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0D079" w14:textId="5B85F12D" w:rsidR="00EA6B47" w:rsidRPr="008A7A6D" w:rsidRDefault="00B60DF0" w:rsidP="00B669AE">
      <w:pPr>
        <w:widowControl/>
        <w:rPr>
          <w:rFonts w:cs="Calibri"/>
        </w:rPr>
      </w:pPr>
      <w:r>
        <w:rPr>
          <w:rFonts w:cs="Calibri"/>
          <w:noProof/>
          <w:color w:val="595959" w:themeColor="text1" w:themeTint="A6"/>
          <w:sz w:val="48"/>
          <w:szCs w:val="48"/>
          <w:lang w:val="pt-BR"/>
        </w:rPr>
        <w:drawing>
          <wp:anchor distT="0" distB="0" distL="114300" distR="114300" simplePos="0" relativeHeight="251661312" behindDoc="0" locked="0" layoutInCell="1" allowOverlap="1" wp14:anchorId="26D56A68" wp14:editId="7A58E287">
            <wp:simplePos x="0" y="0"/>
            <wp:positionH relativeFrom="page">
              <wp:align>right</wp:align>
            </wp:positionH>
            <wp:positionV relativeFrom="paragraph">
              <wp:posOffset>-899795</wp:posOffset>
            </wp:positionV>
            <wp:extent cx="7556500" cy="10691048"/>
            <wp:effectExtent l="0" t="0" r="6350" b="0"/>
            <wp:wrapNone/>
            <wp:docPr id="9912919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91962" name="Imagen 99129196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0" cy="10691048"/>
                    </a:xfrm>
                    <a:prstGeom prst="rect">
                      <a:avLst/>
                    </a:prstGeom>
                  </pic:spPr>
                </pic:pic>
              </a:graphicData>
            </a:graphic>
            <wp14:sizeRelH relativeFrom="page">
              <wp14:pctWidth>0</wp14:pctWidth>
            </wp14:sizeRelH>
            <wp14:sizeRelV relativeFrom="page">
              <wp14:pctHeight>0</wp14:pctHeight>
            </wp14:sizeRelV>
          </wp:anchor>
        </w:drawing>
      </w:r>
    </w:p>
    <w:p w14:paraId="4DF4889E" w14:textId="5B9C4822" w:rsidR="154A90BB" w:rsidRPr="008A7A6D" w:rsidRDefault="154A90BB" w:rsidP="00B669AE">
      <w:pPr>
        <w:widowControl/>
        <w:rPr>
          <w:rFonts w:cs="Calibri"/>
        </w:rPr>
      </w:pPr>
    </w:p>
    <w:p w14:paraId="50781391" w14:textId="5B17A981" w:rsidR="154A90BB" w:rsidRDefault="154A90BB" w:rsidP="00B669AE">
      <w:pPr>
        <w:widowControl/>
        <w:rPr>
          <w:rFonts w:cs="Calibri"/>
        </w:rPr>
      </w:pPr>
    </w:p>
    <w:p w14:paraId="04150D74" w14:textId="77777777" w:rsidR="00C0755F" w:rsidRDefault="00C0755F" w:rsidP="00B669AE">
      <w:pPr>
        <w:widowControl/>
        <w:rPr>
          <w:rFonts w:cs="Calibri"/>
        </w:rPr>
      </w:pPr>
    </w:p>
    <w:p w14:paraId="6FA71621" w14:textId="5C4DEF84" w:rsidR="009767C3" w:rsidRDefault="009767C3" w:rsidP="009767C3">
      <w:pPr>
        <w:pStyle w:val="Textoindependiente21"/>
        <w:jc w:val="left"/>
        <w:rPr>
          <w:rFonts w:ascii="Calibri" w:hAnsi="Calibri" w:cs="Calibri"/>
          <w:color w:val="595959" w:themeColor="text1" w:themeTint="A6"/>
          <w:sz w:val="48"/>
          <w:szCs w:val="48"/>
          <w:lang w:val="pt-BR"/>
        </w:rPr>
      </w:pPr>
    </w:p>
    <w:p w14:paraId="088929D9" w14:textId="4FE69243" w:rsidR="009767C3" w:rsidRDefault="009767C3" w:rsidP="009767C3">
      <w:pPr>
        <w:pStyle w:val="Textoindependiente21"/>
        <w:jc w:val="left"/>
        <w:rPr>
          <w:rFonts w:ascii="Calibri" w:hAnsi="Calibri" w:cs="Calibri"/>
          <w:color w:val="595959" w:themeColor="text1" w:themeTint="A6"/>
          <w:sz w:val="48"/>
          <w:szCs w:val="48"/>
          <w:lang w:val="pt-BR"/>
        </w:rPr>
      </w:pPr>
    </w:p>
    <w:p w14:paraId="3D1D04C5" w14:textId="77777777" w:rsidR="009767C3" w:rsidRDefault="009767C3" w:rsidP="009767C3">
      <w:pPr>
        <w:pStyle w:val="Textoindependiente21"/>
        <w:jc w:val="left"/>
        <w:rPr>
          <w:rFonts w:ascii="Calibri" w:hAnsi="Calibri" w:cs="Calibri"/>
          <w:color w:val="595959" w:themeColor="text1" w:themeTint="A6"/>
          <w:sz w:val="48"/>
          <w:szCs w:val="48"/>
          <w:lang w:val="pt-BR"/>
        </w:rPr>
      </w:pPr>
    </w:p>
    <w:p w14:paraId="60541E42"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60DC791A"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059B2A55"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0740C28B"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2D041B95"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32A1E0DB"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2491251C"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6E1792BF"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6A7E6ABD"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23448F6F"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50290303"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5F217753" w14:textId="77777777" w:rsidR="00B60DF0" w:rsidRDefault="00B60DF0" w:rsidP="009767C3">
      <w:pPr>
        <w:pStyle w:val="Textoindependiente21"/>
        <w:jc w:val="left"/>
        <w:rPr>
          <w:rFonts w:ascii="Calibri" w:hAnsi="Calibri" w:cs="Calibri"/>
          <w:color w:val="595959" w:themeColor="text1" w:themeTint="A6"/>
          <w:sz w:val="48"/>
          <w:szCs w:val="48"/>
          <w:lang w:val="pt-BR"/>
        </w:rPr>
      </w:pPr>
    </w:p>
    <w:p w14:paraId="687B7AD7" w14:textId="2912A762" w:rsidR="00B60DF0" w:rsidRDefault="00B60DF0" w:rsidP="009767C3">
      <w:pPr>
        <w:pStyle w:val="Textoindependiente21"/>
        <w:jc w:val="left"/>
        <w:rPr>
          <w:rFonts w:ascii="Calibri" w:hAnsi="Calibri" w:cs="Calibri"/>
          <w:color w:val="595959" w:themeColor="text1" w:themeTint="A6"/>
          <w:sz w:val="48"/>
          <w:szCs w:val="48"/>
          <w:lang w:val="pt-BR"/>
        </w:rPr>
      </w:pPr>
    </w:p>
    <w:p w14:paraId="68427139" w14:textId="61881B7F" w:rsidR="00B60DF0" w:rsidRDefault="00B60DF0" w:rsidP="009767C3">
      <w:pPr>
        <w:pStyle w:val="Textoindependiente21"/>
        <w:jc w:val="left"/>
        <w:rPr>
          <w:rFonts w:ascii="Calibri" w:hAnsi="Calibri" w:cs="Calibri"/>
          <w:color w:val="595959" w:themeColor="text1" w:themeTint="A6"/>
          <w:sz w:val="48"/>
          <w:szCs w:val="48"/>
          <w:lang w:val="pt-BR"/>
        </w:rPr>
      </w:pPr>
    </w:p>
    <w:p w14:paraId="5B420C65" w14:textId="4BAC2D79" w:rsidR="00B60DF0" w:rsidRDefault="004F79C3" w:rsidP="009767C3">
      <w:pPr>
        <w:pStyle w:val="Textoindependiente21"/>
        <w:jc w:val="left"/>
        <w:rPr>
          <w:rFonts w:ascii="Calibri" w:hAnsi="Calibri" w:cs="Calibri"/>
          <w:color w:val="595959" w:themeColor="text1" w:themeTint="A6"/>
          <w:sz w:val="48"/>
          <w:szCs w:val="48"/>
          <w:lang w:val="pt-BR"/>
        </w:rPr>
      </w:pPr>
      <w:r w:rsidRPr="004F79C3">
        <w:rPr>
          <w:rFonts w:ascii="Calibri" w:hAnsi="Calibri" w:cs="Calibri"/>
          <w:noProof/>
          <w:color w:val="595959" w:themeColor="text1" w:themeTint="A6"/>
          <w:sz w:val="48"/>
          <w:szCs w:val="48"/>
          <w:lang w:val="pt-BR"/>
        </w:rPr>
        <mc:AlternateContent>
          <mc:Choice Requires="wps">
            <w:drawing>
              <wp:anchor distT="45720" distB="45720" distL="114300" distR="114300" simplePos="0" relativeHeight="251664384" behindDoc="0" locked="0" layoutInCell="1" allowOverlap="1" wp14:anchorId="6CAA88B6" wp14:editId="36753164">
                <wp:simplePos x="0" y="0"/>
                <wp:positionH relativeFrom="margin">
                  <wp:posOffset>-381635</wp:posOffset>
                </wp:positionH>
                <wp:positionV relativeFrom="paragraph">
                  <wp:posOffset>284480</wp:posOffset>
                </wp:positionV>
                <wp:extent cx="5270500" cy="41021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0" cy="410210"/>
                        </a:xfrm>
                        <a:prstGeom prst="rect">
                          <a:avLst/>
                        </a:prstGeom>
                        <a:solidFill>
                          <a:srgbClr val="FFFFFF"/>
                        </a:solidFill>
                        <a:ln w="9525">
                          <a:noFill/>
                          <a:miter lim="800000"/>
                          <a:headEnd/>
                          <a:tailEnd/>
                        </a:ln>
                      </wps:spPr>
                      <wps:txbx>
                        <w:txbxContent>
                          <w:p w14:paraId="6490FF16" w14:textId="7DCB72C7" w:rsidR="004F79C3" w:rsidRPr="004F79C3" w:rsidRDefault="004F79C3" w:rsidP="004F79C3">
                            <w:pPr>
                              <w:jc w:val="left"/>
                              <w:rPr>
                                <w:rFonts w:ascii="Segoe UI" w:hAnsi="Segoe UI" w:cs="Segoe UI"/>
                                <w:b/>
                                <w:bCs/>
                                <w:color w:val="2F5496" w:themeColor="accent5" w:themeShade="BF"/>
                                <w:sz w:val="52"/>
                                <w:szCs w:val="52"/>
                                <w:lang w:val="es-PE"/>
                              </w:rPr>
                            </w:pPr>
                            <w:r w:rsidRPr="004F79C3">
                              <w:rPr>
                                <w:rFonts w:ascii="Segoe UI" w:hAnsi="Segoe UI" w:cs="Segoe UI"/>
                                <w:b/>
                                <w:bCs/>
                                <w:color w:val="2F5496" w:themeColor="accent5" w:themeShade="BF"/>
                                <w:sz w:val="52"/>
                                <w:szCs w:val="52"/>
                                <w:lang w:val="es-PE"/>
                              </w:rPr>
                              <w:t>FORMATOS DEL CONCURSO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AA88B6" id="_x0000_t202" coordsize="21600,21600" o:spt="202" path="m,l,21600r21600,l21600,xe">
                <v:stroke joinstyle="miter"/>
                <v:path gradientshapeok="t" o:connecttype="rect"/>
              </v:shapetype>
              <v:shape id="Cuadro de texto 2" o:spid="_x0000_s1026" type="#_x0000_t202" style="position:absolute;margin-left:-30.05pt;margin-top:22.4pt;width:415pt;height:32.3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" stroked="f">
                <v:textbox style="mso-fit-shape-to-text:t">
                  <w:txbxContent>
                    <w:p w14:paraId="6490FF16" w14:textId="7DCB72C7" w:rsidR="004F79C3" w:rsidRPr="004F79C3" w:rsidRDefault="004F79C3" w:rsidP="004F79C3">
                      <w:pPr>
                        <w:jc w:val="left"/>
                        <w:rPr>
                          <w:rFonts w:ascii="Segoe UI" w:hAnsi="Segoe UI" w:cs="Segoe UI"/>
                          <w:b/>
                          <w:bCs/>
                          <w:color w:val="2F5496" w:themeColor="accent5" w:themeShade="BF"/>
                          <w:sz w:val="52"/>
                          <w:szCs w:val="52"/>
                          <w:lang w:val="es-PE"/>
                        </w:rPr>
                      </w:pPr>
                      <w:r w:rsidRPr="004F79C3">
                        <w:rPr>
                          <w:rFonts w:ascii="Segoe UI" w:hAnsi="Segoe UI" w:cs="Segoe UI"/>
                          <w:b/>
                          <w:bCs/>
                          <w:color w:val="2F5496" w:themeColor="accent5" w:themeShade="BF"/>
                          <w:sz w:val="52"/>
                          <w:szCs w:val="52"/>
                          <w:lang w:val="es-PE"/>
                        </w:rPr>
                        <w:t>FORMATOS DEL CONCURSO</w:t>
                      </w:r>
                    </w:p>
                  </w:txbxContent>
                </v:textbox>
                <w10:wrap type="square" anchorx="margin"/>
              </v:shape>
            </w:pict>
          </mc:Fallback>
        </mc:AlternateContent>
      </w:r>
      <w:r>
        <w:rPr>
          <w:rFonts w:ascii="Calibri" w:hAnsi="Calibri" w:cs="Calibri"/>
          <w:noProof/>
          <w:color w:val="595959" w:themeColor="text1" w:themeTint="A6"/>
          <w:sz w:val="48"/>
          <w:szCs w:val="48"/>
          <w:lang w:val="pt-BR"/>
        </w:rPr>
        <mc:AlternateContent>
          <mc:Choice Requires="wps">
            <w:drawing>
              <wp:anchor distT="0" distB="0" distL="114300" distR="114300" simplePos="0" relativeHeight="251662336" behindDoc="0" locked="0" layoutInCell="1" allowOverlap="1" wp14:anchorId="13A1394B" wp14:editId="369CC535">
                <wp:simplePos x="0" y="0"/>
                <wp:positionH relativeFrom="column">
                  <wp:posOffset>-407035</wp:posOffset>
                </wp:positionH>
                <wp:positionV relativeFrom="paragraph">
                  <wp:posOffset>297180</wp:posOffset>
                </wp:positionV>
                <wp:extent cx="6477000" cy="571500"/>
                <wp:effectExtent l="0" t="0" r="0" b="0"/>
                <wp:wrapNone/>
                <wp:docPr id="1305706723" name="Rectángulo 1"/>
                <wp:cNvGraphicFramePr/>
                <a:graphic xmlns:a="http://schemas.openxmlformats.org/drawingml/2006/main">
                  <a:graphicData uri="http://schemas.microsoft.com/office/word/2010/wordprocessingShape">
                    <wps:wsp>
                      <wps:cNvSpPr/>
                      <wps:spPr>
                        <a:xfrm>
                          <a:off x="0" y="0"/>
                          <a:ext cx="6477000" cy="5715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EDBF35" id="Rectángulo 1" o:spid="_x0000_s1026" style="position:absolute;margin-left:-32.05pt;margin-top:23.4pt;width:510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" fillcolor="white [3212]" stroked="f" strokeweight="1pt"/>
            </w:pict>
          </mc:Fallback>
        </mc:AlternateContent>
      </w:r>
    </w:p>
    <w:p w14:paraId="7C482A19" w14:textId="24FCB682" w:rsidR="00B60DF0" w:rsidRDefault="00B60DF0" w:rsidP="009767C3">
      <w:pPr>
        <w:pStyle w:val="Textoindependiente21"/>
        <w:jc w:val="left"/>
        <w:rPr>
          <w:rFonts w:ascii="Calibri" w:hAnsi="Calibri" w:cs="Calibri"/>
          <w:color w:val="595959" w:themeColor="text1" w:themeTint="A6"/>
          <w:sz w:val="48"/>
          <w:szCs w:val="48"/>
          <w:lang w:val="pt-BR"/>
        </w:rPr>
      </w:pPr>
    </w:p>
    <w:p w14:paraId="125495DC" w14:textId="68A29657" w:rsidR="00323B1D" w:rsidRDefault="00323B1D" w:rsidP="009767C3">
      <w:pPr>
        <w:pStyle w:val="Textoindependiente21"/>
        <w:jc w:val="left"/>
        <w:rPr>
          <w:rFonts w:ascii="Calibri" w:hAnsi="Calibri" w:cs="Calibri"/>
          <w:color w:val="595959" w:themeColor="text1" w:themeTint="A6"/>
          <w:sz w:val="48"/>
          <w:szCs w:val="48"/>
          <w:lang w:val="pt-BR"/>
        </w:rPr>
      </w:pPr>
    </w:p>
    <w:p w14:paraId="43F2318E" w14:textId="77777777" w:rsidR="00323B1D" w:rsidRDefault="00323B1D" w:rsidP="009767C3">
      <w:pPr>
        <w:pStyle w:val="Textoindependiente21"/>
        <w:jc w:val="left"/>
        <w:rPr>
          <w:rFonts w:ascii="Calibri" w:hAnsi="Calibri" w:cs="Calibri"/>
          <w:color w:val="595959" w:themeColor="text1" w:themeTint="A6"/>
          <w:sz w:val="48"/>
          <w:szCs w:val="48"/>
          <w:lang w:val="pt-BR"/>
        </w:rPr>
      </w:pPr>
    </w:p>
    <w:p w14:paraId="71B61665" w14:textId="56A00667" w:rsidR="009767C3" w:rsidRPr="008A7A6D" w:rsidRDefault="009767C3" w:rsidP="00B669AE">
      <w:pPr>
        <w:widowControl/>
        <w:jc w:val="center"/>
        <w:rPr>
          <w:rFonts w:cs="Calibri"/>
          <w:b/>
          <w:bCs/>
          <w:sz w:val="48"/>
          <w:szCs w:val="48"/>
        </w:rPr>
        <w:sectPr w:rsidR="009767C3" w:rsidRPr="008A7A6D" w:rsidSect="00323B1D">
          <w:headerReference w:type="default" r:id="rId9"/>
          <w:footerReference w:type="default" r:id="rId10"/>
          <w:headerReference w:type="first" r:id="rId11"/>
          <w:footerReference w:type="first" r:id="rId12"/>
          <w:pgSz w:w="11907" w:h="16839" w:code="9"/>
          <w:pgMar w:top="1417" w:right="1701" w:bottom="1417" w:left="1701" w:header="720" w:footer="720" w:gutter="0"/>
          <w:pgNumType w:start="1"/>
          <w:cols w:space="720"/>
          <w:titlePg/>
          <w:docGrid w:linePitch="299"/>
        </w:sectPr>
      </w:pPr>
    </w:p>
    <w:sdt>
      <w:sdtPr>
        <w:rPr>
          <w:rFonts w:ascii="Calibri" w:eastAsia="SimSun" w:hAnsi="Calibri" w:cs="Calibri"/>
          <w:color w:val="auto"/>
          <w:kern w:val="3"/>
          <w:sz w:val="22"/>
          <w:szCs w:val="22"/>
          <w:lang w:val="es-ES" w:eastAsia="es-ES" w:bidi="hi-IN"/>
        </w:rPr>
        <w:id w:val="1150494087"/>
        <w:docPartObj>
          <w:docPartGallery w:val="Table of Contents"/>
          <w:docPartUnique/>
        </w:docPartObj>
      </w:sdtPr>
      <w:sdtEndPr/>
      <w:sdtContent>
        <w:p w14:paraId="4B00F8EE" w14:textId="3FFA348F" w:rsidR="00500278" w:rsidRPr="008A7A6D" w:rsidRDefault="00897FEB" w:rsidP="000B6B3A">
          <w:pPr>
            <w:pStyle w:val="TtuloTDC"/>
            <w:keepNext w:val="0"/>
            <w:keepLines w:val="0"/>
            <w:shd w:val="clear" w:color="auto" w:fill="F2F2F2" w:themeFill="background1" w:themeFillShade="F2"/>
            <w:suppressAutoHyphens/>
            <w:spacing w:before="0" w:line="360" w:lineRule="auto"/>
            <w:jc w:val="both"/>
            <w:rPr>
              <w:rFonts w:ascii="Calibri" w:eastAsiaTheme="minorEastAsia" w:hAnsi="Calibri" w:cs="Calibri"/>
              <w:b/>
              <w:bCs/>
              <w:color w:val="auto"/>
              <w:sz w:val="22"/>
              <w:szCs w:val="22"/>
              <w:lang w:val="es-ES"/>
            </w:rPr>
          </w:pPr>
          <w:r>
            <w:rPr>
              <w:rFonts w:ascii="Calibri" w:eastAsiaTheme="minorEastAsia" w:hAnsi="Calibri" w:cs="Calibri"/>
              <w:b/>
              <w:bCs/>
              <w:color w:val="auto"/>
              <w:sz w:val="22"/>
              <w:szCs w:val="22"/>
              <w:lang w:val="es-ES"/>
            </w:rPr>
            <w:t>FORMATOS</w:t>
          </w:r>
        </w:p>
        <w:p w14:paraId="6869FB5A" w14:textId="0AA21A0D" w:rsidR="000B6B3A" w:rsidRDefault="007605D8" w:rsidP="00897FEB">
          <w:pPr>
            <w:pStyle w:val="TDC1"/>
            <w:spacing w:after="0" w:line="360" w:lineRule="auto"/>
            <w:rPr>
              <w:b/>
              <w:bCs/>
              <w:noProof/>
            </w:rPr>
          </w:pPr>
          <w:r w:rsidRPr="008A7A6D">
            <w:rPr>
              <w:rFonts w:cs="Calibri"/>
              <w:szCs w:val="22"/>
            </w:rPr>
            <w:fldChar w:fldCharType="begin"/>
          </w:r>
          <w:r w:rsidR="00840606" w:rsidRPr="008A7A6D">
            <w:rPr>
              <w:rFonts w:cs="Calibri"/>
              <w:szCs w:val="22"/>
            </w:rPr>
            <w:instrText>TOC \o "1-3" \h \z \u</w:instrText>
          </w:r>
          <w:r w:rsidRPr="008A7A6D">
            <w:rPr>
              <w:rFonts w:cs="Calibri"/>
              <w:szCs w:val="22"/>
            </w:rPr>
            <w:fldChar w:fldCharType="separate"/>
          </w:r>
        </w:p>
        <w:p w14:paraId="20DD61FF" w14:textId="72921470" w:rsidR="00AB3BFC" w:rsidRDefault="004F79C3" w:rsidP="000B6B3A">
          <w:pPr>
            <w:pStyle w:val="TDC1"/>
            <w:spacing w:after="0" w:line="360" w:lineRule="auto"/>
            <w:rPr>
              <w:rFonts w:asciiTheme="minorHAnsi" w:eastAsiaTheme="minorEastAsia" w:hAnsiTheme="minorHAnsi" w:cstheme="minorBidi"/>
              <w:noProof/>
              <w:kern w:val="0"/>
              <w:szCs w:val="22"/>
              <w:lang w:val="es-PE" w:eastAsia="es-PE" w:bidi="ar-SA"/>
            </w:rPr>
          </w:pPr>
          <w:hyperlink w:anchor="_Toc132988209" w:history="1">
            <w:r w:rsidR="00AB3BFC" w:rsidRPr="00B76ADB">
              <w:rPr>
                <w:rStyle w:val="Hipervnculo"/>
                <w:rFonts w:eastAsia="Calibri" w:cs="Calibri"/>
                <w:noProof/>
              </w:rPr>
              <w:t>Formato I: Carta de presentación y Declaración Jurada de la Entidad Solicitante</w:t>
            </w:r>
            <w:r w:rsidR="00AB3BFC">
              <w:rPr>
                <w:noProof/>
                <w:webHidden/>
              </w:rPr>
              <w:tab/>
            </w:r>
            <w:r w:rsidR="00AB3BFC">
              <w:rPr>
                <w:noProof/>
                <w:webHidden/>
              </w:rPr>
              <w:fldChar w:fldCharType="begin"/>
            </w:r>
            <w:r w:rsidR="00AB3BFC">
              <w:rPr>
                <w:noProof/>
                <w:webHidden/>
              </w:rPr>
              <w:instrText xml:space="preserve"> PAGEREF _Toc132988209 \h </w:instrText>
            </w:r>
            <w:r w:rsidR="00AB3BFC">
              <w:rPr>
                <w:noProof/>
                <w:webHidden/>
              </w:rPr>
            </w:r>
            <w:r w:rsidR="00AB3BFC">
              <w:rPr>
                <w:noProof/>
                <w:webHidden/>
              </w:rPr>
              <w:fldChar w:fldCharType="separate"/>
            </w:r>
            <w:r w:rsidR="00997FBE">
              <w:rPr>
                <w:noProof/>
                <w:webHidden/>
              </w:rPr>
              <w:t>20</w:t>
            </w:r>
            <w:r w:rsidR="00AB3BFC">
              <w:rPr>
                <w:noProof/>
                <w:webHidden/>
              </w:rPr>
              <w:fldChar w:fldCharType="end"/>
            </w:r>
          </w:hyperlink>
        </w:p>
        <w:p w14:paraId="6805423C" w14:textId="1851CD95" w:rsidR="00AB3BFC" w:rsidRDefault="004F79C3" w:rsidP="000B6B3A">
          <w:pPr>
            <w:pStyle w:val="TDC1"/>
            <w:spacing w:after="0" w:line="360" w:lineRule="auto"/>
            <w:rPr>
              <w:rFonts w:asciiTheme="minorHAnsi" w:eastAsiaTheme="minorEastAsia" w:hAnsiTheme="minorHAnsi" w:cstheme="minorBidi"/>
              <w:noProof/>
              <w:kern w:val="0"/>
              <w:szCs w:val="22"/>
              <w:lang w:val="es-PE" w:eastAsia="es-PE" w:bidi="ar-SA"/>
            </w:rPr>
          </w:pPr>
          <w:hyperlink w:anchor="_Toc132988210" w:history="1">
            <w:r w:rsidR="00AB3BFC" w:rsidRPr="00B76ADB">
              <w:rPr>
                <w:rStyle w:val="Hipervnculo"/>
                <w:rFonts w:eastAsia="Arial" w:cs="Calibri"/>
                <w:noProof/>
                <w:lang w:val="es-PE"/>
              </w:rPr>
              <w:t>Formato II: Carta de Compromiso / Intención de Colaboración</w:t>
            </w:r>
            <w:r w:rsidR="00AB3BFC">
              <w:rPr>
                <w:noProof/>
                <w:webHidden/>
              </w:rPr>
              <w:tab/>
            </w:r>
            <w:r w:rsidR="00AB3BFC">
              <w:rPr>
                <w:noProof/>
                <w:webHidden/>
              </w:rPr>
              <w:fldChar w:fldCharType="begin"/>
            </w:r>
            <w:r w:rsidR="00AB3BFC">
              <w:rPr>
                <w:noProof/>
                <w:webHidden/>
              </w:rPr>
              <w:instrText xml:space="preserve"> PAGEREF _Toc132988210 \h </w:instrText>
            </w:r>
            <w:r w:rsidR="00AB3BFC">
              <w:rPr>
                <w:noProof/>
                <w:webHidden/>
              </w:rPr>
            </w:r>
            <w:r w:rsidR="00AB3BFC">
              <w:rPr>
                <w:noProof/>
                <w:webHidden/>
              </w:rPr>
              <w:fldChar w:fldCharType="separate"/>
            </w:r>
            <w:r w:rsidR="00997FBE">
              <w:rPr>
                <w:noProof/>
                <w:webHidden/>
              </w:rPr>
              <w:t>23</w:t>
            </w:r>
            <w:r w:rsidR="00AB3BFC">
              <w:rPr>
                <w:noProof/>
                <w:webHidden/>
              </w:rPr>
              <w:fldChar w:fldCharType="end"/>
            </w:r>
          </w:hyperlink>
        </w:p>
        <w:p w14:paraId="2CCAE664" w14:textId="1C578B01" w:rsidR="00AB3BFC" w:rsidRDefault="004F79C3" w:rsidP="000B6B3A">
          <w:pPr>
            <w:pStyle w:val="TDC1"/>
            <w:spacing w:after="0" w:line="360" w:lineRule="auto"/>
            <w:rPr>
              <w:rFonts w:asciiTheme="minorHAnsi" w:eastAsiaTheme="minorEastAsia" w:hAnsiTheme="minorHAnsi" w:cstheme="minorBidi"/>
              <w:noProof/>
              <w:kern w:val="0"/>
              <w:szCs w:val="22"/>
              <w:lang w:val="es-PE" w:eastAsia="es-PE" w:bidi="ar-SA"/>
            </w:rPr>
          </w:pPr>
          <w:hyperlink w:anchor="_Toc132988211" w:history="1">
            <w:r w:rsidR="00AB3BFC" w:rsidRPr="00B76ADB">
              <w:rPr>
                <w:rStyle w:val="Hipervnculo"/>
                <w:rFonts w:eastAsia="Arial" w:cs="Calibri"/>
                <w:noProof/>
                <w:lang w:val="es-PE"/>
              </w:rPr>
              <w:t>Formato III: Convenio de Asociación para la Ejecución de Proyecto</w:t>
            </w:r>
            <w:r w:rsidR="00AB3BFC">
              <w:rPr>
                <w:noProof/>
                <w:webHidden/>
              </w:rPr>
              <w:tab/>
            </w:r>
            <w:r w:rsidR="00AB3BFC">
              <w:rPr>
                <w:noProof/>
                <w:webHidden/>
              </w:rPr>
              <w:fldChar w:fldCharType="begin"/>
            </w:r>
            <w:r w:rsidR="00AB3BFC">
              <w:rPr>
                <w:noProof/>
                <w:webHidden/>
              </w:rPr>
              <w:instrText xml:space="preserve"> PAGEREF _Toc132988211 \h </w:instrText>
            </w:r>
            <w:r w:rsidR="00AB3BFC">
              <w:rPr>
                <w:noProof/>
                <w:webHidden/>
              </w:rPr>
            </w:r>
            <w:r w:rsidR="00AB3BFC">
              <w:rPr>
                <w:noProof/>
                <w:webHidden/>
              </w:rPr>
              <w:fldChar w:fldCharType="separate"/>
            </w:r>
            <w:r w:rsidR="00997FBE">
              <w:rPr>
                <w:noProof/>
                <w:webHidden/>
              </w:rPr>
              <w:t>25</w:t>
            </w:r>
            <w:r w:rsidR="00AB3BFC">
              <w:rPr>
                <w:noProof/>
                <w:webHidden/>
              </w:rPr>
              <w:fldChar w:fldCharType="end"/>
            </w:r>
          </w:hyperlink>
        </w:p>
        <w:p w14:paraId="37AAB8DB" w14:textId="1B44584C" w:rsidR="2082D229" w:rsidRPr="00B669AE" w:rsidRDefault="007605D8" w:rsidP="000B6B3A">
          <w:pPr>
            <w:pStyle w:val="TDC1"/>
            <w:widowControl/>
            <w:tabs>
              <w:tab w:val="right" w:leader="dot" w:pos="9015"/>
            </w:tabs>
            <w:spacing w:after="0" w:line="360" w:lineRule="auto"/>
            <w:rPr>
              <w:rFonts w:cs="Calibri"/>
              <w:noProof/>
              <w:color w:val="0563C1" w:themeColor="hyperlink"/>
              <w:kern w:val="0"/>
              <w:szCs w:val="22"/>
              <w:u w:val="single"/>
              <w:lang w:val="en-US" w:eastAsia="ja-JP" w:bidi="ar-SA"/>
            </w:rPr>
          </w:pPr>
          <w:r w:rsidRPr="008A7A6D">
            <w:rPr>
              <w:rFonts w:cs="Calibri"/>
              <w:szCs w:val="22"/>
            </w:rPr>
            <w:fldChar w:fldCharType="end"/>
          </w:r>
        </w:p>
      </w:sdtContent>
    </w:sdt>
    <w:p w14:paraId="73F5DD49" w14:textId="77777777" w:rsidR="00B669AE" w:rsidRDefault="00B669AE">
      <w:pPr>
        <w:suppressAutoHyphens w:val="0"/>
        <w:jc w:val="left"/>
        <w:rPr>
          <w:rFonts w:eastAsiaTheme="minorEastAsia" w:cs="Calibri"/>
          <w:b/>
          <w:bCs/>
          <w:iCs/>
          <w:lang w:val="es-CO" w:eastAsia="zh-CN"/>
        </w:rPr>
      </w:pPr>
      <w:bookmarkStart w:id="0" w:name="_Toc447538259"/>
      <w:bookmarkStart w:id="1" w:name="_Toc447543219"/>
      <w:bookmarkStart w:id="2" w:name="_Toc67512523"/>
      <w:bookmarkStart w:id="3" w:name="_Toc74649619"/>
      <w:bookmarkStart w:id="4" w:name="_Toc1920713556"/>
      <w:bookmarkStart w:id="5" w:name="_Toc1437608888"/>
      <w:r>
        <w:rPr>
          <w:rFonts w:eastAsiaTheme="minorEastAsia" w:cs="Calibri"/>
        </w:rPr>
        <w:br w:type="page"/>
      </w:r>
    </w:p>
    <w:p w14:paraId="52DAFDFE" w14:textId="0E024D8E" w:rsidR="599C5689" w:rsidRPr="009325E2" w:rsidRDefault="37316D97" w:rsidP="009325E2">
      <w:pPr>
        <w:pStyle w:val="Ttulo1"/>
        <w:keepNext w:val="0"/>
        <w:suppressAutoHyphens/>
        <w:spacing w:before="0" w:after="0"/>
        <w:jc w:val="center"/>
        <w:rPr>
          <w:rFonts w:ascii="Calibri" w:eastAsia="Calibri" w:hAnsi="Calibri" w:cs="Calibri"/>
          <w:sz w:val="22"/>
          <w:szCs w:val="22"/>
        </w:rPr>
      </w:pPr>
      <w:bookmarkStart w:id="6" w:name="_Toc74649636"/>
      <w:bookmarkStart w:id="7" w:name="_Toc1252699730"/>
      <w:bookmarkStart w:id="8" w:name="_Toc1071568590"/>
      <w:bookmarkStart w:id="9" w:name="_Toc132988209"/>
      <w:bookmarkEnd w:id="0"/>
      <w:bookmarkEnd w:id="1"/>
      <w:bookmarkEnd w:id="2"/>
      <w:bookmarkEnd w:id="3"/>
      <w:bookmarkEnd w:id="4"/>
      <w:bookmarkEnd w:id="5"/>
      <w:r w:rsidRPr="009325E2">
        <w:rPr>
          <w:rFonts w:ascii="Calibri" w:eastAsia="Calibri" w:hAnsi="Calibri" w:cs="Calibri"/>
          <w:color w:val="000000" w:themeColor="text1"/>
          <w:sz w:val="22"/>
          <w:szCs w:val="22"/>
        </w:rPr>
        <w:lastRenderedPageBreak/>
        <w:t xml:space="preserve">Formato </w:t>
      </w:r>
      <w:r w:rsidR="669AD2E1" w:rsidRPr="009325E2">
        <w:rPr>
          <w:rFonts w:ascii="Calibri" w:eastAsia="Calibri" w:hAnsi="Calibri" w:cs="Calibri"/>
          <w:color w:val="000000" w:themeColor="text1"/>
          <w:sz w:val="22"/>
          <w:szCs w:val="22"/>
        </w:rPr>
        <w:t>I</w:t>
      </w:r>
      <w:r w:rsidR="1CC6C6EE" w:rsidRPr="009325E2">
        <w:rPr>
          <w:rFonts w:ascii="Calibri" w:eastAsia="Calibri" w:hAnsi="Calibri" w:cs="Calibri"/>
          <w:color w:val="000000" w:themeColor="text1"/>
          <w:sz w:val="22"/>
          <w:szCs w:val="22"/>
        </w:rPr>
        <w:t xml:space="preserve">: </w:t>
      </w:r>
      <w:r w:rsidR="5C28C354" w:rsidRPr="009325E2">
        <w:rPr>
          <w:rFonts w:ascii="Calibri" w:eastAsia="Calibri" w:hAnsi="Calibri" w:cs="Calibri"/>
          <w:color w:val="000000" w:themeColor="text1"/>
          <w:sz w:val="22"/>
          <w:szCs w:val="22"/>
        </w:rPr>
        <w:t>Carta de presentación y Declaración Jurada de la Entidad Solicitante</w:t>
      </w:r>
      <w:bookmarkEnd w:id="6"/>
      <w:bookmarkEnd w:id="7"/>
      <w:bookmarkEnd w:id="8"/>
      <w:bookmarkEnd w:id="9"/>
    </w:p>
    <w:p w14:paraId="7E3FF6E5" w14:textId="5C495AD8" w:rsidR="4BB8A572" w:rsidRPr="008A7A6D" w:rsidRDefault="4BB8A572" w:rsidP="00B669AE">
      <w:pPr>
        <w:widowControl/>
        <w:rPr>
          <w:rFonts w:eastAsia="Calibri" w:cs="Calibri"/>
          <w:color w:val="000000" w:themeColor="text1"/>
        </w:rPr>
      </w:pPr>
    </w:p>
    <w:p w14:paraId="052F01FD" w14:textId="77777777" w:rsidR="00A77972" w:rsidRPr="008A7A6D" w:rsidRDefault="00A77972" w:rsidP="00B669AE">
      <w:pPr>
        <w:widowControl/>
        <w:rPr>
          <w:rFonts w:eastAsia="Calibri" w:cs="Calibri"/>
          <w:color w:val="000000" w:themeColor="text1"/>
        </w:rPr>
      </w:pPr>
    </w:p>
    <w:p w14:paraId="21A094D4" w14:textId="1F62EE55" w:rsidR="599C5689" w:rsidRPr="008A7A6D" w:rsidRDefault="00DC13F5" w:rsidP="00B669AE">
      <w:pPr>
        <w:widowControl/>
        <w:rPr>
          <w:rFonts w:eastAsia="Calibri" w:cs="Calibri"/>
          <w:color w:val="000000" w:themeColor="text1"/>
        </w:rPr>
      </w:pPr>
      <w:r w:rsidRPr="008A7A6D">
        <w:rPr>
          <w:rFonts w:eastAsia="Calibri" w:cs="Calibri"/>
          <w:color w:val="000000" w:themeColor="text1"/>
        </w:rPr>
        <w:t>Ciudad</w:t>
      </w:r>
      <w:r w:rsidR="599C5689" w:rsidRPr="008A7A6D">
        <w:rPr>
          <w:rFonts w:eastAsia="Calibri" w:cs="Calibri"/>
          <w:color w:val="000000" w:themeColor="text1"/>
        </w:rPr>
        <w:t>, ________________________</w:t>
      </w:r>
    </w:p>
    <w:p w14:paraId="3338CF5C" w14:textId="5A6EF833" w:rsidR="4BB8A572" w:rsidRPr="008A7A6D" w:rsidRDefault="4BB8A572" w:rsidP="00B669AE">
      <w:pPr>
        <w:widowControl/>
        <w:rPr>
          <w:rFonts w:eastAsia="Calibri" w:cs="Calibri"/>
          <w:color w:val="000000" w:themeColor="text1"/>
        </w:rPr>
      </w:pPr>
    </w:p>
    <w:p w14:paraId="4FDD5F1C" w14:textId="25516B15" w:rsidR="599C5689" w:rsidRPr="008A7A6D" w:rsidRDefault="599C5689" w:rsidP="00B669AE">
      <w:pPr>
        <w:widowControl/>
        <w:rPr>
          <w:rFonts w:eastAsia="Calibri" w:cs="Calibri"/>
          <w:color w:val="000000" w:themeColor="text1"/>
        </w:rPr>
      </w:pPr>
      <w:r w:rsidRPr="008A7A6D">
        <w:rPr>
          <w:rFonts w:eastAsia="Calibri" w:cs="Calibri"/>
          <w:color w:val="000000" w:themeColor="text1"/>
        </w:rPr>
        <w:t>Señores</w:t>
      </w:r>
    </w:p>
    <w:p w14:paraId="457041A5" w14:textId="76FB068E" w:rsidR="599C5689" w:rsidRPr="008A7A6D" w:rsidRDefault="214B7196" w:rsidP="00B669AE">
      <w:pPr>
        <w:widowControl/>
        <w:rPr>
          <w:rFonts w:eastAsia="Calibri" w:cs="Calibri"/>
          <w:color w:val="000000" w:themeColor="text1"/>
        </w:rPr>
      </w:pPr>
      <w:r w:rsidRPr="008A7A6D">
        <w:rPr>
          <w:rFonts w:eastAsia="Calibri" w:cs="Calibri"/>
          <w:b/>
          <w:bCs/>
          <w:color w:val="000000" w:themeColor="text1"/>
        </w:rPr>
        <w:t>Programa Nacional de Desarrollo Tecnológico e Innovación</w:t>
      </w:r>
      <w:r w:rsidR="599C5689" w:rsidRPr="008A7A6D">
        <w:rPr>
          <w:rFonts w:eastAsia="Calibri" w:cs="Calibri"/>
          <w:b/>
          <w:bCs/>
          <w:color w:val="000000" w:themeColor="text1"/>
        </w:rPr>
        <w:t xml:space="preserve"> - </w:t>
      </w:r>
      <w:r w:rsidR="3834DE34" w:rsidRPr="008A7A6D">
        <w:rPr>
          <w:rFonts w:eastAsia="Calibri" w:cs="Calibri"/>
          <w:b/>
          <w:bCs/>
          <w:color w:val="000000" w:themeColor="text1"/>
        </w:rPr>
        <w:t>PROINNÓVATE</w:t>
      </w:r>
    </w:p>
    <w:p w14:paraId="46916C32" w14:textId="00142F53" w:rsidR="42AEE77C" w:rsidRPr="008A7A6D" w:rsidRDefault="42AEE77C" w:rsidP="00B669AE">
      <w:pPr>
        <w:widowControl/>
        <w:rPr>
          <w:rFonts w:cs="Calibri"/>
        </w:rPr>
      </w:pPr>
      <w:r w:rsidRPr="008A7A6D">
        <w:rPr>
          <w:rFonts w:eastAsia="Calibri" w:cs="Calibri"/>
          <w:color w:val="000000" w:themeColor="text1"/>
        </w:rPr>
        <w:t>Lima, Perú</w:t>
      </w:r>
    </w:p>
    <w:p w14:paraId="11F01BFA" w14:textId="0D4E969B" w:rsidR="4BB8A572" w:rsidRPr="008A7A6D" w:rsidRDefault="4BB8A572" w:rsidP="00B669AE">
      <w:pPr>
        <w:widowControl/>
        <w:rPr>
          <w:rFonts w:eastAsia="Calibri" w:cs="Calibri"/>
          <w:color w:val="000000" w:themeColor="text1"/>
        </w:rPr>
      </w:pPr>
    </w:p>
    <w:p w14:paraId="0D79F2E6" w14:textId="030BBB9C" w:rsidR="599C5689" w:rsidRPr="008A7A6D" w:rsidRDefault="03B2E19B" w:rsidP="00B669AE">
      <w:pPr>
        <w:widowControl/>
        <w:rPr>
          <w:rFonts w:eastAsia="Calibri" w:cs="Calibri"/>
          <w:color w:val="000000" w:themeColor="text1"/>
        </w:rPr>
      </w:pPr>
      <w:r w:rsidRPr="008A7A6D">
        <w:rPr>
          <w:rFonts w:eastAsia="Calibri" w:cs="Calibri"/>
          <w:b/>
          <w:bCs/>
          <w:color w:val="000000" w:themeColor="text1"/>
        </w:rPr>
        <w:t>Asunto:</w:t>
      </w:r>
      <w:r w:rsidRPr="008A7A6D">
        <w:rPr>
          <w:rFonts w:eastAsia="Calibri" w:cs="Calibri"/>
          <w:color w:val="000000" w:themeColor="text1"/>
        </w:rPr>
        <w:t xml:space="preserve"> Presentación de Solicitud de</w:t>
      </w:r>
      <w:r w:rsidR="2BFCEB78" w:rsidRPr="008A7A6D">
        <w:rPr>
          <w:rFonts w:eastAsia="Calibri" w:cs="Calibri"/>
          <w:color w:val="000000" w:themeColor="text1"/>
        </w:rPr>
        <w:t xml:space="preserve"> Financiamiento </w:t>
      </w:r>
      <w:r w:rsidR="2C4F888F" w:rsidRPr="008A7A6D">
        <w:rPr>
          <w:rFonts w:eastAsia="Calibri" w:cs="Calibri"/>
          <w:color w:val="000000" w:themeColor="text1"/>
        </w:rPr>
        <w:t>mediante</w:t>
      </w:r>
      <w:r w:rsidR="2BFCEB78" w:rsidRPr="008A7A6D">
        <w:rPr>
          <w:rFonts w:eastAsia="Calibri" w:cs="Calibri"/>
          <w:color w:val="000000" w:themeColor="text1"/>
        </w:rPr>
        <w:t xml:space="preserve"> el Concurso</w:t>
      </w:r>
      <w:r w:rsidR="789E49B4" w:rsidRPr="008A7A6D">
        <w:rPr>
          <w:rFonts w:eastAsia="Calibri" w:cs="Calibri"/>
          <w:color w:val="000000" w:themeColor="text1"/>
        </w:rPr>
        <w:t xml:space="preserve"> Incubadoras </w:t>
      </w:r>
      <w:r w:rsidR="007F3DEA">
        <w:rPr>
          <w:rFonts w:eastAsia="Calibri" w:cs="Calibri"/>
          <w:color w:val="000000" w:themeColor="text1"/>
        </w:rPr>
        <w:t>2.0</w:t>
      </w:r>
    </w:p>
    <w:p w14:paraId="58CD6DCB" w14:textId="6E383C07" w:rsidR="599C5689" w:rsidRPr="008A7A6D" w:rsidRDefault="599C5689" w:rsidP="00B669AE">
      <w:pPr>
        <w:widowControl/>
        <w:rPr>
          <w:rFonts w:eastAsia="Calibri" w:cs="Calibri"/>
          <w:color w:val="000000" w:themeColor="text1"/>
        </w:rPr>
      </w:pPr>
    </w:p>
    <w:p w14:paraId="39F401CB" w14:textId="77B8B8A6" w:rsidR="599C5689" w:rsidRPr="008A7A6D" w:rsidRDefault="599C5689" w:rsidP="00B669AE">
      <w:pPr>
        <w:widowControl/>
        <w:rPr>
          <w:rFonts w:eastAsia="Calibri" w:cs="Calibri"/>
          <w:color w:val="000000" w:themeColor="text1"/>
        </w:rPr>
      </w:pPr>
      <w:r w:rsidRPr="008A7A6D">
        <w:rPr>
          <w:rFonts w:eastAsia="Calibri" w:cs="Calibri"/>
          <w:color w:val="000000" w:themeColor="text1"/>
        </w:rPr>
        <w:t>De nuestra consideración:</w:t>
      </w:r>
    </w:p>
    <w:p w14:paraId="09D4A92F" w14:textId="11207DE5" w:rsidR="4BB8A572" w:rsidRPr="008A7A6D" w:rsidRDefault="4BB8A572" w:rsidP="00B669AE">
      <w:pPr>
        <w:widowControl/>
        <w:rPr>
          <w:rFonts w:eastAsia="Calibri" w:cs="Calibri"/>
          <w:color w:val="000000" w:themeColor="text1"/>
        </w:rPr>
      </w:pPr>
    </w:p>
    <w:p w14:paraId="63DD8682" w14:textId="6779DB58" w:rsidR="599C5689" w:rsidRPr="008A7A6D" w:rsidRDefault="03B2E19B" w:rsidP="00B669AE">
      <w:pPr>
        <w:widowControl/>
        <w:rPr>
          <w:rFonts w:eastAsia="Calibri" w:cs="Calibri"/>
          <w:color w:val="000000" w:themeColor="text1"/>
        </w:rPr>
      </w:pPr>
      <w:r w:rsidRPr="008A7A6D">
        <w:rPr>
          <w:rFonts w:eastAsia="Calibri" w:cs="Calibri"/>
          <w:color w:val="000000" w:themeColor="text1"/>
        </w:rPr>
        <w:t>Por intermedio del presente, en mi condición de representante legal de la entidad solicitante: ______________________ (</w:t>
      </w:r>
      <w:r w:rsidRPr="008A7A6D">
        <w:rPr>
          <w:rFonts w:eastAsia="Calibri" w:cs="Calibri"/>
          <w:i/>
          <w:iCs/>
          <w:color w:val="000000" w:themeColor="text1"/>
        </w:rPr>
        <w:t>razón social de la entidad solicitante</w:t>
      </w:r>
      <w:r w:rsidRPr="008A7A6D">
        <w:rPr>
          <w:rFonts w:eastAsia="Calibri" w:cs="Calibri"/>
          <w:color w:val="000000" w:themeColor="text1"/>
        </w:rPr>
        <w:t xml:space="preserve">), presento la Solicitud </w:t>
      </w:r>
      <w:r w:rsidR="4E2C9140" w:rsidRPr="008A7A6D">
        <w:rPr>
          <w:rFonts w:eastAsia="Calibri" w:cs="Calibri"/>
          <w:color w:val="000000" w:themeColor="text1"/>
        </w:rPr>
        <w:t xml:space="preserve">al Concurso </w:t>
      </w:r>
      <w:r w:rsidR="17924A9A" w:rsidRPr="008A7A6D">
        <w:rPr>
          <w:rFonts w:eastAsia="Calibri" w:cs="Calibri"/>
          <w:color w:val="000000" w:themeColor="text1"/>
        </w:rPr>
        <w:t xml:space="preserve">Incubadoras </w:t>
      </w:r>
      <w:r w:rsidR="005D1BF1">
        <w:rPr>
          <w:rFonts w:eastAsia="Calibri" w:cs="Calibri"/>
          <w:color w:val="000000" w:themeColor="text1"/>
        </w:rPr>
        <w:t xml:space="preserve">2.0 </w:t>
      </w:r>
      <w:r w:rsidRPr="008A7A6D">
        <w:rPr>
          <w:rFonts w:eastAsia="Calibri" w:cs="Calibri"/>
          <w:color w:val="000000" w:themeColor="text1"/>
        </w:rPr>
        <w:t xml:space="preserve">convocado por el </w:t>
      </w:r>
      <w:r w:rsidR="13A6B96E" w:rsidRPr="008A7A6D">
        <w:rPr>
          <w:rFonts w:eastAsia="Calibri" w:cs="Calibri"/>
          <w:color w:val="000000" w:themeColor="text1"/>
        </w:rPr>
        <w:t>Programa Nacional de Desarrollo Tecnológico e Innovación</w:t>
      </w:r>
      <w:r w:rsidR="13BDF544" w:rsidRPr="008A7A6D">
        <w:rPr>
          <w:rFonts w:eastAsia="Calibri" w:cs="Calibri"/>
          <w:color w:val="222222"/>
        </w:rPr>
        <w:t xml:space="preserve"> </w:t>
      </w:r>
      <w:r w:rsidR="13BDF544" w:rsidRPr="008A7A6D">
        <w:rPr>
          <w:rFonts w:eastAsia="Calibri" w:cs="Calibri"/>
        </w:rPr>
        <w:t>(</w:t>
      </w:r>
      <w:r w:rsidR="3DF2FB60" w:rsidRPr="008A7A6D">
        <w:rPr>
          <w:rFonts w:eastAsia="Calibri" w:cs="Calibri"/>
        </w:rPr>
        <w:t>PROINNÓVATE</w:t>
      </w:r>
      <w:r w:rsidR="13BDF544" w:rsidRPr="008A7A6D">
        <w:rPr>
          <w:rFonts w:eastAsia="Calibri" w:cs="Calibri"/>
        </w:rPr>
        <w:t>)</w:t>
      </w:r>
      <w:r w:rsidRPr="008A7A6D">
        <w:rPr>
          <w:rFonts w:eastAsia="Calibri" w:cs="Calibri"/>
        </w:rPr>
        <w:t>.</w:t>
      </w:r>
    </w:p>
    <w:p w14:paraId="5A7684F9" w14:textId="39927026" w:rsidR="4BB8A572" w:rsidRPr="008A7A6D" w:rsidRDefault="4BB8A572" w:rsidP="00B669AE">
      <w:pPr>
        <w:widowControl/>
        <w:rPr>
          <w:rFonts w:eastAsia="Calibri" w:cs="Calibri"/>
          <w:color w:val="000000" w:themeColor="text1"/>
        </w:rPr>
      </w:pPr>
    </w:p>
    <w:p w14:paraId="771B08C8" w14:textId="10076932" w:rsidR="599C5689" w:rsidRPr="008A7A6D" w:rsidRDefault="03B2E19B" w:rsidP="00B669AE">
      <w:pPr>
        <w:widowControl/>
        <w:rPr>
          <w:rFonts w:eastAsia="Calibri" w:cs="Calibri"/>
          <w:color w:val="000000" w:themeColor="text1"/>
        </w:rPr>
      </w:pPr>
      <w:r w:rsidRPr="008A7A6D">
        <w:rPr>
          <w:rFonts w:eastAsia="Calibri" w:cs="Calibri"/>
          <w:color w:val="000000" w:themeColor="text1"/>
        </w:rPr>
        <w:t xml:space="preserve">Asimismo, expreso el compromiso de mi representada de respetar los resultados de la evaluación que realiza </w:t>
      </w:r>
      <w:r w:rsidR="14D384F9" w:rsidRPr="008A7A6D">
        <w:rPr>
          <w:rFonts w:eastAsia="Calibri" w:cs="Calibri"/>
          <w:color w:val="000000" w:themeColor="text1"/>
        </w:rPr>
        <w:t>PROINNÓVATE</w:t>
      </w:r>
      <w:r w:rsidRPr="008A7A6D">
        <w:rPr>
          <w:rFonts w:eastAsia="Calibri" w:cs="Calibri"/>
          <w:color w:val="000000" w:themeColor="text1"/>
        </w:rPr>
        <w:t>, de realizar el aporte monetario y no monetario y de presentar la carta fianza que corresponda, así como cumplir con los compromisos como ejecutor de recursos</w:t>
      </w:r>
      <w:r w:rsidR="3C116F50" w:rsidRPr="008A7A6D">
        <w:rPr>
          <w:rFonts w:eastAsia="Calibri" w:cs="Calibri"/>
          <w:color w:val="000000" w:themeColor="text1"/>
        </w:rPr>
        <w:t xml:space="preserve"> de</w:t>
      </w:r>
      <w:r w:rsidRPr="008A7A6D">
        <w:rPr>
          <w:rFonts w:eastAsia="Calibri" w:cs="Calibri"/>
          <w:color w:val="000000" w:themeColor="text1"/>
        </w:rPr>
        <w:t xml:space="preserve"> </w:t>
      </w:r>
      <w:r w:rsidR="10263838" w:rsidRPr="008A7A6D">
        <w:rPr>
          <w:rFonts w:eastAsia="Calibri" w:cs="Calibri"/>
          <w:color w:val="000000" w:themeColor="text1"/>
        </w:rPr>
        <w:t>PROINNÓVATE</w:t>
      </w:r>
      <w:r w:rsidRPr="008A7A6D">
        <w:rPr>
          <w:rFonts w:eastAsia="Calibri" w:cs="Calibri"/>
          <w:color w:val="000000" w:themeColor="text1"/>
        </w:rPr>
        <w:t xml:space="preserve"> en el caso de acceder al financiamiento del concurso, y asegurar la sostenibilidad de los servicios desarrollados con el financiamiento público.</w:t>
      </w:r>
    </w:p>
    <w:p w14:paraId="0D485B8E" w14:textId="55BC3C8D" w:rsidR="4BB8A572" w:rsidRPr="008A7A6D" w:rsidRDefault="4BB8A572" w:rsidP="00B669AE">
      <w:pPr>
        <w:widowControl/>
        <w:rPr>
          <w:rFonts w:eastAsia="Calibri" w:cs="Calibri"/>
          <w:color w:val="000000" w:themeColor="text1"/>
        </w:rPr>
      </w:pPr>
    </w:p>
    <w:p w14:paraId="1608340D" w14:textId="21D1396E" w:rsidR="4BB8A572" w:rsidRPr="008A7A6D" w:rsidRDefault="4C43571A" w:rsidP="00B669AE">
      <w:pPr>
        <w:widowControl/>
        <w:rPr>
          <w:rFonts w:eastAsia="Calibri" w:cs="Calibri"/>
          <w:color w:val="000000" w:themeColor="text1"/>
        </w:rPr>
      </w:pPr>
      <w:r w:rsidRPr="008A7A6D">
        <w:rPr>
          <w:rFonts w:eastAsia="Calibri" w:cs="Calibri"/>
          <w:color w:val="000000" w:themeColor="text1"/>
        </w:rPr>
        <w:t xml:space="preserve">Según el principio de presunción de veracidad establecido en la Ley </w:t>
      </w:r>
      <w:r w:rsidR="60220D24" w:rsidRPr="008A7A6D">
        <w:rPr>
          <w:rFonts w:eastAsia="Calibri" w:cs="Calibri"/>
          <w:color w:val="000000" w:themeColor="text1"/>
        </w:rPr>
        <w:t xml:space="preserve">N° </w:t>
      </w:r>
      <w:r w:rsidRPr="008A7A6D">
        <w:rPr>
          <w:rFonts w:eastAsia="Calibri" w:cs="Calibri"/>
          <w:color w:val="000000" w:themeColor="text1"/>
        </w:rPr>
        <w:t>25035 y su reglamento, declaro bajo juramento que mi representada cumple con todos los puntos</w:t>
      </w:r>
      <w:r w:rsidR="03F8F84C" w:rsidRPr="008A7A6D">
        <w:rPr>
          <w:rFonts w:eastAsia="Calibri" w:cs="Calibri"/>
          <w:color w:val="000000" w:themeColor="text1"/>
        </w:rPr>
        <w:t xml:space="preserve"> marcados con </w:t>
      </w:r>
      <w:r w:rsidR="65730265" w:rsidRPr="008A7A6D">
        <w:rPr>
          <w:rFonts w:eastAsia="Calibri" w:cs="Calibri"/>
          <w:color w:val="000000" w:themeColor="text1"/>
        </w:rPr>
        <w:t>“</w:t>
      </w:r>
      <w:r w:rsidR="03F8F84C" w:rsidRPr="008A7A6D">
        <w:rPr>
          <w:rFonts w:eastAsia="Calibri" w:cs="Calibri"/>
          <w:color w:val="000000" w:themeColor="text1"/>
        </w:rPr>
        <w:t>X</w:t>
      </w:r>
      <w:r w:rsidR="5A0EB454" w:rsidRPr="008A7A6D">
        <w:rPr>
          <w:rFonts w:eastAsia="Calibri" w:cs="Calibri"/>
          <w:color w:val="000000" w:themeColor="text1"/>
        </w:rPr>
        <w:t xml:space="preserve">” en la </w:t>
      </w:r>
      <w:r w:rsidR="03F8F84C" w:rsidRPr="008A7A6D">
        <w:rPr>
          <w:rFonts w:eastAsia="Calibri" w:cs="Calibri"/>
          <w:color w:val="000000" w:themeColor="text1"/>
        </w:rPr>
        <w:t>lista de chequeo siguiente,</w:t>
      </w:r>
      <w:r w:rsidRPr="008A7A6D">
        <w:rPr>
          <w:rFonts w:eastAsia="Calibri" w:cs="Calibri"/>
          <w:color w:val="000000" w:themeColor="text1"/>
        </w:rPr>
        <w:t xml:space="preserve"> y que se encuentra en posibilidad de acreditar su cumplimiento en el momento que </w:t>
      </w:r>
      <w:r w:rsidR="315D2CD5" w:rsidRPr="008A7A6D">
        <w:rPr>
          <w:rFonts w:eastAsia="Calibri" w:cs="Calibri"/>
          <w:color w:val="000000" w:themeColor="text1"/>
        </w:rPr>
        <w:t>PROINNÓVATE</w:t>
      </w:r>
      <w:r w:rsidRPr="008A7A6D">
        <w:rPr>
          <w:rFonts w:eastAsia="Calibri" w:cs="Calibri"/>
          <w:color w:val="000000" w:themeColor="text1"/>
        </w:rPr>
        <w:t xml:space="preserve"> lo estime necesario.</w:t>
      </w:r>
    </w:p>
    <w:p w14:paraId="6382DA8B" w14:textId="07EA9271" w:rsidR="7C9CAA92" w:rsidRPr="008A7A6D" w:rsidRDefault="7C9CAA92" w:rsidP="00B669AE">
      <w:pPr>
        <w:widowControl/>
        <w:rPr>
          <w:rFonts w:cs="Calibri"/>
          <w:color w:val="000000" w:themeColor="text1"/>
          <w:u w:val="single"/>
        </w:rPr>
      </w:pPr>
    </w:p>
    <w:p w14:paraId="5BA751E9" w14:textId="2BF9D31F" w:rsidR="43759616" w:rsidRPr="008A7A6D" w:rsidRDefault="43759616" w:rsidP="00B669AE">
      <w:pPr>
        <w:widowControl/>
        <w:rPr>
          <w:rFonts w:eastAsia="Calibri" w:cs="Calibri"/>
          <w:b/>
          <w:bCs/>
          <w:u w:val="single"/>
        </w:rPr>
      </w:pPr>
      <w:r w:rsidRPr="008A7A6D">
        <w:rPr>
          <w:rFonts w:eastAsia="Calibri" w:cs="Calibri"/>
          <w:b/>
          <w:bCs/>
          <w:u w:val="single"/>
        </w:rPr>
        <w:t>Lista de chequeo:</w:t>
      </w:r>
    </w:p>
    <w:p w14:paraId="02FAE161" w14:textId="10043567" w:rsidR="4BB8A572" w:rsidRPr="008A7A6D" w:rsidRDefault="4BB8A572" w:rsidP="00B669AE">
      <w:pPr>
        <w:widowControl/>
        <w:rPr>
          <w:rFonts w:eastAsia="Calibri" w:cs="Calibri"/>
          <w:color w:val="000000" w:themeColor="text1"/>
        </w:rPr>
      </w:pPr>
    </w:p>
    <w:tbl>
      <w:tblPr>
        <w:tblW w:w="0" w:type="auto"/>
        <w:tblInd w:w="-8" w:type="dxa"/>
        <w:tblLayout w:type="fixed"/>
        <w:tblLook w:val="04A0" w:firstRow="1" w:lastRow="0" w:firstColumn="1" w:lastColumn="0" w:noHBand="0" w:noVBand="1"/>
      </w:tblPr>
      <w:tblGrid>
        <w:gridCol w:w="4678"/>
        <w:gridCol w:w="1701"/>
        <w:gridCol w:w="2104"/>
      </w:tblGrid>
      <w:tr w:rsidR="4BB8A572" w:rsidRPr="008A7A6D" w14:paraId="080E0CBC" w14:textId="77777777" w:rsidTr="007F3DEA">
        <w:trPr>
          <w:trHeight w:val="630"/>
        </w:trPr>
        <w:tc>
          <w:tcPr>
            <w:tcW w:w="4678" w:type="dxa"/>
            <w:tcBorders>
              <w:top w:val="single" w:sz="6" w:space="0" w:color="auto"/>
              <w:left w:val="single" w:sz="6" w:space="0" w:color="auto"/>
              <w:bottom w:val="single" w:sz="6" w:space="0" w:color="auto"/>
              <w:right w:val="single" w:sz="6" w:space="0" w:color="auto"/>
            </w:tcBorders>
            <w:shd w:val="clear" w:color="auto" w:fill="33CCCC"/>
            <w:vAlign w:val="center"/>
          </w:tcPr>
          <w:p w14:paraId="1087112D" w14:textId="43B5E0E0" w:rsidR="4BB8A572" w:rsidRPr="009767C3" w:rsidRDefault="00EB1945" w:rsidP="00B669AE">
            <w:pPr>
              <w:widowControl/>
              <w:rPr>
                <w:rFonts w:eastAsia="Calibri" w:cs="Calibri"/>
              </w:rPr>
            </w:pPr>
            <w:r w:rsidRPr="009767C3">
              <w:rPr>
                <w:rFonts w:eastAsia="Calibri" w:cs="Calibri"/>
                <w:b/>
                <w:bCs/>
              </w:rPr>
              <w:t>Requisitos</w:t>
            </w:r>
          </w:p>
        </w:tc>
        <w:tc>
          <w:tcPr>
            <w:tcW w:w="1701" w:type="dxa"/>
            <w:tcBorders>
              <w:top w:val="single" w:sz="6" w:space="0" w:color="auto"/>
              <w:left w:val="single" w:sz="6" w:space="0" w:color="auto"/>
              <w:bottom w:val="single" w:sz="6" w:space="0" w:color="auto"/>
              <w:right w:val="single" w:sz="6" w:space="0" w:color="auto"/>
            </w:tcBorders>
            <w:shd w:val="clear" w:color="auto" w:fill="33CCCC"/>
            <w:vAlign w:val="center"/>
          </w:tcPr>
          <w:p w14:paraId="357B3AC1" w14:textId="65CBB571" w:rsidR="4BB8A572" w:rsidRPr="009767C3" w:rsidRDefault="4BB8A572" w:rsidP="00B669AE">
            <w:pPr>
              <w:widowControl/>
              <w:rPr>
                <w:rFonts w:eastAsia="Calibri" w:cs="Calibri"/>
              </w:rPr>
            </w:pPr>
            <w:r w:rsidRPr="009767C3">
              <w:rPr>
                <w:rFonts w:eastAsia="Calibri" w:cs="Calibri"/>
                <w:b/>
                <w:bCs/>
              </w:rPr>
              <w:t>S</w:t>
            </w:r>
            <w:r w:rsidR="00EB1945" w:rsidRPr="009767C3">
              <w:rPr>
                <w:rFonts w:eastAsia="Calibri" w:cs="Calibri"/>
                <w:b/>
                <w:bCs/>
              </w:rPr>
              <w:t>í</w:t>
            </w:r>
            <w:r w:rsidRPr="009767C3">
              <w:rPr>
                <w:rFonts w:eastAsia="Calibri" w:cs="Calibri"/>
                <w:b/>
                <w:bCs/>
              </w:rPr>
              <w:t xml:space="preserve"> cumplo</w:t>
            </w:r>
          </w:p>
          <w:p w14:paraId="2054F551" w14:textId="6495227B" w:rsidR="4BB8A572" w:rsidRPr="009767C3" w:rsidRDefault="4BB8A572" w:rsidP="00B669AE">
            <w:pPr>
              <w:widowControl/>
              <w:rPr>
                <w:rFonts w:eastAsia="Calibri" w:cs="Calibri"/>
              </w:rPr>
            </w:pPr>
            <w:r w:rsidRPr="009767C3">
              <w:rPr>
                <w:rFonts w:eastAsia="Calibri" w:cs="Calibri"/>
                <w:b/>
                <w:bCs/>
              </w:rPr>
              <w:t>(Marcar con X)</w:t>
            </w:r>
          </w:p>
        </w:tc>
        <w:tc>
          <w:tcPr>
            <w:tcW w:w="2104" w:type="dxa"/>
            <w:tcBorders>
              <w:top w:val="single" w:sz="6" w:space="0" w:color="auto"/>
              <w:left w:val="single" w:sz="6" w:space="0" w:color="auto"/>
              <w:bottom w:val="single" w:sz="6" w:space="0" w:color="auto"/>
              <w:right w:val="single" w:sz="6" w:space="0" w:color="auto"/>
            </w:tcBorders>
            <w:shd w:val="clear" w:color="auto" w:fill="33CCCC"/>
            <w:vAlign w:val="center"/>
          </w:tcPr>
          <w:p w14:paraId="781BBFC0" w14:textId="6759FC03" w:rsidR="4BB8A572" w:rsidRPr="009767C3" w:rsidRDefault="08CCBC75" w:rsidP="00B669AE">
            <w:pPr>
              <w:widowControl/>
              <w:rPr>
                <w:rFonts w:eastAsia="Calibri" w:cs="Calibri"/>
              </w:rPr>
            </w:pPr>
            <w:r w:rsidRPr="009767C3">
              <w:rPr>
                <w:rFonts w:eastAsia="Calibri" w:cs="Calibri"/>
                <w:b/>
                <w:bCs/>
              </w:rPr>
              <w:t>PROINNÓVATE</w:t>
            </w:r>
            <w:r w:rsidR="641C08D5" w:rsidRPr="009767C3">
              <w:rPr>
                <w:rFonts w:eastAsia="Calibri" w:cs="Calibri"/>
                <w:b/>
                <w:bCs/>
              </w:rPr>
              <w:t xml:space="preserve"> verifica cumplimiento</w:t>
            </w:r>
          </w:p>
        </w:tc>
      </w:tr>
      <w:tr w:rsidR="4BB8A572" w:rsidRPr="008A7A6D" w14:paraId="588A4C81" w14:textId="77777777" w:rsidTr="73C60969">
        <w:tc>
          <w:tcPr>
            <w:tcW w:w="4678" w:type="dxa"/>
            <w:tcBorders>
              <w:left w:val="single" w:sz="6" w:space="0" w:color="auto"/>
              <w:bottom w:val="single" w:sz="6" w:space="0" w:color="auto"/>
              <w:right w:val="single" w:sz="6" w:space="0" w:color="auto"/>
            </w:tcBorders>
          </w:tcPr>
          <w:p w14:paraId="6B0B225A" w14:textId="459E33E4"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t>La entidad figura como estado de contribuyente “ACTIVO” en la SUNAT.</w:t>
            </w:r>
          </w:p>
        </w:tc>
        <w:tc>
          <w:tcPr>
            <w:tcW w:w="1701" w:type="dxa"/>
            <w:tcBorders>
              <w:bottom w:val="single" w:sz="6" w:space="0" w:color="auto"/>
              <w:right w:val="single" w:sz="6" w:space="0" w:color="auto"/>
            </w:tcBorders>
          </w:tcPr>
          <w:p w14:paraId="4DB46279" w14:textId="3293CAC4"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07101D76" w14:textId="23251515" w:rsidR="4BB8A572" w:rsidRPr="008A7A6D" w:rsidRDefault="4BB8A572" w:rsidP="00B669AE">
            <w:pPr>
              <w:widowControl/>
              <w:rPr>
                <w:rFonts w:eastAsia="Calibri" w:cs="Calibri"/>
              </w:rPr>
            </w:pPr>
            <w:r w:rsidRPr="008A7A6D">
              <w:rPr>
                <w:rFonts w:eastAsia="Calibri" w:cs="Calibri"/>
              </w:rPr>
              <w:t>Consulta de RUC en la página web SUNAT</w:t>
            </w:r>
          </w:p>
        </w:tc>
      </w:tr>
      <w:tr w:rsidR="4BB8A572" w:rsidRPr="008A7A6D" w14:paraId="3D8AC3DA" w14:textId="77777777" w:rsidTr="73C60969">
        <w:tc>
          <w:tcPr>
            <w:tcW w:w="4678" w:type="dxa"/>
            <w:tcBorders>
              <w:left w:val="single" w:sz="6" w:space="0" w:color="auto"/>
              <w:bottom w:val="single" w:sz="6" w:space="0" w:color="auto"/>
              <w:right w:val="single" w:sz="6" w:space="0" w:color="auto"/>
            </w:tcBorders>
          </w:tcPr>
          <w:p w14:paraId="64D805A3" w14:textId="6ABB964D" w:rsidR="4BB8A572" w:rsidRPr="008A7A6D" w:rsidRDefault="56967879" w:rsidP="009767C3">
            <w:pPr>
              <w:pStyle w:val="Prrafodelista"/>
              <w:numPr>
                <w:ilvl w:val="3"/>
                <w:numId w:val="8"/>
              </w:numPr>
              <w:suppressAutoHyphens/>
              <w:ind w:left="318" w:hanging="318"/>
              <w:jc w:val="both"/>
              <w:rPr>
                <w:rFonts w:cs="Calibri"/>
              </w:rPr>
            </w:pPr>
            <w:r w:rsidRPr="008A7A6D">
              <w:rPr>
                <w:rFonts w:cs="Calibri"/>
                <w:lang w:val="es-ES"/>
              </w:rPr>
              <w:t xml:space="preserve">La entidad no tiene deudas coactivas con el Estado reportadas por la SUNAT. </w:t>
            </w:r>
            <w:r w:rsidRPr="008A7A6D">
              <w:rPr>
                <w:rFonts w:cs="Calibri"/>
                <w:i/>
                <w:iCs/>
                <w:lang w:val="es-ES"/>
              </w:rPr>
              <w:t>(sólo aplicable a entidades privadas)</w:t>
            </w:r>
            <w:r w:rsidRPr="008A7A6D">
              <w:rPr>
                <w:rFonts w:cs="Calibri"/>
                <w:lang w:val="es-ES"/>
              </w:rPr>
              <w:t>.</w:t>
            </w:r>
            <w:r w:rsidR="77F7C1D7" w:rsidRPr="008A7A6D">
              <w:rPr>
                <w:rFonts w:cs="Calibri"/>
                <w:lang w:val="es-ES"/>
              </w:rPr>
              <w:t xml:space="preserve"> De ser así, cuenta con la resolución de fraccionamiento de deuda.</w:t>
            </w:r>
          </w:p>
        </w:tc>
        <w:tc>
          <w:tcPr>
            <w:tcW w:w="1701" w:type="dxa"/>
            <w:tcBorders>
              <w:bottom w:val="single" w:sz="6" w:space="0" w:color="auto"/>
              <w:right w:val="single" w:sz="6" w:space="0" w:color="auto"/>
            </w:tcBorders>
          </w:tcPr>
          <w:p w14:paraId="69D9EBD5" w14:textId="0FA8D6CA"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2C334A4A" w14:textId="3B8C3CE8" w:rsidR="4BB8A572" w:rsidRPr="008A7A6D" w:rsidRDefault="4BB8A572" w:rsidP="00B669AE">
            <w:pPr>
              <w:widowControl/>
              <w:rPr>
                <w:rFonts w:eastAsia="Calibri" w:cs="Calibri"/>
              </w:rPr>
            </w:pPr>
            <w:r w:rsidRPr="008A7A6D">
              <w:rPr>
                <w:rFonts w:eastAsia="Calibri" w:cs="Calibri"/>
              </w:rPr>
              <w:t xml:space="preserve">Consulta de RUC en la página web de la SUNAT </w:t>
            </w:r>
          </w:p>
        </w:tc>
      </w:tr>
      <w:tr w:rsidR="4BB8A572" w:rsidRPr="008A7A6D" w14:paraId="41880249" w14:textId="77777777" w:rsidTr="73C60969">
        <w:tc>
          <w:tcPr>
            <w:tcW w:w="4678" w:type="dxa"/>
            <w:tcBorders>
              <w:left w:val="single" w:sz="6" w:space="0" w:color="auto"/>
              <w:bottom w:val="single" w:sz="6" w:space="0" w:color="auto"/>
              <w:right w:val="single" w:sz="6" w:space="0" w:color="auto"/>
            </w:tcBorders>
          </w:tcPr>
          <w:p w14:paraId="5134ACBF" w14:textId="3C45A68A" w:rsidR="4BB8A572" w:rsidRPr="008A7A6D" w:rsidRDefault="4BB8A572" w:rsidP="009767C3">
            <w:pPr>
              <w:pStyle w:val="Prrafodelista"/>
              <w:numPr>
                <w:ilvl w:val="3"/>
                <w:numId w:val="8"/>
              </w:numPr>
              <w:suppressAutoHyphens/>
              <w:ind w:left="318" w:hanging="284"/>
              <w:jc w:val="both"/>
              <w:rPr>
                <w:rFonts w:cs="Calibri"/>
              </w:rPr>
            </w:pPr>
            <w:r w:rsidRPr="008A7A6D">
              <w:rPr>
                <w:rFonts w:cs="Calibri"/>
                <w:lang w:val="es-ES"/>
              </w:rPr>
              <w:t>La entidad no tiene deuda por contribuciones (obligaciones de seguridad social de los trabajadores) y otras obligaciones no tributarias.</w:t>
            </w:r>
            <w:r w:rsidRPr="008A7A6D">
              <w:rPr>
                <w:rFonts w:cs="Calibri"/>
                <w:i/>
                <w:iCs/>
                <w:lang w:val="es-ES"/>
              </w:rPr>
              <w:t xml:space="preserve"> (sólo aplicable a entidades privadas)</w:t>
            </w:r>
            <w:r w:rsidRPr="008A7A6D">
              <w:rPr>
                <w:rFonts w:cs="Calibri"/>
                <w:lang w:val="es-ES"/>
              </w:rPr>
              <w:t>.</w:t>
            </w:r>
          </w:p>
        </w:tc>
        <w:tc>
          <w:tcPr>
            <w:tcW w:w="1701" w:type="dxa"/>
            <w:tcBorders>
              <w:bottom w:val="single" w:sz="6" w:space="0" w:color="auto"/>
              <w:right w:val="single" w:sz="6" w:space="0" w:color="auto"/>
            </w:tcBorders>
          </w:tcPr>
          <w:p w14:paraId="4FFE7075" w14:textId="282E6483"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76238A2A" w14:textId="382BB573" w:rsidR="4BB8A572" w:rsidRPr="008A7A6D" w:rsidRDefault="4BB8A572" w:rsidP="00B669AE">
            <w:pPr>
              <w:widowControl/>
              <w:rPr>
                <w:rFonts w:eastAsia="Calibri" w:cs="Calibri"/>
              </w:rPr>
            </w:pPr>
            <w:r w:rsidRPr="008A7A6D">
              <w:rPr>
                <w:rFonts w:eastAsia="Calibri" w:cs="Calibri"/>
              </w:rPr>
              <w:t xml:space="preserve">Consulta de RUC en la página web de ESSALUD </w:t>
            </w:r>
          </w:p>
        </w:tc>
      </w:tr>
      <w:tr w:rsidR="4BB8A572" w:rsidRPr="008A7A6D" w14:paraId="4F2FCB66" w14:textId="77777777" w:rsidTr="73C60969">
        <w:trPr>
          <w:trHeight w:val="900"/>
        </w:trPr>
        <w:tc>
          <w:tcPr>
            <w:tcW w:w="4678" w:type="dxa"/>
            <w:tcBorders>
              <w:left w:val="single" w:sz="6" w:space="0" w:color="auto"/>
              <w:bottom w:val="single" w:sz="6" w:space="0" w:color="auto"/>
              <w:right w:val="single" w:sz="6" w:space="0" w:color="auto"/>
            </w:tcBorders>
          </w:tcPr>
          <w:p w14:paraId="60DF5756" w14:textId="7DEFD162"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t>La entidad no está impedida de contratar con el Estado.</w:t>
            </w:r>
          </w:p>
        </w:tc>
        <w:tc>
          <w:tcPr>
            <w:tcW w:w="1701" w:type="dxa"/>
            <w:tcBorders>
              <w:bottom w:val="single" w:sz="6" w:space="0" w:color="auto"/>
              <w:right w:val="single" w:sz="6" w:space="0" w:color="auto"/>
            </w:tcBorders>
          </w:tcPr>
          <w:p w14:paraId="76E16712" w14:textId="3E608545"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4D922C13" w14:textId="7E80C563" w:rsidR="4BB8A572" w:rsidRPr="008A7A6D" w:rsidRDefault="4BB8A572" w:rsidP="00B669AE">
            <w:pPr>
              <w:widowControl/>
              <w:rPr>
                <w:rFonts w:eastAsia="Calibri" w:cs="Calibri"/>
              </w:rPr>
            </w:pPr>
            <w:r w:rsidRPr="008A7A6D">
              <w:rPr>
                <w:rFonts w:eastAsia="Calibri" w:cs="Calibri"/>
              </w:rPr>
              <w:t>Registro de Inhabilitados para Contratar con el Estado página web de la OSCE</w:t>
            </w:r>
          </w:p>
        </w:tc>
      </w:tr>
      <w:tr w:rsidR="4BB8A572" w:rsidRPr="008A7A6D" w14:paraId="5F3667A3" w14:textId="77777777" w:rsidTr="73C60969">
        <w:tc>
          <w:tcPr>
            <w:tcW w:w="4678" w:type="dxa"/>
            <w:tcBorders>
              <w:left w:val="single" w:sz="6" w:space="0" w:color="auto"/>
              <w:bottom w:val="single" w:sz="6" w:space="0" w:color="auto"/>
              <w:right w:val="single" w:sz="6" w:space="0" w:color="auto"/>
            </w:tcBorders>
          </w:tcPr>
          <w:p w14:paraId="39BAFD21" w14:textId="0EF301D2" w:rsidR="4BB8A572" w:rsidRPr="008A7A6D" w:rsidRDefault="4BB8A572" w:rsidP="009767C3">
            <w:pPr>
              <w:pStyle w:val="Prrafodelista"/>
              <w:numPr>
                <w:ilvl w:val="3"/>
                <w:numId w:val="8"/>
              </w:numPr>
              <w:suppressAutoHyphens/>
              <w:ind w:left="318" w:hanging="318"/>
              <w:jc w:val="both"/>
              <w:rPr>
                <w:rFonts w:cs="Calibri"/>
              </w:rPr>
            </w:pPr>
            <w:r w:rsidRPr="008A7A6D">
              <w:rPr>
                <w:rFonts w:cs="Calibri"/>
                <w:lang w:val="es-ES"/>
              </w:rPr>
              <w:lastRenderedPageBreak/>
              <w:t>El representante legal de la entidad no ha sido sentenciado por delito cometido en agravio del Estado.</w:t>
            </w:r>
          </w:p>
        </w:tc>
        <w:tc>
          <w:tcPr>
            <w:tcW w:w="1701" w:type="dxa"/>
            <w:tcBorders>
              <w:bottom w:val="single" w:sz="6" w:space="0" w:color="auto"/>
              <w:right w:val="single" w:sz="6" w:space="0" w:color="auto"/>
            </w:tcBorders>
          </w:tcPr>
          <w:p w14:paraId="6B019D6E" w14:textId="3D553041" w:rsidR="4BB8A572" w:rsidRPr="008A7A6D" w:rsidRDefault="4BB8A572" w:rsidP="00B669AE">
            <w:pPr>
              <w:widowControl/>
              <w:rPr>
                <w:rFonts w:eastAsia="Calibri" w:cs="Calibri"/>
              </w:rPr>
            </w:pPr>
          </w:p>
        </w:tc>
        <w:tc>
          <w:tcPr>
            <w:tcW w:w="2104" w:type="dxa"/>
            <w:tcBorders>
              <w:bottom w:val="single" w:sz="6" w:space="0" w:color="auto"/>
              <w:right w:val="single" w:sz="6" w:space="0" w:color="auto"/>
            </w:tcBorders>
          </w:tcPr>
          <w:p w14:paraId="300E6D98" w14:textId="3617565D" w:rsidR="4BB8A572" w:rsidRPr="008A7A6D" w:rsidRDefault="4BB8A572" w:rsidP="00B669AE">
            <w:pPr>
              <w:widowControl/>
              <w:rPr>
                <w:rFonts w:eastAsia="Calibri" w:cs="Calibri"/>
              </w:rPr>
            </w:pPr>
            <w:r w:rsidRPr="008A7A6D">
              <w:rPr>
                <w:rFonts w:eastAsia="Calibri" w:cs="Calibri"/>
              </w:rPr>
              <w:t>Declaración jurada</w:t>
            </w:r>
          </w:p>
        </w:tc>
      </w:tr>
      <w:tr w:rsidR="4BB8A572" w:rsidRPr="008A7A6D" w14:paraId="5DC6E29C" w14:textId="77777777" w:rsidTr="73C60969">
        <w:tc>
          <w:tcPr>
            <w:tcW w:w="4678" w:type="dxa"/>
            <w:tcBorders>
              <w:top w:val="single" w:sz="6" w:space="0" w:color="auto"/>
              <w:left w:val="single" w:sz="6" w:space="0" w:color="auto"/>
              <w:bottom w:val="single" w:sz="6" w:space="0" w:color="auto"/>
              <w:right w:val="single" w:sz="6" w:space="0" w:color="auto"/>
            </w:tcBorders>
          </w:tcPr>
          <w:p w14:paraId="08A381D8" w14:textId="0943135B" w:rsidR="4BB8A572" w:rsidRPr="008A7A6D" w:rsidRDefault="56967879" w:rsidP="009767C3">
            <w:pPr>
              <w:pStyle w:val="Prrafodelista"/>
              <w:numPr>
                <w:ilvl w:val="3"/>
                <w:numId w:val="8"/>
              </w:numPr>
              <w:suppressAutoHyphens/>
              <w:ind w:left="318" w:hanging="318"/>
              <w:jc w:val="both"/>
              <w:rPr>
                <w:rFonts w:cs="Calibri"/>
              </w:rPr>
            </w:pPr>
            <w:r w:rsidRPr="008A7A6D">
              <w:rPr>
                <w:rFonts w:cs="Calibri"/>
                <w:lang w:val="es-ES"/>
              </w:rPr>
              <w:t xml:space="preserve">La entidad no ha sido sancionada por un mal desempeño en la gestión de un proyecto culminado o en ejecución, ya sea como ejecutora o colaboradora en </w:t>
            </w:r>
            <w:r w:rsidR="69460983" w:rsidRPr="008A7A6D">
              <w:rPr>
                <w:rFonts w:cs="Calibri"/>
                <w:lang w:val="es-ES"/>
              </w:rPr>
              <w:t>un concurso de ProInnóvate o con</w:t>
            </w:r>
            <w:r w:rsidRPr="008A7A6D">
              <w:rPr>
                <w:rFonts w:cs="Calibri"/>
                <w:lang w:val="es-ES"/>
              </w:rPr>
              <w:t xml:space="preserve"> otra fuente de financiamiento</w:t>
            </w:r>
            <w:r w:rsidR="06B92F2C"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F6AE951" w14:textId="6E52ED73"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7B781577" w14:textId="0E2E330F" w:rsidR="4BB8A572" w:rsidRPr="008A7A6D" w:rsidRDefault="7889368A" w:rsidP="00B669AE">
            <w:pPr>
              <w:widowControl/>
              <w:rPr>
                <w:rFonts w:eastAsia="Calibri" w:cs="Calibri"/>
              </w:rPr>
            </w:pPr>
            <w:r w:rsidRPr="008A7A6D">
              <w:rPr>
                <w:rFonts w:eastAsia="Calibri" w:cs="Calibri"/>
              </w:rPr>
              <w:t xml:space="preserve">Base de datos </w:t>
            </w:r>
            <w:r w:rsidR="5D2E3885" w:rsidRPr="008A7A6D">
              <w:rPr>
                <w:rFonts w:eastAsia="Calibri" w:cs="Calibri"/>
              </w:rPr>
              <w:t>PROINNÓVATE</w:t>
            </w:r>
            <w:r w:rsidR="4E8473B7" w:rsidRPr="008A7A6D">
              <w:rPr>
                <w:rFonts w:eastAsia="Calibri" w:cs="Calibri"/>
              </w:rPr>
              <w:t xml:space="preserve"> </w:t>
            </w:r>
            <w:r w:rsidRPr="008A7A6D">
              <w:rPr>
                <w:rFonts w:eastAsia="Calibri" w:cs="Calibri"/>
              </w:rPr>
              <w:t>u otras fuentes de financiamiento a las que se tenga acceso</w:t>
            </w:r>
          </w:p>
        </w:tc>
      </w:tr>
      <w:tr w:rsidR="4BB8A572" w:rsidRPr="008A7A6D" w14:paraId="319BA267" w14:textId="77777777" w:rsidTr="73C60969">
        <w:tc>
          <w:tcPr>
            <w:tcW w:w="4678" w:type="dxa"/>
            <w:tcBorders>
              <w:top w:val="single" w:sz="6" w:space="0" w:color="auto"/>
              <w:left w:val="single" w:sz="6" w:space="0" w:color="auto"/>
              <w:bottom w:val="single" w:sz="6" w:space="0" w:color="auto"/>
              <w:right w:val="single" w:sz="6" w:space="0" w:color="auto"/>
            </w:tcBorders>
          </w:tcPr>
          <w:p w14:paraId="188B6F08" w14:textId="12078986" w:rsidR="4BB8A572" w:rsidRPr="008A7A6D" w:rsidRDefault="3FAFB729" w:rsidP="009767C3">
            <w:pPr>
              <w:pStyle w:val="Prrafodelista"/>
              <w:numPr>
                <w:ilvl w:val="3"/>
                <w:numId w:val="8"/>
              </w:numPr>
              <w:suppressAutoHyphens/>
              <w:ind w:left="318" w:hanging="318"/>
              <w:jc w:val="both"/>
              <w:rPr>
                <w:rFonts w:cs="Calibri"/>
              </w:rPr>
            </w:pPr>
            <w:r w:rsidRPr="008A7A6D">
              <w:rPr>
                <w:rFonts w:cs="Calibri"/>
                <w:lang w:val="es-ES"/>
              </w:rPr>
              <w:t xml:space="preserve">La entidad no ha incumplido obligaciones que generaron la resolución del contrato de adjudicación de recursos no reembolsables </w:t>
            </w:r>
            <w:r w:rsidR="72305E59" w:rsidRPr="008A7A6D">
              <w:rPr>
                <w:rFonts w:cs="Calibri"/>
                <w:lang w:val="es-ES"/>
              </w:rPr>
              <w:t>en un concurso de ProInnóvate o con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4E8B74DC" w14:textId="43113A13"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67D47DF" w14:textId="5FC1719C" w:rsidR="4BB8A572" w:rsidRPr="008A7A6D" w:rsidRDefault="7889368A" w:rsidP="00B669AE">
            <w:pPr>
              <w:widowControl/>
              <w:rPr>
                <w:rFonts w:eastAsia="Calibri" w:cs="Calibri"/>
              </w:rPr>
            </w:pPr>
            <w:r w:rsidRPr="008A7A6D">
              <w:rPr>
                <w:rFonts w:eastAsia="Calibri" w:cs="Calibri"/>
              </w:rPr>
              <w:t xml:space="preserve">Base de datos </w:t>
            </w:r>
            <w:r w:rsidR="3E4936FC" w:rsidRPr="008A7A6D">
              <w:rPr>
                <w:rFonts w:eastAsia="Calibri" w:cs="Calibri"/>
              </w:rPr>
              <w:t>PROINNÓVATE</w:t>
            </w:r>
            <w:r w:rsidR="5D96076B" w:rsidRPr="008A7A6D">
              <w:rPr>
                <w:rFonts w:eastAsia="Calibri" w:cs="Calibri"/>
              </w:rPr>
              <w:t xml:space="preserve"> u </w:t>
            </w:r>
            <w:r w:rsidRPr="008A7A6D">
              <w:rPr>
                <w:rFonts w:eastAsia="Calibri" w:cs="Calibri"/>
              </w:rPr>
              <w:t>otras fuentes de financiamiento a las que se tenga acceso</w:t>
            </w:r>
          </w:p>
        </w:tc>
      </w:tr>
      <w:tr w:rsidR="4BB8A572" w:rsidRPr="008A7A6D" w14:paraId="6912750A" w14:textId="77777777" w:rsidTr="73C60969">
        <w:tc>
          <w:tcPr>
            <w:tcW w:w="4678" w:type="dxa"/>
            <w:tcBorders>
              <w:top w:val="single" w:sz="6" w:space="0" w:color="auto"/>
              <w:left w:val="single" w:sz="6" w:space="0" w:color="auto"/>
              <w:bottom w:val="single" w:sz="6" w:space="0" w:color="auto"/>
              <w:right w:val="single" w:sz="6" w:space="0" w:color="auto"/>
            </w:tcBorders>
          </w:tcPr>
          <w:p w14:paraId="7DA1E628" w14:textId="72B6130F" w:rsidR="4BB8A572" w:rsidRPr="008A7A6D" w:rsidRDefault="56967879" w:rsidP="009767C3">
            <w:pPr>
              <w:pStyle w:val="Prrafodelista"/>
              <w:numPr>
                <w:ilvl w:val="3"/>
                <w:numId w:val="8"/>
              </w:numPr>
              <w:suppressAutoHyphens/>
              <w:ind w:left="318" w:hanging="318"/>
              <w:jc w:val="both"/>
              <w:rPr>
                <w:rFonts w:cs="Calibri"/>
                <w:lang w:val="es-ES"/>
              </w:rPr>
            </w:pPr>
            <w:r w:rsidRPr="008A7A6D">
              <w:rPr>
                <w:rFonts w:cs="Calibri"/>
                <w:lang w:val="es-ES"/>
              </w:rPr>
              <w:t>El proyecto presentado al concurso no vulnera derechos de propiedad intelectual ni es plagio o copia de otros proyectos presentados o aprobados en los concursos de</w:t>
            </w:r>
            <w:r w:rsidR="4B40789F" w:rsidRPr="008A7A6D">
              <w:rPr>
                <w:rFonts w:cs="Calibri"/>
                <w:lang w:val="es-ES"/>
              </w:rPr>
              <w:t xml:space="preserve"> ProInnóvate</w:t>
            </w:r>
            <w:r w:rsidRPr="008A7A6D">
              <w:rPr>
                <w:rFonts w:cs="Calibri"/>
                <w:lang w:val="es-ES"/>
              </w:rPr>
              <w:t xml:space="preserve"> u otras fuentes de financiamiento público.</w:t>
            </w:r>
          </w:p>
        </w:tc>
        <w:tc>
          <w:tcPr>
            <w:tcW w:w="1701" w:type="dxa"/>
            <w:tcBorders>
              <w:top w:val="single" w:sz="6" w:space="0" w:color="auto"/>
              <w:left w:val="single" w:sz="6" w:space="0" w:color="auto"/>
              <w:bottom w:val="single" w:sz="6" w:space="0" w:color="auto"/>
              <w:right w:val="single" w:sz="6" w:space="0" w:color="auto"/>
            </w:tcBorders>
          </w:tcPr>
          <w:p w14:paraId="111E44DE" w14:textId="69173F44" w:rsidR="4BB8A572" w:rsidRPr="008A7A6D" w:rsidRDefault="4BB8A572"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6D6C218B" w14:textId="52C76C3B" w:rsidR="4BB8A572" w:rsidRPr="008A7A6D" w:rsidRDefault="4BB8A572" w:rsidP="00B669AE">
            <w:pPr>
              <w:widowControl/>
              <w:rPr>
                <w:rFonts w:eastAsia="Calibri" w:cs="Calibri"/>
              </w:rPr>
            </w:pPr>
            <w:r w:rsidRPr="008A7A6D">
              <w:rPr>
                <w:rFonts w:eastAsia="Calibri" w:cs="Calibri"/>
              </w:rPr>
              <w:t>Declaración jurada</w:t>
            </w:r>
          </w:p>
        </w:tc>
      </w:tr>
      <w:tr w:rsidR="4F0E8F65" w:rsidRPr="008A7A6D" w14:paraId="7CFF7D8C" w14:textId="77777777" w:rsidTr="73C60969">
        <w:tc>
          <w:tcPr>
            <w:tcW w:w="4678" w:type="dxa"/>
            <w:tcBorders>
              <w:top w:val="single" w:sz="6" w:space="0" w:color="auto"/>
              <w:left w:val="single" w:sz="6" w:space="0" w:color="auto"/>
              <w:bottom w:val="single" w:sz="6" w:space="0" w:color="auto"/>
              <w:right w:val="single" w:sz="6" w:space="0" w:color="auto"/>
            </w:tcBorders>
          </w:tcPr>
          <w:p w14:paraId="62F6DBCB" w14:textId="7A45480E" w:rsidR="0298C8CD" w:rsidRPr="008A7A6D" w:rsidRDefault="69DDEF61" w:rsidP="009767C3">
            <w:pPr>
              <w:pStyle w:val="Prrafodelista"/>
              <w:numPr>
                <w:ilvl w:val="3"/>
                <w:numId w:val="8"/>
              </w:numPr>
              <w:suppressAutoHyphens/>
              <w:ind w:left="318" w:hanging="318"/>
              <w:jc w:val="both"/>
              <w:rPr>
                <w:rFonts w:cs="Calibri"/>
              </w:rPr>
            </w:pPr>
            <w:r w:rsidRPr="008A7A6D">
              <w:rPr>
                <w:rFonts w:cs="Calibri"/>
                <w:lang w:val="es-ES"/>
              </w:rPr>
              <w:t>No deben estar relacionados con las personas con vínculo laboral de ProInnóvate hasta el cuarto grado de consanguinidad y segundo de afinidad, por razón de matrimonio, unión de hecho o convivencia.</w:t>
            </w:r>
          </w:p>
        </w:tc>
        <w:tc>
          <w:tcPr>
            <w:tcW w:w="1701" w:type="dxa"/>
            <w:tcBorders>
              <w:top w:val="single" w:sz="6" w:space="0" w:color="auto"/>
              <w:left w:val="single" w:sz="6" w:space="0" w:color="auto"/>
              <w:bottom w:val="single" w:sz="6" w:space="0" w:color="auto"/>
              <w:right w:val="single" w:sz="6" w:space="0" w:color="auto"/>
            </w:tcBorders>
          </w:tcPr>
          <w:p w14:paraId="1BA37E65" w14:textId="6F629C8A" w:rsidR="4F0E8F65" w:rsidRPr="008A7A6D" w:rsidRDefault="4F0E8F65"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5D7551A8" w14:textId="685D64F1" w:rsidR="0298C8CD" w:rsidRPr="008A7A6D" w:rsidRDefault="0298C8CD" w:rsidP="00B669AE">
            <w:pPr>
              <w:widowControl/>
              <w:rPr>
                <w:rFonts w:eastAsia="Calibri" w:cs="Calibri"/>
              </w:rPr>
            </w:pPr>
            <w:r w:rsidRPr="008A7A6D">
              <w:rPr>
                <w:rFonts w:eastAsia="Calibri" w:cs="Calibri"/>
              </w:rPr>
              <w:t>Declaración jurada</w:t>
            </w:r>
          </w:p>
        </w:tc>
      </w:tr>
      <w:tr w:rsidR="7C9CAA92" w:rsidRPr="008A7A6D" w14:paraId="1026E724" w14:textId="77777777" w:rsidTr="73C60969">
        <w:tc>
          <w:tcPr>
            <w:tcW w:w="4678" w:type="dxa"/>
            <w:tcBorders>
              <w:top w:val="single" w:sz="6" w:space="0" w:color="auto"/>
              <w:left w:val="single" w:sz="6" w:space="0" w:color="auto"/>
              <w:bottom w:val="single" w:sz="6" w:space="0" w:color="auto"/>
              <w:right w:val="single" w:sz="6" w:space="0" w:color="auto"/>
            </w:tcBorders>
          </w:tcPr>
          <w:p w14:paraId="7D316D8B" w14:textId="649F5D55" w:rsidR="1A5C79D5" w:rsidRPr="008A7A6D" w:rsidRDefault="05C52286" w:rsidP="009767C3">
            <w:pPr>
              <w:pStyle w:val="Prrafodelista"/>
              <w:numPr>
                <w:ilvl w:val="3"/>
                <w:numId w:val="8"/>
              </w:numPr>
              <w:suppressAutoHyphens/>
              <w:ind w:left="318" w:hanging="318"/>
              <w:jc w:val="both"/>
              <w:rPr>
                <w:rFonts w:cs="Calibri"/>
                <w:lang w:val="es-ES"/>
              </w:rPr>
            </w:pPr>
            <w:r w:rsidRPr="008A7A6D">
              <w:rPr>
                <w:rFonts w:cs="Calibri"/>
                <w:lang w:val="es-ES"/>
              </w:rPr>
              <w:t xml:space="preserve">La entidad cuenta </w:t>
            </w:r>
            <w:r w:rsidR="6A0A4F4E" w:rsidRPr="008A7A6D">
              <w:rPr>
                <w:rFonts w:cs="Calibri"/>
                <w:lang w:val="es-ES"/>
              </w:rPr>
              <w:t xml:space="preserve">con experiencia institucional continua mínima de </w:t>
            </w:r>
            <w:r w:rsidR="192C0677" w:rsidRPr="008A7A6D">
              <w:rPr>
                <w:rFonts w:cs="Calibri"/>
                <w:lang w:val="es-ES"/>
              </w:rPr>
              <w:t>tres</w:t>
            </w:r>
            <w:r w:rsidR="6A0A4F4E" w:rsidRPr="008A7A6D">
              <w:rPr>
                <w:rFonts w:cs="Calibri"/>
                <w:lang w:val="es-ES"/>
              </w:rPr>
              <w:t xml:space="preserve"> (0</w:t>
            </w:r>
            <w:r w:rsidR="1C578F5E" w:rsidRPr="008A7A6D">
              <w:rPr>
                <w:rFonts w:cs="Calibri"/>
                <w:lang w:val="es-ES"/>
              </w:rPr>
              <w:t>3</w:t>
            </w:r>
            <w:r w:rsidR="6A0A4F4E" w:rsidRPr="008A7A6D">
              <w:rPr>
                <w:rFonts w:cs="Calibri"/>
                <w:lang w:val="es-ES"/>
              </w:rPr>
              <w:t>) año</w:t>
            </w:r>
            <w:r w:rsidR="2A92EB38" w:rsidRPr="008A7A6D">
              <w:rPr>
                <w:rFonts w:cs="Calibri"/>
                <w:lang w:val="es-ES"/>
              </w:rPr>
              <w:t>s</w:t>
            </w:r>
            <w:r w:rsidR="6A0A4F4E" w:rsidRPr="008A7A6D">
              <w:rPr>
                <w:rFonts w:cs="Calibri"/>
                <w:lang w:val="es-ES"/>
              </w:rPr>
              <w:t xml:space="preserve">, contado retroactivamente desde la fecha de cierre de postulación, en </w:t>
            </w:r>
            <w:proofErr w:type="spellStart"/>
            <w:r w:rsidR="6A0A4F4E" w:rsidRPr="008A7A6D">
              <w:rPr>
                <w:rFonts w:cs="Calibri"/>
                <w:lang w:val="es-ES"/>
              </w:rPr>
              <w:t>pre-incubación</w:t>
            </w:r>
            <w:proofErr w:type="spellEnd"/>
            <w:r w:rsidR="6A0A4F4E" w:rsidRPr="008A7A6D">
              <w:rPr>
                <w:rFonts w:cs="Calibri"/>
                <w:lang w:val="es-ES"/>
              </w:rPr>
              <w:t xml:space="preserve">, incubación, aceleración o actividades de apoyo y asistencia a </w:t>
            </w:r>
            <w:r w:rsidR="31D214CA" w:rsidRPr="008A7A6D">
              <w:rPr>
                <w:rFonts w:cs="Calibri"/>
                <w:lang w:val="es-ES"/>
              </w:rPr>
              <w:t>startups</w:t>
            </w:r>
            <w:r w:rsidR="6A0A4F4E"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94A50FE" w14:textId="44E15C2E"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2C84393C" w14:textId="117F5149" w:rsidR="2657E8B3" w:rsidRPr="008A7A6D" w:rsidRDefault="2657E8B3" w:rsidP="00B669AE">
            <w:pPr>
              <w:widowControl/>
              <w:rPr>
                <w:rFonts w:eastAsia="Arial" w:cs="Calibri"/>
              </w:rPr>
            </w:pPr>
            <w:r w:rsidRPr="008A7A6D">
              <w:rPr>
                <w:rFonts w:eastAsia="Arial" w:cs="Calibri"/>
              </w:rPr>
              <w:t>Estatuto, debe señalar objeto social.</w:t>
            </w:r>
          </w:p>
        </w:tc>
      </w:tr>
      <w:tr w:rsidR="7C9CAA92" w:rsidRPr="008A7A6D" w14:paraId="2D70ACF0" w14:textId="77777777" w:rsidTr="73C60969">
        <w:tc>
          <w:tcPr>
            <w:tcW w:w="4678" w:type="dxa"/>
            <w:tcBorders>
              <w:top w:val="single" w:sz="6" w:space="0" w:color="auto"/>
              <w:left w:val="single" w:sz="6" w:space="0" w:color="auto"/>
              <w:bottom w:val="single" w:sz="6" w:space="0" w:color="auto"/>
              <w:right w:val="single" w:sz="6" w:space="0" w:color="auto"/>
            </w:tcBorders>
          </w:tcPr>
          <w:p w14:paraId="0D7A17A3" w14:textId="29E1B2FF" w:rsidR="6ED3F2AF" w:rsidRPr="008A7A6D" w:rsidRDefault="6180893C" w:rsidP="009767C3">
            <w:pPr>
              <w:pStyle w:val="Prrafodelista"/>
              <w:numPr>
                <w:ilvl w:val="3"/>
                <w:numId w:val="8"/>
              </w:numPr>
              <w:suppressAutoHyphens/>
              <w:ind w:left="318" w:hanging="318"/>
              <w:jc w:val="both"/>
              <w:rPr>
                <w:rFonts w:cs="Calibri"/>
                <w:lang w:val="es-ES"/>
              </w:rPr>
            </w:pPr>
            <w:r w:rsidRPr="008A7A6D">
              <w:rPr>
                <w:rFonts w:cs="Calibri"/>
                <w:lang w:val="es-ES"/>
              </w:rPr>
              <w:t>La entidad h</w:t>
            </w:r>
            <w:r w:rsidR="058045F5" w:rsidRPr="008A7A6D">
              <w:rPr>
                <w:rFonts w:cs="Calibri"/>
                <w:lang w:val="es-ES"/>
              </w:rPr>
              <w:t xml:space="preserve">a finalizado un proceso de incubación y/o aceleración con por lo menos </w:t>
            </w:r>
            <w:r w:rsidR="184CFC63" w:rsidRPr="008A7A6D">
              <w:rPr>
                <w:rFonts w:cs="Calibri"/>
                <w:lang w:val="es-ES"/>
              </w:rPr>
              <w:t xml:space="preserve">tres </w:t>
            </w:r>
            <w:r w:rsidR="058045F5" w:rsidRPr="008A7A6D">
              <w:rPr>
                <w:rFonts w:cs="Calibri"/>
                <w:lang w:val="es-ES"/>
              </w:rPr>
              <w:t>(0</w:t>
            </w:r>
            <w:r w:rsidR="6C5522DD" w:rsidRPr="008A7A6D">
              <w:rPr>
                <w:rFonts w:cs="Calibri"/>
                <w:lang w:val="es-ES"/>
              </w:rPr>
              <w:t>3</w:t>
            </w:r>
            <w:r w:rsidR="058045F5" w:rsidRPr="008A7A6D">
              <w:rPr>
                <w:rFonts w:cs="Calibri"/>
                <w:lang w:val="es-ES"/>
              </w:rPr>
              <w:t>) generación de equipos emprendedores innovadores.</w:t>
            </w:r>
          </w:p>
        </w:tc>
        <w:tc>
          <w:tcPr>
            <w:tcW w:w="1701" w:type="dxa"/>
            <w:tcBorders>
              <w:top w:val="single" w:sz="6" w:space="0" w:color="auto"/>
              <w:left w:val="single" w:sz="6" w:space="0" w:color="auto"/>
              <w:bottom w:val="single" w:sz="6" w:space="0" w:color="auto"/>
              <w:right w:val="single" w:sz="6" w:space="0" w:color="auto"/>
            </w:tcBorders>
          </w:tcPr>
          <w:p w14:paraId="4E124999" w14:textId="55AB445B"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3D90A360" w14:textId="685D64F1" w:rsidR="2657E8B3" w:rsidRPr="008A7A6D" w:rsidRDefault="2657E8B3" w:rsidP="00B669AE">
            <w:pPr>
              <w:widowControl/>
              <w:rPr>
                <w:rFonts w:eastAsia="Calibri" w:cs="Calibri"/>
              </w:rPr>
            </w:pPr>
            <w:r w:rsidRPr="008A7A6D">
              <w:rPr>
                <w:rFonts w:eastAsia="Calibri" w:cs="Calibri"/>
              </w:rPr>
              <w:t>Declaración jurada</w:t>
            </w:r>
          </w:p>
          <w:p w14:paraId="4BBD3840" w14:textId="15BD6F5C" w:rsidR="7C9CAA92" w:rsidRPr="008A7A6D" w:rsidRDefault="7C9CAA92" w:rsidP="00B669AE">
            <w:pPr>
              <w:widowControl/>
              <w:rPr>
                <w:rFonts w:cs="Calibri"/>
              </w:rPr>
            </w:pPr>
          </w:p>
        </w:tc>
      </w:tr>
      <w:tr w:rsidR="7C9CAA92" w:rsidRPr="008A7A6D" w14:paraId="1C21A1D9" w14:textId="77777777" w:rsidTr="73C60969">
        <w:tc>
          <w:tcPr>
            <w:tcW w:w="4678" w:type="dxa"/>
            <w:tcBorders>
              <w:top w:val="single" w:sz="6" w:space="0" w:color="auto"/>
              <w:left w:val="single" w:sz="6" w:space="0" w:color="auto"/>
              <w:bottom w:val="single" w:sz="6" w:space="0" w:color="auto"/>
              <w:right w:val="single" w:sz="6" w:space="0" w:color="auto"/>
            </w:tcBorders>
          </w:tcPr>
          <w:p w14:paraId="1A9F2344" w14:textId="0866290B" w:rsidR="62D0B3C1" w:rsidRPr="008A7A6D" w:rsidRDefault="1EDBD903" w:rsidP="009767C3">
            <w:pPr>
              <w:pStyle w:val="Prrafodelista"/>
              <w:numPr>
                <w:ilvl w:val="3"/>
                <w:numId w:val="8"/>
              </w:numPr>
              <w:suppressAutoHyphens/>
              <w:ind w:left="318" w:hanging="318"/>
              <w:jc w:val="both"/>
              <w:rPr>
                <w:rFonts w:cs="Calibri"/>
                <w:lang w:val="es-ES"/>
              </w:rPr>
            </w:pPr>
            <w:r w:rsidRPr="008A7A6D">
              <w:rPr>
                <w:rFonts w:cs="Calibri"/>
                <w:lang w:val="es-ES"/>
              </w:rPr>
              <w:t>La entidad cuenta</w:t>
            </w:r>
            <w:r w:rsidR="058045F5" w:rsidRPr="008A7A6D">
              <w:rPr>
                <w:rFonts w:cs="Calibri"/>
                <w:lang w:val="es-ES"/>
              </w:rPr>
              <w:t xml:space="preserve"> con una red de mentores especializados </w:t>
            </w:r>
            <w:r w:rsidR="3D427C42" w:rsidRPr="008A7A6D">
              <w:rPr>
                <w:rFonts w:cs="Calibri"/>
                <w:lang w:val="es-ES"/>
              </w:rPr>
              <w:t xml:space="preserve">operando </w:t>
            </w:r>
            <w:r w:rsidR="058045F5" w:rsidRPr="008A7A6D">
              <w:rPr>
                <w:rFonts w:cs="Calibri"/>
                <w:lang w:val="es-ES"/>
              </w:rPr>
              <w:t>con compromiso probado de trabajo con la institución</w:t>
            </w:r>
            <w:r w:rsidR="7580CB0F"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C865C86" w14:textId="4D0DBAA2"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149A5364" w14:textId="685D64F1" w:rsidR="2657E8B3" w:rsidRPr="008A7A6D" w:rsidRDefault="2657E8B3" w:rsidP="00B669AE">
            <w:pPr>
              <w:widowControl/>
              <w:rPr>
                <w:rFonts w:eastAsia="Calibri" w:cs="Calibri"/>
              </w:rPr>
            </w:pPr>
            <w:r w:rsidRPr="008A7A6D">
              <w:rPr>
                <w:rFonts w:eastAsia="Calibri" w:cs="Calibri"/>
              </w:rPr>
              <w:t>Declaración jurada</w:t>
            </w:r>
          </w:p>
          <w:p w14:paraId="462F29EF" w14:textId="31DF098A" w:rsidR="7C9CAA92" w:rsidRPr="008A7A6D" w:rsidRDefault="7C9CAA92" w:rsidP="00B669AE">
            <w:pPr>
              <w:widowControl/>
              <w:rPr>
                <w:rFonts w:cs="Calibri"/>
              </w:rPr>
            </w:pPr>
          </w:p>
        </w:tc>
      </w:tr>
      <w:tr w:rsidR="7C9CAA92" w:rsidRPr="008A7A6D" w14:paraId="7872BAC6" w14:textId="77777777" w:rsidTr="73C60969">
        <w:tc>
          <w:tcPr>
            <w:tcW w:w="4678" w:type="dxa"/>
            <w:tcBorders>
              <w:top w:val="single" w:sz="6" w:space="0" w:color="auto"/>
              <w:left w:val="single" w:sz="6" w:space="0" w:color="auto"/>
              <w:bottom w:val="single" w:sz="6" w:space="0" w:color="auto"/>
              <w:right w:val="single" w:sz="6" w:space="0" w:color="auto"/>
            </w:tcBorders>
          </w:tcPr>
          <w:p w14:paraId="45890374" w14:textId="3B4122A5" w:rsidR="7C9CAA92" w:rsidRPr="008A7A6D" w:rsidRDefault="7BBC10CA" w:rsidP="009767C3">
            <w:pPr>
              <w:pStyle w:val="Prrafodelista"/>
              <w:numPr>
                <w:ilvl w:val="3"/>
                <w:numId w:val="8"/>
              </w:numPr>
              <w:suppressAutoHyphens/>
              <w:ind w:left="318" w:hanging="318"/>
              <w:jc w:val="both"/>
              <w:rPr>
                <w:rFonts w:eastAsia="Arial" w:cs="Calibri"/>
                <w:lang w:val="es-ES"/>
              </w:rPr>
            </w:pPr>
            <w:r w:rsidRPr="008A7A6D">
              <w:rPr>
                <w:rFonts w:eastAsia="Arial" w:cs="Calibri"/>
                <w:lang w:val="es-ES"/>
              </w:rPr>
              <w:t>Los Aliados Estratégicos son</w:t>
            </w:r>
            <w:r w:rsidR="7B4BAC93" w:rsidRPr="008A7A6D">
              <w:rPr>
                <w:rFonts w:eastAsia="Arial" w:cs="Calibri"/>
                <w:lang w:val="es-ES"/>
              </w:rPr>
              <w:t xml:space="preserve"> entidad</w:t>
            </w:r>
            <w:r w:rsidR="5C2F4B64" w:rsidRPr="008A7A6D">
              <w:rPr>
                <w:rFonts w:eastAsia="Arial" w:cs="Calibri"/>
                <w:lang w:val="es-ES"/>
              </w:rPr>
              <w:t>es</w:t>
            </w:r>
            <w:r w:rsidR="7B4BAC93" w:rsidRPr="008A7A6D">
              <w:rPr>
                <w:rFonts w:eastAsia="Arial" w:cs="Calibri"/>
                <w:lang w:val="es-ES"/>
              </w:rPr>
              <w:t xml:space="preserve"> de reconocida trayectoria del Ecosistema de Innovación y Emprendimiento nacional y/o internacional, cuya sinergia de experiencias y transferencia tecnológica fortalecerá a la Entidad Solicitante.</w:t>
            </w:r>
          </w:p>
        </w:tc>
        <w:tc>
          <w:tcPr>
            <w:tcW w:w="1701" w:type="dxa"/>
            <w:tcBorders>
              <w:top w:val="single" w:sz="6" w:space="0" w:color="auto"/>
              <w:left w:val="single" w:sz="6" w:space="0" w:color="auto"/>
              <w:bottom w:val="single" w:sz="6" w:space="0" w:color="auto"/>
              <w:right w:val="single" w:sz="6" w:space="0" w:color="auto"/>
            </w:tcBorders>
          </w:tcPr>
          <w:p w14:paraId="488E6962" w14:textId="20337127" w:rsidR="7C9CAA92" w:rsidRPr="008A7A6D" w:rsidRDefault="7C9CAA92"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7BC42937" w14:textId="685D64F1" w:rsidR="7A43997B" w:rsidRPr="008A7A6D" w:rsidRDefault="7A43997B" w:rsidP="00B669AE">
            <w:pPr>
              <w:widowControl/>
              <w:rPr>
                <w:rFonts w:eastAsia="Calibri" w:cs="Calibri"/>
              </w:rPr>
            </w:pPr>
            <w:r w:rsidRPr="008A7A6D">
              <w:rPr>
                <w:rFonts w:eastAsia="Calibri" w:cs="Calibri"/>
              </w:rPr>
              <w:t>Declaración jurada</w:t>
            </w:r>
          </w:p>
          <w:p w14:paraId="7122ECE9" w14:textId="4A15A73C" w:rsidR="7C9CAA92" w:rsidRPr="008A7A6D" w:rsidRDefault="7C9CAA92" w:rsidP="00B669AE">
            <w:pPr>
              <w:widowControl/>
              <w:rPr>
                <w:rFonts w:cs="Calibri"/>
              </w:rPr>
            </w:pPr>
          </w:p>
        </w:tc>
      </w:tr>
      <w:tr w:rsidR="73C60969" w:rsidRPr="008A7A6D" w14:paraId="68226B35"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2FFCAF88" w14:textId="772FFA27" w:rsidR="73C60969" w:rsidRPr="008A7A6D" w:rsidRDefault="73C60969" w:rsidP="009767C3">
            <w:pPr>
              <w:pStyle w:val="Prrafodelista"/>
              <w:numPr>
                <w:ilvl w:val="3"/>
                <w:numId w:val="8"/>
              </w:numPr>
              <w:suppressAutoHyphens/>
              <w:ind w:left="318" w:hanging="318"/>
              <w:jc w:val="both"/>
              <w:rPr>
                <w:rFonts w:cs="Calibri"/>
              </w:rPr>
            </w:pPr>
            <w:r w:rsidRPr="008A7A6D">
              <w:rPr>
                <w:rFonts w:cs="Calibri"/>
                <w:lang w:val="es-ES"/>
              </w:rPr>
              <w:t>En caso los Aliados Estratégicos que elegimos para respaldar el proyecto, incumpla las obligaciones descritas en el convenio de asociación correspondiente, mi representada asume responsabilidad solidaria por dichos incumplimientos quedando sujeta a las observaciones y medidas correctivas de ProInnóvate.</w:t>
            </w:r>
          </w:p>
        </w:tc>
        <w:tc>
          <w:tcPr>
            <w:tcW w:w="1701" w:type="dxa"/>
            <w:tcBorders>
              <w:top w:val="single" w:sz="6" w:space="0" w:color="auto"/>
              <w:left w:val="single" w:sz="6" w:space="0" w:color="auto"/>
              <w:bottom w:val="single" w:sz="6" w:space="0" w:color="auto"/>
              <w:right w:val="single" w:sz="6" w:space="0" w:color="auto"/>
            </w:tcBorders>
          </w:tcPr>
          <w:p w14:paraId="34BB8577" w14:textId="3A341243" w:rsidR="73C60969" w:rsidRPr="008A7A6D" w:rsidRDefault="73C60969" w:rsidP="00B669AE">
            <w:pPr>
              <w:widowControl/>
              <w:rPr>
                <w:rFonts w:eastAsia="Calibri" w:cs="Calibri"/>
              </w:rPr>
            </w:pPr>
          </w:p>
        </w:tc>
        <w:tc>
          <w:tcPr>
            <w:tcW w:w="2104" w:type="dxa"/>
            <w:tcBorders>
              <w:top w:val="single" w:sz="6" w:space="0" w:color="auto"/>
              <w:left w:val="single" w:sz="6" w:space="0" w:color="auto"/>
              <w:bottom w:val="single" w:sz="6" w:space="0" w:color="auto"/>
              <w:right w:val="single" w:sz="6" w:space="0" w:color="auto"/>
            </w:tcBorders>
          </w:tcPr>
          <w:p w14:paraId="3BDCC768" w14:textId="34EDD0C7" w:rsidR="73C60969" w:rsidRPr="008A7A6D" w:rsidRDefault="73C60969" w:rsidP="00B669AE">
            <w:pPr>
              <w:widowControl/>
              <w:rPr>
                <w:rFonts w:eastAsia="Calibri" w:cs="Calibri"/>
              </w:rPr>
            </w:pPr>
            <w:r w:rsidRPr="008A7A6D">
              <w:rPr>
                <w:rFonts w:eastAsia="Calibri" w:cs="Calibri"/>
              </w:rPr>
              <w:t>Declaración jurada</w:t>
            </w:r>
          </w:p>
        </w:tc>
      </w:tr>
      <w:tr w:rsidR="73C60969" w:rsidRPr="008A7A6D" w14:paraId="50D2C8B9" w14:textId="77777777" w:rsidTr="73C60969">
        <w:trPr>
          <w:trHeight w:val="300"/>
        </w:trPr>
        <w:tc>
          <w:tcPr>
            <w:tcW w:w="4678" w:type="dxa"/>
            <w:tcBorders>
              <w:top w:val="single" w:sz="6" w:space="0" w:color="auto"/>
              <w:left w:val="single" w:sz="6" w:space="0" w:color="auto"/>
              <w:bottom w:val="single" w:sz="6" w:space="0" w:color="auto"/>
              <w:right w:val="single" w:sz="6" w:space="0" w:color="auto"/>
            </w:tcBorders>
          </w:tcPr>
          <w:p w14:paraId="72471726" w14:textId="180D66C7" w:rsidR="3315CC5B" w:rsidRPr="008A7A6D" w:rsidRDefault="3315CC5B" w:rsidP="009767C3">
            <w:pPr>
              <w:pStyle w:val="Prrafodelista"/>
              <w:numPr>
                <w:ilvl w:val="3"/>
                <w:numId w:val="8"/>
              </w:numPr>
              <w:suppressAutoHyphens/>
              <w:ind w:left="360"/>
              <w:jc w:val="both"/>
              <w:rPr>
                <w:rFonts w:eastAsia="SimSun" w:cs="Calibri"/>
                <w:lang w:val="es-ES"/>
              </w:rPr>
            </w:pPr>
            <w:r w:rsidRPr="008A7A6D">
              <w:rPr>
                <w:rFonts w:eastAsia="SimSun" w:cs="Calibri"/>
                <w:lang w:val="es-ES"/>
              </w:rPr>
              <w:lastRenderedPageBreak/>
              <w:t>Que no se encuentren observadas por ProInnóvate u otra fuente de financiamiento por desistir del proceso de adjudicación después de haberse evaluado y aprobado su propuesta, o en reunión previa, así como por no remitir el contrato Contrato/ Convenio firmado en el plazo correspondiente sin previa justificación. Las Entidades observadas no se podrán presentar a los concursos de ProInnóvate por dos (02) años, contados desde la notificación de su observación.</w:t>
            </w:r>
          </w:p>
        </w:tc>
        <w:tc>
          <w:tcPr>
            <w:tcW w:w="1701" w:type="dxa"/>
            <w:tcBorders>
              <w:top w:val="single" w:sz="6" w:space="0" w:color="auto"/>
              <w:left w:val="single" w:sz="6" w:space="0" w:color="auto"/>
              <w:bottom w:val="single" w:sz="6" w:space="0" w:color="auto"/>
              <w:right w:val="single" w:sz="6" w:space="0" w:color="auto"/>
            </w:tcBorders>
          </w:tcPr>
          <w:p w14:paraId="47B7CE00" w14:textId="39B9BCB7" w:rsidR="73C60969" w:rsidRPr="008A7A6D" w:rsidRDefault="73C60969" w:rsidP="00B669AE">
            <w:pPr>
              <w:widowControl/>
              <w:rPr>
                <w:rFonts w:cs="Calibri"/>
              </w:rPr>
            </w:pPr>
          </w:p>
        </w:tc>
        <w:tc>
          <w:tcPr>
            <w:tcW w:w="2104" w:type="dxa"/>
            <w:tcBorders>
              <w:top w:val="single" w:sz="6" w:space="0" w:color="auto"/>
              <w:left w:val="single" w:sz="6" w:space="0" w:color="auto"/>
              <w:bottom w:val="single" w:sz="6" w:space="0" w:color="auto"/>
              <w:right w:val="single" w:sz="6" w:space="0" w:color="auto"/>
            </w:tcBorders>
          </w:tcPr>
          <w:p w14:paraId="751205C0" w14:textId="290EDD8E" w:rsidR="3315CC5B" w:rsidRPr="008A7A6D" w:rsidRDefault="3315CC5B" w:rsidP="00B669AE">
            <w:pPr>
              <w:widowControl/>
              <w:rPr>
                <w:rFonts w:eastAsia="Calibri" w:cs="Calibri"/>
              </w:rPr>
            </w:pPr>
            <w:r w:rsidRPr="008A7A6D">
              <w:rPr>
                <w:rFonts w:eastAsia="Calibri" w:cs="Calibri"/>
              </w:rPr>
              <w:t>Declaración jurada</w:t>
            </w:r>
          </w:p>
        </w:tc>
      </w:tr>
    </w:tbl>
    <w:p w14:paraId="6397175D" w14:textId="42E01450" w:rsidR="7C9CAA92" w:rsidRPr="008A7A6D" w:rsidRDefault="7C9CAA92" w:rsidP="00B669AE">
      <w:pPr>
        <w:widowControl/>
        <w:rPr>
          <w:rFonts w:cs="Calibri"/>
        </w:rPr>
      </w:pPr>
    </w:p>
    <w:p w14:paraId="509F13F4" w14:textId="68F253A1" w:rsidR="599C5689" w:rsidRPr="008A7A6D" w:rsidRDefault="6A175470" w:rsidP="00B669AE">
      <w:pPr>
        <w:widowControl/>
        <w:rPr>
          <w:rFonts w:eastAsia="Calibri" w:cs="Calibri"/>
          <w:color w:val="000000" w:themeColor="text1"/>
        </w:rPr>
      </w:pPr>
      <w:r w:rsidRPr="008A7A6D">
        <w:rPr>
          <w:rFonts w:eastAsia="Calibri" w:cs="Calibri"/>
          <w:color w:val="000000" w:themeColor="text1"/>
        </w:rPr>
        <w:t xml:space="preserve">Finalmente, adjunto a través del sistema en línea y en formato </w:t>
      </w:r>
      <w:proofErr w:type="spellStart"/>
      <w:r w:rsidRPr="008A7A6D">
        <w:rPr>
          <w:rFonts w:eastAsia="Calibri" w:cs="Calibri"/>
          <w:b/>
          <w:bCs/>
          <w:color w:val="000000" w:themeColor="text1"/>
          <w:u w:val="single"/>
        </w:rPr>
        <w:t>pdf</w:t>
      </w:r>
      <w:proofErr w:type="spellEnd"/>
      <w:r w:rsidRPr="008A7A6D">
        <w:rPr>
          <w:rFonts w:eastAsia="Calibri" w:cs="Calibri"/>
          <w:color w:val="000000" w:themeColor="text1"/>
        </w:rPr>
        <w:t xml:space="preserve"> los siguientes documentos: </w:t>
      </w:r>
    </w:p>
    <w:p w14:paraId="0211E76B" w14:textId="3D0799B8" w:rsidR="4BB8A572" w:rsidRPr="008A7A6D" w:rsidRDefault="4BB8A572" w:rsidP="00B669AE">
      <w:pPr>
        <w:widowControl/>
        <w:rPr>
          <w:rFonts w:eastAsia="Calibri" w:cs="Calibri"/>
          <w:color w:val="000000" w:themeColor="text1"/>
        </w:rPr>
      </w:pPr>
    </w:p>
    <w:tbl>
      <w:tblPr>
        <w:tblStyle w:val="Tablaconcuadrcula"/>
        <w:tblW w:w="8498" w:type="dxa"/>
        <w:tblInd w:w="-8" w:type="dxa"/>
        <w:tblLayout w:type="fixed"/>
        <w:tblLook w:val="0000" w:firstRow="0" w:lastRow="0" w:firstColumn="0" w:lastColumn="0" w:noHBand="0" w:noVBand="0"/>
      </w:tblPr>
      <w:tblGrid>
        <w:gridCol w:w="6379"/>
        <w:gridCol w:w="2119"/>
      </w:tblGrid>
      <w:tr w:rsidR="4BB8A572" w:rsidRPr="008A7A6D" w14:paraId="755E2D21" w14:textId="77777777" w:rsidTr="00597817">
        <w:tc>
          <w:tcPr>
            <w:tcW w:w="6379" w:type="dxa"/>
            <w:tcBorders>
              <w:top w:val="single" w:sz="6" w:space="0" w:color="auto"/>
              <w:left w:val="single" w:sz="6" w:space="0" w:color="auto"/>
              <w:bottom w:val="single" w:sz="6" w:space="0" w:color="auto"/>
              <w:right w:val="single" w:sz="6" w:space="0" w:color="auto"/>
            </w:tcBorders>
            <w:shd w:val="clear" w:color="auto" w:fill="33CCCC"/>
          </w:tcPr>
          <w:p w14:paraId="602E8D47" w14:textId="606E4BB7" w:rsidR="4BB8A572" w:rsidRPr="009767C3" w:rsidRDefault="00EB1945" w:rsidP="00B669AE">
            <w:pPr>
              <w:widowControl/>
              <w:rPr>
                <w:rFonts w:eastAsia="Calibri" w:cs="Calibri"/>
              </w:rPr>
            </w:pPr>
            <w:r w:rsidRPr="009767C3">
              <w:rPr>
                <w:rFonts w:eastAsia="Calibri" w:cs="Calibri"/>
                <w:b/>
                <w:bCs/>
              </w:rPr>
              <w:t>Documento</w:t>
            </w:r>
          </w:p>
        </w:tc>
        <w:tc>
          <w:tcPr>
            <w:tcW w:w="2119" w:type="dxa"/>
            <w:tcBorders>
              <w:top w:val="single" w:sz="6" w:space="0" w:color="auto"/>
              <w:left w:val="single" w:sz="6" w:space="0" w:color="auto"/>
              <w:bottom w:val="single" w:sz="6" w:space="0" w:color="auto"/>
              <w:right w:val="single" w:sz="6" w:space="0" w:color="auto"/>
            </w:tcBorders>
            <w:shd w:val="clear" w:color="auto" w:fill="33CCCC"/>
          </w:tcPr>
          <w:p w14:paraId="2B4A05D3" w14:textId="5CE84253" w:rsidR="4BB8A572" w:rsidRPr="009767C3" w:rsidRDefault="00EB1945" w:rsidP="00B669AE">
            <w:pPr>
              <w:widowControl/>
              <w:tabs>
                <w:tab w:val="left" w:pos="426"/>
              </w:tabs>
              <w:rPr>
                <w:rFonts w:eastAsia="Calibri" w:cs="Calibri"/>
              </w:rPr>
            </w:pPr>
            <w:r w:rsidRPr="009767C3">
              <w:rPr>
                <w:rFonts w:eastAsia="Calibri" w:cs="Calibri"/>
                <w:b/>
                <w:bCs/>
              </w:rPr>
              <w:t>Referencia</w:t>
            </w:r>
          </w:p>
        </w:tc>
      </w:tr>
      <w:tr w:rsidR="4BB8A572" w:rsidRPr="008A7A6D" w14:paraId="249316DA" w14:textId="77777777" w:rsidTr="73C60969">
        <w:trPr>
          <w:trHeight w:val="300"/>
        </w:trPr>
        <w:tc>
          <w:tcPr>
            <w:tcW w:w="6379" w:type="dxa"/>
            <w:tcBorders>
              <w:top w:val="single" w:sz="6" w:space="0" w:color="auto"/>
              <w:left w:val="single" w:sz="6" w:space="0" w:color="auto"/>
              <w:bottom w:val="single" w:sz="6" w:space="0" w:color="auto"/>
              <w:right w:val="single" w:sz="6" w:space="0" w:color="auto"/>
            </w:tcBorders>
          </w:tcPr>
          <w:p w14:paraId="248AEF90" w14:textId="20FB098E" w:rsidR="4BB8A572" w:rsidRPr="008A7A6D" w:rsidRDefault="4BB8A572" w:rsidP="00B669AE">
            <w:pPr>
              <w:widowControl/>
              <w:rPr>
                <w:rFonts w:eastAsia="Calibri" w:cs="Calibri"/>
                <w:color w:val="000000" w:themeColor="text1"/>
              </w:rPr>
            </w:pPr>
            <w:r w:rsidRPr="008A7A6D">
              <w:rPr>
                <w:rFonts w:eastAsia="Calibri" w:cs="Calibri"/>
                <w:color w:val="000000" w:themeColor="text1"/>
              </w:rPr>
              <w:t xml:space="preserve">Carta de presentación al concurso y declaración </w:t>
            </w:r>
            <w:r w:rsidR="166B03D8" w:rsidRPr="008A7A6D">
              <w:rPr>
                <w:rFonts w:eastAsia="Calibri" w:cs="Calibri"/>
                <w:color w:val="000000" w:themeColor="text1"/>
              </w:rPr>
              <w:t>jurada de</w:t>
            </w:r>
            <w:r w:rsidRPr="008A7A6D">
              <w:rPr>
                <w:rFonts w:eastAsia="Calibri" w:cs="Calibri"/>
                <w:color w:val="000000" w:themeColor="text1"/>
              </w:rPr>
              <w:t xml:space="preserve"> la entidad solicitante y representante</w:t>
            </w:r>
          </w:p>
        </w:tc>
        <w:tc>
          <w:tcPr>
            <w:tcW w:w="2119" w:type="dxa"/>
            <w:tcBorders>
              <w:top w:val="single" w:sz="6" w:space="0" w:color="auto"/>
              <w:left w:val="single" w:sz="6" w:space="0" w:color="auto"/>
              <w:bottom w:val="single" w:sz="6" w:space="0" w:color="auto"/>
              <w:right w:val="single" w:sz="6" w:space="0" w:color="auto"/>
            </w:tcBorders>
          </w:tcPr>
          <w:p w14:paraId="10044952" w14:textId="5246921A" w:rsidR="4BB8A572" w:rsidRPr="008A7A6D" w:rsidRDefault="56967879" w:rsidP="00B669AE">
            <w:pPr>
              <w:widowControl/>
              <w:rPr>
                <w:rFonts w:eastAsia="Calibri" w:cs="Calibri"/>
              </w:rPr>
            </w:pPr>
            <w:r w:rsidRPr="008A7A6D">
              <w:rPr>
                <w:rFonts w:eastAsia="Calibri" w:cs="Calibri"/>
              </w:rPr>
              <w:t>Formato I</w:t>
            </w:r>
          </w:p>
        </w:tc>
      </w:tr>
      <w:tr w:rsidR="4BB8A572" w:rsidRPr="008A7A6D" w14:paraId="37F275CD" w14:textId="77777777" w:rsidTr="73C60969">
        <w:trPr>
          <w:trHeight w:val="300"/>
        </w:trPr>
        <w:tc>
          <w:tcPr>
            <w:tcW w:w="6379" w:type="dxa"/>
            <w:tcBorders>
              <w:top w:val="single" w:sz="6" w:space="0" w:color="auto"/>
              <w:left w:val="single" w:sz="6" w:space="0" w:color="auto"/>
              <w:bottom w:val="single" w:sz="6" w:space="0" w:color="auto"/>
              <w:right w:val="single" w:sz="6" w:space="0" w:color="auto"/>
            </w:tcBorders>
          </w:tcPr>
          <w:p w14:paraId="43E8B82D" w14:textId="738C3A6D" w:rsidR="4BB8A572" w:rsidRPr="008A7A6D" w:rsidRDefault="4BB8A572" w:rsidP="00B669AE">
            <w:pPr>
              <w:widowControl/>
              <w:tabs>
                <w:tab w:val="left" w:pos="426"/>
              </w:tabs>
              <w:rPr>
                <w:rFonts w:eastAsia="Calibri" w:cs="Calibri"/>
              </w:rPr>
            </w:pPr>
            <w:r w:rsidRPr="008A7A6D">
              <w:rPr>
                <w:rFonts w:eastAsia="Calibri" w:cs="Calibri"/>
              </w:rPr>
              <w:t xml:space="preserve">Carta de Compromiso / Intención de Colaboración </w:t>
            </w:r>
          </w:p>
        </w:tc>
        <w:tc>
          <w:tcPr>
            <w:tcW w:w="2119" w:type="dxa"/>
            <w:tcBorders>
              <w:top w:val="single" w:sz="6" w:space="0" w:color="auto"/>
              <w:left w:val="single" w:sz="6" w:space="0" w:color="auto"/>
              <w:bottom w:val="single" w:sz="6" w:space="0" w:color="auto"/>
              <w:right w:val="single" w:sz="6" w:space="0" w:color="auto"/>
            </w:tcBorders>
          </w:tcPr>
          <w:p w14:paraId="1AE21733" w14:textId="7EF5CF18" w:rsidR="4BB8A572" w:rsidRPr="008A7A6D" w:rsidRDefault="56967879" w:rsidP="00B669AE">
            <w:pPr>
              <w:widowControl/>
              <w:tabs>
                <w:tab w:val="left" w:pos="426"/>
              </w:tabs>
              <w:rPr>
                <w:rFonts w:eastAsia="Calibri" w:cs="Calibri"/>
              </w:rPr>
            </w:pPr>
            <w:r w:rsidRPr="008A7A6D">
              <w:rPr>
                <w:rFonts w:eastAsia="Calibri" w:cs="Calibri"/>
              </w:rPr>
              <w:t>Formato II</w:t>
            </w:r>
          </w:p>
        </w:tc>
      </w:tr>
      <w:tr w:rsidR="7C9CAA92" w:rsidRPr="008A7A6D" w14:paraId="5C57323B" w14:textId="77777777" w:rsidTr="73C60969">
        <w:tc>
          <w:tcPr>
            <w:tcW w:w="6379" w:type="dxa"/>
            <w:tcBorders>
              <w:top w:val="single" w:sz="6" w:space="0" w:color="auto"/>
              <w:left w:val="single" w:sz="6" w:space="0" w:color="auto"/>
              <w:bottom w:val="single" w:sz="6" w:space="0" w:color="auto"/>
              <w:right w:val="single" w:sz="6" w:space="0" w:color="auto"/>
            </w:tcBorders>
          </w:tcPr>
          <w:p w14:paraId="28031EB6" w14:textId="3BBCEED7" w:rsidR="06EEEEEC" w:rsidRPr="008A7A6D" w:rsidRDefault="3425B041" w:rsidP="00B669AE">
            <w:pPr>
              <w:widowControl/>
              <w:rPr>
                <w:rFonts w:eastAsia="Arial" w:cs="Calibri"/>
              </w:rPr>
            </w:pPr>
            <w:r w:rsidRPr="008A7A6D">
              <w:rPr>
                <w:rFonts w:eastAsia="Arial" w:cs="Calibri"/>
              </w:rPr>
              <w:t>Resolución de fraccionamiento de deuda con SUNAT, en caso cuente con una deuda coactiva.</w:t>
            </w:r>
          </w:p>
        </w:tc>
        <w:tc>
          <w:tcPr>
            <w:tcW w:w="2119" w:type="dxa"/>
            <w:tcBorders>
              <w:top w:val="single" w:sz="6" w:space="0" w:color="auto"/>
              <w:left w:val="single" w:sz="6" w:space="0" w:color="auto"/>
              <w:bottom w:val="single" w:sz="6" w:space="0" w:color="auto"/>
              <w:right w:val="single" w:sz="6" w:space="0" w:color="auto"/>
            </w:tcBorders>
          </w:tcPr>
          <w:p w14:paraId="5091493B" w14:textId="17101731" w:rsidR="4B7F4444" w:rsidRPr="008A7A6D" w:rsidRDefault="4B7F4444" w:rsidP="00B669AE">
            <w:pPr>
              <w:widowControl/>
              <w:rPr>
                <w:rFonts w:cs="Calibri"/>
              </w:rPr>
            </w:pPr>
            <w:r w:rsidRPr="008A7A6D">
              <w:rPr>
                <w:rFonts w:cs="Calibri"/>
              </w:rPr>
              <w:t>--</w:t>
            </w:r>
          </w:p>
        </w:tc>
      </w:tr>
    </w:tbl>
    <w:p w14:paraId="4AF71C05" w14:textId="308A1475" w:rsidR="4BB8A572" w:rsidRPr="008A7A6D" w:rsidRDefault="4BB8A572" w:rsidP="00B669AE">
      <w:pPr>
        <w:widowControl/>
        <w:rPr>
          <w:rFonts w:eastAsia="Calibri" w:cs="Calibri"/>
          <w:color w:val="000000" w:themeColor="text1"/>
        </w:rPr>
      </w:pPr>
    </w:p>
    <w:p w14:paraId="536D6BFF" w14:textId="2319291B" w:rsidR="599C5689" w:rsidRPr="008A7A6D" w:rsidRDefault="599C5689" w:rsidP="00B669AE">
      <w:pPr>
        <w:widowControl/>
        <w:rPr>
          <w:rFonts w:eastAsia="Calibri" w:cs="Calibri"/>
          <w:color w:val="000000" w:themeColor="text1"/>
        </w:rPr>
      </w:pPr>
      <w:r w:rsidRPr="008A7A6D">
        <w:rPr>
          <w:rFonts w:eastAsia="Calibri" w:cs="Calibri"/>
          <w:color w:val="000000" w:themeColor="text1"/>
        </w:rPr>
        <w:t>Atentamente,</w:t>
      </w:r>
    </w:p>
    <w:p w14:paraId="5AC0E0F4" w14:textId="426B4799" w:rsidR="4BB8A572" w:rsidRPr="008A7A6D" w:rsidRDefault="4BB8A572" w:rsidP="00B669AE">
      <w:pPr>
        <w:widowControl/>
        <w:rPr>
          <w:rFonts w:eastAsia="Calibri" w:cs="Calibri"/>
          <w:color w:val="000000" w:themeColor="text1"/>
        </w:rPr>
      </w:pPr>
    </w:p>
    <w:p w14:paraId="7ECF4975" w14:textId="3961F393" w:rsidR="4BB8A572" w:rsidRPr="008A7A6D" w:rsidRDefault="4BB8A572" w:rsidP="00B669AE">
      <w:pPr>
        <w:widowControl/>
        <w:rPr>
          <w:rFonts w:eastAsia="Calibri" w:cs="Calibri"/>
          <w:color w:val="000000" w:themeColor="text1"/>
        </w:rPr>
      </w:pPr>
    </w:p>
    <w:p w14:paraId="4D575EBA" w14:textId="5C335A17"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________________________________</w:t>
      </w:r>
    </w:p>
    <w:p w14:paraId="2B1D73FC" w14:textId="0B02B9FB"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del representante legal </w:t>
      </w:r>
    </w:p>
    <w:p w14:paraId="1D7194E5" w14:textId="44A2AD25"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 y sello</w:t>
      </w:r>
    </w:p>
    <w:p w14:paraId="7CFD6841" w14:textId="2C00C0B5" w:rsidR="599C5689" w:rsidRPr="008A7A6D" w:rsidRDefault="599C5689" w:rsidP="00B669AE">
      <w:pPr>
        <w:widowControl/>
        <w:rPr>
          <w:rFonts w:eastAsia="Calibri" w:cs="Calibri"/>
          <w:color w:val="000000" w:themeColor="text1"/>
        </w:rPr>
      </w:pPr>
      <w:r w:rsidRPr="008A7A6D">
        <w:rPr>
          <w:rFonts w:eastAsia="Calibri" w:cs="Calibri"/>
          <w:color w:val="000000" w:themeColor="text1"/>
        </w:rPr>
        <w:t>Número de DNI del firmante</w:t>
      </w:r>
    </w:p>
    <w:p w14:paraId="5E551138" w14:textId="03E907F9"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 la Entidad </w:t>
      </w:r>
    </w:p>
    <w:p w14:paraId="7E448D35" w14:textId="5B6A1E26" w:rsidR="4BB8A572" w:rsidRPr="008A7A6D" w:rsidRDefault="4BB8A572" w:rsidP="00B669AE">
      <w:pPr>
        <w:widowControl/>
        <w:rPr>
          <w:rFonts w:eastAsia="Calibri" w:cs="Calibri"/>
          <w:color w:val="000000" w:themeColor="text1"/>
        </w:rPr>
      </w:pPr>
    </w:p>
    <w:p w14:paraId="70973598" w14:textId="2DCB7E26" w:rsidR="00DC13F5" w:rsidRPr="008A7A6D" w:rsidRDefault="03B2E19B" w:rsidP="00B669AE">
      <w:pPr>
        <w:widowControl/>
        <w:rPr>
          <w:rFonts w:eastAsia="Calibri" w:cs="Calibri"/>
          <w:color w:val="000000" w:themeColor="text1"/>
        </w:rPr>
      </w:pPr>
      <w:r w:rsidRPr="008A7A6D">
        <w:rPr>
          <w:rFonts w:eastAsia="Calibri" w:cs="Calibri"/>
          <w:b/>
          <w:bCs/>
          <w:color w:val="000000" w:themeColor="text1"/>
        </w:rPr>
        <w:t>NOTA</w:t>
      </w:r>
      <w:r w:rsidRPr="008A7A6D">
        <w:rPr>
          <w:rFonts w:eastAsia="Calibri" w:cs="Calibri"/>
          <w:color w:val="000000" w:themeColor="text1"/>
        </w:rPr>
        <w:t xml:space="preserve">: </w:t>
      </w:r>
      <w:r w:rsidR="2A02D081" w:rsidRPr="008A7A6D">
        <w:rPr>
          <w:rFonts w:eastAsia="Calibri" w:cs="Calibri"/>
          <w:color w:val="000000" w:themeColor="text1"/>
        </w:rPr>
        <w:t>PROINNÓVATE</w:t>
      </w:r>
      <w:r w:rsidRPr="008A7A6D">
        <w:rPr>
          <w:rFonts w:eastAsia="Calibri" w:cs="Calibri"/>
          <w:color w:val="000000" w:themeColor="text1"/>
        </w:rPr>
        <w:t xml:space="preserve"> tiene la facultad de fiscalización posterior según numeral 1.16, del inciso 1) del artículo IV de la Ley 27444 – Ley del Procedimiento Administrativo General; pudiendo verificar en cualquier etapa del concurso, incluyendo mi condición de admitida o no en el concurso que postuló.</w:t>
      </w:r>
      <w:r w:rsidR="599C5689" w:rsidRPr="008A7A6D">
        <w:rPr>
          <w:rFonts w:eastAsia="Calibri" w:cs="Calibri"/>
          <w:b/>
          <w:bCs/>
          <w:color w:val="000000" w:themeColor="text1"/>
        </w:rPr>
        <w:br w:type="page"/>
      </w:r>
    </w:p>
    <w:p w14:paraId="1BF86112" w14:textId="54872C33" w:rsidR="599C5689" w:rsidRPr="003C41A5" w:rsidRDefault="585C27A8" w:rsidP="003C41A5">
      <w:pPr>
        <w:pStyle w:val="Ttulo1"/>
        <w:keepNext w:val="0"/>
        <w:suppressAutoHyphens/>
        <w:spacing w:before="0" w:after="0"/>
        <w:jc w:val="center"/>
        <w:rPr>
          <w:rFonts w:ascii="Calibri" w:eastAsia="Arial" w:hAnsi="Calibri" w:cs="Calibri"/>
          <w:color w:val="000000" w:themeColor="text1"/>
          <w:sz w:val="22"/>
          <w:szCs w:val="22"/>
          <w:lang w:val="es-PE"/>
        </w:rPr>
      </w:pPr>
      <w:bookmarkStart w:id="10" w:name="_Toc74649637"/>
      <w:bookmarkStart w:id="11" w:name="_Toc1577205646"/>
      <w:bookmarkStart w:id="12" w:name="_Toc1201633501"/>
      <w:bookmarkStart w:id="13" w:name="_Toc132988210"/>
      <w:r w:rsidRPr="003C41A5">
        <w:rPr>
          <w:rFonts w:ascii="Calibri" w:eastAsia="Arial" w:hAnsi="Calibri" w:cs="Calibri"/>
          <w:color w:val="000000" w:themeColor="text1"/>
          <w:sz w:val="22"/>
          <w:szCs w:val="22"/>
          <w:lang w:val="es-PE"/>
        </w:rPr>
        <w:lastRenderedPageBreak/>
        <w:t xml:space="preserve">Formato </w:t>
      </w:r>
      <w:r w:rsidR="64740333" w:rsidRPr="003C41A5">
        <w:rPr>
          <w:rFonts w:ascii="Calibri" w:eastAsia="Arial" w:hAnsi="Calibri" w:cs="Calibri"/>
          <w:color w:val="000000" w:themeColor="text1"/>
          <w:sz w:val="22"/>
          <w:szCs w:val="22"/>
          <w:lang w:val="es-PE"/>
        </w:rPr>
        <w:t>II</w:t>
      </w:r>
      <w:bookmarkStart w:id="14" w:name="_Toc74072229"/>
      <w:r w:rsidR="12999DA4" w:rsidRPr="003C41A5">
        <w:rPr>
          <w:rFonts w:ascii="Calibri" w:eastAsia="Arial" w:hAnsi="Calibri" w:cs="Calibri"/>
          <w:color w:val="000000" w:themeColor="text1"/>
          <w:sz w:val="22"/>
          <w:szCs w:val="22"/>
          <w:lang w:val="es-PE"/>
        </w:rPr>
        <w:t xml:space="preserve">: </w:t>
      </w:r>
      <w:r w:rsidR="64740333" w:rsidRPr="003C41A5">
        <w:rPr>
          <w:rFonts w:ascii="Calibri" w:eastAsia="Arial" w:hAnsi="Calibri" w:cs="Calibri"/>
          <w:color w:val="000000" w:themeColor="text1"/>
          <w:sz w:val="22"/>
          <w:szCs w:val="22"/>
          <w:lang w:val="es-PE"/>
        </w:rPr>
        <w:t>Carta de Compromiso / Intención de Colaboración</w:t>
      </w:r>
      <w:bookmarkEnd w:id="10"/>
      <w:bookmarkEnd w:id="11"/>
      <w:bookmarkEnd w:id="12"/>
      <w:bookmarkEnd w:id="13"/>
      <w:bookmarkEnd w:id="14"/>
    </w:p>
    <w:p w14:paraId="607A0554" w14:textId="1F4862DE" w:rsidR="4BB8A572" w:rsidRPr="008A7A6D" w:rsidRDefault="4BB8A572" w:rsidP="00B669AE">
      <w:pPr>
        <w:widowControl/>
        <w:rPr>
          <w:rFonts w:eastAsia="Calibri" w:cs="Calibri"/>
          <w:color w:val="000000" w:themeColor="text1"/>
        </w:rPr>
      </w:pPr>
    </w:p>
    <w:p w14:paraId="37058EE7" w14:textId="77777777" w:rsidR="00B3785A" w:rsidRPr="008A7A6D" w:rsidRDefault="00B3785A" w:rsidP="00B669AE">
      <w:pPr>
        <w:widowControl/>
        <w:rPr>
          <w:rFonts w:eastAsia="Calibri" w:cs="Calibri"/>
          <w:color w:val="000000" w:themeColor="text1"/>
        </w:rPr>
      </w:pPr>
    </w:p>
    <w:p w14:paraId="5420C960" w14:textId="42D90103" w:rsidR="599C5689" w:rsidRPr="008A7A6D" w:rsidRDefault="00DC13F5" w:rsidP="00B669AE">
      <w:pPr>
        <w:widowControl/>
        <w:rPr>
          <w:rFonts w:eastAsia="Calibri" w:cs="Calibri"/>
          <w:color w:val="000000" w:themeColor="text1"/>
        </w:rPr>
      </w:pPr>
      <w:r w:rsidRPr="008A7A6D">
        <w:rPr>
          <w:rFonts w:eastAsia="Calibri" w:cs="Calibri"/>
          <w:color w:val="000000" w:themeColor="text1"/>
        </w:rPr>
        <w:t>Ciudad</w:t>
      </w:r>
      <w:r w:rsidR="599C5689" w:rsidRPr="008A7A6D">
        <w:rPr>
          <w:rFonts w:eastAsia="Calibri" w:cs="Calibri"/>
          <w:color w:val="000000" w:themeColor="text1"/>
        </w:rPr>
        <w:t>, _________________</w:t>
      </w:r>
    </w:p>
    <w:p w14:paraId="31ED2B52" w14:textId="720E1E47" w:rsidR="4BB8A572" w:rsidRPr="008A7A6D" w:rsidRDefault="4BB8A572" w:rsidP="00B669AE">
      <w:pPr>
        <w:widowControl/>
        <w:rPr>
          <w:rFonts w:eastAsia="Calibri" w:cs="Calibri"/>
          <w:color w:val="000000" w:themeColor="text1"/>
        </w:rPr>
      </w:pPr>
    </w:p>
    <w:p w14:paraId="4436293D" w14:textId="7CAEAC18" w:rsidR="599C5689" w:rsidRPr="008A7A6D" w:rsidRDefault="599C5689" w:rsidP="00B669AE">
      <w:pPr>
        <w:widowControl/>
        <w:rPr>
          <w:rFonts w:eastAsia="Calibri" w:cs="Calibri"/>
          <w:color w:val="000000" w:themeColor="text1"/>
        </w:rPr>
      </w:pPr>
      <w:r w:rsidRPr="008A7A6D">
        <w:rPr>
          <w:rFonts w:eastAsia="Calibri" w:cs="Calibri"/>
          <w:color w:val="000000" w:themeColor="text1"/>
        </w:rPr>
        <w:t>Señores</w:t>
      </w:r>
    </w:p>
    <w:p w14:paraId="182EA5FA" w14:textId="115A9021" w:rsidR="599C5689" w:rsidRPr="008A7A6D" w:rsidRDefault="214B7196" w:rsidP="00B669AE">
      <w:pPr>
        <w:widowControl/>
        <w:rPr>
          <w:rFonts w:eastAsia="Calibri" w:cs="Calibri"/>
          <w:color w:val="222222"/>
        </w:rPr>
      </w:pPr>
      <w:r w:rsidRPr="008A7A6D">
        <w:rPr>
          <w:rFonts w:eastAsia="Calibri" w:cs="Calibri"/>
          <w:color w:val="000000" w:themeColor="text1"/>
        </w:rPr>
        <w:t>Programa Nacional de Desarrollo Tecnológico e Innovación</w:t>
      </w:r>
      <w:r w:rsidR="599C5689" w:rsidRPr="008A7A6D">
        <w:rPr>
          <w:rFonts w:eastAsia="Calibri" w:cs="Calibri"/>
          <w:color w:val="222222"/>
        </w:rPr>
        <w:t xml:space="preserve"> </w:t>
      </w:r>
    </w:p>
    <w:p w14:paraId="6651C79E" w14:textId="7CDC6C64" w:rsidR="4F49E281" w:rsidRPr="008A7A6D" w:rsidRDefault="4F49E281" w:rsidP="00B669AE">
      <w:pPr>
        <w:widowControl/>
        <w:rPr>
          <w:rFonts w:cs="Calibri"/>
        </w:rPr>
      </w:pPr>
      <w:r w:rsidRPr="008A7A6D">
        <w:rPr>
          <w:rFonts w:eastAsia="Calibri" w:cs="Calibri"/>
          <w:color w:val="000000" w:themeColor="text1"/>
        </w:rPr>
        <w:t>Lima, Perú</w:t>
      </w:r>
    </w:p>
    <w:p w14:paraId="0779E436" w14:textId="2CBD0899" w:rsidR="4BB8A572" w:rsidRPr="008A7A6D" w:rsidRDefault="4BB8A572" w:rsidP="00B669AE">
      <w:pPr>
        <w:widowControl/>
        <w:rPr>
          <w:rFonts w:eastAsia="Calibri" w:cs="Calibri"/>
          <w:color w:val="000000" w:themeColor="text1"/>
        </w:rPr>
      </w:pPr>
    </w:p>
    <w:p w14:paraId="7D9EC2B9" w14:textId="23FD882E" w:rsidR="6A175470" w:rsidRPr="008A7A6D" w:rsidRDefault="6A175470" w:rsidP="00B669AE">
      <w:pPr>
        <w:widowControl/>
        <w:rPr>
          <w:rFonts w:eastAsia="Calibri" w:cs="Calibri"/>
          <w:color w:val="000000" w:themeColor="text1"/>
        </w:rPr>
      </w:pPr>
      <w:r w:rsidRPr="008A7A6D">
        <w:rPr>
          <w:rFonts w:eastAsia="Calibri" w:cs="Calibri"/>
          <w:b/>
          <w:bCs/>
          <w:color w:val="000000" w:themeColor="text1"/>
        </w:rPr>
        <w:t>Referencia</w:t>
      </w:r>
      <w:r w:rsidRPr="008A7A6D">
        <w:rPr>
          <w:rFonts w:eastAsia="Calibri" w:cs="Calibri"/>
          <w:color w:val="000000" w:themeColor="text1"/>
        </w:rPr>
        <w:t xml:space="preserve">: Concurso </w:t>
      </w:r>
      <w:r w:rsidR="72CA9572" w:rsidRPr="008A7A6D">
        <w:rPr>
          <w:rFonts w:eastAsia="Calibri" w:cs="Calibri"/>
          <w:color w:val="000000" w:themeColor="text1"/>
        </w:rPr>
        <w:t xml:space="preserve">Incubadoras </w:t>
      </w:r>
      <w:r w:rsidR="00597817">
        <w:rPr>
          <w:rFonts w:eastAsia="Calibri" w:cs="Calibri"/>
          <w:color w:val="000000" w:themeColor="text1"/>
        </w:rPr>
        <w:t>2.0</w:t>
      </w:r>
    </w:p>
    <w:p w14:paraId="4862B763" w14:textId="27F89332"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Asunto:</w:t>
      </w:r>
      <w:r w:rsidRPr="008A7A6D">
        <w:rPr>
          <w:rFonts w:eastAsia="Calibri" w:cs="Calibri"/>
          <w:color w:val="000000" w:themeColor="text1"/>
        </w:rPr>
        <w:t xml:space="preserve"> Compromiso de participar en proyecto </w:t>
      </w:r>
    </w:p>
    <w:p w14:paraId="3DD23C63" w14:textId="64F7A753" w:rsidR="4BB8A572" w:rsidRPr="008A7A6D" w:rsidRDefault="4BB8A572" w:rsidP="00B669AE">
      <w:pPr>
        <w:widowControl/>
        <w:rPr>
          <w:rFonts w:eastAsia="Calibri" w:cs="Calibri"/>
          <w:color w:val="000000" w:themeColor="text1"/>
        </w:rPr>
      </w:pPr>
    </w:p>
    <w:p w14:paraId="6BB89DC0" w14:textId="21F2BDCD" w:rsidR="4BB8A572" w:rsidRPr="008A7A6D" w:rsidRDefault="4BB8A572" w:rsidP="00B669AE">
      <w:pPr>
        <w:widowControl/>
        <w:rPr>
          <w:rFonts w:eastAsia="Calibri" w:cs="Calibri"/>
          <w:color w:val="000000" w:themeColor="text1"/>
        </w:rPr>
      </w:pPr>
    </w:p>
    <w:p w14:paraId="15994B27" w14:textId="346F7F93" w:rsidR="599C5689" w:rsidRPr="008A7A6D" w:rsidRDefault="599C5689" w:rsidP="00B669AE">
      <w:pPr>
        <w:widowControl/>
        <w:rPr>
          <w:rFonts w:eastAsia="Calibri" w:cs="Calibri"/>
          <w:color w:val="000000" w:themeColor="text1"/>
        </w:rPr>
      </w:pPr>
      <w:r w:rsidRPr="008A7A6D">
        <w:rPr>
          <w:rFonts w:eastAsia="Calibri" w:cs="Calibri"/>
          <w:color w:val="000000" w:themeColor="text1"/>
        </w:rPr>
        <w:t>De nuestra consideración:</w:t>
      </w:r>
    </w:p>
    <w:p w14:paraId="6EB6C15C" w14:textId="0A972DEF" w:rsidR="4BB8A572" w:rsidRPr="008A7A6D" w:rsidRDefault="4BB8A572" w:rsidP="00B669AE">
      <w:pPr>
        <w:widowControl/>
        <w:rPr>
          <w:rFonts w:eastAsia="Calibri" w:cs="Calibri"/>
          <w:color w:val="000000" w:themeColor="text1"/>
        </w:rPr>
      </w:pPr>
    </w:p>
    <w:p w14:paraId="35FA28C2" w14:textId="6957CA24" w:rsidR="599C5689" w:rsidRPr="008A7A6D" w:rsidRDefault="4C43571A" w:rsidP="00B669AE">
      <w:pPr>
        <w:widowControl/>
        <w:rPr>
          <w:rFonts w:eastAsia="Calibri" w:cs="Calibri"/>
          <w:color w:val="000000" w:themeColor="text1"/>
        </w:rPr>
      </w:pPr>
      <w:r w:rsidRPr="008A7A6D">
        <w:rPr>
          <w:rFonts w:eastAsia="Calibri" w:cs="Calibri"/>
          <w:color w:val="000000" w:themeColor="text1"/>
        </w:rPr>
        <w:t xml:space="preserve">Por intermedio del presente, en mi condición </w:t>
      </w:r>
      <w:proofErr w:type="gramStart"/>
      <w:r w:rsidRPr="008A7A6D">
        <w:rPr>
          <w:rFonts w:eastAsia="Calibri" w:cs="Calibri"/>
          <w:color w:val="000000" w:themeColor="text1"/>
        </w:rPr>
        <w:t>de:_</w:t>
      </w:r>
      <w:proofErr w:type="gramEnd"/>
      <w:r w:rsidRPr="008A7A6D">
        <w:rPr>
          <w:rFonts w:eastAsia="Calibri" w:cs="Calibri"/>
          <w:color w:val="000000" w:themeColor="text1"/>
        </w:rPr>
        <w:t>______________________(</w:t>
      </w:r>
      <w:r w:rsidRPr="008A7A6D">
        <w:rPr>
          <w:rFonts w:eastAsia="Calibri" w:cs="Calibri"/>
          <w:i/>
          <w:iCs/>
          <w:color w:val="000000" w:themeColor="text1"/>
        </w:rPr>
        <w:t>para entidades nacionales debe firmar el representante legal; para entidades internacionales precisar el cargo de las persona que firma)</w:t>
      </w:r>
      <w:r w:rsidRPr="008A7A6D">
        <w:rPr>
          <w:rFonts w:eastAsia="Calibri" w:cs="Calibri"/>
          <w:color w:val="000000" w:themeColor="text1"/>
        </w:rPr>
        <w:t xml:space="preserve"> de:_______________________(</w:t>
      </w:r>
      <w:r w:rsidRPr="008A7A6D">
        <w:rPr>
          <w:rFonts w:eastAsia="Calibri" w:cs="Calibri"/>
          <w:i/>
          <w:iCs/>
          <w:color w:val="000000" w:themeColor="text1"/>
        </w:rPr>
        <w:t>nombre completo de la entidad</w:t>
      </w:r>
      <w:r w:rsidRPr="008A7A6D">
        <w:rPr>
          <w:rFonts w:eastAsia="Calibri" w:cs="Calibri"/>
          <w:color w:val="000000" w:themeColor="text1"/>
        </w:rPr>
        <w:t>), expreso nuestro compromiso/intención de participar en el proyecto de</w:t>
      </w:r>
      <w:r w:rsidR="0B356E4D" w:rsidRPr="008A7A6D">
        <w:rPr>
          <w:rFonts w:eastAsia="Calibri" w:cs="Calibri"/>
          <w:color w:val="000000" w:themeColor="text1"/>
        </w:rPr>
        <w:t xml:space="preserve">l concurso Incubadoras </w:t>
      </w:r>
      <w:r w:rsidR="00597817">
        <w:rPr>
          <w:rFonts w:eastAsia="Calibri" w:cs="Calibri"/>
          <w:color w:val="000000" w:themeColor="text1"/>
        </w:rPr>
        <w:t xml:space="preserve">2.0 </w:t>
      </w:r>
      <w:r w:rsidRPr="008A7A6D">
        <w:rPr>
          <w:rFonts w:eastAsia="Calibri" w:cs="Calibri"/>
          <w:color w:val="000000" w:themeColor="text1"/>
        </w:rPr>
        <w:t>:</w:t>
      </w:r>
      <w:r w:rsidRPr="008A7A6D">
        <w:rPr>
          <w:rFonts w:eastAsia="Calibri" w:cs="Calibri"/>
          <w:b/>
          <w:bCs/>
          <w:color w:val="000000" w:themeColor="text1"/>
        </w:rPr>
        <w:t xml:space="preserve"> </w:t>
      </w:r>
      <w:r w:rsidRPr="008A7A6D">
        <w:rPr>
          <w:rFonts w:eastAsia="Calibri" w:cs="Calibri"/>
          <w:color w:val="000000" w:themeColor="text1"/>
        </w:rPr>
        <w:t>_________________ (</w:t>
      </w:r>
      <w:r w:rsidRPr="008A7A6D">
        <w:rPr>
          <w:rFonts w:eastAsia="Calibri" w:cs="Calibri"/>
          <w:i/>
          <w:iCs/>
          <w:color w:val="000000" w:themeColor="text1"/>
        </w:rPr>
        <w:t xml:space="preserve">nombre distintivo del </w:t>
      </w:r>
      <w:r w:rsidR="0716B4C9" w:rsidRPr="008A7A6D">
        <w:rPr>
          <w:rFonts w:eastAsia="Calibri" w:cs="Calibri"/>
          <w:i/>
          <w:iCs/>
          <w:color w:val="000000" w:themeColor="text1"/>
        </w:rPr>
        <w:t>proyecto a presentar</w:t>
      </w:r>
      <w:r w:rsidRPr="008A7A6D">
        <w:rPr>
          <w:rFonts w:eastAsia="Calibri" w:cs="Calibri"/>
          <w:color w:val="000000" w:themeColor="text1"/>
        </w:rPr>
        <w:t>)</w:t>
      </w:r>
      <w:r w:rsidR="006A1F85">
        <w:rPr>
          <w:rFonts w:eastAsia="Calibri" w:cs="Calibri"/>
          <w:color w:val="000000" w:themeColor="text1"/>
        </w:rPr>
        <w:t xml:space="preserve"> como Aliado Estrat</w:t>
      </w:r>
      <w:r w:rsidR="00FE1C6A">
        <w:rPr>
          <w:rFonts w:eastAsia="Calibri" w:cs="Calibri"/>
          <w:color w:val="000000" w:themeColor="text1"/>
        </w:rPr>
        <w:t>égico</w:t>
      </w:r>
      <w:r w:rsidRPr="008A7A6D">
        <w:rPr>
          <w:rFonts w:eastAsia="Calibri" w:cs="Calibri"/>
          <w:color w:val="000000" w:themeColor="text1"/>
        </w:rPr>
        <w:t>.</w:t>
      </w:r>
    </w:p>
    <w:p w14:paraId="2978F8DC" w14:textId="76A0A992" w:rsidR="4BB8A572" w:rsidRPr="008A7A6D" w:rsidRDefault="4BB8A572" w:rsidP="00B669AE">
      <w:pPr>
        <w:widowControl/>
        <w:rPr>
          <w:rFonts w:eastAsia="Calibri" w:cs="Calibri"/>
          <w:color w:val="000000" w:themeColor="text1"/>
        </w:rPr>
      </w:pPr>
    </w:p>
    <w:p w14:paraId="546FA2D7" w14:textId="347DFB40"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Asimismo, declaro </w:t>
      </w:r>
      <w:r w:rsidR="04C3D712" w:rsidRPr="008A7A6D">
        <w:rPr>
          <w:rFonts w:eastAsia="Calibri" w:cs="Calibri"/>
          <w:color w:val="000000" w:themeColor="text1"/>
        </w:rPr>
        <w:t>conocer la</w:t>
      </w:r>
      <w:r w:rsidRPr="008A7A6D">
        <w:rPr>
          <w:rFonts w:eastAsia="Calibri" w:cs="Calibri"/>
          <w:color w:val="000000" w:themeColor="text1"/>
        </w:rPr>
        <w:t xml:space="preserve"> Solicitud de Apoyo presentada por ______________________ y expreso el compromiso de realizar el aporte Monetario o No Monetario que </w:t>
      </w:r>
      <w:r w:rsidR="0243F02A" w:rsidRPr="008A7A6D">
        <w:rPr>
          <w:rFonts w:eastAsia="Calibri" w:cs="Calibri"/>
          <w:color w:val="000000" w:themeColor="text1"/>
        </w:rPr>
        <w:t>se acuerde</w:t>
      </w:r>
      <w:r w:rsidRPr="008A7A6D">
        <w:rPr>
          <w:rFonts w:eastAsia="Calibri" w:cs="Calibri"/>
          <w:color w:val="000000" w:themeColor="text1"/>
        </w:rPr>
        <w:t xml:space="preserve"> en el Convenio de Asociación que suscribiremos para la postulación del proyecto en la siguiente fase del Concurso.</w:t>
      </w:r>
    </w:p>
    <w:p w14:paraId="724D596E" w14:textId="7D59EB89" w:rsidR="4BB8A572" w:rsidRPr="008A7A6D" w:rsidRDefault="4BB8A572" w:rsidP="00B669AE">
      <w:pPr>
        <w:widowControl/>
        <w:rPr>
          <w:rFonts w:eastAsia="Calibri" w:cs="Calibri"/>
          <w:color w:val="000000" w:themeColor="text1"/>
        </w:rPr>
      </w:pPr>
    </w:p>
    <w:p w14:paraId="188D3F20" w14:textId="711BC72F" w:rsidR="4BB8A572" w:rsidRDefault="599C5689" w:rsidP="00B669AE">
      <w:pPr>
        <w:widowControl/>
        <w:rPr>
          <w:rFonts w:eastAsia="Calibri" w:cs="Calibri"/>
          <w:color w:val="000000" w:themeColor="text1"/>
        </w:rPr>
      </w:pPr>
      <w:r w:rsidRPr="008A7A6D">
        <w:rPr>
          <w:rFonts w:eastAsia="Calibri" w:cs="Calibri"/>
          <w:color w:val="000000" w:themeColor="text1"/>
        </w:rPr>
        <w:t>Finalmente, según el principio de presunción de veracidad establecido en la Ley</w:t>
      </w:r>
      <w:r w:rsidR="2E9C551A" w:rsidRPr="008A7A6D">
        <w:rPr>
          <w:rFonts w:eastAsia="Calibri" w:cs="Calibri"/>
          <w:color w:val="000000" w:themeColor="text1"/>
        </w:rPr>
        <w:t xml:space="preserve"> N°</w:t>
      </w:r>
      <w:r w:rsidRPr="008A7A6D">
        <w:rPr>
          <w:rFonts w:eastAsia="Calibri" w:cs="Calibri"/>
          <w:color w:val="000000" w:themeColor="text1"/>
        </w:rPr>
        <w:t xml:space="preserve"> 25035 y su reglamento, declaro bajo juramento que mi representada cumple con todos los puntos marcados con </w:t>
      </w:r>
      <w:r w:rsidR="4DB84F44" w:rsidRPr="008A7A6D">
        <w:rPr>
          <w:rFonts w:eastAsia="Calibri" w:cs="Calibri"/>
          <w:color w:val="000000" w:themeColor="text1"/>
        </w:rPr>
        <w:t>“</w:t>
      </w:r>
      <w:r w:rsidRPr="008A7A6D">
        <w:rPr>
          <w:rFonts w:eastAsia="Calibri" w:cs="Calibri"/>
          <w:color w:val="000000" w:themeColor="text1"/>
        </w:rPr>
        <w:t>X</w:t>
      </w:r>
      <w:r w:rsidR="62E4AEE2" w:rsidRPr="008A7A6D">
        <w:rPr>
          <w:rFonts w:eastAsia="Calibri" w:cs="Calibri"/>
          <w:color w:val="000000" w:themeColor="text1"/>
        </w:rPr>
        <w:t>”</w:t>
      </w:r>
      <w:r w:rsidRPr="008A7A6D">
        <w:rPr>
          <w:rFonts w:eastAsia="Calibri" w:cs="Calibri"/>
          <w:color w:val="000000" w:themeColor="text1"/>
        </w:rPr>
        <w:t xml:space="preserve"> a continuación y que se encuentra en posibilidad de acreditar su cumplimiento en el momento que </w:t>
      </w:r>
      <w:r w:rsidR="3834DE34" w:rsidRPr="008A7A6D">
        <w:rPr>
          <w:rFonts w:eastAsia="Calibri" w:cs="Calibri"/>
          <w:color w:val="000000" w:themeColor="text1"/>
        </w:rPr>
        <w:t>ProInnóvate</w:t>
      </w:r>
      <w:r w:rsidRPr="008A7A6D">
        <w:rPr>
          <w:rFonts w:eastAsia="Calibri" w:cs="Calibri"/>
          <w:color w:val="000000" w:themeColor="text1"/>
        </w:rPr>
        <w:t xml:space="preserve"> lo estime necesario.</w:t>
      </w:r>
    </w:p>
    <w:p w14:paraId="7884A856" w14:textId="66409C31" w:rsidR="4BB8A572" w:rsidRPr="008A7A6D" w:rsidRDefault="4BB8A572" w:rsidP="00B669AE">
      <w:pPr>
        <w:widowControl/>
        <w:rPr>
          <w:rFonts w:eastAsia="Calibri" w:cs="Calibri"/>
          <w:color w:val="000000" w:themeColor="text1"/>
        </w:rPr>
      </w:pPr>
    </w:p>
    <w:tbl>
      <w:tblPr>
        <w:tblW w:w="0" w:type="auto"/>
        <w:tblInd w:w="-8" w:type="dxa"/>
        <w:tblLayout w:type="fixed"/>
        <w:tblLook w:val="04A0" w:firstRow="1" w:lastRow="0" w:firstColumn="1" w:lastColumn="0" w:noHBand="0" w:noVBand="1"/>
      </w:tblPr>
      <w:tblGrid>
        <w:gridCol w:w="3969"/>
        <w:gridCol w:w="1701"/>
        <w:gridCol w:w="2813"/>
      </w:tblGrid>
      <w:tr w:rsidR="4BB8A572" w:rsidRPr="008A7A6D" w14:paraId="550EA47C" w14:textId="77777777" w:rsidTr="00BC0492">
        <w:trPr>
          <w:trHeight w:val="630"/>
        </w:trPr>
        <w:tc>
          <w:tcPr>
            <w:tcW w:w="3969" w:type="dxa"/>
            <w:tcBorders>
              <w:top w:val="single" w:sz="6" w:space="0" w:color="auto"/>
              <w:left w:val="single" w:sz="6" w:space="0" w:color="auto"/>
              <w:bottom w:val="single" w:sz="6" w:space="0" w:color="auto"/>
              <w:right w:val="single" w:sz="6" w:space="0" w:color="auto"/>
            </w:tcBorders>
            <w:shd w:val="clear" w:color="auto" w:fill="33CCCC"/>
            <w:vAlign w:val="center"/>
          </w:tcPr>
          <w:p w14:paraId="755D8883" w14:textId="78B496C0" w:rsidR="4BB8A572" w:rsidRPr="009767C3" w:rsidRDefault="0027414F" w:rsidP="00B669AE">
            <w:pPr>
              <w:widowControl/>
              <w:rPr>
                <w:rFonts w:eastAsia="Calibri" w:cs="Calibri"/>
              </w:rPr>
            </w:pPr>
            <w:r w:rsidRPr="009767C3">
              <w:rPr>
                <w:rFonts w:eastAsia="Calibri" w:cs="Calibri"/>
                <w:b/>
                <w:bCs/>
              </w:rPr>
              <w:t>Requisitos</w:t>
            </w:r>
          </w:p>
        </w:tc>
        <w:tc>
          <w:tcPr>
            <w:tcW w:w="1701" w:type="dxa"/>
            <w:tcBorders>
              <w:top w:val="single" w:sz="6" w:space="0" w:color="auto"/>
              <w:left w:val="single" w:sz="6" w:space="0" w:color="auto"/>
              <w:bottom w:val="single" w:sz="6" w:space="0" w:color="auto"/>
              <w:right w:val="single" w:sz="6" w:space="0" w:color="auto"/>
            </w:tcBorders>
            <w:shd w:val="clear" w:color="auto" w:fill="33CCCC"/>
            <w:vAlign w:val="center"/>
          </w:tcPr>
          <w:p w14:paraId="216F4D5C" w14:textId="488B75A5" w:rsidR="4BB8A572" w:rsidRPr="009767C3" w:rsidRDefault="4BB8A572" w:rsidP="00B669AE">
            <w:pPr>
              <w:widowControl/>
              <w:rPr>
                <w:rFonts w:eastAsia="Calibri" w:cs="Calibri"/>
              </w:rPr>
            </w:pPr>
            <w:r w:rsidRPr="009767C3">
              <w:rPr>
                <w:rFonts w:eastAsia="Calibri" w:cs="Calibri"/>
                <w:b/>
                <w:bCs/>
              </w:rPr>
              <w:t>S</w:t>
            </w:r>
            <w:r w:rsidR="0027414F" w:rsidRPr="009767C3">
              <w:rPr>
                <w:rFonts w:eastAsia="Calibri" w:cs="Calibri"/>
                <w:b/>
                <w:bCs/>
              </w:rPr>
              <w:t xml:space="preserve">í </w:t>
            </w:r>
            <w:r w:rsidRPr="009767C3">
              <w:rPr>
                <w:rFonts w:eastAsia="Calibri" w:cs="Calibri"/>
                <w:b/>
                <w:bCs/>
              </w:rPr>
              <w:t>cumplo</w:t>
            </w:r>
          </w:p>
          <w:p w14:paraId="0B9EFAFE" w14:textId="063B3469" w:rsidR="4BB8A572" w:rsidRPr="009767C3" w:rsidRDefault="4BB8A572" w:rsidP="00B669AE">
            <w:pPr>
              <w:widowControl/>
              <w:rPr>
                <w:rFonts w:eastAsia="Calibri" w:cs="Calibri"/>
              </w:rPr>
            </w:pPr>
            <w:r w:rsidRPr="009767C3">
              <w:rPr>
                <w:rFonts w:eastAsia="Calibri" w:cs="Calibri"/>
                <w:b/>
                <w:bCs/>
              </w:rPr>
              <w:t>(Marcar con X)</w:t>
            </w:r>
          </w:p>
        </w:tc>
        <w:tc>
          <w:tcPr>
            <w:tcW w:w="2813" w:type="dxa"/>
            <w:tcBorders>
              <w:top w:val="single" w:sz="6" w:space="0" w:color="auto"/>
              <w:left w:val="single" w:sz="6" w:space="0" w:color="auto"/>
              <w:bottom w:val="single" w:sz="6" w:space="0" w:color="auto"/>
              <w:right w:val="single" w:sz="6" w:space="0" w:color="auto"/>
            </w:tcBorders>
            <w:shd w:val="clear" w:color="auto" w:fill="33CCCC"/>
            <w:vAlign w:val="center"/>
          </w:tcPr>
          <w:p w14:paraId="429DFAD1" w14:textId="43DE4218" w:rsidR="4BB8A572" w:rsidRPr="009767C3" w:rsidRDefault="1DFE2BBA" w:rsidP="00B669AE">
            <w:pPr>
              <w:widowControl/>
              <w:rPr>
                <w:rFonts w:eastAsia="Calibri" w:cs="Calibri"/>
              </w:rPr>
            </w:pPr>
            <w:r w:rsidRPr="009767C3">
              <w:rPr>
                <w:rFonts w:eastAsia="Calibri" w:cs="Calibri"/>
                <w:b/>
                <w:bCs/>
              </w:rPr>
              <w:t>PROINNÓVATE</w:t>
            </w:r>
            <w:r w:rsidR="1C215D51" w:rsidRPr="009767C3">
              <w:rPr>
                <w:rFonts w:eastAsia="Calibri" w:cs="Calibri"/>
                <w:b/>
                <w:bCs/>
              </w:rPr>
              <w:t xml:space="preserve"> verifica cumplimiento</w:t>
            </w:r>
          </w:p>
        </w:tc>
      </w:tr>
      <w:tr w:rsidR="4BB8A572" w:rsidRPr="008A7A6D" w14:paraId="2A671F32" w14:textId="77777777" w:rsidTr="00BC0492">
        <w:tc>
          <w:tcPr>
            <w:tcW w:w="3969" w:type="dxa"/>
            <w:tcBorders>
              <w:top w:val="single" w:sz="6" w:space="0" w:color="auto"/>
              <w:left w:val="single" w:sz="6" w:space="0" w:color="auto"/>
              <w:bottom w:val="single" w:sz="6" w:space="0" w:color="auto"/>
              <w:right w:val="single" w:sz="6" w:space="0" w:color="auto"/>
            </w:tcBorders>
          </w:tcPr>
          <w:p w14:paraId="75AE3399" w14:textId="06700C9A"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La entidad figura como estado de contribuyente “ACTIVO” en la SUNAT.</w:t>
            </w:r>
          </w:p>
        </w:tc>
        <w:tc>
          <w:tcPr>
            <w:tcW w:w="1701" w:type="dxa"/>
            <w:tcBorders>
              <w:top w:val="single" w:sz="6" w:space="0" w:color="auto"/>
              <w:left w:val="single" w:sz="6" w:space="0" w:color="auto"/>
              <w:bottom w:val="single" w:sz="6" w:space="0" w:color="auto"/>
              <w:right w:val="single" w:sz="6" w:space="0" w:color="auto"/>
            </w:tcBorders>
          </w:tcPr>
          <w:p w14:paraId="12445C31" w14:textId="1F421B0A"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759C2411" w14:textId="7A54868F" w:rsidR="00BC0492" w:rsidRPr="00352368" w:rsidRDefault="4BB8A572" w:rsidP="00B669AE">
            <w:pPr>
              <w:widowControl/>
              <w:rPr>
                <w:rFonts w:eastAsia="Calibri" w:cs="Calibri"/>
              </w:rPr>
            </w:pPr>
            <w:r w:rsidRPr="008A7A6D">
              <w:rPr>
                <w:rFonts w:eastAsia="Calibri" w:cs="Calibri"/>
              </w:rPr>
              <w:t>Consulta de RUC en la página web SUNAT</w:t>
            </w:r>
          </w:p>
        </w:tc>
      </w:tr>
      <w:tr w:rsidR="4BB8A572" w:rsidRPr="008A7A6D" w14:paraId="7C239406" w14:textId="77777777" w:rsidTr="00BC0492">
        <w:tc>
          <w:tcPr>
            <w:tcW w:w="3969" w:type="dxa"/>
            <w:tcBorders>
              <w:top w:val="single" w:sz="6" w:space="0" w:color="auto"/>
              <w:left w:val="single" w:sz="6" w:space="0" w:color="auto"/>
              <w:bottom w:val="single" w:sz="6" w:space="0" w:color="auto"/>
              <w:right w:val="single" w:sz="6" w:space="0" w:color="auto"/>
            </w:tcBorders>
          </w:tcPr>
          <w:p w14:paraId="3EDC1BE5" w14:textId="1C4E40FA"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La entidad no tiene deudas coactivas con el Estado reportadas por la SUNAT. </w:t>
            </w:r>
            <w:r w:rsidRPr="008A7A6D">
              <w:rPr>
                <w:rFonts w:cs="Calibri"/>
                <w:i/>
                <w:iCs/>
                <w:lang w:val="es-ES"/>
              </w:rPr>
              <w:t>(sólo aplicable a entidades privadas)</w:t>
            </w:r>
            <w:r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50896ED4" w14:textId="25AE7A81"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77181766" w14:textId="7B234010" w:rsidR="00BC0492" w:rsidRPr="008A7A6D" w:rsidRDefault="4BB8A572" w:rsidP="00B669AE">
            <w:pPr>
              <w:widowControl/>
              <w:rPr>
                <w:rFonts w:eastAsia="Calibri" w:cs="Calibri"/>
              </w:rPr>
            </w:pPr>
            <w:r w:rsidRPr="008A7A6D">
              <w:rPr>
                <w:rFonts w:eastAsia="Calibri" w:cs="Calibri"/>
              </w:rPr>
              <w:t xml:space="preserve">Consulta de RUC en la página web de la SUNAT </w:t>
            </w:r>
          </w:p>
        </w:tc>
      </w:tr>
      <w:tr w:rsidR="4BB8A572" w:rsidRPr="008A7A6D" w14:paraId="3CADDED6" w14:textId="77777777" w:rsidTr="00BC0492">
        <w:tc>
          <w:tcPr>
            <w:tcW w:w="3969" w:type="dxa"/>
            <w:tcBorders>
              <w:top w:val="single" w:sz="6" w:space="0" w:color="auto"/>
              <w:left w:val="single" w:sz="6" w:space="0" w:color="auto"/>
              <w:bottom w:val="single" w:sz="6" w:space="0" w:color="auto"/>
              <w:right w:val="single" w:sz="6" w:space="0" w:color="auto"/>
            </w:tcBorders>
          </w:tcPr>
          <w:p w14:paraId="3394C62F" w14:textId="7F0C6B80"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La entidad no tiene deuda por contribuciones (obligaciones de seguridad social de los trabajadores) y otras obligaciones no tributarias.</w:t>
            </w:r>
            <w:r w:rsidRPr="008A7A6D">
              <w:rPr>
                <w:rFonts w:cs="Calibri"/>
                <w:i/>
                <w:iCs/>
                <w:lang w:val="es-ES"/>
              </w:rPr>
              <w:t xml:space="preserve"> (sólo aplicable a entidades privadas)</w:t>
            </w:r>
            <w:r w:rsidRPr="008A7A6D">
              <w:rPr>
                <w:rFonts w:cs="Calibri"/>
                <w:lang w:val="es-ES"/>
              </w:rPr>
              <w:t>.</w:t>
            </w:r>
          </w:p>
        </w:tc>
        <w:tc>
          <w:tcPr>
            <w:tcW w:w="1701" w:type="dxa"/>
            <w:tcBorders>
              <w:top w:val="single" w:sz="6" w:space="0" w:color="auto"/>
              <w:left w:val="single" w:sz="6" w:space="0" w:color="auto"/>
              <w:bottom w:val="single" w:sz="6" w:space="0" w:color="auto"/>
              <w:right w:val="single" w:sz="6" w:space="0" w:color="auto"/>
            </w:tcBorders>
          </w:tcPr>
          <w:p w14:paraId="3B599D83" w14:textId="15CF8B3F"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5654AE45" w14:textId="4E31CC6A" w:rsidR="00BC0492" w:rsidRPr="008A7A6D" w:rsidRDefault="4BB8A572" w:rsidP="00B669AE">
            <w:pPr>
              <w:widowControl/>
              <w:rPr>
                <w:rFonts w:eastAsia="Calibri" w:cs="Calibri"/>
              </w:rPr>
            </w:pPr>
            <w:r w:rsidRPr="008A7A6D">
              <w:rPr>
                <w:rFonts w:eastAsia="Calibri" w:cs="Calibri"/>
              </w:rPr>
              <w:t xml:space="preserve">Consulta de RUC en la página web de ESSALUD </w:t>
            </w:r>
          </w:p>
        </w:tc>
      </w:tr>
      <w:tr w:rsidR="4BB8A572" w:rsidRPr="008A7A6D" w14:paraId="1E2B99BE" w14:textId="77777777" w:rsidTr="00BC0492">
        <w:trPr>
          <w:trHeight w:val="300"/>
        </w:trPr>
        <w:tc>
          <w:tcPr>
            <w:tcW w:w="3969" w:type="dxa"/>
            <w:tcBorders>
              <w:top w:val="single" w:sz="6" w:space="0" w:color="auto"/>
              <w:left w:val="single" w:sz="6" w:space="0" w:color="auto"/>
              <w:bottom w:val="single" w:sz="6" w:space="0" w:color="auto"/>
              <w:right w:val="single" w:sz="6" w:space="0" w:color="auto"/>
            </w:tcBorders>
          </w:tcPr>
          <w:p w14:paraId="5A5E67D3" w14:textId="105E2C78"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La entidad no esté impedida de contratar con el Estado.</w:t>
            </w:r>
          </w:p>
        </w:tc>
        <w:tc>
          <w:tcPr>
            <w:tcW w:w="1701" w:type="dxa"/>
            <w:tcBorders>
              <w:top w:val="single" w:sz="6" w:space="0" w:color="auto"/>
              <w:left w:val="single" w:sz="6" w:space="0" w:color="auto"/>
              <w:bottom w:val="single" w:sz="6" w:space="0" w:color="auto"/>
              <w:right w:val="single" w:sz="6" w:space="0" w:color="auto"/>
            </w:tcBorders>
          </w:tcPr>
          <w:p w14:paraId="6A4D4EB3" w14:textId="2520A5F5"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48F10179" w14:textId="22470CCE" w:rsidR="00BC0492" w:rsidRPr="008A7A6D" w:rsidRDefault="4BB8A572" w:rsidP="00B669AE">
            <w:pPr>
              <w:widowControl/>
              <w:rPr>
                <w:rFonts w:eastAsia="Calibri" w:cs="Calibri"/>
              </w:rPr>
            </w:pPr>
            <w:r w:rsidRPr="008A7A6D">
              <w:rPr>
                <w:rFonts w:eastAsia="Calibri" w:cs="Calibri"/>
              </w:rPr>
              <w:t>Registro de Inhabilitados para Contratar con el Estado en la página web de la OSCE</w:t>
            </w:r>
          </w:p>
        </w:tc>
      </w:tr>
      <w:tr w:rsidR="4BB8A572" w:rsidRPr="008A7A6D" w14:paraId="557C43F0" w14:textId="77777777" w:rsidTr="00BC0492">
        <w:tc>
          <w:tcPr>
            <w:tcW w:w="3969" w:type="dxa"/>
            <w:tcBorders>
              <w:top w:val="single" w:sz="6" w:space="0" w:color="auto"/>
              <w:left w:val="single" w:sz="6" w:space="0" w:color="auto"/>
              <w:bottom w:val="single" w:sz="6" w:space="0" w:color="auto"/>
              <w:right w:val="single" w:sz="6" w:space="0" w:color="auto"/>
            </w:tcBorders>
          </w:tcPr>
          <w:p w14:paraId="35941014" w14:textId="0D151FF8"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El representante legal de la entidad no ha sido sentenciado por delito cometido en agravio del Estado.</w:t>
            </w:r>
          </w:p>
        </w:tc>
        <w:tc>
          <w:tcPr>
            <w:tcW w:w="1701" w:type="dxa"/>
            <w:tcBorders>
              <w:top w:val="single" w:sz="6" w:space="0" w:color="auto"/>
              <w:left w:val="single" w:sz="6" w:space="0" w:color="auto"/>
              <w:bottom w:val="single" w:sz="6" w:space="0" w:color="auto"/>
              <w:right w:val="single" w:sz="6" w:space="0" w:color="auto"/>
            </w:tcBorders>
          </w:tcPr>
          <w:p w14:paraId="12ADBA24" w14:textId="54A08F59"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09E05095" w14:textId="04191052" w:rsidR="4BB8A572" w:rsidRPr="008A7A6D" w:rsidRDefault="4BB8A572" w:rsidP="00B669AE">
            <w:pPr>
              <w:widowControl/>
              <w:rPr>
                <w:rFonts w:eastAsia="Calibri" w:cs="Calibri"/>
              </w:rPr>
            </w:pPr>
            <w:r w:rsidRPr="008A7A6D">
              <w:rPr>
                <w:rFonts w:eastAsia="Calibri" w:cs="Calibri"/>
              </w:rPr>
              <w:t>Declaración jurada</w:t>
            </w:r>
          </w:p>
        </w:tc>
      </w:tr>
      <w:tr w:rsidR="4BB8A572" w:rsidRPr="008A7A6D" w14:paraId="72ADAA74" w14:textId="77777777" w:rsidTr="00BC0492">
        <w:tc>
          <w:tcPr>
            <w:tcW w:w="3969" w:type="dxa"/>
            <w:tcBorders>
              <w:top w:val="single" w:sz="6" w:space="0" w:color="auto"/>
              <w:left w:val="single" w:sz="6" w:space="0" w:color="auto"/>
              <w:bottom w:val="single" w:sz="6" w:space="0" w:color="auto"/>
              <w:right w:val="single" w:sz="6" w:space="0" w:color="auto"/>
            </w:tcBorders>
          </w:tcPr>
          <w:p w14:paraId="163CE810" w14:textId="01AF99E9"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lastRenderedPageBreak/>
              <w:t xml:space="preserve">La entidad no ha sido sancionada por un mal desempeño en la gestión de un proyecto culminado o en ejecución, ya sea como ejecutora o colaboradora en el </w:t>
            </w:r>
            <w:proofErr w:type="spellStart"/>
            <w:r w:rsidRPr="008A7A6D">
              <w:rPr>
                <w:rFonts w:cs="Calibri"/>
                <w:lang w:val="es-ES"/>
              </w:rPr>
              <w:t>FINCyT</w:t>
            </w:r>
            <w:proofErr w:type="spellEnd"/>
            <w:r w:rsidRPr="008A7A6D">
              <w:rPr>
                <w:rFonts w:cs="Calibri"/>
                <w:lang w:val="es-ES"/>
              </w:rPr>
              <w:t xml:space="preserve"> o FIDECOM u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42BA1460" w14:textId="6D4B6FF5"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553A41DC" w14:textId="423B0A0C" w:rsidR="00BC0492" w:rsidRPr="008A7A6D" w:rsidRDefault="7889368A" w:rsidP="00B669AE">
            <w:pPr>
              <w:widowControl/>
              <w:rPr>
                <w:rFonts w:eastAsia="Calibri" w:cs="Calibri"/>
              </w:rPr>
            </w:pPr>
            <w:r w:rsidRPr="008A7A6D">
              <w:rPr>
                <w:rFonts w:eastAsia="Calibri" w:cs="Calibri"/>
              </w:rPr>
              <w:t xml:space="preserve">Base de datos </w:t>
            </w:r>
            <w:r w:rsidR="28B9F0D8" w:rsidRPr="008A7A6D">
              <w:rPr>
                <w:rFonts w:eastAsia="Calibri" w:cs="Calibri"/>
              </w:rPr>
              <w:t>PROINNÓVATE</w:t>
            </w:r>
            <w:r w:rsidR="231E948A" w:rsidRPr="008A7A6D">
              <w:rPr>
                <w:rFonts w:eastAsia="Calibri" w:cs="Calibri"/>
              </w:rPr>
              <w:t xml:space="preserve"> </w:t>
            </w:r>
            <w:r w:rsidRPr="008A7A6D">
              <w:rPr>
                <w:rFonts w:eastAsia="Calibri" w:cs="Calibri"/>
              </w:rPr>
              <w:t>u otras fuentes de financiamiento a las que se tenga acceso</w:t>
            </w:r>
          </w:p>
        </w:tc>
      </w:tr>
      <w:tr w:rsidR="4BB8A572" w:rsidRPr="008A7A6D" w14:paraId="100DB570" w14:textId="77777777" w:rsidTr="00BC0492">
        <w:tc>
          <w:tcPr>
            <w:tcW w:w="3969" w:type="dxa"/>
            <w:tcBorders>
              <w:top w:val="single" w:sz="6" w:space="0" w:color="auto"/>
              <w:left w:val="single" w:sz="6" w:space="0" w:color="auto"/>
              <w:bottom w:val="single" w:sz="6" w:space="0" w:color="auto"/>
              <w:right w:val="single" w:sz="6" w:space="0" w:color="auto"/>
            </w:tcBorders>
          </w:tcPr>
          <w:p w14:paraId="7511929F" w14:textId="55365E34"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La entidad no ha incumplido obligaciones que generaron la resolución del convenio o contrato de adjudicación de recursos no reembolsables con </w:t>
            </w:r>
            <w:proofErr w:type="spellStart"/>
            <w:r w:rsidRPr="008A7A6D">
              <w:rPr>
                <w:rFonts w:cs="Calibri"/>
                <w:lang w:val="es-ES"/>
              </w:rPr>
              <w:t>FINCyT</w:t>
            </w:r>
            <w:proofErr w:type="spellEnd"/>
            <w:r w:rsidRPr="008A7A6D">
              <w:rPr>
                <w:rFonts w:cs="Calibri"/>
                <w:lang w:val="es-ES"/>
              </w:rPr>
              <w:t xml:space="preserve"> o FIDECOM u otra fuente de financiamiento.</w:t>
            </w:r>
          </w:p>
        </w:tc>
        <w:tc>
          <w:tcPr>
            <w:tcW w:w="1701" w:type="dxa"/>
            <w:tcBorders>
              <w:top w:val="single" w:sz="6" w:space="0" w:color="auto"/>
              <w:left w:val="single" w:sz="6" w:space="0" w:color="auto"/>
              <w:bottom w:val="single" w:sz="6" w:space="0" w:color="auto"/>
              <w:right w:val="single" w:sz="6" w:space="0" w:color="auto"/>
            </w:tcBorders>
          </w:tcPr>
          <w:p w14:paraId="76511FFB" w14:textId="09619C27"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2DF9630C" w14:textId="7B4495DD" w:rsidR="00BC0492" w:rsidRPr="008A7A6D" w:rsidRDefault="7889368A" w:rsidP="00B669AE">
            <w:pPr>
              <w:widowControl/>
              <w:rPr>
                <w:rFonts w:eastAsia="Calibri" w:cs="Calibri"/>
              </w:rPr>
            </w:pPr>
            <w:r w:rsidRPr="008A7A6D">
              <w:rPr>
                <w:rFonts w:eastAsia="Calibri" w:cs="Calibri"/>
              </w:rPr>
              <w:t xml:space="preserve">Base de datos </w:t>
            </w:r>
            <w:r w:rsidR="3AA00E75" w:rsidRPr="008A7A6D">
              <w:rPr>
                <w:rFonts w:eastAsia="Calibri" w:cs="Calibri"/>
              </w:rPr>
              <w:t>PROINNÓVATE</w:t>
            </w:r>
            <w:r w:rsidR="7E012AD5" w:rsidRPr="008A7A6D">
              <w:rPr>
                <w:rFonts w:eastAsia="Calibri" w:cs="Calibri"/>
              </w:rPr>
              <w:t xml:space="preserve"> </w:t>
            </w:r>
            <w:r w:rsidRPr="008A7A6D">
              <w:rPr>
                <w:rFonts w:eastAsia="Calibri" w:cs="Calibri"/>
              </w:rPr>
              <w:t>u otras fuentes de financiamiento a las que se tenga acceso</w:t>
            </w:r>
            <w:r w:rsidR="00352368">
              <w:rPr>
                <w:rFonts w:eastAsia="Calibri" w:cs="Calibri"/>
              </w:rPr>
              <w:t>.</w:t>
            </w:r>
          </w:p>
        </w:tc>
      </w:tr>
      <w:tr w:rsidR="4BB8A572" w:rsidRPr="008A7A6D" w14:paraId="577AF06C" w14:textId="77777777" w:rsidTr="00BC0492">
        <w:tc>
          <w:tcPr>
            <w:tcW w:w="3969" w:type="dxa"/>
            <w:tcBorders>
              <w:top w:val="single" w:sz="6" w:space="0" w:color="auto"/>
              <w:left w:val="single" w:sz="6" w:space="0" w:color="auto"/>
              <w:bottom w:val="single" w:sz="6" w:space="0" w:color="auto"/>
              <w:right w:val="single" w:sz="6" w:space="0" w:color="auto"/>
            </w:tcBorders>
          </w:tcPr>
          <w:p w14:paraId="5F29D225" w14:textId="34EA688A" w:rsidR="4BB8A572" w:rsidRPr="008A7A6D" w:rsidRDefault="578F9BC9" w:rsidP="009767C3">
            <w:pPr>
              <w:pStyle w:val="Prrafodelista"/>
              <w:numPr>
                <w:ilvl w:val="0"/>
                <w:numId w:val="7"/>
              </w:numPr>
              <w:suppressAutoHyphens/>
              <w:ind w:left="459"/>
              <w:jc w:val="both"/>
              <w:rPr>
                <w:rFonts w:cs="Calibri"/>
              </w:rPr>
            </w:pPr>
            <w:r w:rsidRPr="008A7A6D">
              <w:rPr>
                <w:rFonts w:cs="Calibri"/>
                <w:lang w:val="es-ES"/>
              </w:rPr>
              <w:t xml:space="preserve">El proyecto presentado al concurso no es plagio o copia de otros proyectos presentados o aprobados en los concursos del </w:t>
            </w:r>
            <w:proofErr w:type="spellStart"/>
            <w:r w:rsidRPr="008A7A6D">
              <w:rPr>
                <w:rFonts w:cs="Calibri"/>
                <w:lang w:val="es-ES"/>
              </w:rPr>
              <w:t>FINCyT</w:t>
            </w:r>
            <w:proofErr w:type="spellEnd"/>
            <w:r w:rsidRPr="008A7A6D">
              <w:rPr>
                <w:rFonts w:cs="Calibri"/>
                <w:lang w:val="es-ES"/>
              </w:rPr>
              <w:t>, FIDECOM u otras fuentes de financiamiento público.</w:t>
            </w:r>
          </w:p>
        </w:tc>
        <w:tc>
          <w:tcPr>
            <w:tcW w:w="1701" w:type="dxa"/>
            <w:tcBorders>
              <w:top w:val="single" w:sz="6" w:space="0" w:color="auto"/>
              <w:left w:val="single" w:sz="6" w:space="0" w:color="auto"/>
              <w:bottom w:val="single" w:sz="6" w:space="0" w:color="auto"/>
              <w:right w:val="single" w:sz="6" w:space="0" w:color="auto"/>
            </w:tcBorders>
          </w:tcPr>
          <w:p w14:paraId="35B2C86F" w14:textId="6476B421"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1C67AB70" w14:textId="493224D9" w:rsidR="00BC0492" w:rsidRPr="008A7A6D" w:rsidRDefault="4BB8A572" w:rsidP="00B669AE">
            <w:pPr>
              <w:widowControl/>
              <w:rPr>
                <w:rFonts w:eastAsia="Calibri" w:cs="Calibri"/>
              </w:rPr>
            </w:pPr>
            <w:r w:rsidRPr="008A7A6D">
              <w:rPr>
                <w:rFonts w:eastAsia="Calibri" w:cs="Calibri"/>
              </w:rPr>
              <w:t>Declaración jurada</w:t>
            </w:r>
          </w:p>
        </w:tc>
      </w:tr>
      <w:tr w:rsidR="4BB8A572" w:rsidRPr="008A7A6D" w14:paraId="4AE4E31B" w14:textId="77777777" w:rsidTr="00BC0492">
        <w:tc>
          <w:tcPr>
            <w:tcW w:w="3969" w:type="dxa"/>
            <w:tcBorders>
              <w:top w:val="single" w:sz="6" w:space="0" w:color="auto"/>
              <w:left w:val="single" w:sz="6" w:space="0" w:color="auto"/>
              <w:bottom w:val="single" w:sz="6" w:space="0" w:color="auto"/>
              <w:right w:val="single" w:sz="6" w:space="0" w:color="auto"/>
            </w:tcBorders>
          </w:tcPr>
          <w:p w14:paraId="64F713EA" w14:textId="673B50E9" w:rsidR="4BB8A572" w:rsidRPr="008A7A6D" w:rsidRDefault="648D8DC3" w:rsidP="009767C3">
            <w:pPr>
              <w:pStyle w:val="Prrafodelista"/>
              <w:numPr>
                <w:ilvl w:val="0"/>
                <w:numId w:val="7"/>
              </w:numPr>
              <w:suppressAutoHyphens/>
              <w:ind w:left="459"/>
              <w:jc w:val="both"/>
              <w:rPr>
                <w:rFonts w:cs="Calibri"/>
              </w:rPr>
            </w:pPr>
            <w:r w:rsidRPr="008A7A6D">
              <w:rPr>
                <w:rFonts w:cs="Calibri"/>
                <w:lang w:val="es-ES"/>
              </w:rPr>
              <w:t>Las Entidades Asociadas</w:t>
            </w:r>
            <w:r w:rsidR="0A4F73A5" w:rsidRPr="008A7A6D">
              <w:rPr>
                <w:rFonts w:cs="Calibri"/>
                <w:lang w:val="es-ES"/>
              </w:rPr>
              <w:t xml:space="preserve"> no comparten más del 10% de propiedad cruzada con la entidad solicitante y tienen pleno conocimiento del proyecto que se presenta y del aporte que les corresponde </w:t>
            </w:r>
          </w:p>
        </w:tc>
        <w:tc>
          <w:tcPr>
            <w:tcW w:w="1701" w:type="dxa"/>
            <w:tcBorders>
              <w:top w:val="single" w:sz="6" w:space="0" w:color="auto"/>
              <w:left w:val="single" w:sz="6" w:space="0" w:color="auto"/>
              <w:bottom w:val="single" w:sz="6" w:space="0" w:color="auto"/>
              <w:right w:val="single" w:sz="6" w:space="0" w:color="auto"/>
            </w:tcBorders>
          </w:tcPr>
          <w:p w14:paraId="6C8DF732" w14:textId="731B9151" w:rsidR="4BB8A572" w:rsidRPr="008A7A6D" w:rsidRDefault="4BB8A572" w:rsidP="00B669AE">
            <w:pPr>
              <w:widowControl/>
              <w:rPr>
                <w:rFonts w:eastAsia="Calibri" w:cs="Calibri"/>
              </w:rPr>
            </w:pPr>
          </w:p>
        </w:tc>
        <w:tc>
          <w:tcPr>
            <w:tcW w:w="2813" w:type="dxa"/>
            <w:tcBorders>
              <w:top w:val="single" w:sz="6" w:space="0" w:color="auto"/>
              <w:left w:val="single" w:sz="6" w:space="0" w:color="auto"/>
              <w:bottom w:val="single" w:sz="6" w:space="0" w:color="auto"/>
              <w:right w:val="single" w:sz="6" w:space="0" w:color="auto"/>
            </w:tcBorders>
          </w:tcPr>
          <w:p w14:paraId="577ACDA0" w14:textId="7E1AF98A" w:rsidR="00BC0492" w:rsidRPr="008A7A6D" w:rsidRDefault="4BB8A572" w:rsidP="00B669AE">
            <w:pPr>
              <w:widowControl/>
              <w:rPr>
                <w:rFonts w:eastAsia="Calibri" w:cs="Calibri"/>
              </w:rPr>
            </w:pPr>
            <w:r w:rsidRPr="008A7A6D">
              <w:rPr>
                <w:rFonts w:eastAsia="Calibri" w:cs="Calibri"/>
              </w:rPr>
              <w:t>Declaración jurada</w:t>
            </w:r>
          </w:p>
        </w:tc>
      </w:tr>
    </w:tbl>
    <w:p w14:paraId="7DA8E99E" w14:textId="2C6AA191" w:rsidR="4BB8A572" w:rsidRPr="008A7A6D" w:rsidRDefault="4BB8A572" w:rsidP="00B669AE">
      <w:pPr>
        <w:widowControl/>
        <w:rPr>
          <w:rFonts w:eastAsia="Calibri" w:cs="Calibri"/>
          <w:color w:val="000000" w:themeColor="text1"/>
        </w:rPr>
      </w:pPr>
    </w:p>
    <w:p w14:paraId="2A15BD7B" w14:textId="77777777" w:rsidR="008A1FB9" w:rsidRDefault="008A1FB9" w:rsidP="00B669AE">
      <w:pPr>
        <w:widowControl/>
        <w:rPr>
          <w:rFonts w:eastAsia="Calibri" w:cs="Calibri"/>
          <w:color w:val="000000" w:themeColor="text1"/>
        </w:rPr>
      </w:pPr>
    </w:p>
    <w:p w14:paraId="34AE9484" w14:textId="77777777" w:rsidR="008A1FB9" w:rsidRDefault="008A1FB9" w:rsidP="00B669AE">
      <w:pPr>
        <w:widowControl/>
        <w:rPr>
          <w:rFonts w:eastAsia="Calibri" w:cs="Calibri"/>
          <w:color w:val="000000" w:themeColor="text1"/>
        </w:rPr>
      </w:pPr>
    </w:p>
    <w:p w14:paraId="38835F21" w14:textId="1F12F0DA" w:rsidR="599C5689" w:rsidRPr="008A7A6D" w:rsidRDefault="599C5689" w:rsidP="00B669AE">
      <w:pPr>
        <w:widowControl/>
        <w:rPr>
          <w:rFonts w:eastAsia="Calibri" w:cs="Calibri"/>
          <w:color w:val="000000" w:themeColor="text1"/>
        </w:rPr>
      </w:pPr>
      <w:r w:rsidRPr="008A7A6D">
        <w:rPr>
          <w:rFonts w:eastAsia="Calibri" w:cs="Calibri"/>
          <w:color w:val="000000" w:themeColor="text1"/>
        </w:rPr>
        <w:t>Atentamente,</w:t>
      </w:r>
    </w:p>
    <w:p w14:paraId="393D6662" w14:textId="027503BE" w:rsidR="4BB8A572" w:rsidRPr="008A7A6D" w:rsidRDefault="4BB8A572" w:rsidP="00B669AE">
      <w:pPr>
        <w:widowControl/>
        <w:rPr>
          <w:rFonts w:eastAsia="Calibri" w:cs="Calibri"/>
          <w:color w:val="000000" w:themeColor="text1"/>
        </w:rPr>
      </w:pPr>
    </w:p>
    <w:p w14:paraId="776346A2" w14:textId="24B9ECAD" w:rsidR="4BB8A572" w:rsidRPr="008A7A6D" w:rsidRDefault="4BB8A572" w:rsidP="00B669AE">
      <w:pPr>
        <w:widowControl/>
        <w:rPr>
          <w:rFonts w:eastAsia="Calibri" w:cs="Calibri"/>
          <w:color w:val="000000" w:themeColor="text1"/>
        </w:rPr>
      </w:pPr>
    </w:p>
    <w:p w14:paraId="537DAEFB" w14:textId="01676BC3" w:rsidR="4BB8A572" w:rsidRPr="008A7A6D" w:rsidRDefault="4BB8A572" w:rsidP="00B669AE">
      <w:pPr>
        <w:widowControl/>
        <w:rPr>
          <w:rFonts w:eastAsia="Calibri" w:cs="Calibri"/>
          <w:color w:val="000000" w:themeColor="text1"/>
        </w:rPr>
      </w:pPr>
    </w:p>
    <w:p w14:paraId="233F3FA6" w14:textId="67E70E7A" w:rsidR="4BB8A572" w:rsidRPr="008A7A6D" w:rsidRDefault="4BB8A572" w:rsidP="00B669AE">
      <w:pPr>
        <w:widowControl/>
        <w:rPr>
          <w:rFonts w:eastAsia="Calibri" w:cs="Calibri"/>
          <w:color w:val="000000" w:themeColor="text1"/>
        </w:rPr>
      </w:pPr>
    </w:p>
    <w:p w14:paraId="69366C8B" w14:textId="4C9C8DC6" w:rsidR="4BB8A572" w:rsidRPr="008A7A6D" w:rsidRDefault="4BB8A572" w:rsidP="00B669AE">
      <w:pPr>
        <w:widowControl/>
        <w:rPr>
          <w:rFonts w:eastAsia="Calibri" w:cs="Calibri"/>
          <w:color w:val="000000" w:themeColor="text1"/>
        </w:rPr>
      </w:pPr>
    </w:p>
    <w:p w14:paraId="2EA9396B" w14:textId="58DCDCE4"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w:t>
      </w:r>
    </w:p>
    <w:p w14:paraId="58F96E42" w14:textId="283427C7"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del representante legal </w:t>
      </w:r>
    </w:p>
    <w:p w14:paraId="4D591356" w14:textId="2C2C1141"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 y sello</w:t>
      </w:r>
    </w:p>
    <w:p w14:paraId="2A36BD4D" w14:textId="2620B004" w:rsidR="599C5689" w:rsidRPr="008A7A6D" w:rsidRDefault="599C5689" w:rsidP="00B669AE">
      <w:pPr>
        <w:widowControl/>
        <w:rPr>
          <w:rFonts w:eastAsia="Calibri" w:cs="Calibri"/>
          <w:color w:val="000000" w:themeColor="text1"/>
        </w:rPr>
      </w:pPr>
      <w:r w:rsidRPr="008A7A6D">
        <w:rPr>
          <w:rFonts w:eastAsia="Calibri" w:cs="Calibri"/>
          <w:color w:val="000000" w:themeColor="text1"/>
        </w:rPr>
        <w:t>DNI del firmante</w:t>
      </w:r>
    </w:p>
    <w:p w14:paraId="75B7385E" w14:textId="1F005403"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Nombre de la Entidad </w:t>
      </w:r>
    </w:p>
    <w:p w14:paraId="4141207F" w14:textId="4F64FD18" w:rsidR="4BB8A572" w:rsidRPr="008A7A6D" w:rsidRDefault="4BB8A572" w:rsidP="00B669AE">
      <w:pPr>
        <w:widowControl/>
        <w:rPr>
          <w:rFonts w:eastAsia="Calibri" w:cs="Calibri"/>
          <w:color w:val="000000" w:themeColor="text1"/>
        </w:rPr>
      </w:pPr>
    </w:p>
    <w:p w14:paraId="5A54A565" w14:textId="70715EB7" w:rsidR="599C5689" w:rsidRPr="008A7A6D" w:rsidRDefault="03B2E19B" w:rsidP="00B669AE">
      <w:pPr>
        <w:widowControl/>
        <w:rPr>
          <w:rFonts w:eastAsia="Calibri" w:cs="Calibri"/>
          <w:color w:val="000000" w:themeColor="text1"/>
        </w:rPr>
      </w:pPr>
      <w:r w:rsidRPr="008A7A6D">
        <w:rPr>
          <w:rFonts w:eastAsia="Calibri" w:cs="Calibri"/>
          <w:b/>
          <w:bCs/>
          <w:color w:val="000000" w:themeColor="text1"/>
        </w:rPr>
        <w:t>NOTAS</w:t>
      </w:r>
      <w:r w:rsidRPr="008A7A6D">
        <w:rPr>
          <w:rFonts w:eastAsia="Calibri" w:cs="Calibri"/>
          <w:color w:val="000000" w:themeColor="text1"/>
        </w:rPr>
        <w:t xml:space="preserve">: </w:t>
      </w:r>
      <w:r w:rsidR="77761FAA" w:rsidRPr="008A7A6D">
        <w:rPr>
          <w:rFonts w:eastAsia="Calibri" w:cs="Calibri"/>
          <w:color w:val="000000" w:themeColor="text1"/>
        </w:rPr>
        <w:t>PROINNÓVATE</w:t>
      </w:r>
      <w:r w:rsidRPr="008A7A6D">
        <w:rPr>
          <w:rFonts w:eastAsia="Calibri" w:cs="Calibri"/>
          <w:color w:val="000000" w:themeColor="text1"/>
        </w:rPr>
        <w:t xml:space="preserve"> tiene la facultad de fiscalización posterior según numeral 1.16, del inciso 1) del artículo IV de la Ley 27444 – Ley del Procedimiento Administrativo General; pudiendo verificar en cualquier etapa del concurso, incluyendo mi condición de admitida o no en el concurso que postuló.</w:t>
      </w:r>
    </w:p>
    <w:p w14:paraId="7DE42011" w14:textId="7BE43F86" w:rsidR="00DC13F5" w:rsidRPr="008A7A6D" w:rsidRDefault="00DC13F5" w:rsidP="00B669AE">
      <w:pPr>
        <w:widowControl/>
        <w:rPr>
          <w:rFonts w:cs="Calibri"/>
        </w:rPr>
      </w:pPr>
    </w:p>
    <w:p w14:paraId="7908E914" w14:textId="0715A0A0" w:rsidR="00DC13F5" w:rsidRPr="008A7A6D" w:rsidRDefault="00DC13F5" w:rsidP="00B669AE">
      <w:pPr>
        <w:widowControl/>
        <w:rPr>
          <w:rFonts w:eastAsia="Calibri" w:cs="Calibri"/>
          <w:b/>
          <w:bCs/>
          <w:color w:val="000000" w:themeColor="text1"/>
        </w:rPr>
      </w:pPr>
      <w:r w:rsidRPr="008A7A6D">
        <w:rPr>
          <w:rFonts w:eastAsia="Calibri" w:cs="Calibri"/>
          <w:b/>
          <w:bCs/>
          <w:color w:val="000000" w:themeColor="text1"/>
        </w:rPr>
        <w:br w:type="page"/>
      </w:r>
    </w:p>
    <w:p w14:paraId="7026DB57" w14:textId="73761A70" w:rsidR="599C5689" w:rsidRPr="003C41A5" w:rsidRDefault="74B29FDF" w:rsidP="003C41A5">
      <w:pPr>
        <w:pStyle w:val="Ttulo1"/>
        <w:keepNext w:val="0"/>
        <w:suppressAutoHyphens/>
        <w:spacing w:before="0" w:after="0"/>
        <w:jc w:val="center"/>
        <w:rPr>
          <w:rFonts w:ascii="Calibri" w:eastAsia="Arial" w:hAnsi="Calibri" w:cs="Calibri"/>
          <w:color w:val="000000" w:themeColor="text1"/>
          <w:sz w:val="22"/>
          <w:szCs w:val="22"/>
          <w:lang w:val="es-PE"/>
        </w:rPr>
      </w:pPr>
      <w:bookmarkStart w:id="15" w:name="_Toc74649643"/>
      <w:bookmarkStart w:id="16" w:name="_Toc285248411"/>
      <w:bookmarkStart w:id="17" w:name="_Toc8853328"/>
      <w:bookmarkStart w:id="18" w:name="_Toc132988211"/>
      <w:r w:rsidRPr="003C41A5">
        <w:rPr>
          <w:rFonts w:ascii="Calibri" w:eastAsia="Arial" w:hAnsi="Calibri" w:cs="Calibri"/>
          <w:color w:val="000000" w:themeColor="text1"/>
          <w:sz w:val="22"/>
          <w:szCs w:val="22"/>
          <w:lang w:val="es-PE"/>
        </w:rPr>
        <w:lastRenderedPageBreak/>
        <w:t xml:space="preserve">Formato </w:t>
      </w:r>
      <w:r w:rsidR="119A049D" w:rsidRPr="003C41A5">
        <w:rPr>
          <w:rFonts w:ascii="Calibri" w:eastAsia="Arial" w:hAnsi="Calibri" w:cs="Calibri"/>
          <w:color w:val="000000" w:themeColor="text1"/>
          <w:sz w:val="22"/>
          <w:szCs w:val="22"/>
          <w:lang w:val="es-PE"/>
        </w:rPr>
        <w:t>I</w:t>
      </w:r>
      <w:r w:rsidR="39A44AD4" w:rsidRPr="003C41A5">
        <w:rPr>
          <w:rFonts w:ascii="Calibri" w:eastAsia="Arial" w:hAnsi="Calibri" w:cs="Calibri"/>
          <w:color w:val="000000" w:themeColor="text1"/>
          <w:sz w:val="22"/>
          <w:szCs w:val="22"/>
          <w:lang w:val="es-PE"/>
        </w:rPr>
        <w:t>II:</w:t>
      </w:r>
      <w:r w:rsidR="12999DA4" w:rsidRPr="003C41A5">
        <w:rPr>
          <w:rFonts w:ascii="Calibri" w:eastAsia="Arial" w:hAnsi="Calibri" w:cs="Calibri"/>
          <w:color w:val="000000" w:themeColor="text1"/>
          <w:sz w:val="22"/>
          <w:szCs w:val="22"/>
          <w:lang w:val="es-PE"/>
        </w:rPr>
        <w:t xml:space="preserve"> </w:t>
      </w:r>
      <w:r w:rsidR="64740333" w:rsidRPr="003C41A5">
        <w:rPr>
          <w:rFonts w:ascii="Calibri" w:eastAsia="Arial" w:hAnsi="Calibri" w:cs="Calibri"/>
          <w:color w:val="000000" w:themeColor="text1"/>
          <w:sz w:val="22"/>
          <w:szCs w:val="22"/>
          <w:lang w:val="es-PE"/>
        </w:rPr>
        <w:t>Convenio de Asociación para la Ejecución de Proyecto</w:t>
      </w:r>
      <w:bookmarkEnd w:id="15"/>
      <w:bookmarkEnd w:id="16"/>
      <w:bookmarkEnd w:id="17"/>
      <w:bookmarkEnd w:id="18"/>
    </w:p>
    <w:p w14:paraId="58905B78" w14:textId="6530DEC8" w:rsidR="4BB8A572" w:rsidRPr="008A7A6D" w:rsidRDefault="4BB8A572" w:rsidP="00B669AE">
      <w:pPr>
        <w:widowControl/>
        <w:rPr>
          <w:rFonts w:eastAsia="Calibri" w:cs="Calibri"/>
          <w:color w:val="2E74B5" w:themeColor="accent1" w:themeShade="BF"/>
        </w:rPr>
      </w:pPr>
    </w:p>
    <w:p w14:paraId="25D1646D" w14:textId="0944DEB2" w:rsidR="599C5689" w:rsidRPr="008A7A6D" w:rsidRDefault="599C5689" w:rsidP="009767C3">
      <w:pPr>
        <w:pStyle w:val="Prrafodelista"/>
        <w:numPr>
          <w:ilvl w:val="0"/>
          <w:numId w:val="30"/>
        </w:numPr>
        <w:suppressAutoHyphens/>
        <w:ind w:left="0" w:firstLine="0"/>
        <w:jc w:val="both"/>
        <w:rPr>
          <w:rFonts w:cs="Calibri"/>
          <w:b/>
          <w:bCs/>
        </w:rPr>
      </w:pPr>
      <w:bookmarkStart w:id="19" w:name="_Toc74072230"/>
      <w:r w:rsidRPr="008A7A6D">
        <w:rPr>
          <w:rFonts w:cs="Calibri"/>
          <w:b/>
          <w:bCs/>
        </w:rPr>
        <w:t>Orientaciones para el llenado del Convenio</w:t>
      </w:r>
      <w:bookmarkEnd w:id="19"/>
    </w:p>
    <w:p w14:paraId="025A6E47" w14:textId="1490593F" w:rsidR="4BB8A572" w:rsidRPr="008A7A6D" w:rsidRDefault="4BB8A572" w:rsidP="00B669AE">
      <w:pPr>
        <w:widowControl/>
        <w:rPr>
          <w:rFonts w:cs="Calibri"/>
        </w:rPr>
      </w:pPr>
    </w:p>
    <w:p w14:paraId="76B9D08C" w14:textId="4BCE2C93"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A </w:t>
      </w:r>
      <w:r w:rsidR="5E59D365" w:rsidRPr="008A7A6D">
        <w:rPr>
          <w:rFonts w:eastAsia="Calibri" w:cs="Calibri"/>
          <w:color w:val="000000" w:themeColor="text1"/>
        </w:rPr>
        <w:t>continuación,</w:t>
      </w:r>
      <w:r w:rsidRPr="008A7A6D">
        <w:rPr>
          <w:rFonts w:eastAsia="Calibri" w:cs="Calibri"/>
          <w:color w:val="000000" w:themeColor="text1"/>
        </w:rPr>
        <w:t xml:space="preserve"> se presentan indicaciones para el llenado del Convenio de Asociación para la ejecución de Proyecto.</w:t>
      </w:r>
    </w:p>
    <w:p w14:paraId="11090F57" w14:textId="52FEE1E8" w:rsidR="4BB8A572" w:rsidRPr="008A7A6D" w:rsidRDefault="4BB8A572" w:rsidP="00B669AE">
      <w:pPr>
        <w:widowControl/>
        <w:rPr>
          <w:rFonts w:eastAsia="Calibri" w:cs="Calibri"/>
          <w:color w:val="000000" w:themeColor="text1"/>
        </w:rPr>
      </w:pPr>
    </w:p>
    <w:p w14:paraId="20C15142" w14:textId="736C8BC2"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presente borrador de Convenio contiene cláusulas obligatorias y sugerencias.</w:t>
      </w:r>
    </w:p>
    <w:p w14:paraId="263A87B7" w14:textId="77777777" w:rsidR="00432F80" w:rsidRPr="008A7A6D" w:rsidRDefault="00432F80" w:rsidP="00B669AE">
      <w:pPr>
        <w:pStyle w:val="Prrafodelista"/>
        <w:suppressAutoHyphens/>
        <w:ind w:left="0"/>
        <w:jc w:val="both"/>
        <w:rPr>
          <w:rFonts w:cs="Calibri"/>
          <w:color w:val="000000" w:themeColor="text1"/>
          <w:lang w:val="es-ES"/>
        </w:rPr>
      </w:pPr>
    </w:p>
    <w:p w14:paraId="14B9F99C" w14:textId="2E75433C"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Todas las </w:t>
      </w:r>
      <w:r w:rsidRPr="008A7A6D">
        <w:rPr>
          <w:rFonts w:cs="Calibri"/>
          <w:b/>
          <w:bCs/>
          <w:color w:val="000000" w:themeColor="text1"/>
          <w:lang w:val="es-ES"/>
        </w:rPr>
        <w:t xml:space="preserve">cláusulas son obligatorias </w:t>
      </w:r>
      <w:r w:rsidRPr="008A7A6D">
        <w:rPr>
          <w:rFonts w:cs="Calibri"/>
          <w:color w:val="000000" w:themeColor="text1"/>
          <w:lang w:val="es-ES"/>
        </w:rPr>
        <w:t>y deben ser incluidas en el Convenio. El contenido de las cláusulas no puede ser ajustado.</w:t>
      </w:r>
    </w:p>
    <w:p w14:paraId="63A120C6" w14:textId="77777777" w:rsidR="00432F80" w:rsidRPr="008A7A6D" w:rsidRDefault="00432F80" w:rsidP="00B669AE">
      <w:pPr>
        <w:pStyle w:val="Prrafodelista"/>
        <w:suppressAutoHyphens/>
        <w:ind w:left="0"/>
        <w:jc w:val="both"/>
        <w:rPr>
          <w:rFonts w:cs="Calibri"/>
          <w:color w:val="000000" w:themeColor="text1"/>
          <w:lang w:val="es-ES"/>
        </w:rPr>
      </w:pPr>
    </w:p>
    <w:p w14:paraId="3B404B52" w14:textId="71BC36DF"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Las partes pueden acordar sobre aspectos no tratados en las cláusulas obligatorias o incluir cláusulas adicionales siempre y cuando no se desvirtúen lo acordado en las cláusulas obligatorias.</w:t>
      </w:r>
    </w:p>
    <w:p w14:paraId="5C91FA3A" w14:textId="77777777" w:rsidR="00432F80" w:rsidRPr="008A7A6D" w:rsidRDefault="00432F80" w:rsidP="00B669AE">
      <w:pPr>
        <w:pStyle w:val="Prrafodelista"/>
        <w:suppressAutoHyphens/>
        <w:ind w:left="0"/>
        <w:jc w:val="both"/>
        <w:rPr>
          <w:rFonts w:cs="Calibri"/>
          <w:color w:val="000000" w:themeColor="text1"/>
          <w:lang w:val="es-ES"/>
        </w:rPr>
      </w:pPr>
    </w:p>
    <w:p w14:paraId="2548910D" w14:textId="44188F74"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Los aspectos recogidos bajo el título </w:t>
      </w:r>
      <w:r w:rsidRPr="008A7A6D">
        <w:rPr>
          <w:rFonts w:cs="Calibri"/>
          <w:b/>
          <w:bCs/>
          <w:color w:val="000000" w:themeColor="text1"/>
          <w:lang w:val="es-ES"/>
        </w:rPr>
        <w:t>“SUGERENCIA DE ASPECTOS A ACORDAR”</w:t>
      </w:r>
      <w:r w:rsidRPr="008A7A6D">
        <w:rPr>
          <w:rFonts w:cs="Calibri"/>
          <w:color w:val="000000" w:themeColor="text1"/>
          <w:lang w:val="es-ES"/>
        </w:rPr>
        <w:t xml:space="preserve"> no requieren ser incluidos obligatoriamente en el Convenio, sólo constituyen orientaciones sobre qué temas podrían ser incluidos dentro de la cláusula si las partes lo consideran oportuno.</w:t>
      </w:r>
    </w:p>
    <w:p w14:paraId="7D4428DF" w14:textId="77777777" w:rsidR="00432F80" w:rsidRPr="008A7A6D" w:rsidRDefault="00432F80" w:rsidP="00B669AE">
      <w:pPr>
        <w:pStyle w:val="Prrafodelista"/>
        <w:suppressAutoHyphens/>
        <w:ind w:left="0"/>
        <w:jc w:val="both"/>
        <w:rPr>
          <w:rFonts w:cs="Calibri"/>
          <w:color w:val="000000" w:themeColor="text1"/>
          <w:lang w:val="es-ES"/>
        </w:rPr>
      </w:pPr>
    </w:p>
    <w:p w14:paraId="3ECD017C" w14:textId="0CC2B4A0" w:rsidR="00432F80"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El Convenio debe ser firmado por los representantes legales de la entidad solicitante y todas las entidades que participan como asociados en el proyecto. Un original o copia legalizada deberá ser remitida a </w:t>
      </w:r>
      <w:r w:rsidR="3834DE34" w:rsidRPr="008A7A6D">
        <w:rPr>
          <w:rFonts w:cs="Calibri"/>
          <w:color w:val="000000" w:themeColor="text1"/>
          <w:lang w:val="es-ES"/>
        </w:rPr>
        <w:t>ProInnóvate</w:t>
      </w:r>
      <w:r w:rsidRPr="008A7A6D">
        <w:rPr>
          <w:rFonts w:cs="Calibri"/>
          <w:color w:val="000000" w:themeColor="text1"/>
          <w:lang w:val="es-ES"/>
        </w:rPr>
        <w:t xml:space="preserve"> dentro de los plazos previstos en las Bases.</w:t>
      </w:r>
    </w:p>
    <w:p w14:paraId="59BED46D" w14:textId="77777777" w:rsidR="00432F80" w:rsidRPr="008A7A6D" w:rsidRDefault="00432F80" w:rsidP="00B669AE">
      <w:pPr>
        <w:pStyle w:val="Prrafodelista"/>
        <w:suppressAutoHyphens/>
        <w:jc w:val="both"/>
        <w:rPr>
          <w:rFonts w:cs="Calibri"/>
          <w:lang w:val="es-ES"/>
        </w:rPr>
      </w:pPr>
    </w:p>
    <w:p w14:paraId="10CF12B2" w14:textId="4CA15726"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lang w:val="es-ES"/>
        </w:rPr>
        <w:t xml:space="preserve">En caso de contar con una o </w:t>
      </w:r>
      <w:proofErr w:type="gramStart"/>
      <w:r w:rsidRPr="008A7A6D">
        <w:rPr>
          <w:rFonts w:cs="Calibri"/>
          <w:lang w:val="es-ES"/>
        </w:rPr>
        <w:t>varias entidad</w:t>
      </w:r>
      <w:proofErr w:type="gramEnd"/>
      <w:r w:rsidRPr="008A7A6D">
        <w:rPr>
          <w:rFonts w:cs="Calibri"/>
          <w:lang w:val="es-ES"/>
        </w:rPr>
        <w:t xml:space="preserve">(es)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w:t>
      </w:r>
      <w:r w:rsidR="3834DE34" w:rsidRPr="008A7A6D">
        <w:rPr>
          <w:rFonts w:cs="Calibri"/>
          <w:lang w:val="es-ES"/>
        </w:rPr>
        <w:t>ProInnóvate</w:t>
      </w:r>
      <w:r w:rsidRPr="008A7A6D">
        <w:rPr>
          <w:rFonts w:cs="Calibri"/>
          <w:lang w:val="es-ES"/>
        </w:rPr>
        <w:t xml:space="preserve"> se reserva el derecho de solicitar los originales de dichos documentos en cualquier etapa del proceso, aun durante la ejecución del proyecto.</w:t>
      </w:r>
    </w:p>
    <w:p w14:paraId="50FCF543" w14:textId="77777777" w:rsidR="00432F80" w:rsidRPr="008A7A6D" w:rsidRDefault="00432F80" w:rsidP="00B669AE">
      <w:pPr>
        <w:pStyle w:val="Prrafodelista"/>
        <w:suppressAutoHyphens/>
        <w:ind w:left="0"/>
        <w:jc w:val="both"/>
        <w:rPr>
          <w:rFonts w:cs="Calibri"/>
          <w:color w:val="000000" w:themeColor="text1"/>
          <w:lang w:val="es-ES"/>
        </w:rPr>
      </w:pPr>
    </w:p>
    <w:p w14:paraId="56844A70" w14:textId="6925853E"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El número de entidades que pueden participar como asociadas en un proyecto se establece en las Bases del Concurso.</w:t>
      </w:r>
    </w:p>
    <w:p w14:paraId="5F757FDA" w14:textId="77777777" w:rsidR="00432F80" w:rsidRPr="008A7A6D" w:rsidRDefault="00432F80" w:rsidP="00B669AE">
      <w:pPr>
        <w:pStyle w:val="Prrafodelista"/>
        <w:suppressAutoHyphens/>
        <w:ind w:left="0"/>
        <w:jc w:val="both"/>
        <w:rPr>
          <w:rFonts w:cs="Calibri"/>
          <w:color w:val="000000" w:themeColor="text1"/>
          <w:lang w:val="es-ES"/>
        </w:rPr>
      </w:pPr>
    </w:p>
    <w:p w14:paraId="0AAD1A8E" w14:textId="45162217" w:rsidR="599C5689" w:rsidRPr="008A7A6D" w:rsidRDefault="599C5689" w:rsidP="009767C3">
      <w:pPr>
        <w:pStyle w:val="Prrafodelista"/>
        <w:numPr>
          <w:ilvl w:val="0"/>
          <w:numId w:val="6"/>
        </w:numPr>
        <w:suppressAutoHyphens/>
        <w:ind w:left="0" w:firstLine="0"/>
        <w:jc w:val="both"/>
        <w:rPr>
          <w:rFonts w:cs="Calibri"/>
          <w:color w:val="000000" w:themeColor="text1"/>
          <w:lang w:val="es-ES"/>
        </w:rPr>
      </w:pPr>
      <w:r w:rsidRPr="008A7A6D">
        <w:rPr>
          <w:rFonts w:cs="Calibri"/>
          <w:color w:val="000000" w:themeColor="text1"/>
          <w:lang w:val="es-ES"/>
        </w:rPr>
        <w:t xml:space="preserve">La versión final del Convenio no debe incluir la sección </w:t>
      </w:r>
      <w:r w:rsidRPr="008A7A6D">
        <w:rPr>
          <w:rFonts w:cs="Calibri"/>
          <w:b/>
          <w:bCs/>
          <w:color w:val="000000" w:themeColor="text1"/>
          <w:lang w:val="es-ES"/>
        </w:rPr>
        <w:t>“SUGERENCIA DE ASPECTOS A ACORDAR”</w:t>
      </w:r>
      <w:r w:rsidRPr="008A7A6D">
        <w:rPr>
          <w:rFonts w:cs="Calibri"/>
          <w:color w:val="000000" w:themeColor="text1"/>
          <w:lang w:val="es-ES"/>
        </w:rPr>
        <w:t>, ya que sólo constituye una orientación; es decir, se debe borrar de la versión final.</w:t>
      </w:r>
    </w:p>
    <w:p w14:paraId="5E29FDCD" w14:textId="77777777" w:rsidR="00432F80" w:rsidRPr="008A7A6D" w:rsidRDefault="00432F80" w:rsidP="00B669AE">
      <w:pPr>
        <w:pStyle w:val="Prrafodelista"/>
        <w:suppressAutoHyphens/>
        <w:ind w:left="0"/>
        <w:jc w:val="both"/>
        <w:rPr>
          <w:rFonts w:cs="Calibri"/>
          <w:color w:val="000000" w:themeColor="text1"/>
          <w:lang w:val="es-ES"/>
        </w:rPr>
      </w:pPr>
    </w:p>
    <w:p w14:paraId="58D4C2CA" w14:textId="43CA8718" w:rsidR="599C5689" w:rsidRPr="008A7A6D" w:rsidRDefault="599C5689" w:rsidP="009767C3">
      <w:pPr>
        <w:pStyle w:val="Prrafodelista"/>
        <w:numPr>
          <w:ilvl w:val="0"/>
          <w:numId w:val="6"/>
        </w:numPr>
        <w:suppressAutoHyphens/>
        <w:ind w:left="0" w:firstLine="0"/>
        <w:jc w:val="both"/>
        <w:rPr>
          <w:rFonts w:cs="Calibri"/>
          <w:b/>
          <w:bCs/>
          <w:color w:val="000000" w:themeColor="text1"/>
          <w:lang w:val="es-ES"/>
        </w:rPr>
      </w:pPr>
      <w:r w:rsidRPr="008A7A6D">
        <w:rPr>
          <w:rFonts w:cs="Calibri"/>
          <w:b/>
          <w:bCs/>
          <w:color w:val="000000" w:themeColor="text1"/>
          <w:lang w:val="es-ES"/>
        </w:rPr>
        <w:t>Recomendación:</w:t>
      </w:r>
      <w:r w:rsidRPr="008A7A6D">
        <w:rPr>
          <w:rFonts w:cs="Calibri"/>
          <w:color w:val="000000" w:themeColor="text1"/>
          <w:lang w:val="es-ES"/>
        </w:rPr>
        <w:t xml:space="preserve"> Las entidades deben tramitar el convenio de Asociación oportunamente. La Cláusula Segunda sobre Duración y Vigencia contempla que el convenio entrará en vigencia una vez que se firme el Contrato de Adjudicación de Recursos No Reembolsable con </w:t>
      </w:r>
      <w:r w:rsidR="3834DE34" w:rsidRPr="008A7A6D">
        <w:rPr>
          <w:rFonts w:cs="Calibri"/>
          <w:color w:val="000000" w:themeColor="text1"/>
          <w:lang w:val="es-ES"/>
        </w:rPr>
        <w:t>ProInnóvate</w:t>
      </w:r>
      <w:r w:rsidR="37184D3F" w:rsidRPr="008A7A6D">
        <w:rPr>
          <w:rFonts w:cs="Calibri"/>
          <w:color w:val="000000" w:themeColor="text1"/>
          <w:lang w:val="es-ES"/>
        </w:rPr>
        <w:t>.</w:t>
      </w:r>
      <w:r w:rsidRPr="008A7A6D">
        <w:rPr>
          <w:rFonts w:cs="Calibri"/>
          <w:color w:val="000000" w:themeColor="text1"/>
          <w:lang w:val="es-ES"/>
        </w:rPr>
        <w:t xml:space="preserve"> De no suscribirse el referido convenio, el Convenio de Asociación no surtirá efecto legal alguno.</w:t>
      </w:r>
    </w:p>
    <w:p w14:paraId="3D04F150" w14:textId="6ACFA3B5" w:rsidR="4BB8A572" w:rsidRPr="008A7A6D" w:rsidRDefault="4BB8A572" w:rsidP="00B669AE">
      <w:pPr>
        <w:widowControl/>
        <w:ind w:left="1077"/>
        <w:rPr>
          <w:rFonts w:eastAsia="Calibri" w:cs="Calibri"/>
          <w:color w:val="000000" w:themeColor="text1"/>
        </w:rPr>
      </w:pPr>
    </w:p>
    <w:p w14:paraId="0E544640" w14:textId="2B6CA097" w:rsidR="599C5689" w:rsidRPr="008A7A6D" w:rsidRDefault="599C5689" w:rsidP="009767C3">
      <w:pPr>
        <w:pStyle w:val="Prrafodelista"/>
        <w:numPr>
          <w:ilvl w:val="0"/>
          <w:numId w:val="30"/>
        </w:numPr>
        <w:suppressAutoHyphens/>
        <w:ind w:left="0" w:firstLine="0"/>
        <w:jc w:val="both"/>
        <w:rPr>
          <w:rFonts w:cs="Calibri"/>
          <w:b/>
          <w:bCs/>
        </w:rPr>
      </w:pPr>
      <w:bookmarkStart w:id="20" w:name="_Toc74072231"/>
      <w:r w:rsidRPr="008A7A6D">
        <w:rPr>
          <w:rFonts w:cs="Calibri"/>
          <w:b/>
          <w:bCs/>
        </w:rPr>
        <w:t>Modelo de C</w:t>
      </w:r>
      <w:r w:rsidR="54DB1935" w:rsidRPr="008A7A6D">
        <w:rPr>
          <w:rFonts w:cs="Calibri"/>
          <w:b/>
          <w:bCs/>
        </w:rPr>
        <w:t>o</w:t>
      </w:r>
      <w:r w:rsidR="0E47C296" w:rsidRPr="008A7A6D">
        <w:rPr>
          <w:rFonts w:cs="Calibri"/>
          <w:b/>
          <w:bCs/>
        </w:rPr>
        <w:t>nvenio</w:t>
      </w:r>
      <w:bookmarkEnd w:id="20"/>
    </w:p>
    <w:p w14:paraId="398925DC" w14:textId="5917FA42" w:rsidR="4BB8A572" w:rsidRPr="008A7A6D" w:rsidRDefault="4BB8A572" w:rsidP="00B669AE">
      <w:pPr>
        <w:widowControl/>
        <w:rPr>
          <w:rFonts w:eastAsia="Calibri" w:cs="Calibri"/>
          <w:color w:val="000000" w:themeColor="text1"/>
        </w:rPr>
      </w:pPr>
    </w:p>
    <w:p w14:paraId="42CC6157" w14:textId="77777777" w:rsidR="00DC13F5" w:rsidRPr="008A7A6D" w:rsidRDefault="00DC13F5" w:rsidP="00B669AE">
      <w:pPr>
        <w:widowControl/>
        <w:rPr>
          <w:rFonts w:eastAsia="Calibri" w:cs="Calibri"/>
          <w:b/>
          <w:bCs/>
          <w:color w:val="000000" w:themeColor="text1"/>
        </w:rPr>
      </w:pPr>
      <w:r w:rsidRPr="008A7A6D">
        <w:rPr>
          <w:rFonts w:eastAsia="Calibri" w:cs="Calibri"/>
          <w:b/>
          <w:bCs/>
          <w:color w:val="000000" w:themeColor="text1"/>
        </w:rPr>
        <w:br w:type="page"/>
      </w:r>
    </w:p>
    <w:p w14:paraId="2DA09EDD" w14:textId="07B49C95" w:rsidR="599C5689" w:rsidRPr="008A7A6D" w:rsidRDefault="4EC71404" w:rsidP="00B669AE">
      <w:pPr>
        <w:widowControl/>
        <w:rPr>
          <w:rFonts w:eastAsia="Calibri" w:cs="Calibri"/>
          <w:b/>
          <w:bCs/>
          <w:color w:val="000000" w:themeColor="text1"/>
        </w:rPr>
      </w:pPr>
      <w:r w:rsidRPr="008A7A6D">
        <w:rPr>
          <w:rFonts w:eastAsia="Calibri" w:cs="Calibri"/>
          <w:b/>
          <w:bCs/>
          <w:color w:val="000000" w:themeColor="text1"/>
        </w:rPr>
        <w:lastRenderedPageBreak/>
        <w:t>C</w:t>
      </w:r>
      <w:r w:rsidR="6984D45E" w:rsidRPr="008A7A6D">
        <w:rPr>
          <w:rFonts w:eastAsia="Calibri" w:cs="Calibri"/>
          <w:b/>
          <w:bCs/>
          <w:color w:val="000000" w:themeColor="text1"/>
        </w:rPr>
        <w:t>ON</w:t>
      </w:r>
      <w:r w:rsidR="2EA2E1FF" w:rsidRPr="008A7A6D">
        <w:rPr>
          <w:rFonts w:eastAsia="Calibri" w:cs="Calibri"/>
          <w:b/>
          <w:bCs/>
          <w:color w:val="000000" w:themeColor="text1"/>
        </w:rPr>
        <w:t xml:space="preserve">VENIO </w:t>
      </w:r>
      <w:r w:rsidRPr="008A7A6D">
        <w:rPr>
          <w:rFonts w:eastAsia="Calibri" w:cs="Calibri"/>
          <w:b/>
          <w:bCs/>
          <w:color w:val="000000" w:themeColor="text1"/>
        </w:rPr>
        <w:t>DE ASOCIACIÓN PARA LA EJECUCIÓN DE PROYECTO</w:t>
      </w:r>
    </w:p>
    <w:p w14:paraId="01469BD7" w14:textId="77777777" w:rsidR="00DC13F5" w:rsidRPr="008A7A6D" w:rsidRDefault="00DC13F5" w:rsidP="00B669AE">
      <w:pPr>
        <w:widowControl/>
        <w:ind w:left="708" w:firstLine="708"/>
        <w:rPr>
          <w:rFonts w:eastAsia="Calibri" w:cs="Calibri"/>
          <w:color w:val="000000" w:themeColor="text1"/>
        </w:rPr>
      </w:pPr>
    </w:p>
    <w:p w14:paraId="4B11D51C" w14:textId="5FDBE80C" w:rsidR="599C5689" w:rsidRPr="008A7A6D" w:rsidRDefault="599C5689" w:rsidP="00B669AE">
      <w:pPr>
        <w:widowControl/>
        <w:rPr>
          <w:rFonts w:eastAsia="Calibri" w:cs="Calibri"/>
          <w:color w:val="000000" w:themeColor="text1"/>
        </w:rPr>
      </w:pPr>
      <w:r w:rsidRPr="008A7A6D">
        <w:rPr>
          <w:rFonts w:eastAsia="Calibri" w:cs="Calibri"/>
          <w:color w:val="000000" w:themeColor="text1"/>
        </w:rPr>
        <w:t>Conste por el presente documento el convenio de Asociación para la ejecución del proyecto___________ (</w:t>
      </w:r>
      <w:r w:rsidRPr="008A7A6D">
        <w:rPr>
          <w:rFonts w:eastAsia="Calibri" w:cs="Calibri"/>
          <w:i/>
          <w:iCs/>
          <w:color w:val="000000" w:themeColor="text1"/>
        </w:rPr>
        <w:t>nombre del proyecto</w:t>
      </w:r>
      <w:r w:rsidRPr="008A7A6D">
        <w:rPr>
          <w:rFonts w:eastAsia="Calibri" w:cs="Calibri"/>
          <w:color w:val="000000" w:themeColor="text1"/>
        </w:rPr>
        <w:t>) celebrado entre __________________(</w:t>
      </w:r>
      <w:r w:rsidRPr="008A7A6D">
        <w:rPr>
          <w:rFonts w:eastAsia="Calibri" w:cs="Calibri"/>
          <w:i/>
          <w:iCs/>
          <w:color w:val="000000" w:themeColor="text1"/>
        </w:rPr>
        <w:t>nombre de la entidad</w:t>
      </w:r>
      <w:r w:rsidRPr="008A7A6D">
        <w:rPr>
          <w:rFonts w:eastAsia="Calibri" w:cs="Calibri"/>
          <w:color w:val="000000" w:themeColor="text1"/>
        </w:rPr>
        <w:t>), con RUC _______________, debidamente representado por ________________________(</w:t>
      </w:r>
      <w:r w:rsidRPr="008A7A6D">
        <w:rPr>
          <w:rFonts w:eastAsia="Calibri" w:cs="Calibri"/>
          <w:i/>
          <w:iCs/>
          <w:color w:val="000000" w:themeColor="text1"/>
        </w:rPr>
        <w:t>nombre del representante legal</w:t>
      </w:r>
      <w:r w:rsidRPr="008A7A6D">
        <w:rPr>
          <w:rFonts w:eastAsia="Calibri" w:cs="Calibri"/>
          <w:color w:val="000000" w:themeColor="text1"/>
        </w:rPr>
        <w:t>) según poder que obra inscrito en la partida electrónica N°______ de la oficina Registral de _______(</w:t>
      </w:r>
      <w:r w:rsidRPr="008A7A6D">
        <w:rPr>
          <w:rFonts w:eastAsia="Calibri" w:cs="Calibri"/>
          <w:i/>
          <w:iCs/>
          <w:color w:val="000000" w:themeColor="text1"/>
        </w:rPr>
        <w:t>señalar ciudad</w:t>
      </w:r>
      <w:r w:rsidRPr="008A7A6D">
        <w:rPr>
          <w:rFonts w:eastAsia="Calibri" w:cs="Calibri"/>
          <w:color w:val="000000" w:themeColor="text1"/>
        </w:rPr>
        <w:t>),  identificado con DNI _________, con domicilio legal en ________________(</w:t>
      </w:r>
      <w:r w:rsidRPr="008A7A6D">
        <w:rPr>
          <w:rFonts w:eastAsia="Calibri" w:cs="Calibri"/>
          <w:i/>
          <w:iCs/>
          <w:color w:val="000000" w:themeColor="text1"/>
        </w:rPr>
        <w:t>dirección</w:t>
      </w:r>
      <w:r w:rsidRPr="008A7A6D">
        <w:rPr>
          <w:rFonts w:eastAsia="Calibri" w:cs="Calibri"/>
          <w:color w:val="000000" w:themeColor="text1"/>
        </w:rPr>
        <w:t>); _________________________(</w:t>
      </w:r>
      <w:r w:rsidRPr="008A7A6D">
        <w:rPr>
          <w:rFonts w:eastAsia="Calibri" w:cs="Calibri"/>
          <w:i/>
          <w:iCs/>
          <w:color w:val="000000" w:themeColor="text1"/>
        </w:rPr>
        <w:t>nombre de la entidad</w:t>
      </w:r>
      <w:r w:rsidRPr="008A7A6D">
        <w:rPr>
          <w:rFonts w:eastAsia="Calibri" w:cs="Calibri"/>
          <w:color w:val="000000" w:themeColor="text1"/>
        </w:rPr>
        <w:t>), RUC _____________, debidamente representado por __________________(</w:t>
      </w:r>
      <w:r w:rsidRPr="008A7A6D">
        <w:rPr>
          <w:rFonts w:eastAsia="Calibri" w:cs="Calibri"/>
          <w:i/>
          <w:iCs/>
          <w:color w:val="000000" w:themeColor="text1"/>
        </w:rPr>
        <w:t>nombre del representante legal),</w:t>
      </w:r>
      <w:r w:rsidRPr="008A7A6D">
        <w:rPr>
          <w:rFonts w:eastAsia="Calibri" w:cs="Calibri"/>
          <w:color w:val="000000" w:themeColor="text1"/>
        </w:rPr>
        <w:t xml:space="preserve"> según poder que obra inscrito en la partida electrónica N°_______ de la oficina Registral de ______ (</w:t>
      </w:r>
      <w:r w:rsidRPr="008A7A6D">
        <w:rPr>
          <w:rFonts w:eastAsia="Calibri" w:cs="Calibri"/>
          <w:i/>
          <w:iCs/>
          <w:color w:val="000000" w:themeColor="text1"/>
        </w:rPr>
        <w:t>señalar cuidad</w:t>
      </w:r>
      <w:r w:rsidRPr="008A7A6D">
        <w:rPr>
          <w:rFonts w:eastAsia="Calibri" w:cs="Calibri"/>
          <w:color w:val="000000" w:themeColor="text1"/>
        </w:rPr>
        <w:t>) identificado con DNI _______, con domicilio legal en _____________________________(</w:t>
      </w:r>
      <w:r w:rsidRPr="008A7A6D">
        <w:rPr>
          <w:rFonts w:eastAsia="Calibri" w:cs="Calibri"/>
          <w:i/>
          <w:iCs/>
          <w:color w:val="000000" w:themeColor="text1"/>
        </w:rPr>
        <w:t>señalar domicilio</w:t>
      </w:r>
      <w:r w:rsidRPr="008A7A6D">
        <w:rPr>
          <w:rFonts w:eastAsia="Calibri" w:cs="Calibri"/>
          <w:color w:val="000000" w:themeColor="text1"/>
        </w:rPr>
        <w:t>); y…..(</w:t>
      </w:r>
      <w:r w:rsidRPr="008A7A6D">
        <w:rPr>
          <w:rFonts w:eastAsia="Calibri" w:cs="Calibri"/>
          <w:i/>
          <w:iCs/>
          <w:color w:val="000000" w:themeColor="text1"/>
        </w:rPr>
        <w:t>Agregar entidades si</w:t>
      </w:r>
      <w:r w:rsidRPr="008A7A6D">
        <w:rPr>
          <w:rFonts w:eastAsia="Calibri" w:cs="Calibri"/>
          <w:color w:val="000000" w:themeColor="text1"/>
        </w:rPr>
        <w:t xml:space="preserve"> </w:t>
      </w:r>
      <w:r w:rsidRPr="008A7A6D">
        <w:rPr>
          <w:rFonts w:eastAsia="Calibri" w:cs="Calibri"/>
          <w:i/>
          <w:iCs/>
          <w:color w:val="000000" w:themeColor="text1"/>
        </w:rPr>
        <w:t>corresponde</w:t>
      </w:r>
      <w:r w:rsidRPr="008A7A6D">
        <w:rPr>
          <w:rFonts w:eastAsia="Calibri" w:cs="Calibri"/>
          <w:color w:val="000000" w:themeColor="text1"/>
        </w:rPr>
        <w:t>)</w:t>
      </w:r>
    </w:p>
    <w:p w14:paraId="2D33D8F0" w14:textId="204DE7F3" w:rsidR="4BB8A572" w:rsidRPr="008A7A6D" w:rsidRDefault="4BB8A572" w:rsidP="00B669AE">
      <w:pPr>
        <w:widowControl/>
        <w:rPr>
          <w:rFonts w:eastAsia="Calibri" w:cs="Calibri"/>
          <w:color w:val="000000" w:themeColor="text1"/>
        </w:rPr>
      </w:pPr>
    </w:p>
    <w:p w14:paraId="4DAE7296" w14:textId="3A1C26AD"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convienen en lo siguiente:</w:t>
      </w:r>
    </w:p>
    <w:p w14:paraId="067B2EDD" w14:textId="4A807070" w:rsidR="4BB8A572" w:rsidRPr="008A7A6D" w:rsidRDefault="4BB8A572" w:rsidP="00B669AE">
      <w:pPr>
        <w:widowControl/>
        <w:rPr>
          <w:rFonts w:eastAsia="Calibri" w:cs="Calibri"/>
          <w:color w:val="000000" w:themeColor="text1"/>
        </w:rPr>
      </w:pPr>
    </w:p>
    <w:p w14:paraId="469F9607" w14:textId="5FE0EB52"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PRIMERA: OBJETO DEL CONVENIO</w:t>
      </w:r>
    </w:p>
    <w:p w14:paraId="5D1BCA63" w14:textId="06EAAE32" w:rsidR="4BB8A572" w:rsidRPr="008A7A6D" w:rsidRDefault="4BB8A572" w:rsidP="00B669AE">
      <w:pPr>
        <w:widowControl/>
        <w:rPr>
          <w:rFonts w:eastAsia="Calibri" w:cs="Calibri"/>
          <w:color w:val="000000" w:themeColor="text1"/>
        </w:rPr>
      </w:pPr>
    </w:p>
    <w:p w14:paraId="42DA02AF" w14:textId="1DBD6930" w:rsidR="599C5689" w:rsidRPr="008A7A6D" w:rsidRDefault="03B2E19B" w:rsidP="00B669AE">
      <w:pPr>
        <w:widowControl/>
        <w:rPr>
          <w:rFonts w:eastAsia="Calibri" w:cs="Calibri"/>
          <w:color w:val="000000" w:themeColor="text1"/>
        </w:rPr>
      </w:pPr>
      <w:r w:rsidRPr="008A7A6D">
        <w:rPr>
          <w:rFonts w:eastAsia="Calibri" w:cs="Calibri"/>
          <w:color w:val="000000" w:themeColor="text1"/>
        </w:rPr>
        <w:t>Establecer los términos, condiciones y compromisos de las partes para la ejecución de las actividades del proyecto: “________” (</w:t>
      </w:r>
      <w:r w:rsidRPr="008A7A6D">
        <w:rPr>
          <w:rFonts w:eastAsia="Calibri" w:cs="Calibri"/>
          <w:i/>
          <w:iCs/>
          <w:color w:val="000000" w:themeColor="text1"/>
        </w:rPr>
        <w:t>nombre del proyecto</w:t>
      </w:r>
      <w:r w:rsidRPr="008A7A6D">
        <w:rPr>
          <w:rFonts w:eastAsia="Calibri" w:cs="Calibri"/>
          <w:color w:val="000000" w:themeColor="text1"/>
        </w:rPr>
        <w:t>) en adelante EL PROYECTO presentado al Concurso de Proyectos _____________ (</w:t>
      </w:r>
      <w:r w:rsidRPr="008A7A6D">
        <w:rPr>
          <w:rFonts w:eastAsia="Calibri" w:cs="Calibri"/>
          <w:i/>
          <w:iCs/>
          <w:color w:val="000000" w:themeColor="text1"/>
        </w:rPr>
        <w:t>nombre del concurso</w:t>
      </w:r>
      <w:r w:rsidRPr="008A7A6D">
        <w:rPr>
          <w:rFonts w:eastAsia="Calibri" w:cs="Calibri"/>
          <w:color w:val="000000" w:themeColor="text1"/>
        </w:rPr>
        <w:t xml:space="preserve">) a cargo </w:t>
      </w:r>
      <w:r w:rsidR="343FC6F0" w:rsidRPr="008A7A6D">
        <w:rPr>
          <w:rFonts w:eastAsia="Calibri" w:cs="Calibri"/>
          <w:color w:val="000000" w:themeColor="text1"/>
        </w:rPr>
        <w:t xml:space="preserve">del </w:t>
      </w:r>
      <w:r w:rsidR="13A6B96E" w:rsidRPr="008A7A6D">
        <w:rPr>
          <w:rFonts w:eastAsia="Calibri" w:cs="Calibri"/>
          <w:color w:val="000000" w:themeColor="text1"/>
        </w:rPr>
        <w:t>Programa Nacional de Desarrollo Tecnológico e Innovación</w:t>
      </w:r>
      <w:r w:rsidRPr="008A7A6D">
        <w:rPr>
          <w:rFonts w:eastAsia="Calibri" w:cs="Calibri"/>
          <w:color w:val="000000" w:themeColor="text1"/>
        </w:rPr>
        <w:t xml:space="preserve">, en adelante </w:t>
      </w:r>
      <w:r w:rsidR="6B0D9DD7" w:rsidRPr="008A7A6D">
        <w:rPr>
          <w:rFonts w:eastAsia="Calibri" w:cs="Calibri"/>
          <w:color w:val="000000" w:themeColor="text1"/>
        </w:rPr>
        <w:t>ProInnóvate</w:t>
      </w:r>
      <w:r w:rsidRPr="008A7A6D">
        <w:rPr>
          <w:rFonts w:eastAsia="Calibri" w:cs="Calibri"/>
          <w:color w:val="000000" w:themeColor="text1"/>
        </w:rPr>
        <w:t>.</w:t>
      </w:r>
    </w:p>
    <w:p w14:paraId="7D79105F" w14:textId="46641964" w:rsidR="4BB8A572" w:rsidRPr="008A7A6D" w:rsidRDefault="4BB8A572" w:rsidP="00B669AE">
      <w:pPr>
        <w:widowControl/>
        <w:rPr>
          <w:rFonts w:eastAsia="Calibri" w:cs="Calibri"/>
          <w:color w:val="000000" w:themeColor="text1"/>
        </w:rPr>
      </w:pPr>
    </w:p>
    <w:p w14:paraId="08FE282C" w14:textId="2F817891" w:rsidR="599C5689" w:rsidRPr="008A7A6D" w:rsidRDefault="599C5689" w:rsidP="00B669AE">
      <w:pPr>
        <w:widowControl/>
        <w:rPr>
          <w:rFonts w:eastAsia="Calibri" w:cs="Calibri"/>
          <w:color w:val="000000" w:themeColor="text1"/>
        </w:rPr>
      </w:pPr>
      <w:r w:rsidRPr="008A7A6D">
        <w:rPr>
          <w:rFonts w:eastAsia="Calibri" w:cs="Calibri"/>
          <w:color w:val="000000" w:themeColor="text1"/>
        </w:rPr>
        <w:t>El presente Convenio no genera una persona jurídica ni ningún sujeto autónomo de derechos.</w:t>
      </w:r>
    </w:p>
    <w:p w14:paraId="10680C0D" w14:textId="77777777" w:rsidR="00DC13F5" w:rsidRPr="008A7A6D" w:rsidRDefault="00DC13F5" w:rsidP="00B669AE">
      <w:pPr>
        <w:widowControl/>
        <w:rPr>
          <w:rFonts w:eastAsia="Calibri" w:cs="Calibri"/>
          <w:b/>
          <w:bCs/>
          <w:color w:val="000000" w:themeColor="text1"/>
        </w:rPr>
      </w:pPr>
    </w:p>
    <w:p w14:paraId="040D879F" w14:textId="10B52563"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SEGUNDA: DURACIÓN Y VIGENCIA</w:t>
      </w:r>
    </w:p>
    <w:p w14:paraId="3C16F131" w14:textId="77777777" w:rsidR="007712CE" w:rsidRPr="008A7A6D" w:rsidRDefault="007712CE" w:rsidP="00B669AE">
      <w:pPr>
        <w:widowControl/>
        <w:rPr>
          <w:rFonts w:eastAsia="Calibri" w:cs="Calibri"/>
          <w:color w:val="000000" w:themeColor="text1"/>
        </w:rPr>
      </w:pPr>
    </w:p>
    <w:p w14:paraId="3AF897FB" w14:textId="116F32DF"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 vigencia del presente convenio será coincidente con la vigencia </w:t>
      </w:r>
      <w:r w:rsidR="4A7D0FE2" w:rsidRPr="008A7A6D">
        <w:rPr>
          <w:rFonts w:eastAsia="Calibri" w:cs="Calibri"/>
          <w:color w:val="000000" w:themeColor="text1"/>
        </w:rPr>
        <w:t>del convenio</w:t>
      </w:r>
      <w:r w:rsidRPr="008A7A6D">
        <w:rPr>
          <w:rFonts w:eastAsia="Calibri" w:cs="Calibri"/>
          <w:color w:val="000000" w:themeColor="text1"/>
        </w:rPr>
        <w:t xml:space="preserve"> de adjudicación de recursos no reembolsables celebrado por la Entidad </w:t>
      </w:r>
      <w:r w:rsidR="7C0E5F5C" w:rsidRPr="008A7A6D">
        <w:rPr>
          <w:rFonts w:eastAsia="Calibri" w:cs="Calibri"/>
          <w:color w:val="000000" w:themeColor="text1"/>
        </w:rPr>
        <w:t>Ejecutora con</w:t>
      </w:r>
      <w:r w:rsidRPr="008A7A6D">
        <w:rPr>
          <w:rFonts w:eastAsia="Calibri" w:cs="Calibri"/>
          <w:color w:val="000000" w:themeColor="text1"/>
        </w:rPr>
        <w:t xml:space="preserve"> </w:t>
      </w:r>
      <w:r w:rsidR="3834DE34" w:rsidRPr="008A7A6D">
        <w:rPr>
          <w:rFonts w:eastAsia="Calibri" w:cs="Calibri"/>
          <w:color w:val="000000" w:themeColor="text1"/>
        </w:rPr>
        <w:t>ProInnóvate</w:t>
      </w:r>
      <w:r w:rsidRPr="008A7A6D">
        <w:rPr>
          <w:rFonts w:eastAsia="Calibri" w:cs="Calibri"/>
          <w:color w:val="000000" w:themeColor="text1"/>
        </w:rPr>
        <w:t xml:space="preserve">, por lo que a partir de dicho momento las obligaciones establecidas en el presente Convenio </w:t>
      </w:r>
      <w:r w:rsidR="126457A5" w:rsidRPr="008A7A6D">
        <w:rPr>
          <w:rFonts w:eastAsia="Calibri" w:cs="Calibri"/>
          <w:color w:val="000000" w:themeColor="text1"/>
        </w:rPr>
        <w:t>serán exigibles</w:t>
      </w:r>
      <w:r w:rsidRPr="008A7A6D">
        <w:rPr>
          <w:rFonts w:eastAsia="Calibri" w:cs="Calibri"/>
          <w:color w:val="000000" w:themeColor="text1"/>
        </w:rPr>
        <w:t xml:space="preserve">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19CE0C28" w14:textId="77777777" w:rsidR="00DC13F5" w:rsidRPr="008A7A6D" w:rsidRDefault="00DC13F5" w:rsidP="00B669AE">
      <w:pPr>
        <w:widowControl/>
        <w:rPr>
          <w:rFonts w:eastAsia="Calibri" w:cs="Calibri"/>
          <w:color w:val="000000" w:themeColor="text1"/>
        </w:rPr>
      </w:pPr>
    </w:p>
    <w:p w14:paraId="0EDE03B8" w14:textId="1CA1C49B"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TERCERA: EJECUCIÓN DEL PROYECTO</w:t>
      </w:r>
    </w:p>
    <w:p w14:paraId="69090E05" w14:textId="1C28B5A1" w:rsidR="4BB8A572" w:rsidRPr="008A7A6D" w:rsidRDefault="4BB8A572" w:rsidP="00B669AE">
      <w:pPr>
        <w:widowControl/>
        <w:rPr>
          <w:rFonts w:eastAsia="Calibri" w:cs="Calibri"/>
          <w:color w:val="000000" w:themeColor="text1"/>
        </w:rPr>
      </w:pPr>
    </w:p>
    <w:p w14:paraId="3912D724" w14:textId="27CD004C"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declaran conocer y encontrarse conformes con el PROYECTO y acuerdan que _____________ (</w:t>
      </w:r>
      <w:r w:rsidR="06E75D73" w:rsidRPr="008A7A6D">
        <w:rPr>
          <w:rFonts w:eastAsia="Calibri" w:cs="Calibri"/>
          <w:i/>
          <w:iCs/>
          <w:color w:val="000000" w:themeColor="text1"/>
        </w:rPr>
        <w:t>señalar el</w:t>
      </w:r>
      <w:r w:rsidRPr="008A7A6D">
        <w:rPr>
          <w:rFonts w:eastAsia="Calibri" w:cs="Calibri"/>
          <w:i/>
          <w:iCs/>
          <w:color w:val="000000" w:themeColor="text1"/>
        </w:rPr>
        <w:t xml:space="preserve"> nombre de la entidad</w:t>
      </w:r>
      <w:r w:rsidRPr="008A7A6D">
        <w:rPr>
          <w:rFonts w:eastAsia="Calibri" w:cs="Calibri"/>
          <w:color w:val="000000" w:themeColor="text1"/>
        </w:rPr>
        <w:t>) será responsable directa de su ejecución y en adelante se denominará la Entidad Ejecutora.</w:t>
      </w:r>
    </w:p>
    <w:p w14:paraId="5E652A79" w14:textId="77FACDF8" w:rsidR="4BB8A572" w:rsidRPr="008A7A6D" w:rsidRDefault="4BB8A572" w:rsidP="00B669AE">
      <w:pPr>
        <w:widowControl/>
        <w:rPr>
          <w:rFonts w:eastAsia="Calibri" w:cs="Calibri"/>
          <w:color w:val="000000" w:themeColor="text1"/>
        </w:rPr>
      </w:pPr>
    </w:p>
    <w:p w14:paraId="0582D7AE" w14:textId="574C2AFD"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 Entidad Ejecutora contará durante la ejecución del PROYECTO con el apoyo de las entidades que suscriben el presente Convenio, a quienes en adelante se les denominará Entidades Asociadas.</w:t>
      </w:r>
    </w:p>
    <w:p w14:paraId="681DD77D" w14:textId="5CA64568" w:rsidR="4BB8A572" w:rsidRPr="008A7A6D" w:rsidRDefault="4BB8A572" w:rsidP="00B669AE">
      <w:pPr>
        <w:widowControl/>
        <w:rPr>
          <w:rFonts w:eastAsia="Calibri" w:cs="Calibri"/>
          <w:color w:val="000000" w:themeColor="text1"/>
        </w:rPr>
      </w:pPr>
    </w:p>
    <w:p w14:paraId="69EBF814" w14:textId="57F9FD2C"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se comprometen a ejecutar el PROYECTO y se obligan a cumplir el tenor de la propuesta técnica y financiera final que será aprobada por </w:t>
      </w:r>
      <w:r w:rsidR="3834DE34" w:rsidRPr="008A7A6D">
        <w:rPr>
          <w:rFonts w:eastAsia="Calibri" w:cs="Calibri"/>
          <w:color w:val="000000" w:themeColor="text1"/>
        </w:rPr>
        <w:t>ProInnóvate</w:t>
      </w:r>
      <w:r w:rsidR="0CD09E69" w:rsidRPr="008A7A6D">
        <w:rPr>
          <w:rFonts w:eastAsia="Calibri" w:cs="Calibri"/>
          <w:color w:val="000000" w:themeColor="text1"/>
        </w:rPr>
        <w:t xml:space="preserve"> y</w:t>
      </w:r>
      <w:r w:rsidRPr="008A7A6D">
        <w:rPr>
          <w:rFonts w:eastAsia="Calibri" w:cs="Calibri"/>
          <w:color w:val="000000" w:themeColor="text1"/>
        </w:rPr>
        <w:t xml:space="preserve"> que formará parte integrante del Convenio de Adjudicación de Recursos No Reembolsables (RNR).</w:t>
      </w:r>
    </w:p>
    <w:p w14:paraId="1716AF85" w14:textId="77777777" w:rsidR="00DC13F5" w:rsidRPr="008A7A6D" w:rsidRDefault="00DC13F5" w:rsidP="00B669AE">
      <w:pPr>
        <w:widowControl/>
        <w:rPr>
          <w:rFonts w:eastAsia="Calibri" w:cs="Calibri"/>
          <w:color w:val="000000" w:themeColor="text1"/>
        </w:rPr>
      </w:pPr>
    </w:p>
    <w:p w14:paraId="04B50708" w14:textId="31841373"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CUARTA: APORTES DE LAS ENTIDADES AL PROYECTO</w:t>
      </w:r>
    </w:p>
    <w:p w14:paraId="3E13AB3F" w14:textId="77777777" w:rsidR="00DC13F5" w:rsidRPr="008A7A6D" w:rsidRDefault="00DC13F5" w:rsidP="00B669AE">
      <w:pPr>
        <w:widowControl/>
        <w:rPr>
          <w:rFonts w:eastAsia="Calibri" w:cs="Calibri"/>
          <w:color w:val="000000" w:themeColor="text1"/>
        </w:rPr>
      </w:pPr>
    </w:p>
    <w:p w14:paraId="25C3DC1E" w14:textId="5C582F19"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realizar los siguientes aportes para la ejecución del PROYECTO:</w:t>
      </w:r>
    </w:p>
    <w:tbl>
      <w:tblPr>
        <w:tblW w:w="8498" w:type="dxa"/>
        <w:tblInd w:w="-8" w:type="dxa"/>
        <w:tblLayout w:type="fixed"/>
        <w:tblLook w:val="04A0" w:firstRow="1" w:lastRow="0" w:firstColumn="1" w:lastColumn="0" w:noHBand="0" w:noVBand="1"/>
      </w:tblPr>
      <w:tblGrid>
        <w:gridCol w:w="4538"/>
        <w:gridCol w:w="1980"/>
        <w:gridCol w:w="1980"/>
      </w:tblGrid>
      <w:tr w:rsidR="4BB8A572" w:rsidRPr="008A7A6D" w14:paraId="1FC086C2" w14:textId="77777777" w:rsidTr="005D1BF1">
        <w:trPr>
          <w:trHeight w:val="420"/>
        </w:trPr>
        <w:tc>
          <w:tcPr>
            <w:tcW w:w="4538" w:type="dxa"/>
            <w:vMerge w:val="restart"/>
            <w:tcBorders>
              <w:top w:val="single" w:sz="6" w:space="0" w:color="auto"/>
              <w:left w:val="single" w:sz="6" w:space="0" w:color="auto"/>
              <w:bottom w:val="single" w:sz="6" w:space="0" w:color="auto"/>
              <w:right w:val="single" w:sz="6" w:space="0" w:color="auto"/>
            </w:tcBorders>
            <w:shd w:val="clear" w:color="auto" w:fill="33CCCC"/>
            <w:vAlign w:val="center"/>
          </w:tcPr>
          <w:p w14:paraId="308AF2A1" w14:textId="773A2ED1" w:rsidR="4BB8A572" w:rsidRPr="009767C3" w:rsidRDefault="4BB8A572" w:rsidP="00B669AE">
            <w:pPr>
              <w:widowControl/>
              <w:rPr>
                <w:rFonts w:eastAsia="Calibri" w:cs="Calibri"/>
              </w:rPr>
            </w:pPr>
            <w:r w:rsidRPr="009767C3">
              <w:rPr>
                <w:rFonts w:eastAsia="Calibri" w:cs="Calibri"/>
                <w:b/>
                <w:bCs/>
              </w:rPr>
              <w:lastRenderedPageBreak/>
              <w:t>Nombre de la Entidad</w:t>
            </w:r>
          </w:p>
        </w:tc>
        <w:tc>
          <w:tcPr>
            <w:tcW w:w="1980" w:type="dxa"/>
            <w:tcBorders>
              <w:top w:val="single" w:sz="6" w:space="0" w:color="auto"/>
              <w:bottom w:val="single" w:sz="6" w:space="0" w:color="auto"/>
              <w:right w:val="single" w:sz="6" w:space="0" w:color="auto"/>
            </w:tcBorders>
            <w:shd w:val="clear" w:color="auto" w:fill="33CCCC"/>
            <w:vAlign w:val="center"/>
          </w:tcPr>
          <w:p w14:paraId="0EA35512" w14:textId="6AAED15C" w:rsidR="4BB8A572" w:rsidRPr="009767C3" w:rsidRDefault="4BB8A572" w:rsidP="00896BF9">
            <w:pPr>
              <w:widowControl/>
              <w:jc w:val="center"/>
              <w:rPr>
                <w:rFonts w:eastAsia="Calibri" w:cs="Calibri"/>
              </w:rPr>
            </w:pPr>
            <w:r w:rsidRPr="009767C3">
              <w:rPr>
                <w:rFonts w:eastAsia="Calibri" w:cs="Calibri"/>
                <w:b/>
                <w:bCs/>
              </w:rPr>
              <w:t>Aporte No</w:t>
            </w:r>
          </w:p>
          <w:p w14:paraId="00F18BEB" w14:textId="536DBA23" w:rsidR="4BB8A572" w:rsidRPr="009767C3" w:rsidRDefault="4BB8A572" w:rsidP="00896BF9">
            <w:pPr>
              <w:widowControl/>
              <w:jc w:val="center"/>
              <w:rPr>
                <w:rFonts w:eastAsia="Calibri" w:cs="Calibri"/>
              </w:rPr>
            </w:pPr>
            <w:r w:rsidRPr="009767C3">
              <w:rPr>
                <w:rFonts w:eastAsia="Calibri" w:cs="Calibri"/>
                <w:b/>
                <w:bCs/>
              </w:rPr>
              <w:t>Monetario</w:t>
            </w:r>
          </w:p>
        </w:tc>
        <w:tc>
          <w:tcPr>
            <w:tcW w:w="1980" w:type="dxa"/>
            <w:tcBorders>
              <w:top w:val="single" w:sz="6" w:space="0" w:color="auto"/>
              <w:bottom w:val="single" w:sz="6" w:space="0" w:color="auto"/>
              <w:right w:val="single" w:sz="6" w:space="0" w:color="auto"/>
            </w:tcBorders>
            <w:shd w:val="clear" w:color="auto" w:fill="33CCCC"/>
            <w:vAlign w:val="center"/>
          </w:tcPr>
          <w:p w14:paraId="18CED4ED" w14:textId="4C3E1F1F" w:rsidR="4BB8A572" w:rsidRPr="009767C3" w:rsidRDefault="4BB8A572" w:rsidP="00896BF9">
            <w:pPr>
              <w:widowControl/>
              <w:jc w:val="center"/>
              <w:rPr>
                <w:rFonts w:eastAsia="Calibri" w:cs="Calibri"/>
              </w:rPr>
            </w:pPr>
            <w:r w:rsidRPr="009767C3">
              <w:rPr>
                <w:rFonts w:eastAsia="Calibri" w:cs="Calibri"/>
                <w:b/>
                <w:bCs/>
              </w:rPr>
              <w:t>Aporte</w:t>
            </w:r>
          </w:p>
          <w:p w14:paraId="7F925306" w14:textId="7140529E" w:rsidR="4BB8A572" w:rsidRPr="009767C3" w:rsidRDefault="4BB8A572" w:rsidP="00896BF9">
            <w:pPr>
              <w:widowControl/>
              <w:jc w:val="center"/>
              <w:rPr>
                <w:rFonts w:eastAsia="Calibri" w:cs="Calibri"/>
              </w:rPr>
            </w:pPr>
            <w:r w:rsidRPr="009767C3">
              <w:rPr>
                <w:rFonts w:eastAsia="Calibri" w:cs="Calibri"/>
                <w:b/>
                <w:bCs/>
              </w:rPr>
              <w:t>Monetario</w:t>
            </w:r>
          </w:p>
        </w:tc>
      </w:tr>
      <w:tr w:rsidR="4BB8A572" w:rsidRPr="008A7A6D" w14:paraId="6873AABE" w14:textId="77777777" w:rsidTr="005D1BF1">
        <w:trPr>
          <w:trHeight w:val="315"/>
        </w:trPr>
        <w:tc>
          <w:tcPr>
            <w:tcW w:w="4538" w:type="dxa"/>
            <w:vMerge/>
            <w:tcBorders>
              <w:left w:val="single" w:sz="0" w:space="0" w:color="auto"/>
              <w:bottom w:val="single" w:sz="0" w:space="0" w:color="auto"/>
              <w:right w:val="single" w:sz="0" w:space="0" w:color="auto"/>
            </w:tcBorders>
            <w:shd w:val="clear" w:color="auto" w:fill="33CCCC"/>
            <w:vAlign w:val="center"/>
          </w:tcPr>
          <w:p w14:paraId="08D339FF" w14:textId="77777777" w:rsidR="008C25A7" w:rsidRPr="008A7A6D" w:rsidRDefault="008C25A7" w:rsidP="00B669AE">
            <w:pPr>
              <w:widowControl/>
              <w:rPr>
                <w:rFonts w:cs="Calibri"/>
              </w:rPr>
            </w:pPr>
          </w:p>
        </w:tc>
        <w:tc>
          <w:tcPr>
            <w:tcW w:w="1980" w:type="dxa"/>
            <w:tcBorders>
              <w:bottom w:val="single" w:sz="6" w:space="0" w:color="auto"/>
              <w:right w:val="single" w:sz="6" w:space="0" w:color="auto"/>
            </w:tcBorders>
            <w:shd w:val="clear" w:color="auto" w:fill="F2F2F2" w:themeFill="background1" w:themeFillShade="F2"/>
            <w:vAlign w:val="center"/>
          </w:tcPr>
          <w:p w14:paraId="32860C01" w14:textId="51F0A545" w:rsidR="4BB8A572" w:rsidRPr="008A7A6D" w:rsidRDefault="4BB8A572" w:rsidP="00896BF9">
            <w:pPr>
              <w:widowControl/>
              <w:jc w:val="center"/>
              <w:rPr>
                <w:rFonts w:eastAsia="Calibri" w:cs="Calibri"/>
              </w:rPr>
            </w:pPr>
            <w:r w:rsidRPr="008A7A6D">
              <w:rPr>
                <w:rFonts w:eastAsia="Calibri" w:cs="Calibri"/>
                <w:b/>
                <w:bCs/>
              </w:rPr>
              <w:t>S/</w:t>
            </w:r>
          </w:p>
        </w:tc>
        <w:tc>
          <w:tcPr>
            <w:tcW w:w="1980" w:type="dxa"/>
            <w:tcBorders>
              <w:bottom w:val="single" w:sz="6" w:space="0" w:color="auto"/>
              <w:right w:val="single" w:sz="6" w:space="0" w:color="auto"/>
            </w:tcBorders>
            <w:shd w:val="clear" w:color="auto" w:fill="F2F2F2" w:themeFill="background1" w:themeFillShade="F2"/>
            <w:vAlign w:val="center"/>
          </w:tcPr>
          <w:p w14:paraId="63C82F53" w14:textId="18012415" w:rsidR="4BB8A572" w:rsidRPr="008A7A6D" w:rsidRDefault="4BB8A572" w:rsidP="00896BF9">
            <w:pPr>
              <w:widowControl/>
              <w:jc w:val="center"/>
              <w:rPr>
                <w:rFonts w:eastAsia="Calibri" w:cs="Calibri"/>
              </w:rPr>
            </w:pPr>
            <w:r w:rsidRPr="008A7A6D">
              <w:rPr>
                <w:rFonts w:eastAsia="Calibri" w:cs="Calibri"/>
                <w:b/>
                <w:bCs/>
              </w:rPr>
              <w:t>S/</w:t>
            </w:r>
          </w:p>
        </w:tc>
      </w:tr>
      <w:tr w:rsidR="4BB8A572" w:rsidRPr="008A7A6D" w14:paraId="6A536B42" w14:textId="77777777" w:rsidTr="007712CE">
        <w:trPr>
          <w:trHeight w:val="300"/>
        </w:trPr>
        <w:tc>
          <w:tcPr>
            <w:tcW w:w="4538" w:type="dxa"/>
            <w:tcBorders>
              <w:top w:val="single" w:sz="6" w:space="0" w:color="auto"/>
              <w:left w:val="single" w:sz="6" w:space="0" w:color="auto"/>
              <w:bottom w:val="single" w:sz="6" w:space="0" w:color="auto"/>
              <w:right w:val="single" w:sz="6" w:space="0" w:color="auto"/>
            </w:tcBorders>
          </w:tcPr>
          <w:p w14:paraId="7916A360" w14:textId="14FE5FEF"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3251B6FC" w14:textId="677F01EB"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4951B25C" w14:textId="6F4F8493" w:rsidR="4BB8A572" w:rsidRPr="008A7A6D" w:rsidRDefault="4BB8A572" w:rsidP="00B669AE">
            <w:pPr>
              <w:widowControl/>
              <w:rPr>
                <w:rFonts w:eastAsia="Calibri" w:cs="Calibri"/>
              </w:rPr>
            </w:pPr>
          </w:p>
        </w:tc>
      </w:tr>
      <w:tr w:rsidR="4BB8A572" w:rsidRPr="008A7A6D" w14:paraId="4E575599" w14:textId="77777777" w:rsidTr="007712CE">
        <w:trPr>
          <w:trHeight w:val="300"/>
        </w:trPr>
        <w:tc>
          <w:tcPr>
            <w:tcW w:w="4538" w:type="dxa"/>
            <w:tcBorders>
              <w:left w:val="single" w:sz="6" w:space="0" w:color="auto"/>
              <w:bottom w:val="single" w:sz="6" w:space="0" w:color="auto"/>
              <w:right w:val="single" w:sz="6" w:space="0" w:color="auto"/>
            </w:tcBorders>
          </w:tcPr>
          <w:p w14:paraId="44AA07C4" w14:textId="7DD73E3B"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23A2F425" w14:textId="3BCE1AD8"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27B7B217" w14:textId="4941202C" w:rsidR="4BB8A572" w:rsidRPr="008A7A6D" w:rsidRDefault="4BB8A572" w:rsidP="00B669AE">
            <w:pPr>
              <w:widowControl/>
              <w:rPr>
                <w:rFonts w:eastAsia="Calibri" w:cs="Calibri"/>
              </w:rPr>
            </w:pPr>
          </w:p>
        </w:tc>
      </w:tr>
      <w:tr w:rsidR="4BB8A572" w:rsidRPr="008A7A6D" w14:paraId="01D2EA4C" w14:textId="77777777" w:rsidTr="007712CE">
        <w:trPr>
          <w:trHeight w:val="300"/>
        </w:trPr>
        <w:tc>
          <w:tcPr>
            <w:tcW w:w="4538" w:type="dxa"/>
            <w:tcBorders>
              <w:left w:val="single" w:sz="6" w:space="0" w:color="auto"/>
              <w:bottom w:val="single" w:sz="6" w:space="0" w:color="auto"/>
              <w:right w:val="single" w:sz="6" w:space="0" w:color="auto"/>
            </w:tcBorders>
          </w:tcPr>
          <w:p w14:paraId="0C4B34E8" w14:textId="78B062B8"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1C4B6ACF" w14:textId="53F51584"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147190FB" w14:textId="2E4FBB9A" w:rsidR="4BB8A572" w:rsidRPr="008A7A6D" w:rsidRDefault="4BB8A572" w:rsidP="00B669AE">
            <w:pPr>
              <w:widowControl/>
              <w:rPr>
                <w:rFonts w:eastAsia="Calibri" w:cs="Calibri"/>
              </w:rPr>
            </w:pPr>
          </w:p>
        </w:tc>
      </w:tr>
      <w:tr w:rsidR="4BB8A572" w:rsidRPr="008A7A6D" w14:paraId="2B8A52C8" w14:textId="77777777" w:rsidTr="007712CE">
        <w:trPr>
          <w:trHeight w:val="300"/>
        </w:trPr>
        <w:tc>
          <w:tcPr>
            <w:tcW w:w="4538" w:type="dxa"/>
            <w:tcBorders>
              <w:left w:val="single" w:sz="6" w:space="0" w:color="auto"/>
              <w:bottom w:val="single" w:sz="6" w:space="0" w:color="auto"/>
              <w:right w:val="single" w:sz="6" w:space="0" w:color="auto"/>
            </w:tcBorders>
          </w:tcPr>
          <w:p w14:paraId="34B3CE43" w14:textId="3B651140" w:rsidR="4BB8A572" w:rsidRPr="008A7A6D" w:rsidRDefault="4BB8A572" w:rsidP="00B669AE">
            <w:pPr>
              <w:widowControl/>
              <w:rPr>
                <w:rFonts w:eastAsia="Calibri" w:cs="Calibri"/>
              </w:rPr>
            </w:pPr>
            <w:r w:rsidRPr="008A7A6D">
              <w:rPr>
                <w:rFonts w:eastAsia="Calibri" w:cs="Calibri"/>
                <w:b/>
                <w:bCs/>
                <w:i/>
                <w:iCs/>
              </w:rPr>
              <w:t>Total</w:t>
            </w:r>
          </w:p>
        </w:tc>
        <w:tc>
          <w:tcPr>
            <w:tcW w:w="1980" w:type="dxa"/>
            <w:tcBorders>
              <w:bottom w:val="single" w:sz="6" w:space="0" w:color="auto"/>
              <w:right w:val="single" w:sz="6" w:space="0" w:color="auto"/>
            </w:tcBorders>
          </w:tcPr>
          <w:p w14:paraId="4DFDFC38" w14:textId="1263E38B" w:rsidR="4BB8A572" w:rsidRPr="008A7A6D" w:rsidRDefault="4BB8A572" w:rsidP="00B669AE">
            <w:pPr>
              <w:widowControl/>
              <w:rPr>
                <w:rFonts w:eastAsia="Calibri" w:cs="Calibri"/>
              </w:rPr>
            </w:pPr>
          </w:p>
        </w:tc>
        <w:tc>
          <w:tcPr>
            <w:tcW w:w="1980" w:type="dxa"/>
            <w:tcBorders>
              <w:bottom w:val="single" w:sz="6" w:space="0" w:color="auto"/>
              <w:right w:val="single" w:sz="6" w:space="0" w:color="auto"/>
            </w:tcBorders>
          </w:tcPr>
          <w:p w14:paraId="5182F90B" w14:textId="646FB4CD" w:rsidR="4BB8A572" w:rsidRPr="008A7A6D" w:rsidRDefault="4BB8A572" w:rsidP="00B669AE">
            <w:pPr>
              <w:widowControl/>
              <w:rPr>
                <w:rFonts w:eastAsia="Calibri" w:cs="Calibri"/>
              </w:rPr>
            </w:pPr>
          </w:p>
        </w:tc>
      </w:tr>
    </w:tbl>
    <w:p w14:paraId="0AC3F605" w14:textId="7E81E34D" w:rsidR="4BB8A572" w:rsidRPr="008A7A6D" w:rsidRDefault="4BB8A572" w:rsidP="00B669AE">
      <w:pPr>
        <w:widowControl/>
        <w:rPr>
          <w:rFonts w:eastAsia="Calibri" w:cs="Calibri"/>
          <w:color w:val="000000" w:themeColor="text1"/>
        </w:rPr>
      </w:pPr>
    </w:p>
    <w:p w14:paraId="5F482F5B" w14:textId="4B26DD63" w:rsidR="599C5689" w:rsidRPr="008A7A6D" w:rsidRDefault="599C5689" w:rsidP="00B669AE">
      <w:pPr>
        <w:widowControl/>
        <w:rPr>
          <w:rFonts w:eastAsia="Calibri" w:cs="Calibri"/>
          <w:color w:val="000000" w:themeColor="text1"/>
        </w:rPr>
      </w:pPr>
      <w:r w:rsidRPr="008A7A6D">
        <w:rPr>
          <w:rFonts w:eastAsia="Calibri" w:cs="Calibri"/>
          <w:color w:val="000000" w:themeColor="text1"/>
        </w:rPr>
        <w:t>En caso de existir diferencia entre el monto de los aportes detallados en el Convenio de Adjudicación de RNR y el presente Convenio, primará lo establecido en el Convenio de Adjudicación de RNR.</w:t>
      </w:r>
    </w:p>
    <w:p w14:paraId="454FD0E7" w14:textId="77777777" w:rsidR="00DC13F5" w:rsidRPr="008A7A6D" w:rsidRDefault="00DC13F5" w:rsidP="00B669AE">
      <w:pPr>
        <w:widowControl/>
        <w:rPr>
          <w:rFonts w:eastAsia="Calibri" w:cs="Calibri"/>
          <w:b/>
          <w:bCs/>
          <w:color w:val="000000" w:themeColor="text1"/>
        </w:rPr>
      </w:pPr>
    </w:p>
    <w:p w14:paraId="580FC56C" w14:textId="02A31456"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QUINTA: OBLIGACIONES DE LAS PARTES</w:t>
      </w:r>
    </w:p>
    <w:p w14:paraId="0F4106AC" w14:textId="77777777" w:rsidR="00DC13F5" w:rsidRPr="008A7A6D" w:rsidRDefault="00DC13F5" w:rsidP="00B669AE">
      <w:pPr>
        <w:widowControl/>
        <w:rPr>
          <w:rFonts w:eastAsia="Calibri" w:cs="Calibri"/>
          <w:color w:val="000000" w:themeColor="text1"/>
        </w:rPr>
      </w:pPr>
    </w:p>
    <w:p w14:paraId="2681DC3F" w14:textId="2DA75F74"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cumplir con las siguientes obligaciones:</w:t>
      </w:r>
    </w:p>
    <w:p w14:paraId="0905B1A5" w14:textId="77777777" w:rsidR="00DC0EE9" w:rsidRPr="008A7A6D" w:rsidRDefault="00DC0EE9" w:rsidP="00B669AE">
      <w:pPr>
        <w:widowControl/>
        <w:rPr>
          <w:rFonts w:eastAsia="Calibri" w:cs="Calibri"/>
          <w:color w:val="000000" w:themeColor="text1"/>
        </w:rPr>
      </w:pPr>
    </w:p>
    <w:p w14:paraId="7061C96C" w14:textId="4B343E47"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 Realizar el aporte monetario y no monetario oportunamente.</w:t>
      </w:r>
    </w:p>
    <w:p w14:paraId="11CC1FF5" w14:textId="0074AA93" w:rsidR="599C5689" w:rsidRPr="008A7A6D" w:rsidRDefault="599C5689" w:rsidP="009767C3">
      <w:pPr>
        <w:pStyle w:val="Prrafodelista"/>
        <w:numPr>
          <w:ilvl w:val="0"/>
          <w:numId w:val="5"/>
        </w:numPr>
        <w:tabs>
          <w:tab w:val="left" w:pos="567"/>
        </w:tabs>
        <w:suppressAutoHyphens/>
        <w:ind w:left="426" w:hanging="426"/>
        <w:jc w:val="both"/>
        <w:rPr>
          <w:rFonts w:cs="Calibri"/>
          <w:color w:val="000000" w:themeColor="text1"/>
          <w:lang w:val="es-ES"/>
        </w:rPr>
      </w:pPr>
      <w:r w:rsidRPr="008A7A6D">
        <w:rPr>
          <w:rFonts w:cs="Calibri"/>
          <w:color w:val="000000" w:themeColor="text1"/>
          <w:lang w:val="es-ES"/>
        </w:rPr>
        <w:t xml:space="preserve">Cumplir con los entregables y las actividades previstas en el PROYECTO y la propuesta técnica y financiera final que será aprobada por </w:t>
      </w:r>
      <w:r w:rsidR="3834DE34" w:rsidRPr="008A7A6D">
        <w:rPr>
          <w:rFonts w:cs="Calibri"/>
          <w:color w:val="000000" w:themeColor="text1"/>
          <w:lang w:val="es-ES"/>
        </w:rPr>
        <w:t>ProInnóvate</w:t>
      </w:r>
      <w:r w:rsidRPr="008A7A6D">
        <w:rPr>
          <w:rFonts w:cs="Calibri"/>
          <w:color w:val="000000" w:themeColor="text1"/>
          <w:lang w:val="es-ES"/>
        </w:rPr>
        <w:t xml:space="preserve"> y que formará parte integrante del Contrato de Adjudicación de RNR, con la calidad y oportunidad requerida por </w:t>
      </w:r>
      <w:r w:rsidR="3834DE34" w:rsidRPr="008A7A6D">
        <w:rPr>
          <w:rFonts w:cs="Calibri"/>
          <w:color w:val="000000" w:themeColor="text1"/>
          <w:lang w:val="es-ES"/>
        </w:rPr>
        <w:t>ProInnóvate</w:t>
      </w:r>
      <w:r w:rsidRPr="008A7A6D">
        <w:rPr>
          <w:rFonts w:cs="Calibri"/>
          <w:color w:val="000000" w:themeColor="text1"/>
          <w:lang w:val="es-ES"/>
        </w:rPr>
        <w:t>.</w:t>
      </w:r>
    </w:p>
    <w:p w14:paraId="414D4BB4" w14:textId="7B89149A"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Sostener reuniones periódicas para informar e informarse sobre la ejecución del proyecto y proponer a </w:t>
      </w:r>
      <w:r w:rsidR="3834DE34" w:rsidRPr="008A7A6D">
        <w:rPr>
          <w:rFonts w:cs="Calibri"/>
          <w:color w:val="000000" w:themeColor="text1"/>
          <w:lang w:val="es-ES"/>
        </w:rPr>
        <w:t>ProInnóvate</w:t>
      </w:r>
      <w:r w:rsidRPr="008A7A6D">
        <w:rPr>
          <w:rFonts w:cs="Calibri"/>
          <w:color w:val="000000" w:themeColor="text1"/>
          <w:lang w:val="es-ES"/>
        </w:rPr>
        <w:t xml:space="preserve"> cambios o ajustes al PROYECTO.</w:t>
      </w:r>
    </w:p>
    <w:p w14:paraId="279E31F1" w14:textId="51FCF66E"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 xml:space="preserve">Remitir a </w:t>
      </w:r>
      <w:r w:rsidR="3834DE34" w:rsidRPr="008A7A6D">
        <w:rPr>
          <w:rFonts w:cs="Calibri"/>
          <w:color w:val="000000" w:themeColor="text1"/>
          <w:lang w:val="es-ES"/>
        </w:rPr>
        <w:t>ProInnóvate</w:t>
      </w:r>
      <w:r w:rsidRPr="008A7A6D">
        <w:rPr>
          <w:rFonts w:cs="Calibri"/>
          <w:color w:val="000000" w:themeColor="text1"/>
          <w:lang w:val="es-ES"/>
        </w:rPr>
        <w:t xml:space="preserve"> oportunamente los informes técnicos y financieros según lo establecido en el Manual Operativo para la Ejecución de Proyectos correspondiente.</w:t>
      </w:r>
    </w:p>
    <w:p w14:paraId="2C3C5473" w14:textId="67934CBE" w:rsidR="599C5689" w:rsidRPr="008A7A6D" w:rsidRDefault="599C5689" w:rsidP="009767C3">
      <w:pPr>
        <w:pStyle w:val="Prrafodelista"/>
        <w:numPr>
          <w:ilvl w:val="0"/>
          <w:numId w:val="5"/>
        </w:numPr>
        <w:suppressAutoHyphens/>
        <w:ind w:left="426" w:hanging="426"/>
        <w:jc w:val="both"/>
        <w:rPr>
          <w:rFonts w:cs="Calibri"/>
          <w:color w:val="000000" w:themeColor="text1"/>
          <w:lang w:val="es-ES"/>
        </w:rPr>
      </w:pPr>
      <w:r w:rsidRPr="008A7A6D">
        <w:rPr>
          <w:rFonts w:cs="Calibri"/>
          <w:color w:val="000000" w:themeColor="text1"/>
          <w:lang w:val="es-ES"/>
        </w:rPr>
        <w:t>Dar seguimiento permanente al cumplimiento de las actividades, metas y resultados del proyecto.</w:t>
      </w:r>
    </w:p>
    <w:p w14:paraId="24A8AE04" w14:textId="77777777" w:rsidR="00DC13F5" w:rsidRPr="008A7A6D" w:rsidRDefault="00DC13F5" w:rsidP="00B669AE">
      <w:pPr>
        <w:widowControl/>
        <w:rPr>
          <w:rFonts w:eastAsia="Calibri" w:cs="Calibri"/>
          <w:b/>
          <w:bCs/>
          <w:color w:val="000000" w:themeColor="text1"/>
        </w:rPr>
      </w:pPr>
    </w:p>
    <w:p w14:paraId="0BCDDE73" w14:textId="60A62E69"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31D16A77" w14:textId="75B37630" w:rsidR="599C5689" w:rsidRPr="008A7A6D" w:rsidRDefault="599C5689" w:rsidP="009767C3">
      <w:pPr>
        <w:pStyle w:val="Prrafodelista"/>
        <w:numPr>
          <w:ilvl w:val="0"/>
          <w:numId w:val="25"/>
        </w:numPr>
        <w:tabs>
          <w:tab w:val="left" w:pos="709"/>
        </w:tabs>
        <w:suppressAutoHyphens/>
        <w:ind w:left="426"/>
        <w:jc w:val="both"/>
        <w:rPr>
          <w:rFonts w:cs="Calibri"/>
          <w:i/>
          <w:iCs/>
          <w:color w:val="000000" w:themeColor="text1"/>
        </w:rPr>
      </w:pPr>
      <w:r w:rsidRPr="008A7A6D">
        <w:rPr>
          <w:rFonts w:cs="Calibri"/>
          <w:i/>
          <w:iCs/>
          <w:color w:val="000000" w:themeColor="text1"/>
        </w:rPr>
        <w:t>Obligaciones adicionales</w:t>
      </w:r>
    </w:p>
    <w:p w14:paraId="73635C66" w14:textId="00CA065A" w:rsidR="599C5689" w:rsidRPr="008A7A6D" w:rsidRDefault="599C5689" w:rsidP="009767C3">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específicas de algunas de las partes</w:t>
      </w:r>
    </w:p>
    <w:p w14:paraId="220CE3E3" w14:textId="6162685C" w:rsidR="599C5689" w:rsidRPr="008A7A6D" w:rsidRDefault="599C5689" w:rsidP="009767C3">
      <w:pPr>
        <w:pStyle w:val="Prrafodelista"/>
        <w:numPr>
          <w:ilvl w:val="0"/>
          <w:numId w:val="25"/>
        </w:numPr>
        <w:suppressAutoHyphens/>
        <w:ind w:left="426"/>
        <w:jc w:val="both"/>
        <w:rPr>
          <w:rFonts w:cs="Calibri"/>
          <w:i/>
          <w:iCs/>
          <w:color w:val="000000" w:themeColor="text1"/>
        </w:rPr>
      </w:pPr>
      <w:r w:rsidRPr="008A7A6D">
        <w:rPr>
          <w:rFonts w:cs="Calibri"/>
          <w:i/>
          <w:iCs/>
          <w:color w:val="000000" w:themeColor="text1"/>
        </w:rPr>
        <w:t>Responsabilidades de la Entidad Ejecutora ante terceros o por las contrataciones en el marco del PROYECTO.</w:t>
      </w:r>
    </w:p>
    <w:p w14:paraId="0B30D644" w14:textId="77777777" w:rsidR="00DC13F5" w:rsidRPr="008A7A6D" w:rsidRDefault="00DC13F5" w:rsidP="00B669AE">
      <w:pPr>
        <w:widowControl/>
        <w:rPr>
          <w:rFonts w:eastAsia="Calibri" w:cs="Calibri"/>
          <w:b/>
          <w:bCs/>
          <w:color w:val="000000" w:themeColor="text1"/>
        </w:rPr>
      </w:pPr>
    </w:p>
    <w:p w14:paraId="799A3441" w14:textId="762882DA"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SEXTA: REPRESENTANTES DE LAS PARTES ANTE EL PROYECTO</w:t>
      </w:r>
    </w:p>
    <w:p w14:paraId="58E82D00" w14:textId="66E63782" w:rsidR="4BB8A572" w:rsidRPr="008A7A6D" w:rsidRDefault="4BB8A572" w:rsidP="00B669AE">
      <w:pPr>
        <w:widowControl/>
        <w:rPr>
          <w:rFonts w:eastAsia="Calibri" w:cs="Calibri"/>
          <w:color w:val="000000" w:themeColor="text1"/>
        </w:rPr>
      </w:pPr>
    </w:p>
    <w:p w14:paraId="593B2FE8" w14:textId="23273918"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que_________________</w:t>
      </w:r>
      <w:proofErr w:type="gramStart"/>
      <w:r w:rsidRPr="008A7A6D">
        <w:rPr>
          <w:rFonts w:eastAsia="Calibri" w:cs="Calibri"/>
          <w:color w:val="000000" w:themeColor="text1"/>
        </w:rPr>
        <w:t>_(</w:t>
      </w:r>
      <w:proofErr w:type="gramEnd"/>
      <w:r w:rsidRPr="008A7A6D">
        <w:rPr>
          <w:rFonts w:eastAsia="Calibri" w:cs="Calibri"/>
          <w:i/>
          <w:iCs/>
          <w:color w:val="000000" w:themeColor="text1"/>
        </w:rPr>
        <w:t>nombre completo</w:t>
      </w:r>
      <w:r w:rsidRPr="008A7A6D">
        <w:rPr>
          <w:rFonts w:eastAsia="Calibri" w:cs="Calibri"/>
          <w:color w:val="000000" w:themeColor="text1"/>
        </w:rPr>
        <w:t>),asumirá el cargo de Coordinador General del PROYECTO y será responsable de mantener informada a las partes sobre su ejecución.</w:t>
      </w:r>
    </w:p>
    <w:p w14:paraId="0BC12957" w14:textId="4D740949" w:rsidR="4BB8A572" w:rsidRPr="008A7A6D" w:rsidRDefault="4BB8A572" w:rsidP="00B669AE">
      <w:pPr>
        <w:widowControl/>
        <w:rPr>
          <w:rFonts w:eastAsia="Calibri" w:cs="Calibri"/>
          <w:color w:val="000000" w:themeColor="text1"/>
        </w:rPr>
      </w:pPr>
    </w:p>
    <w:p w14:paraId="3488F521" w14:textId="1961341A"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 las coordinaciones sobre el PROYECTO se realizarán a través de las siguientes personas de contacto:</w:t>
      </w:r>
    </w:p>
    <w:p w14:paraId="3B2CB94A" w14:textId="2129615D" w:rsidR="4BB8A572" w:rsidRPr="008A7A6D" w:rsidRDefault="4BB8A572" w:rsidP="00B669AE">
      <w:pPr>
        <w:widowControl/>
        <w:rPr>
          <w:rFonts w:eastAsia="Calibri" w:cs="Calibri"/>
          <w:color w:val="000000" w:themeColor="text1"/>
        </w:rPr>
      </w:pPr>
    </w:p>
    <w:p w14:paraId="281F92A7" w14:textId="2B8B619F" w:rsidR="599C5689" w:rsidRPr="008A7A6D" w:rsidRDefault="599C5689" w:rsidP="009767C3">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73FE0567" w14:textId="1D2CDCD1" w:rsidR="599C5689" w:rsidRPr="008A7A6D" w:rsidRDefault="599C5689" w:rsidP="009767C3">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__________________</w:t>
      </w:r>
      <w:proofErr w:type="gramStart"/>
      <w:r w:rsidRPr="008A7A6D">
        <w:rPr>
          <w:rFonts w:cs="Calibri"/>
          <w:color w:val="000000" w:themeColor="text1"/>
          <w:lang w:val="es-ES"/>
        </w:rPr>
        <w:t>_(</w:t>
      </w:r>
      <w:proofErr w:type="gramEnd"/>
      <w:r w:rsidRPr="008A7A6D">
        <w:rPr>
          <w:rFonts w:cs="Calibri"/>
          <w:i/>
          <w:iCs/>
          <w:color w:val="000000" w:themeColor="text1"/>
          <w:lang w:val="es-ES"/>
        </w:rPr>
        <w:t>nombre completo</w:t>
      </w:r>
      <w:r w:rsidRPr="008A7A6D">
        <w:rPr>
          <w:rFonts w:cs="Calibri"/>
          <w:color w:val="000000" w:themeColor="text1"/>
          <w:lang w:val="es-ES"/>
        </w:rPr>
        <w:t>) por _________________ (</w:t>
      </w:r>
      <w:r w:rsidRPr="008A7A6D">
        <w:rPr>
          <w:rFonts w:cs="Calibri"/>
          <w:i/>
          <w:iCs/>
          <w:color w:val="000000" w:themeColor="text1"/>
          <w:lang w:val="es-ES"/>
        </w:rPr>
        <w:t>nombre de la entidad</w:t>
      </w:r>
      <w:r w:rsidRPr="008A7A6D">
        <w:rPr>
          <w:rFonts w:cs="Calibri"/>
          <w:color w:val="000000" w:themeColor="text1"/>
          <w:lang w:val="es-ES"/>
        </w:rPr>
        <w:t>)</w:t>
      </w:r>
    </w:p>
    <w:p w14:paraId="3080F188" w14:textId="3B63DF49" w:rsidR="599C5689" w:rsidRPr="008A7A6D" w:rsidRDefault="599C5689" w:rsidP="009767C3">
      <w:pPr>
        <w:pStyle w:val="Prrafodelista"/>
        <w:numPr>
          <w:ilvl w:val="0"/>
          <w:numId w:val="4"/>
        </w:numPr>
        <w:suppressAutoHyphens/>
        <w:ind w:left="426"/>
        <w:jc w:val="both"/>
        <w:rPr>
          <w:rFonts w:cs="Calibri"/>
          <w:color w:val="000000" w:themeColor="text1"/>
          <w:lang w:val="es-ES"/>
        </w:rPr>
      </w:pPr>
      <w:r w:rsidRPr="008A7A6D">
        <w:rPr>
          <w:rFonts w:cs="Calibri"/>
          <w:color w:val="000000" w:themeColor="text1"/>
          <w:lang w:val="es-ES"/>
        </w:rPr>
        <w:t>…..</w:t>
      </w:r>
    </w:p>
    <w:p w14:paraId="569A49D5" w14:textId="3D1ED22E" w:rsidR="4BB8A572" w:rsidRPr="008A7A6D" w:rsidRDefault="4BB8A572" w:rsidP="00B669AE">
      <w:pPr>
        <w:widowControl/>
        <w:ind w:left="360"/>
        <w:rPr>
          <w:rFonts w:eastAsia="Calibri" w:cs="Calibri"/>
          <w:color w:val="000000" w:themeColor="text1"/>
        </w:rPr>
      </w:pPr>
    </w:p>
    <w:p w14:paraId="573270BA" w14:textId="28AD5807" w:rsidR="599C5689" w:rsidRPr="008A7A6D" w:rsidRDefault="599C5689" w:rsidP="00B669AE">
      <w:pPr>
        <w:widowControl/>
        <w:tabs>
          <w:tab w:val="left" w:pos="567"/>
        </w:tabs>
        <w:ind w:left="68"/>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w:t>
      </w:r>
    </w:p>
    <w:p w14:paraId="7F094A28" w14:textId="7F12F341"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Funciones o tareas específicas para el Coordinador General del PROYECTO</w:t>
      </w:r>
    </w:p>
    <w:p w14:paraId="790D2337" w14:textId="150AFBFA"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lastRenderedPageBreak/>
        <w:t>Conformación de un Directorio u órgano para la toma de decisiones</w:t>
      </w:r>
    </w:p>
    <w:p w14:paraId="7D45E66D" w14:textId="617166EE"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Periodicidad de reuniones</w:t>
      </w:r>
    </w:p>
    <w:p w14:paraId="0865E292" w14:textId="5686B2BE" w:rsidR="599C5689" w:rsidRPr="008A7A6D" w:rsidRDefault="599C5689" w:rsidP="009767C3">
      <w:pPr>
        <w:pStyle w:val="Prrafodelista"/>
        <w:numPr>
          <w:ilvl w:val="0"/>
          <w:numId w:val="26"/>
        </w:numPr>
        <w:suppressAutoHyphens/>
        <w:ind w:left="426"/>
        <w:jc w:val="both"/>
        <w:rPr>
          <w:rFonts w:cs="Calibri"/>
          <w:i/>
          <w:iCs/>
          <w:color w:val="000000" w:themeColor="text1"/>
        </w:rPr>
      </w:pPr>
      <w:r w:rsidRPr="008A7A6D">
        <w:rPr>
          <w:rFonts w:cs="Calibri"/>
          <w:i/>
          <w:iCs/>
          <w:color w:val="000000" w:themeColor="text1"/>
        </w:rPr>
        <w:t>Reglas sobre quórum, mecanismos para la toma de decisiones, suscripciones de actas.</w:t>
      </w:r>
    </w:p>
    <w:p w14:paraId="5A2249EA" w14:textId="77777777" w:rsidR="00DC13F5" w:rsidRPr="008A7A6D" w:rsidRDefault="00DC13F5" w:rsidP="00B669AE">
      <w:pPr>
        <w:widowControl/>
        <w:rPr>
          <w:rFonts w:eastAsia="Calibri" w:cs="Calibri"/>
          <w:b/>
          <w:bCs/>
          <w:color w:val="000000" w:themeColor="text1"/>
        </w:rPr>
      </w:pPr>
    </w:p>
    <w:p w14:paraId="34C9D83F" w14:textId="6B98A5EC"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SÉPTIMA: CONFIDENCIALIDAD</w:t>
      </w:r>
    </w:p>
    <w:p w14:paraId="10F839BD" w14:textId="241AA418" w:rsidR="4BB8A572" w:rsidRPr="008A7A6D" w:rsidRDefault="4BB8A572" w:rsidP="00B669AE">
      <w:pPr>
        <w:widowControl/>
        <w:rPr>
          <w:rFonts w:eastAsia="Calibri" w:cs="Calibri"/>
          <w:color w:val="000000" w:themeColor="text1"/>
        </w:rPr>
      </w:pPr>
    </w:p>
    <w:p w14:paraId="7B3A14CD" w14:textId="40269B9B"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se comprometen a no divulgar ni publicar las informaciones científicas o técnicas a las que tengan acceso en el marco del PROYECTO, sin la autorización expresa de las partes.</w:t>
      </w:r>
    </w:p>
    <w:p w14:paraId="0AFFB741" w14:textId="06025650" w:rsidR="4BB8A572" w:rsidRPr="008A7A6D" w:rsidRDefault="4BB8A572" w:rsidP="00B669AE">
      <w:pPr>
        <w:widowControl/>
        <w:tabs>
          <w:tab w:val="left" w:pos="567"/>
        </w:tabs>
        <w:rPr>
          <w:rFonts w:eastAsia="Calibri" w:cs="Calibri"/>
          <w:color w:val="000000" w:themeColor="text1"/>
        </w:rPr>
      </w:pPr>
    </w:p>
    <w:p w14:paraId="7645EC85" w14:textId="38F4E05F" w:rsidR="599C5689" w:rsidRPr="008A7A6D" w:rsidRDefault="599C5689" w:rsidP="00B669AE">
      <w:pPr>
        <w:widowControl/>
        <w:tabs>
          <w:tab w:val="left" w:pos="567"/>
        </w:tabs>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Si las partes lo consideran necesario pueden establecer compromisos respecto de la confidencialidad sobre:</w:t>
      </w:r>
    </w:p>
    <w:p w14:paraId="6084D445" w14:textId="1AFCB184"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Información generada por el PROYECTO</w:t>
      </w:r>
    </w:p>
    <w:p w14:paraId="6754B307" w14:textId="6B32CFD8" w:rsidR="599C5689" w:rsidRPr="008A7A6D" w:rsidRDefault="599C5689" w:rsidP="009767C3">
      <w:pPr>
        <w:pStyle w:val="Prrafodelista"/>
        <w:numPr>
          <w:ilvl w:val="0"/>
          <w:numId w:val="27"/>
        </w:numPr>
        <w:suppressAutoHyphens/>
        <w:ind w:left="426"/>
        <w:jc w:val="both"/>
        <w:rPr>
          <w:rFonts w:cs="Calibri"/>
          <w:i/>
          <w:iCs/>
          <w:color w:val="000000" w:themeColor="text1"/>
        </w:rPr>
      </w:pPr>
      <w:r w:rsidRPr="008A7A6D">
        <w:rPr>
          <w:rFonts w:cs="Calibri"/>
          <w:i/>
          <w:iCs/>
          <w:color w:val="000000" w:themeColor="text1"/>
        </w:rPr>
        <w:t>Información generada por una de las partes y que se comparte en el marco del PROYECTO.</w:t>
      </w:r>
    </w:p>
    <w:p w14:paraId="0D5F84FB" w14:textId="175C88D5"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Limitaciones para el acceso a información de trabajadores de las partes</w:t>
      </w:r>
    </w:p>
    <w:p w14:paraId="2687C15A" w14:textId="53FA147E"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Mecanismos para otorgar autorizaciones entre las partes.</w:t>
      </w:r>
    </w:p>
    <w:p w14:paraId="1604950A" w14:textId="3BF0F9B2" w:rsidR="599C5689" w:rsidRPr="008A7A6D" w:rsidRDefault="599C5689" w:rsidP="009767C3">
      <w:pPr>
        <w:pStyle w:val="Prrafodelista"/>
        <w:numPr>
          <w:ilvl w:val="0"/>
          <w:numId w:val="27"/>
        </w:numPr>
        <w:tabs>
          <w:tab w:val="left" w:pos="567"/>
        </w:tabs>
        <w:suppressAutoHyphens/>
        <w:ind w:left="426"/>
        <w:jc w:val="both"/>
        <w:rPr>
          <w:rFonts w:cs="Calibri"/>
          <w:i/>
          <w:iCs/>
          <w:color w:val="000000" w:themeColor="text1"/>
        </w:rPr>
      </w:pPr>
      <w:r w:rsidRPr="008A7A6D">
        <w:rPr>
          <w:rFonts w:cs="Calibri"/>
          <w:i/>
          <w:iCs/>
          <w:color w:val="000000" w:themeColor="text1"/>
        </w:rPr>
        <w:t>Tesis generadas en el marco del PROYECTO</w:t>
      </w:r>
    </w:p>
    <w:p w14:paraId="4B4C0775" w14:textId="098CA882" w:rsidR="4BB8A572" w:rsidRPr="008A7A6D" w:rsidRDefault="4BB8A572" w:rsidP="00B669AE">
      <w:pPr>
        <w:widowControl/>
        <w:tabs>
          <w:tab w:val="left" w:pos="567"/>
          <w:tab w:val="left" w:pos="709"/>
        </w:tabs>
        <w:ind w:left="68" w:firstLine="925"/>
        <w:rPr>
          <w:rFonts w:eastAsia="Calibri" w:cs="Calibri"/>
          <w:color w:val="000000" w:themeColor="text1"/>
        </w:rPr>
      </w:pPr>
    </w:p>
    <w:p w14:paraId="5F519552" w14:textId="4DA5E3F4"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OCTAVA: PUBLICACIONES</w:t>
      </w:r>
    </w:p>
    <w:p w14:paraId="27AE00A4" w14:textId="77777777" w:rsidR="00DC13F5" w:rsidRPr="008A7A6D" w:rsidRDefault="00DC13F5" w:rsidP="00B669AE">
      <w:pPr>
        <w:widowControl/>
        <w:rPr>
          <w:rFonts w:eastAsia="Calibri" w:cs="Calibri"/>
          <w:color w:val="000000" w:themeColor="text1"/>
        </w:rPr>
      </w:pPr>
    </w:p>
    <w:p w14:paraId="4212F6C8" w14:textId="440023AF"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se obligan a reconocer a </w:t>
      </w:r>
      <w:r w:rsidR="3834DE34" w:rsidRPr="008A7A6D">
        <w:rPr>
          <w:rFonts w:eastAsia="Calibri" w:cs="Calibri"/>
          <w:color w:val="000000" w:themeColor="text1"/>
        </w:rPr>
        <w:t>ProInnóvate</w:t>
      </w:r>
      <w:r w:rsidRPr="008A7A6D">
        <w:rPr>
          <w:rFonts w:eastAsia="Calibri" w:cs="Calibri"/>
          <w:color w:val="000000" w:themeColor="text1"/>
        </w:rPr>
        <w:t xml:space="preserve"> como la entidad que cofinanció el PROYECTO en toda publicación parcial o total de sus resultados, así como en toda presentación pública que se realice. Esta obligación subsistirá aún luego de finalizado el PROYECTO.</w:t>
      </w:r>
    </w:p>
    <w:p w14:paraId="1240EE18" w14:textId="27BB0B15" w:rsidR="4BB8A572" w:rsidRPr="008A7A6D" w:rsidRDefault="4BB8A572" w:rsidP="00B669AE">
      <w:pPr>
        <w:widowControl/>
        <w:ind w:left="360"/>
        <w:rPr>
          <w:rFonts w:eastAsia="Calibri" w:cs="Calibri"/>
          <w:color w:val="000000" w:themeColor="text1"/>
        </w:rPr>
      </w:pPr>
    </w:p>
    <w:p w14:paraId="353373A6" w14:textId="7AD1B2A5"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t>SUGERENCIA DE ASPECTOS A ACORDAR:</w:t>
      </w:r>
      <w:r w:rsidRPr="008A7A6D">
        <w:rPr>
          <w:rFonts w:eastAsia="Calibri" w:cs="Calibri"/>
          <w:i/>
          <w:iCs/>
          <w:color w:val="000000" w:themeColor="text1"/>
        </w:rPr>
        <w:t xml:space="preserve"> Si las partes lo consideran necesario pueden establecer compromisos sobre:</w:t>
      </w:r>
    </w:p>
    <w:p w14:paraId="5D301F48" w14:textId="64409736" w:rsidR="599C5689" w:rsidRPr="008A7A6D" w:rsidRDefault="599C5689" w:rsidP="009767C3">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Participación de investigadores y condiciones de publicación</w:t>
      </w:r>
    </w:p>
    <w:p w14:paraId="02873BC9" w14:textId="1CF5EC14" w:rsidR="599C5689" w:rsidRPr="008A7A6D" w:rsidRDefault="599C5689" w:rsidP="009767C3">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Reconocimiento de la participación de las demás entidades</w:t>
      </w:r>
    </w:p>
    <w:p w14:paraId="2F576FA8" w14:textId="0EF0D0DB" w:rsidR="599C5689" w:rsidRPr="008A7A6D" w:rsidRDefault="599C5689" w:rsidP="009767C3">
      <w:pPr>
        <w:pStyle w:val="Prrafodelista"/>
        <w:numPr>
          <w:ilvl w:val="0"/>
          <w:numId w:val="28"/>
        </w:numPr>
        <w:suppressAutoHyphens/>
        <w:ind w:left="426"/>
        <w:jc w:val="both"/>
        <w:rPr>
          <w:rFonts w:cs="Calibri"/>
          <w:i/>
          <w:iCs/>
          <w:color w:val="000000" w:themeColor="text1"/>
        </w:rPr>
      </w:pPr>
      <w:r w:rsidRPr="008A7A6D">
        <w:rPr>
          <w:rFonts w:cs="Calibri"/>
          <w:i/>
          <w:iCs/>
          <w:color w:val="000000" w:themeColor="text1"/>
        </w:rPr>
        <w:t>Mecanismos para dar la autorización sobre publicación o aprobación de contenidos.</w:t>
      </w:r>
    </w:p>
    <w:p w14:paraId="1B7376EA" w14:textId="7D0818DE" w:rsidR="4BB8A572" w:rsidRPr="008A7A6D" w:rsidRDefault="4BB8A572" w:rsidP="00B669AE">
      <w:pPr>
        <w:widowControl/>
        <w:rPr>
          <w:rFonts w:eastAsia="Calibri" w:cs="Calibri"/>
          <w:color w:val="000000" w:themeColor="text1"/>
        </w:rPr>
      </w:pPr>
    </w:p>
    <w:p w14:paraId="3F0E927D" w14:textId="3A8B04E9"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OCTAVA: EXPLOTACIÓN ECONÓMICA Y DERECHOS DE PROPIEDAD INTELECTUAL</w:t>
      </w:r>
    </w:p>
    <w:p w14:paraId="3646114A" w14:textId="312AF0E8" w:rsidR="4BB8A572" w:rsidRPr="008A7A6D" w:rsidRDefault="4BB8A572" w:rsidP="00B669AE">
      <w:pPr>
        <w:widowControl/>
        <w:rPr>
          <w:rFonts w:eastAsia="Calibri" w:cs="Calibri"/>
          <w:color w:val="000000" w:themeColor="text1"/>
        </w:rPr>
      </w:pPr>
    </w:p>
    <w:p w14:paraId="158C1A8B" w14:textId="7DEB2D2F"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 el registro de los derechos de propiedad intelectual y la explotación económica de los resultados generados por el PROYECTO se realizará previo acuerdo expreso de las partes y según la distribución que estas acuerden.</w:t>
      </w:r>
    </w:p>
    <w:p w14:paraId="28251F49" w14:textId="05D9F624" w:rsidR="4BB8A572" w:rsidRPr="008A7A6D" w:rsidRDefault="4BB8A572" w:rsidP="00B669AE">
      <w:pPr>
        <w:widowControl/>
        <w:rPr>
          <w:rFonts w:eastAsia="Calibri" w:cs="Calibri"/>
          <w:color w:val="000000" w:themeColor="text1"/>
        </w:rPr>
      </w:pPr>
    </w:p>
    <w:p w14:paraId="021F5D29" w14:textId="61ABDF91"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convienen que el acuerdo sobre la distribución de derechos, utilidades u otros que no hayan sido definidos en este Convenio y que puedan generarse por el PROYECTO se realizará antes del cierre del mismo ante </w:t>
      </w:r>
      <w:r w:rsidR="3834DE34" w:rsidRPr="008A7A6D">
        <w:rPr>
          <w:rFonts w:eastAsia="Calibri" w:cs="Calibri"/>
          <w:color w:val="000000" w:themeColor="text1"/>
        </w:rPr>
        <w:t>ProInnóvate</w:t>
      </w:r>
      <w:r w:rsidRPr="008A7A6D">
        <w:rPr>
          <w:rFonts w:eastAsia="Calibri" w:cs="Calibri"/>
          <w:color w:val="000000" w:themeColor="text1"/>
        </w:rPr>
        <w:t>.</w:t>
      </w:r>
    </w:p>
    <w:p w14:paraId="4C5DD55D" w14:textId="6646FF69" w:rsidR="4BB8A572" w:rsidRPr="008A7A6D" w:rsidRDefault="4BB8A572" w:rsidP="00B669AE">
      <w:pPr>
        <w:widowControl/>
        <w:ind w:left="708"/>
        <w:rPr>
          <w:rFonts w:eastAsia="Calibri" w:cs="Calibri"/>
          <w:color w:val="000000" w:themeColor="text1"/>
        </w:rPr>
      </w:pPr>
    </w:p>
    <w:p w14:paraId="0C35E50F" w14:textId="2A08C5A7"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t>SUGRENCIA DE ASPECTOS A ACORDAR:</w:t>
      </w:r>
      <w:r w:rsidRPr="008A7A6D">
        <w:rPr>
          <w:rFonts w:eastAsia="Calibri" w:cs="Calibri"/>
          <w:i/>
          <w:iCs/>
          <w:color w:val="000000" w:themeColor="text1"/>
        </w:rPr>
        <w:t xml:space="preserve"> Si las partes lo consideran necesario pueden establecer compromisos sobre:</w:t>
      </w:r>
    </w:p>
    <w:p w14:paraId="1E55351A" w14:textId="13F6A2B2"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Reconocimientos de derechos de propiedad preexistentes.</w:t>
      </w:r>
    </w:p>
    <w:p w14:paraId="5792FEA0" w14:textId="25D23062"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Titularidad de derechos de comercialización o de propiedad.</w:t>
      </w:r>
    </w:p>
    <w:p w14:paraId="6E969750" w14:textId="16E4E001"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Distribución de porcentajes de utilidades o derechos.</w:t>
      </w:r>
    </w:p>
    <w:p w14:paraId="58926A6C" w14:textId="7C217079"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 resultados del PROYECTO en un área geográfica o para una actividad comercial especifica.</w:t>
      </w:r>
    </w:p>
    <w:p w14:paraId="5A18B08B" w14:textId="05A0DFE7"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Porcentajes de utilidades o pago de regalías que serán transferidos en caso de comercialización.</w:t>
      </w:r>
    </w:p>
    <w:p w14:paraId="77B9EB75" w14:textId="3B68452A"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Acuerdos sobre trámite de patentes o registros de propiedad.</w:t>
      </w:r>
    </w:p>
    <w:p w14:paraId="77B4810E" w14:textId="79768FFC"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Procedimientos para autorización de uso de resultados del PROYECTO.</w:t>
      </w:r>
    </w:p>
    <w:p w14:paraId="63BAB609" w14:textId="6E779733"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Uso del conocimiento de calidad de “inventor” en el trámite de patente.</w:t>
      </w:r>
    </w:p>
    <w:p w14:paraId="5FD8E5E1" w14:textId="323B8207" w:rsidR="599C5689" w:rsidRPr="008A7A6D" w:rsidRDefault="599C5689" w:rsidP="009767C3">
      <w:pPr>
        <w:pStyle w:val="Prrafodelista"/>
        <w:numPr>
          <w:ilvl w:val="0"/>
          <w:numId w:val="29"/>
        </w:numPr>
        <w:suppressAutoHyphens/>
        <w:ind w:left="426"/>
        <w:jc w:val="both"/>
        <w:rPr>
          <w:rFonts w:cs="Calibri"/>
          <w:i/>
          <w:iCs/>
          <w:color w:val="000000" w:themeColor="text1"/>
          <w:lang w:val="es-ES"/>
        </w:rPr>
      </w:pPr>
      <w:r w:rsidRPr="008A7A6D">
        <w:rPr>
          <w:rFonts w:cs="Calibri"/>
          <w:i/>
          <w:iCs/>
          <w:color w:val="000000" w:themeColor="text1"/>
          <w:lang w:val="es-ES"/>
        </w:rPr>
        <w:t>Todos aquellos aspectos que las partes consideren importante definir sobre este punto.</w:t>
      </w:r>
    </w:p>
    <w:p w14:paraId="61DA73F3" w14:textId="0F8EED30"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lastRenderedPageBreak/>
        <w:t>CLÁUSULA NOVENA: PROPIEDAD DE EQUIPOS</w:t>
      </w:r>
    </w:p>
    <w:p w14:paraId="70210897" w14:textId="2168878B"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que la propiedad de los equipos adquiridos con los recursos financieros del PROYECTO una vez culminada su ejecución se distribuirá de la siguiente manera:</w:t>
      </w:r>
    </w:p>
    <w:p w14:paraId="5755B00E" w14:textId="45BA540A" w:rsidR="4BB8A572" w:rsidRPr="008A7A6D" w:rsidRDefault="4BB8A572" w:rsidP="00B669AE">
      <w:pPr>
        <w:widowControl/>
        <w:rPr>
          <w:rFonts w:eastAsia="Calibri" w:cs="Calibri"/>
          <w:color w:val="000000" w:themeColor="text1"/>
        </w:rPr>
      </w:pPr>
    </w:p>
    <w:p w14:paraId="23515B5E" w14:textId="0CC5790C" w:rsidR="599C5689" w:rsidRPr="008A7A6D" w:rsidRDefault="599C5689" w:rsidP="009767C3">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del equipo</w:t>
      </w:r>
      <w:r w:rsidRPr="008A7A6D">
        <w:rPr>
          <w:rFonts w:cs="Calibri"/>
          <w:color w:val="000000" w:themeColor="text1"/>
          <w:lang w:val="es-ES"/>
        </w:rPr>
        <w:t>) con un valor estimado de S/ ________ quedará en propiedad de ___________________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 la entidad</w:t>
      </w:r>
      <w:r w:rsidRPr="008A7A6D">
        <w:rPr>
          <w:rFonts w:cs="Calibri"/>
          <w:color w:val="000000" w:themeColor="text1"/>
          <w:lang w:val="es-ES"/>
        </w:rPr>
        <w:t>)</w:t>
      </w:r>
    </w:p>
    <w:p w14:paraId="5697C6BB" w14:textId="31246AF7" w:rsidR="599C5689" w:rsidRPr="008A7A6D" w:rsidRDefault="599C5689" w:rsidP="009767C3">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del equipo</w:t>
      </w:r>
      <w:r w:rsidRPr="008A7A6D">
        <w:rPr>
          <w:rFonts w:cs="Calibri"/>
          <w:color w:val="000000" w:themeColor="text1"/>
          <w:lang w:val="es-ES"/>
        </w:rPr>
        <w:t>) con un valor estimados de S/ ________ quedará en propiedad de ___________________</w:t>
      </w:r>
      <w:r w:rsidR="002A04E2" w:rsidRPr="008A7A6D">
        <w:rPr>
          <w:rFonts w:cs="Calibri"/>
          <w:color w:val="000000" w:themeColor="text1"/>
          <w:lang w:val="es-ES"/>
        </w:rPr>
        <w:t xml:space="preserve"> </w:t>
      </w:r>
      <w:r w:rsidRPr="008A7A6D">
        <w:rPr>
          <w:rFonts w:cs="Calibri"/>
          <w:color w:val="000000" w:themeColor="text1"/>
          <w:lang w:val="es-ES"/>
        </w:rPr>
        <w:t>(</w:t>
      </w:r>
      <w:r w:rsidRPr="008A7A6D">
        <w:rPr>
          <w:rFonts w:cs="Calibri"/>
          <w:i/>
          <w:iCs/>
          <w:color w:val="000000" w:themeColor="text1"/>
          <w:lang w:val="es-ES"/>
        </w:rPr>
        <w:t>nombre de la entidad</w:t>
      </w:r>
      <w:r w:rsidRPr="008A7A6D">
        <w:rPr>
          <w:rFonts w:cs="Calibri"/>
          <w:color w:val="000000" w:themeColor="text1"/>
          <w:lang w:val="es-ES"/>
        </w:rPr>
        <w:t>)</w:t>
      </w:r>
    </w:p>
    <w:p w14:paraId="48935555" w14:textId="64A80884" w:rsidR="002A04E2" w:rsidRPr="008A7A6D" w:rsidRDefault="002A04E2" w:rsidP="009767C3">
      <w:pPr>
        <w:pStyle w:val="Prrafodelista"/>
        <w:numPr>
          <w:ilvl w:val="0"/>
          <w:numId w:val="2"/>
        </w:numPr>
        <w:suppressAutoHyphens/>
        <w:ind w:left="426"/>
        <w:jc w:val="both"/>
        <w:rPr>
          <w:rFonts w:cs="Calibri"/>
          <w:color w:val="000000" w:themeColor="text1"/>
          <w:lang w:val="es-ES"/>
        </w:rPr>
      </w:pPr>
      <w:r w:rsidRPr="008A7A6D">
        <w:rPr>
          <w:rFonts w:cs="Calibri"/>
          <w:color w:val="000000" w:themeColor="text1"/>
          <w:lang w:val="es-ES"/>
        </w:rPr>
        <w:t>…</w:t>
      </w:r>
    </w:p>
    <w:p w14:paraId="5EDE4BD7" w14:textId="071C5521" w:rsidR="4BB8A572" w:rsidRPr="008A7A6D" w:rsidRDefault="4BB8A572" w:rsidP="00B669AE">
      <w:pPr>
        <w:widowControl/>
        <w:ind w:left="708"/>
        <w:rPr>
          <w:rFonts w:eastAsia="Calibri" w:cs="Calibri"/>
          <w:color w:val="000000" w:themeColor="text1"/>
        </w:rPr>
      </w:pPr>
    </w:p>
    <w:p w14:paraId="01B1C147" w14:textId="02074536"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w:t>
      </w:r>
      <w:r w:rsidR="3834DE34" w:rsidRPr="008A7A6D">
        <w:rPr>
          <w:rFonts w:eastAsia="Calibri" w:cs="Calibri"/>
          <w:color w:val="000000" w:themeColor="text1"/>
        </w:rPr>
        <w:t>ProInnóvate</w:t>
      </w:r>
      <w:r w:rsidRPr="008A7A6D">
        <w:rPr>
          <w:rFonts w:eastAsia="Calibri" w:cs="Calibri"/>
          <w:color w:val="000000" w:themeColor="text1"/>
        </w:rPr>
        <w:t xml:space="preserve"> del acuerdo.</w:t>
      </w:r>
    </w:p>
    <w:p w14:paraId="28902AEA" w14:textId="381BB307" w:rsidR="4BB8A572" w:rsidRPr="008A7A6D" w:rsidRDefault="4BB8A572" w:rsidP="00B669AE">
      <w:pPr>
        <w:widowControl/>
        <w:ind w:left="708"/>
        <w:rPr>
          <w:rFonts w:eastAsia="Calibri" w:cs="Calibri"/>
          <w:color w:val="000000" w:themeColor="text1"/>
        </w:rPr>
      </w:pPr>
    </w:p>
    <w:p w14:paraId="6FC8D733" w14:textId="3AA2F660"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se comprometen a suscribir los documentos legales necesarios a fin de formalizar la transferencia de propiedad de los equipos de acuerdo a la distribución acordada en la presente cláusula.</w:t>
      </w:r>
    </w:p>
    <w:p w14:paraId="2A7AD2B1" w14:textId="2AD5AD72" w:rsidR="4BB8A572" w:rsidRPr="008A7A6D" w:rsidRDefault="4BB8A572" w:rsidP="00B669AE">
      <w:pPr>
        <w:widowControl/>
        <w:ind w:left="708"/>
        <w:rPr>
          <w:rFonts w:eastAsia="Calibri" w:cs="Calibri"/>
          <w:color w:val="000000" w:themeColor="text1"/>
        </w:rPr>
      </w:pPr>
    </w:p>
    <w:p w14:paraId="31EB7CE3" w14:textId="2A5B95E7"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IMPACTOS SOCIO AMBIENTALES</w:t>
      </w:r>
    </w:p>
    <w:p w14:paraId="1E06B2A8" w14:textId="77777777" w:rsidR="00DC13F5" w:rsidRPr="008A7A6D" w:rsidRDefault="00DC13F5" w:rsidP="00B669AE">
      <w:pPr>
        <w:widowControl/>
        <w:rPr>
          <w:rFonts w:eastAsia="Calibri" w:cs="Calibri"/>
          <w:color w:val="000000" w:themeColor="text1"/>
        </w:rPr>
      </w:pPr>
    </w:p>
    <w:p w14:paraId="65F50513" w14:textId="595B48DA"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se comprometen a implementar las medidas necesarias para salvaguardar los posibles impactos socio-ambientales que pudiera generar la ejecución del PROYECTO.</w:t>
      </w:r>
    </w:p>
    <w:p w14:paraId="6C2A13BD" w14:textId="77777777" w:rsidR="00DC13F5" w:rsidRPr="008A7A6D" w:rsidRDefault="00DC13F5" w:rsidP="00B669AE">
      <w:pPr>
        <w:widowControl/>
        <w:rPr>
          <w:rFonts w:eastAsia="Calibri" w:cs="Calibri"/>
          <w:color w:val="000000" w:themeColor="text1"/>
        </w:rPr>
      </w:pPr>
    </w:p>
    <w:p w14:paraId="61868619" w14:textId="189F4E57"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Las partes reconocen que, en el eventual caso de daño al medio ambiente por la ejecución del PROYECTO, </w:t>
      </w:r>
      <w:r w:rsidR="3834DE34" w:rsidRPr="008A7A6D">
        <w:rPr>
          <w:rFonts w:eastAsia="Calibri" w:cs="Calibri"/>
          <w:color w:val="000000" w:themeColor="text1"/>
        </w:rPr>
        <w:t>ProInnóvate</w:t>
      </w:r>
      <w:r w:rsidRPr="008A7A6D">
        <w:rPr>
          <w:rFonts w:eastAsia="Calibri" w:cs="Calibri"/>
          <w:color w:val="000000" w:themeColor="text1"/>
        </w:rPr>
        <w:t xml:space="preserve"> no es ni será responsable directa ni indirectamente por los eventuales daños causados, ni por las faltas administrativas ni de otra índole que se pudiera generar.</w:t>
      </w:r>
    </w:p>
    <w:p w14:paraId="422561B9" w14:textId="77777777" w:rsidR="00DC13F5" w:rsidRPr="008A7A6D" w:rsidRDefault="00DC13F5" w:rsidP="00B669AE">
      <w:pPr>
        <w:widowControl/>
        <w:rPr>
          <w:rFonts w:eastAsia="Calibri" w:cs="Calibri"/>
          <w:color w:val="000000" w:themeColor="text1"/>
        </w:rPr>
      </w:pPr>
    </w:p>
    <w:p w14:paraId="77E05970" w14:textId="2F22D49E"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conocen que como parte del PROYECTO se deberá:</w:t>
      </w:r>
    </w:p>
    <w:p w14:paraId="66438624" w14:textId="77777777" w:rsidR="00DC13F5" w:rsidRPr="008A7A6D" w:rsidRDefault="00DC13F5" w:rsidP="00B669AE">
      <w:pPr>
        <w:widowControl/>
        <w:rPr>
          <w:rFonts w:eastAsia="Calibri" w:cs="Calibri"/>
          <w:color w:val="000000" w:themeColor="text1"/>
        </w:rPr>
      </w:pPr>
    </w:p>
    <w:p w14:paraId="0570DBCA" w14:textId="21B559CE"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Adoptar las medidas mitigadoras y de control correspondientes en caso de verificarse durante su ejecución posibles o eventuales riesgos ambientales o a la salud humana.</w:t>
      </w:r>
    </w:p>
    <w:p w14:paraId="3013E869" w14:textId="7FD0E296"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los permisos o autorización e implementar normas ambientales dispuestas por el Sector Público competente que sean necesarias durante la ejecución del PROYECTO.</w:t>
      </w:r>
    </w:p>
    <w:p w14:paraId="1312CCF5" w14:textId="2C2A640C"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de mitigación y/o de control en caso que el desarrollo del proyecto genere riesgos ambientales.</w:t>
      </w:r>
    </w:p>
    <w:p w14:paraId="750921D8" w14:textId="0026A98C" w:rsidR="599C5689" w:rsidRPr="008A7A6D" w:rsidRDefault="599C5689" w:rsidP="009767C3">
      <w:pPr>
        <w:pStyle w:val="Prrafodelista"/>
        <w:numPr>
          <w:ilvl w:val="0"/>
          <w:numId w:val="1"/>
        </w:numPr>
        <w:suppressAutoHyphens/>
        <w:ind w:left="426"/>
        <w:jc w:val="both"/>
        <w:rPr>
          <w:rFonts w:cs="Calibri"/>
          <w:color w:val="000000" w:themeColor="text1"/>
          <w:lang w:val="es-ES"/>
        </w:rPr>
      </w:pPr>
      <w:r w:rsidRPr="008A7A6D">
        <w:rPr>
          <w:rFonts w:cs="Calibri"/>
          <w:color w:val="000000" w:themeColor="text1"/>
          <w:lang w:val="es-ES"/>
        </w:rPr>
        <w:t>Contar con un plan de medidas a adoptar para minimizar futuros impactos negativos en los ecosistemas involucrados con el PROYECTO, de ser necesario.</w:t>
      </w:r>
    </w:p>
    <w:p w14:paraId="061B1E1F" w14:textId="674E716E" w:rsidR="4BB8A572" w:rsidRPr="008A7A6D" w:rsidRDefault="4BB8A572" w:rsidP="00B669AE">
      <w:pPr>
        <w:widowControl/>
        <w:ind w:left="1065"/>
        <w:rPr>
          <w:rFonts w:eastAsia="Calibri" w:cs="Calibri"/>
          <w:color w:val="000000" w:themeColor="text1"/>
        </w:rPr>
      </w:pPr>
    </w:p>
    <w:p w14:paraId="7A261D1E" w14:textId="6FF537B6"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PRIMERA: INCUMPLIMIENTO DEL CONVENIO</w:t>
      </w:r>
    </w:p>
    <w:p w14:paraId="3F5C00F6" w14:textId="77777777" w:rsidR="00157A7E" w:rsidRPr="008A7A6D" w:rsidRDefault="00157A7E" w:rsidP="00B669AE">
      <w:pPr>
        <w:widowControl/>
        <w:rPr>
          <w:rFonts w:eastAsia="Calibri" w:cs="Calibri"/>
          <w:color w:val="000000" w:themeColor="text1"/>
        </w:rPr>
      </w:pPr>
    </w:p>
    <w:p w14:paraId="6DD33032" w14:textId="0FB48704"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En caso que cualquiera de las partes incumpla con las obligaciones que le corresponda en virtud del presente convenio, aquella que se vea perjudicada requerirá a la otra su cumplimiento. De persistir en el incumplimiento, la parte afectada comunicará a </w:t>
      </w:r>
      <w:r w:rsidR="3834DE34" w:rsidRPr="008A7A6D">
        <w:rPr>
          <w:rFonts w:eastAsia="Calibri" w:cs="Calibri"/>
          <w:color w:val="000000" w:themeColor="text1"/>
        </w:rPr>
        <w:t>ProInnóvate</w:t>
      </w:r>
      <w:r w:rsidRPr="008A7A6D">
        <w:rPr>
          <w:rFonts w:eastAsia="Calibri" w:cs="Calibri"/>
          <w:color w:val="000000" w:themeColor="text1"/>
        </w:rPr>
        <w:t xml:space="preserve"> para las acciones que correspondan.</w:t>
      </w:r>
    </w:p>
    <w:p w14:paraId="49828664" w14:textId="46D6DC98" w:rsidR="4BB8A572" w:rsidRPr="008A7A6D" w:rsidRDefault="4BB8A572" w:rsidP="00B669AE">
      <w:pPr>
        <w:widowControl/>
        <w:rPr>
          <w:rFonts w:eastAsia="Calibri" w:cs="Calibri"/>
          <w:color w:val="000000" w:themeColor="text1"/>
        </w:rPr>
      </w:pPr>
    </w:p>
    <w:p w14:paraId="4D43E9A9" w14:textId="6821981A"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El incumplimiento además generará la pérdida de los derechos de propiedad que pudiera ostentar a futuro sobre cualquier bien o equipo adquirido con recursos no reembolsables de </w:t>
      </w:r>
      <w:r w:rsidR="3834DE34" w:rsidRPr="008A7A6D">
        <w:rPr>
          <w:rFonts w:eastAsia="Calibri" w:cs="Calibri"/>
          <w:color w:val="000000" w:themeColor="text1"/>
        </w:rPr>
        <w:t>ProInnóvate</w:t>
      </w:r>
      <w:r w:rsidRPr="008A7A6D">
        <w:rPr>
          <w:rFonts w:eastAsia="Calibri" w:cs="Calibri"/>
          <w:color w:val="000000" w:themeColor="text1"/>
        </w:rPr>
        <w:t xml:space="preserve"> para la ejecución del PROYECTO así como también la pérdida de cualquier titularidad de derechos de propiedad intelectual que surja por la ejecución del PROYECTO.</w:t>
      </w:r>
    </w:p>
    <w:p w14:paraId="1582D25D" w14:textId="42A7330F" w:rsidR="4BB8A572" w:rsidRPr="008A7A6D" w:rsidRDefault="4BB8A572" w:rsidP="00B669AE">
      <w:pPr>
        <w:widowControl/>
        <w:rPr>
          <w:rFonts w:eastAsia="Calibri" w:cs="Calibri"/>
          <w:color w:val="000000" w:themeColor="text1"/>
        </w:rPr>
      </w:pPr>
    </w:p>
    <w:p w14:paraId="1A820AA0" w14:textId="156D7E2B" w:rsidR="599C5689" w:rsidRPr="008A7A6D" w:rsidRDefault="599C5689" w:rsidP="00B669AE">
      <w:pPr>
        <w:widowControl/>
        <w:rPr>
          <w:rFonts w:eastAsia="Calibri" w:cs="Calibri"/>
          <w:i/>
          <w:iCs/>
          <w:color w:val="000000" w:themeColor="text1"/>
        </w:rPr>
      </w:pPr>
      <w:r w:rsidRPr="008A7A6D">
        <w:rPr>
          <w:rFonts w:eastAsia="Calibri" w:cs="Calibri"/>
          <w:b/>
          <w:bCs/>
          <w:i/>
          <w:iCs/>
          <w:color w:val="000000" w:themeColor="text1"/>
        </w:rPr>
        <w:lastRenderedPageBreak/>
        <w:t>SUGERENCIA DE ASPECTOS A ACORDAR:</w:t>
      </w:r>
      <w:r w:rsidRPr="008A7A6D">
        <w:rPr>
          <w:rFonts w:eastAsia="Calibri" w:cs="Calibri"/>
          <w:i/>
          <w:iCs/>
          <w:color w:val="000000" w:themeColor="text1"/>
        </w:rPr>
        <w:t xml:space="preserve"> Si las partes lo consideran necesario pueden establecer compromisos sobre:</w:t>
      </w:r>
    </w:p>
    <w:p w14:paraId="12D1C1D4" w14:textId="2166E146" w:rsidR="599C5689" w:rsidRPr="008A7A6D" w:rsidRDefault="599C5689" w:rsidP="009767C3">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Mecanismos de solución de controversias tales como arbitraje.</w:t>
      </w:r>
    </w:p>
    <w:p w14:paraId="792B8E5C" w14:textId="6EE4CC1D" w:rsidR="599C5689" w:rsidRPr="008A7A6D" w:rsidRDefault="599C5689" w:rsidP="009767C3">
      <w:pPr>
        <w:pStyle w:val="Prrafodelista"/>
        <w:numPr>
          <w:ilvl w:val="0"/>
          <w:numId w:val="3"/>
        </w:numPr>
        <w:suppressAutoHyphens/>
        <w:ind w:left="426"/>
        <w:jc w:val="both"/>
        <w:rPr>
          <w:rFonts w:cs="Calibri"/>
          <w:i/>
          <w:iCs/>
          <w:color w:val="000000" w:themeColor="text1"/>
          <w:lang w:val="es-ES"/>
        </w:rPr>
      </w:pPr>
      <w:r w:rsidRPr="008A7A6D">
        <w:rPr>
          <w:rFonts w:cs="Calibri"/>
          <w:i/>
          <w:iCs/>
          <w:color w:val="000000" w:themeColor="text1"/>
          <w:lang w:val="es-ES"/>
        </w:rPr>
        <w:t>Condiciones de aplicación de mecanismos de solución de controversia.</w:t>
      </w:r>
    </w:p>
    <w:p w14:paraId="4777C834" w14:textId="77777777" w:rsidR="00DC13F5" w:rsidRPr="008A7A6D" w:rsidRDefault="00DC13F5" w:rsidP="00B669AE">
      <w:pPr>
        <w:widowControl/>
        <w:rPr>
          <w:rFonts w:eastAsia="Calibri" w:cs="Calibri"/>
          <w:color w:val="000000" w:themeColor="text1"/>
        </w:rPr>
      </w:pPr>
    </w:p>
    <w:p w14:paraId="7CA63580" w14:textId="477DFDA0"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SEGUNDA: LEY APLICABLE</w:t>
      </w:r>
    </w:p>
    <w:p w14:paraId="45E55168" w14:textId="77777777" w:rsidR="00DC13F5" w:rsidRPr="008A7A6D" w:rsidRDefault="00DC13F5" w:rsidP="00B669AE">
      <w:pPr>
        <w:widowControl/>
        <w:rPr>
          <w:rFonts w:eastAsia="Calibri" w:cs="Calibri"/>
          <w:color w:val="000000" w:themeColor="text1"/>
        </w:rPr>
      </w:pPr>
    </w:p>
    <w:p w14:paraId="137F396C" w14:textId="59484E01" w:rsidR="599C5689" w:rsidRPr="008A7A6D" w:rsidRDefault="599C5689" w:rsidP="00B669AE">
      <w:pPr>
        <w:widowControl/>
        <w:rPr>
          <w:rFonts w:eastAsia="Calibri" w:cs="Calibri"/>
          <w:color w:val="000000" w:themeColor="text1"/>
        </w:rPr>
      </w:pPr>
      <w:r w:rsidRPr="008A7A6D">
        <w:rPr>
          <w:rFonts w:eastAsia="Calibri" w:cs="Calibri"/>
          <w:color w:val="000000" w:themeColor="text1"/>
        </w:rPr>
        <w:t xml:space="preserve">El presente Convenio se interpretará de conformidad con las leyes de la República del Perú, las mismas que regirán para determinar los respectivos derechos y obligaciones de </w:t>
      </w:r>
      <w:r w:rsidR="7CA7BEF3" w:rsidRPr="008A7A6D">
        <w:rPr>
          <w:rFonts w:eastAsia="Calibri" w:cs="Calibri"/>
          <w:color w:val="000000" w:themeColor="text1"/>
        </w:rPr>
        <w:t>las partes</w:t>
      </w:r>
      <w:r w:rsidRPr="008A7A6D">
        <w:rPr>
          <w:rFonts w:eastAsia="Calibri" w:cs="Calibri"/>
          <w:color w:val="000000" w:themeColor="text1"/>
        </w:rPr>
        <w:t>.</w:t>
      </w:r>
    </w:p>
    <w:p w14:paraId="4ABB26B3" w14:textId="77777777" w:rsidR="00DC13F5" w:rsidRPr="008A7A6D" w:rsidRDefault="00DC13F5" w:rsidP="00B669AE">
      <w:pPr>
        <w:widowControl/>
        <w:rPr>
          <w:rFonts w:eastAsia="Calibri" w:cs="Calibri"/>
          <w:color w:val="000000" w:themeColor="text1"/>
        </w:rPr>
      </w:pPr>
    </w:p>
    <w:p w14:paraId="2FC23922" w14:textId="77777777" w:rsidR="00DC13F5" w:rsidRPr="008A7A6D" w:rsidRDefault="599C5689" w:rsidP="00B669AE">
      <w:pPr>
        <w:widowControl/>
        <w:rPr>
          <w:rFonts w:eastAsia="Calibri" w:cs="Calibri"/>
          <w:color w:val="000000" w:themeColor="text1"/>
        </w:rPr>
      </w:pPr>
      <w:r w:rsidRPr="008A7A6D">
        <w:rPr>
          <w:rFonts w:eastAsia="Calibri" w:cs="Calibri"/>
          <w:b/>
          <w:bCs/>
          <w:color w:val="000000" w:themeColor="text1"/>
        </w:rPr>
        <w:t>CLÁUSULA DÉCIMA TERCERA: DOMICILIO COMÚN DE LAS PARTES SUSCRIBIENTES</w:t>
      </w:r>
    </w:p>
    <w:p w14:paraId="056F1099" w14:textId="77777777" w:rsidR="00DC13F5" w:rsidRPr="008A7A6D" w:rsidRDefault="00DC13F5" w:rsidP="00B669AE">
      <w:pPr>
        <w:widowControl/>
        <w:rPr>
          <w:rFonts w:eastAsia="Calibri" w:cs="Calibri"/>
          <w:color w:val="000000" w:themeColor="text1"/>
        </w:rPr>
      </w:pPr>
    </w:p>
    <w:p w14:paraId="2820394B" w14:textId="4916A970" w:rsidR="599C5689" w:rsidRPr="008A7A6D" w:rsidRDefault="599C5689" w:rsidP="00B669AE">
      <w:pPr>
        <w:widowControl/>
        <w:rPr>
          <w:rFonts w:eastAsia="Calibri" w:cs="Calibri"/>
          <w:color w:val="000000" w:themeColor="text1"/>
        </w:rPr>
      </w:pPr>
      <w:r w:rsidRPr="008A7A6D">
        <w:rPr>
          <w:rFonts w:eastAsia="Calibri" w:cs="Calibri"/>
          <w:color w:val="000000" w:themeColor="text1"/>
        </w:rPr>
        <w:t>Las partes acuerdan señalar como domicilio común el siguiente:</w:t>
      </w:r>
    </w:p>
    <w:p w14:paraId="72912DA3" w14:textId="77777777" w:rsidR="00DC13F5" w:rsidRPr="008A7A6D" w:rsidRDefault="00DC13F5" w:rsidP="00B669AE">
      <w:pPr>
        <w:widowControl/>
        <w:rPr>
          <w:rFonts w:eastAsia="Calibri" w:cs="Calibri"/>
          <w:color w:val="000000" w:themeColor="text1"/>
        </w:rPr>
      </w:pPr>
    </w:p>
    <w:p w14:paraId="6E92126D" w14:textId="10DC6812" w:rsidR="599C5689" w:rsidRPr="008A7A6D" w:rsidRDefault="599C5689" w:rsidP="00B669AE">
      <w:pPr>
        <w:widowControl/>
        <w:rPr>
          <w:rFonts w:eastAsia="Calibri" w:cs="Calibri"/>
          <w:color w:val="000000" w:themeColor="text1"/>
        </w:rPr>
      </w:pPr>
      <w:r w:rsidRPr="008A7A6D">
        <w:rPr>
          <w:rFonts w:eastAsia="Calibri" w:cs="Calibri"/>
          <w:color w:val="000000" w:themeColor="text1"/>
        </w:rPr>
        <w:t>______________________________, donde se recibirá toda la correspondencia referida a la ejecución del proyecto denominado “__________________________”.</w:t>
      </w:r>
    </w:p>
    <w:p w14:paraId="3A6690A3" w14:textId="77777777" w:rsidR="00DC13F5" w:rsidRPr="008A7A6D" w:rsidRDefault="00DC13F5" w:rsidP="00B669AE">
      <w:pPr>
        <w:widowControl/>
        <w:rPr>
          <w:rFonts w:eastAsia="Calibri" w:cs="Calibri"/>
          <w:color w:val="000000" w:themeColor="text1"/>
        </w:rPr>
      </w:pPr>
    </w:p>
    <w:p w14:paraId="31D06ACC" w14:textId="77777777" w:rsidR="00287C27" w:rsidRPr="008A7A6D" w:rsidRDefault="00287C27" w:rsidP="00B669AE">
      <w:pPr>
        <w:widowControl/>
        <w:rPr>
          <w:rFonts w:eastAsia="Calibri" w:cs="Calibri"/>
          <w:color w:val="000000" w:themeColor="text1"/>
        </w:rPr>
      </w:pPr>
    </w:p>
    <w:p w14:paraId="7D22F06B" w14:textId="77777777" w:rsidR="00287C27" w:rsidRPr="008A7A6D" w:rsidRDefault="00287C27" w:rsidP="00B669AE">
      <w:pPr>
        <w:widowControl/>
        <w:rPr>
          <w:rFonts w:eastAsia="Calibri" w:cs="Calibri"/>
          <w:color w:val="000000" w:themeColor="text1"/>
        </w:rPr>
      </w:pPr>
    </w:p>
    <w:p w14:paraId="60E0B071" w14:textId="77777777" w:rsidR="00287C27" w:rsidRPr="008A7A6D" w:rsidRDefault="00287C27" w:rsidP="00B669AE">
      <w:pPr>
        <w:widowControl/>
        <w:rPr>
          <w:rFonts w:eastAsia="Calibri" w:cs="Calibri"/>
          <w:color w:val="000000" w:themeColor="text1"/>
        </w:rPr>
      </w:pPr>
    </w:p>
    <w:p w14:paraId="5632B9A3" w14:textId="406E41D7" w:rsidR="599C5689" w:rsidRPr="008A7A6D" w:rsidRDefault="599C5689" w:rsidP="00B669AE">
      <w:pPr>
        <w:widowControl/>
        <w:rPr>
          <w:rFonts w:eastAsia="Calibri" w:cs="Calibri"/>
          <w:color w:val="000000" w:themeColor="text1"/>
        </w:rPr>
      </w:pPr>
      <w:r w:rsidRPr="008A7A6D">
        <w:rPr>
          <w:rFonts w:eastAsia="Calibri" w:cs="Calibri"/>
          <w:color w:val="000000" w:themeColor="text1"/>
        </w:rPr>
        <w:t>Firmando el presente en señal de conformidad el _______________.</w:t>
      </w:r>
    </w:p>
    <w:p w14:paraId="0200B103" w14:textId="77777777" w:rsidR="00DC13F5" w:rsidRPr="008A7A6D" w:rsidRDefault="00DC13F5" w:rsidP="00B669AE">
      <w:pPr>
        <w:widowControl/>
        <w:rPr>
          <w:rFonts w:eastAsia="Calibri" w:cs="Calibri"/>
          <w:color w:val="000000" w:themeColor="text1"/>
        </w:rPr>
      </w:pPr>
    </w:p>
    <w:p w14:paraId="2574D8B2" w14:textId="77777777" w:rsidR="00287C27" w:rsidRPr="008A7A6D" w:rsidRDefault="00287C27" w:rsidP="00B669AE">
      <w:pPr>
        <w:widowControl/>
        <w:rPr>
          <w:rFonts w:eastAsia="Calibri" w:cs="Calibri"/>
          <w:b/>
          <w:bCs/>
          <w:color w:val="000000" w:themeColor="text1"/>
        </w:rPr>
      </w:pPr>
    </w:p>
    <w:p w14:paraId="29F753A6" w14:textId="77777777" w:rsidR="00287C27" w:rsidRPr="008A7A6D" w:rsidRDefault="00287C27" w:rsidP="00B669AE">
      <w:pPr>
        <w:widowControl/>
        <w:rPr>
          <w:rFonts w:eastAsia="Calibri" w:cs="Calibri"/>
          <w:b/>
          <w:bCs/>
          <w:color w:val="000000" w:themeColor="text1"/>
        </w:rPr>
      </w:pPr>
    </w:p>
    <w:p w14:paraId="0941C0F9" w14:textId="77777777" w:rsidR="00287C27" w:rsidRPr="008A7A6D" w:rsidRDefault="00287C27" w:rsidP="00B669AE">
      <w:pPr>
        <w:widowControl/>
        <w:rPr>
          <w:rFonts w:eastAsia="Calibri" w:cs="Calibri"/>
          <w:b/>
          <w:bCs/>
          <w:color w:val="000000" w:themeColor="text1"/>
        </w:rPr>
      </w:pPr>
    </w:p>
    <w:p w14:paraId="069A9B2A" w14:textId="475B991A" w:rsidR="599C5689" w:rsidRPr="008A7A6D" w:rsidRDefault="599C5689" w:rsidP="00B669AE">
      <w:pPr>
        <w:widowControl/>
        <w:rPr>
          <w:rFonts w:eastAsia="Calibri" w:cs="Calibri"/>
          <w:color w:val="000000" w:themeColor="text1"/>
        </w:rPr>
      </w:pPr>
      <w:r w:rsidRPr="008A7A6D">
        <w:rPr>
          <w:rFonts w:eastAsia="Calibri" w:cs="Calibri"/>
          <w:b/>
          <w:bCs/>
          <w:color w:val="000000" w:themeColor="text1"/>
        </w:rPr>
        <w:t>Firmas de los que suscriben</w:t>
      </w:r>
      <w:r w:rsidRPr="008A7A6D">
        <w:rPr>
          <w:rFonts w:eastAsia="Calibri" w:cs="Calibri"/>
          <w:color w:val="000000" w:themeColor="text1"/>
        </w:rPr>
        <w:t xml:space="preserve"> (Entidad Solicitante y </w:t>
      </w:r>
      <w:r w:rsidR="12972EDD" w:rsidRPr="008A7A6D">
        <w:rPr>
          <w:rFonts w:eastAsia="Calibri" w:cs="Calibri"/>
          <w:color w:val="000000" w:themeColor="text1"/>
        </w:rPr>
        <w:t>Aliados Estratégicos</w:t>
      </w:r>
      <w:r w:rsidR="00DC13F5" w:rsidRPr="008A7A6D">
        <w:rPr>
          <w:rFonts w:eastAsia="Calibri" w:cs="Calibri"/>
          <w:color w:val="000000" w:themeColor="text1"/>
        </w:rPr>
        <w:t>)</w:t>
      </w:r>
    </w:p>
    <w:p w14:paraId="61C75AC7" w14:textId="0B8568E0" w:rsidR="4BB8A572" w:rsidRDefault="4BB8A572" w:rsidP="00B669AE">
      <w:pPr>
        <w:widowControl/>
        <w:rPr>
          <w:rFonts w:cs="Calibri"/>
        </w:rPr>
      </w:pPr>
    </w:p>
    <w:p w14:paraId="3ECDCD95" w14:textId="77777777" w:rsidR="00352368" w:rsidRDefault="00352368" w:rsidP="00B669AE">
      <w:pPr>
        <w:widowControl/>
        <w:rPr>
          <w:rFonts w:cs="Calibri"/>
        </w:rPr>
      </w:pPr>
    </w:p>
    <w:p w14:paraId="5F8B4CD0" w14:textId="77777777" w:rsidR="00352368" w:rsidRDefault="00352368" w:rsidP="00B669AE">
      <w:pPr>
        <w:widowControl/>
        <w:rPr>
          <w:rFonts w:cs="Calibri"/>
        </w:rPr>
      </w:pPr>
    </w:p>
    <w:p w14:paraId="12E8375E" w14:textId="77777777" w:rsidR="00352368" w:rsidRDefault="00352368" w:rsidP="00B669AE">
      <w:pPr>
        <w:widowControl/>
        <w:rPr>
          <w:rFonts w:cs="Calibri"/>
        </w:rPr>
      </w:pPr>
    </w:p>
    <w:p w14:paraId="41F9E4E6" w14:textId="77777777" w:rsidR="00352368" w:rsidRDefault="00352368" w:rsidP="00B669AE">
      <w:pPr>
        <w:widowControl/>
        <w:rPr>
          <w:rFonts w:cs="Calibri"/>
        </w:rPr>
      </w:pPr>
    </w:p>
    <w:p w14:paraId="65D4FCA4" w14:textId="77777777" w:rsidR="00352368" w:rsidRDefault="00352368" w:rsidP="00B669AE">
      <w:pPr>
        <w:widowControl/>
        <w:rPr>
          <w:rFonts w:cs="Calibri"/>
        </w:rPr>
      </w:pPr>
    </w:p>
    <w:p w14:paraId="3E067A13" w14:textId="77777777" w:rsidR="00352368" w:rsidRDefault="00352368" w:rsidP="00B669AE">
      <w:pPr>
        <w:widowControl/>
        <w:rPr>
          <w:rFonts w:cs="Calibri"/>
        </w:rPr>
      </w:pPr>
    </w:p>
    <w:p w14:paraId="4656B459" w14:textId="77777777" w:rsidR="00352368" w:rsidRDefault="00352368" w:rsidP="00B669AE">
      <w:pPr>
        <w:widowControl/>
        <w:rPr>
          <w:rFonts w:cs="Calibri"/>
        </w:rPr>
      </w:pPr>
    </w:p>
    <w:p w14:paraId="61F2D388" w14:textId="77777777" w:rsidR="00352368" w:rsidRDefault="00352368" w:rsidP="00B669AE">
      <w:pPr>
        <w:widowControl/>
        <w:rPr>
          <w:rFonts w:cs="Calibri"/>
        </w:rPr>
      </w:pPr>
    </w:p>
    <w:p w14:paraId="0102C96C" w14:textId="77777777" w:rsidR="00352368" w:rsidRDefault="00352368" w:rsidP="00B669AE">
      <w:pPr>
        <w:widowControl/>
        <w:rPr>
          <w:rFonts w:cs="Calibri"/>
        </w:rPr>
      </w:pPr>
    </w:p>
    <w:p w14:paraId="0F4B3CD8" w14:textId="77777777" w:rsidR="00352368" w:rsidRDefault="00352368" w:rsidP="00B669AE">
      <w:pPr>
        <w:widowControl/>
        <w:rPr>
          <w:rFonts w:cs="Calibri"/>
        </w:rPr>
      </w:pPr>
    </w:p>
    <w:p w14:paraId="7E7127B1" w14:textId="77777777" w:rsidR="00352368" w:rsidRDefault="00352368" w:rsidP="00B669AE">
      <w:pPr>
        <w:widowControl/>
        <w:rPr>
          <w:rFonts w:cs="Calibri"/>
        </w:rPr>
      </w:pPr>
    </w:p>
    <w:p w14:paraId="3FDD155E" w14:textId="77777777" w:rsidR="00352368" w:rsidRDefault="00352368" w:rsidP="00B669AE">
      <w:pPr>
        <w:widowControl/>
        <w:rPr>
          <w:rFonts w:cs="Calibri"/>
        </w:rPr>
      </w:pPr>
    </w:p>
    <w:p w14:paraId="7A193C43" w14:textId="77777777" w:rsidR="00352368" w:rsidRDefault="00352368" w:rsidP="00B669AE">
      <w:pPr>
        <w:widowControl/>
        <w:rPr>
          <w:rFonts w:cs="Calibri"/>
        </w:rPr>
      </w:pPr>
    </w:p>
    <w:p w14:paraId="20354E63" w14:textId="77777777" w:rsidR="00352368" w:rsidRDefault="00352368" w:rsidP="00B669AE">
      <w:pPr>
        <w:widowControl/>
        <w:rPr>
          <w:rFonts w:cs="Calibri"/>
        </w:rPr>
      </w:pPr>
    </w:p>
    <w:p w14:paraId="639F444B" w14:textId="77777777" w:rsidR="00352368" w:rsidRDefault="00352368" w:rsidP="00B669AE">
      <w:pPr>
        <w:widowControl/>
        <w:rPr>
          <w:rFonts w:cs="Calibri"/>
        </w:rPr>
      </w:pPr>
    </w:p>
    <w:p w14:paraId="14910215" w14:textId="77777777" w:rsidR="00352368" w:rsidRPr="008A7A6D" w:rsidRDefault="00352368" w:rsidP="00B669AE">
      <w:pPr>
        <w:widowControl/>
        <w:rPr>
          <w:rFonts w:cs="Calibri"/>
        </w:rPr>
      </w:pPr>
    </w:p>
    <w:sectPr w:rsidR="00352368" w:rsidRPr="008A7A6D" w:rsidSect="00897FEB">
      <w:headerReference w:type="default" r:id="rId13"/>
      <w:pgSz w:w="11907" w:h="16839" w:code="9"/>
      <w:pgMar w:top="1417" w:right="1701" w:bottom="1417"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6543" w14:textId="77777777" w:rsidR="00123430" w:rsidRDefault="00123430">
      <w:r>
        <w:separator/>
      </w:r>
    </w:p>
  </w:endnote>
  <w:endnote w:type="continuationSeparator" w:id="0">
    <w:p w14:paraId="3704EE17" w14:textId="77777777" w:rsidR="00123430" w:rsidRDefault="00123430">
      <w:r>
        <w:continuationSeparator/>
      </w:r>
    </w:p>
  </w:endnote>
  <w:endnote w:type="continuationNotice" w:id="1">
    <w:p w14:paraId="40928FBB" w14:textId="77777777" w:rsidR="00123430" w:rsidRDefault="0012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CB0B2" w14:textId="2E490082" w:rsidR="10A5F5E7" w:rsidRDefault="10A5F5E7" w:rsidP="10A5F5E7">
    <w:pPr>
      <w:pStyle w:val="Piedepgina"/>
      <w:jc w:val="left"/>
    </w:pPr>
  </w:p>
  <w:p w14:paraId="12BEC7C5" w14:textId="4D925264" w:rsidR="00AF5467" w:rsidRDefault="007B0251" w:rsidP="00AF5467">
    <w:pPr>
      <w:jc w:val="right"/>
    </w:pPr>
    <w:r w:rsidRPr="00AF5467">
      <w:fldChar w:fldCharType="begin"/>
    </w:r>
    <w:r w:rsidRPr="00AF5467">
      <w:instrText xml:space="preserve"> PAGE </w:instrText>
    </w:r>
    <w:r w:rsidRPr="00AF5467">
      <w:fldChar w:fldCharType="separate"/>
    </w:r>
    <w:r w:rsidRPr="00AF5467">
      <w:t>17</w:t>
    </w:r>
    <w:r w:rsidRPr="00AF5467">
      <w:fldChar w:fldCharType="end"/>
    </w:r>
    <w:r w:rsidRPr="00AF5467">
      <w:t xml:space="preserve"> de </w:t>
    </w:r>
    <w:r w:rsidRPr="00AF5467">
      <w:fldChar w:fldCharType="begin"/>
    </w:r>
    <w:r w:rsidRPr="00AF5467">
      <w:instrText>NUMPAGES</w:instrText>
    </w:r>
    <w:r w:rsidRPr="00AF5467">
      <w:fldChar w:fldCharType="separate"/>
    </w:r>
    <w:r w:rsidRPr="00AF5467">
      <w:t>17</w:t>
    </w:r>
    <w:r w:rsidRPr="00AF5467">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0A5F5E7" w14:paraId="0ACD6C1B" w14:textId="77777777" w:rsidTr="10A5F5E7">
      <w:tc>
        <w:tcPr>
          <w:tcW w:w="3320" w:type="dxa"/>
        </w:tcPr>
        <w:p w14:paraId="120829D8" w14:textId="45DDC1BA" w:rsidR="10A5F5E7" w:rsidRDefault="10A5F5E7" w:rsidP="10A5F5E7">
          <w:pPr>
            <w:pStyle w:val="Encabezado"/>
            <w:ind w:left="-115"/>
            <w:jc w:val="left"/>
          </w:pPr>
        </w:p>
      </w:tc>
      <w:tc>
        <w:tcPr>
          <w:tcW w:w="3320" w:type="dxa"/>
        </w:tcPr>
        <w:p w14:paraId="4200E67E" w14:textId="43D2B672" w:rsidR="10A5F5E7" w:rsidRDefault="10A5F5E7" w:rsidP="10A5F5E7">
          <w:pPr>
            <w:pStyle w:val="Encabezado"/>
            <w:jc w:val="center"/>
          </w:pPr>
        </w:p>
      </w:tc>
      <w:tc>
        <w:tcPr>
          <w:tcW w:w="3320" w:type="dxa"/>
        </w:tcPr>
        <w:p w14:paraId="20B574B6" w14:textId="1A8CDE05" w:rsidR="10A5F5E7" w:rsidRDefault="10A5F5E7" w:rsidP="10A5F5E7">
          <w:pPr>
            <w:pStyle w:val="Encabezado"/>
            <w:ind w:right="-115"/>
            <w:jc w:val="right"/>
          </w:pPr>
        </w:p>
      </w:tc>
    </w:tr>
  </w:tbl>
  <w:p w14:paraId="71D4C738" w14:textId="03F88D0B" w:rsidR="10A5F5E7" w:rsidRDefault="10A5F5E7" w:rsidP="10A5F5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68F5" w14:textId="77777777" w:rsidR="00123430" w:rsidRDefault="00123430">
      <w:r>
        <w:rPr>
          <w:color w:val="000000"/>
        </w:rPr>
        <w:separator/>
      </w:r>
    </w:p>
  </w:footnote>
  <w:footnote w:type="continuationSeparator" w:id="0">
    <w:p w14:paraId="740BB418" w14:textId="77777777" w:rsidR="00123430" w:rsidRDefault="00123430">
      <w:r>
        <w:continuationSeparator/>
      </w:r>
    </w:p>
  </w:footnote>
  <w:footnote w:type="continuationNotice" w:id="1">
    <w:p w14:paraId="700D473F" w14:textId="77777777" w:rsidR="00123430" w:rsidRDefault="00123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0C8E629" w14:paraId="450D57E1" w14:textId="77777777" w:rsidTr="30C8E629">
      <w:trPr>
        <w:trHeight w:val="300"/>
      </w:trPr>
      <w:tc>
        <w:tcPr>
          <w:tcW w:w="2830" w:type="dxa"/>
        </w:tcPr>
        <w:p w14:paraId="1072FB43" w14:textId="635AE16C" w:rsidR="30C8E629" w:rsidRDefault="30C8E629" w:rsidP="30C8E629">
          <w:pPr>
            <w:pStyle w:val="Encabezado"/>
            <w:ind w:left="-115"/>
            <w:jc w:val="left"/>
          </w:pPr>
        </w:p>
      </w:tc>
      <w:tc>
        <w:tcPr>
          <w:tcW w:w="2830" w:type="dxa"/>
        </w:tcPr>
        <w:p w14:paraId="43B4E47C" w14:textId="2F010BE3" w:rsidR="30C8E629" w:rsidRDefault="30C8E629" w:rsidP="30C8E629">
          <w:pPr>
            <w:pStyle w:val="Encabezado"/>
            <w:jc w:val="center"/>
          </w:pPr>
        </w:p>
      </w:tc>
      <w:tc>
        <w:tcPr>
          <w:tcW w:w="2830" w:type="dxa"/>
        </w:tcPr>
        <w:p w14:paraId="15F10891" w14:textId="2BA77199" w:rsidR="30C8E629" w:rsidRDefault="30C8E629" w:rsidP="30C8E629">
          <w:pPr>
            <w:pStyle w:val="Encabezado"/>
            <w:ind w:right="-115"/>
            <w:jc w:val="right"/>
          </w:pPr>
        </w:p>
      </w:tc>
    </w:tr>
  </w:tbl>
  <w:p w14:paraId="3FC9B272" w14:textId="2413946F" w:rsidR="30C8E629" w:rsidRDefault="30C8E629" w:rsidP="30C8E62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20"/>
      <w:gridCol w:w="3320"/>
      <w:gridCol w:w="3320"/>
    </w:tblGrid>
    <w:tr w:rsidR="10A5F5E7" w14:paraId="0BF60D31" w14:textId="77777777" w:rsidTr="10A5F5E7">
      <w:tc>
        <w:tcPr>
          <w:tcW w:w="3320" w:type="dxa"/>
        </w:tcPr>
        <w:p w14:paraId="71149513" w14:textId="090468EB" w:rsidR="10A5F5E7" w:rsidRDefault="10A5F5E7" w:rsidP="10A5F5E7">
          <w:pPr>
            <w:pStyle w:val="Encabezado"/>
            <w:ind w:left="-115"/>
            <w:jc w:val="left"/>
          </w:pPr>
        </w:p>
      </w:tc>
      <w:tc>
        <w:tcPr>
          <w:tcW w:w="3320" w:type="dxa"/>
        </w:tcPr>
        <w:p w14:paraId="6EBF18C1" w14:textId="4781717B" w:rsidR="10A5F5E7" w:rsidRDefault="10A5F5E7" w:rsidP="10A5F5E7">
          <w:pPr>
            <w:pStyle w:val="Encabezado"/>
            <w:jc w:val="center"/>
          </w:pPr>
        </w:p>
      </w:tc>
      <w:tc>
        <w:tcPr>
          <w:tcW w:w="3320" w:type="dxa"/>
        </w:tcPr>
        <w:p w14:paraId="5600C10E" w14:textId="503EE5AE" w:rsidR="10A5F5E7" w:rsidRDefault="10A5F5E7" w:rsidP="10A5F5E7">
          <w:pPr>
            <w:pStyle w:val="Encabezado"/>
            <w:ind w:right="-115"/>
            <w:jc w:val="right"/>
          </w:pPr>
        </w:p>
      </w:tc>
    </w:tr>
  </w:tbl>
  <w:p w14:paraId="6660B150" w14:textId="0939BF10" w:rsidR="10A5F5E7" w:rsidRDefault="009767C3" w:rsidP="10A5F5E7">
    <w:pPr>
      <w:pStyle w:val="Encabezado"/>
    </w:pPr>
    <w:r>
      <w:rPr>
        <w:noProof/>
        <w:lang w:val="en-US" w:eastAsia="en-US" w:bidi="ar-SA"/>
      </w:rPr>
      <w:drawing>
        <wp:anchor distT="0" distB="0" distL="114300" distR="114300" simplePos="0" relativeHeight="251659264" behindDoc="0" locked="0" layoutInCell="1" allowOverlap="1" wp14:anchorId="54DC5CEB" wp14:editId="359C5574">
          <wp:simplePos x="0" y="0"/>
          <wp:positionH relativeFrom="page">
            <wp:posOffset>17145</wp:posOffset>
          </wp:positionH>
          <wp:positionV relativeFrom="paragraph">
            <wp:posOffset>-608965</wp:posOffset>
          </wp:positionV>
          <wp:extent cx="7505718" cy="857250"/>
          <wp:effectExtent l="0" t="0" r="0" b="0"/>
          <wp:wrapNone/>
          <wp:docPr id="1300222367" name="Imagen 130022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05718" cy="8572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30C8E629" w14:paraId="475362A5" w14:textId="77777777" w:rsidTr="30C8E629">
      <w:trPr>
        <w:trHeight w:val="300"/>
      </w:trPr>
      <w:tc>
        <w:tcPr>
          <w:tcW w:w="2830" w:type="dxa"/>
        </w:tcPr>
        <w:p w14:paraId="749FE3B2" w14:textId="3001D9AF" w:rsidR="30C8E629" w:rsidRDefault="30C8E629" w:rsidP="30C8E629">
          <w:pPr>
            <w:pStyle w:val="Encabezado"/>
            <w:ind w:left="-115"/>
            <w:jc w:val="left"/>
          </w:pPr>
        </w:p>
      </w:tc>
      <w:tc>
        <w:tcPr>
          <w:tcW w:w="2830" w:type="dxa"/>
        </w:tcPr>
        <w:p w14:paraId="6D9ECF00" w14:textId="3BF646EC" w:rsidR="30C8E629" w:rsidRDefault="30C8E629" w:rsidP="30C8E629">
          <w:pPr>
            <w:pStyle w:val="Encabezado"/>
            <w:jc w:val="center"/>
          </w:pPr>
        </w:p>
      </w:tc>
      <w:tc>
        <w:tcPr>
          <w:tcW w:w="2830" w:type="dxa"/>
        </w:tcPr>
        <w:p w14:paraId="029FC64A" w14:textId="6D7887E4" w:rsidR="30C8E629" w:rsidRDefault="30C8E629" w:rsidP="30C8E629">
          <w:pPr>
            <w:pStyle w:val="Encabezado"/>
            <w:ind w:right="-115"/>
            <w:jc w:val="right"/>
          </w:pPr>
        </w:p>
      </w:tc>
    </w:tr>
  </w:tbl>
  <w:p w14:paraId="6B0C1FAF" w14:textId="5208CA84" w:rsidR="30C8E629" w:rsidRDefault="009767C3" w:rsidP="30C8E629">
    <w:pPr>
      <w:pStyle w:val="Encabezado"/>
    </w:pPr>
    <w:r>
      <w:rPr>
        <w:noProof/>
        <w:lang w:val="en-US" w:eastAsia="en-US" w:bidi="ar-SA"/>
      </w:rPr>
      <w:drawing>
        <wp:anchor distT="0" distB="0" distL="114300" distR="114300" simplePos="0" relativeHeight="251661312" behindDoc="0" locked="0" layoutInCell="1" allowOverlap="1" wp14:anchorId="21829869" wp14:editId="364E0FC8">
          <wp:simplePos x="0" y="0"/>
          <wp:positionH relativeFrom="page">
            <wp:align>left</wp:align>
          </wp:positionH>
          <wp:positionV relativeFrom="paragraph">
            <wp:posOffset>-654797</wp:posOffset>
          </wp:positionV>
          <wp:extent cx="7505718" cy="8572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505718" cy="857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sPhI74nYbUByh" int2:id="7wdcbaMn">
      <int2:state int2:value="Rejected" int2:type="AugLoop_Text_Critique"/>
    </int2:textHash>
    <int2:textHash int2:hashCode="qbzmkiJisiA9J2" int2:id="BDjM3DVk">
      <int2:state int2:value="Rejected" int2:type="LegacyProofing"/>
    </int2:textHash>
    <int2:textHash int2:hashCode="l6zK+1M3f9VpvF" int2:id="Fm1Q9aq9">
      <int2:state int2:value="Rejected" int2:type="LegacyProofing"/>
    </int2:textHash>
    <int2:textHash int2:hashCode="PWa8NgnQKFVbeI" int2:id="GQZC3xsm">
      <int2:state int2:value="Rejected" int2:type="LegacyProofing"/>
    </int2:textHash>
    <int2:textHash int2:hashCode="xQYv3HLcS2qEeb" int2:id="GlKtF4QP">
      <int2:state int2:value="Rejected" int2:type="LegacyProofing"/>
    </int2:textHash>
    <int2:textHash int2:hashCode="fNa3q3ESBaS66v" int2:id="Gy3PAz3E">
      <int2:state int2:value="Rejected" int2:type="LegacyProofing"/>
    </int2:textHash>
    <int2:textHash int2:hashCode="wJ9M4padZhBcFO" int2:id="KQEInFEw">
      <int2:state int2:value="Rejected" int2:type="LegacyProofing"/>
    </int2:textHash>
    <int2:textHash int2:hashCode="VUiuTzTLtuMEFF" int2:id="PonNUBTC">
      <int2:state int2:value="Rejected" int2:type="LegacyProofing"/>
    </int2:textHash>
    <int2:textHash int2:hashCode="f4D+zhdDMFS5jX" int2:id="U2i1yczS">
      <int2:state int2:value="Rejected" int2:type="LegacyProofing"/>
    </int2:textHash>
    <int2:textHash int2:hashCode="8wrMtI5osHHLaB" int2:id="W+nDTZhM">
      <int2:state int2:value="Rejected" int2:type="LegacyProofing"/>
    </int2:textHash>
    <int2:textHash int2:hashCode="StWDryLC59QMHJ" int2:id="ic7J8rip">
      <int2:state int2:value="Rejected" int2:type="LegacyProofing"/>
    </int2:textHash>
    <int2:textHash int2:hashCode="CwZDc/tN1zVttu" int2:id="jNTO/XLy">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B4"/>
    <w:multiLevelType w:val="hybridMultilevel"/>
    <w:tmpl w:val="CA56E92E"/>
    <w:lvl w:ilvl="0" w:tplc="ECD64FAC">
      <w:start w:val="19"/>
      <w:numFmt w:val="bullet"/>
      <w:lvlText w:val="-"/>
      <w:lvlJc w:val="left"/>
      <w:pPr>
        <w:ind w:left="1996" w:hanging="360"/>
      </w:pPr>
      <w:rPr>
        <w:rFonts w:ascii="Arial" w:eastAsia="Calibri" w:hAnsi="Arial" w:cs="Arial" w:hint="default"/>
      </w:rPr>
    </w:lvl>
    <w:lvl w:ilvl="1" w:tplc="280A0003" w:tentative="1">
      <w:start w:val="1"/>
      <w:numFmt w:val="bullet"/>
      <w:lvlText w:val="o"/>
      <w:lvlJc w:val="left"/>
      <w:pPr>
        <w:ind w:left="2716" w:hanging="360"/>
      </w:pPr>
      <w:rPr>
        <w:rFonts w:ascii="Courier New" w:hAnsi="Courier New" w:cs="Courier New" w:hint="default"/>
      </w:rPr>
    </w:lvl>
    <w:lvl w:ilvl="2" w:tplc="280A0005" w:tentative="1">
      <w:start w:val="1"/>
      <w:numFmt w:val="bullet"/>
      <w:lvlText w:val=""/>
      <w:lvlJc w:val="left"/>
      <w:pPr>
        <w:ind w:left="3436" w:hanging="360"/>
      </w:pPr>
      <w:rPr>
        <w:rFonts w:ascii="Wingdings" w:hAnsi="Wingdings" w:hint="default"/>
      </w:rPr>
    </w:lvl>
    <w:lvl w:ilvl="3" w:tplc="280A0001" w:tentative="1">
      <w:start w:val="1"/>
      <w:numFmt w:val="bullet"/>
      <w:lvlText w:val=""/>
      <w:lvlJc w:val="left"/>
      <w:pPr>
        <w:ind w:left="4156" w:hanging="360"/>
      </w:pPr>
      <w:rPr>
        <w:rFonts w:ascii="Symbol" w:hAnsi="Symbol" w:hint="default"/>
      </w:rPr>
    </w:lvl>
    <w:lvl w:ilvl="4" w:tplc="280A0003" w:tentative="1">
      <w:start w:val="1"/>
      <w:numFmt w:val="bullet"/>
      <w:lvlText w:val="o"/>
      <w:lvlJc w:val="left"/>
      <w:pPr>
        <w:ind w:left="4876" w:hanging="360"/>
      </w:pPr>
      <w:rPr>
        <w:rFonts w:ascii="Courier New" w:hAnsi="Courier New" w:cs="Courier New" w:hint="default"/>
      </w:rPr>
    </w:lvl>
    <w:lvl w:ilvl="5" w:tplc="280A0005" w:tentative="1">
      <w:start w:val="1"/>
      <w:numFmt w:val="bullet"/>
      <w:lvlText w:val=""/>
      <w:lvlJc w:val="left"/>
      <w:pPr>
        <w:ind w:left="5596" w:hanging="360"/>
      </w:pPr>
      <w:rPr>
        <w:rFonts w:ascii="Wingdings" w:hAnsi="Wingdings" w:hint="default"/>
      </w:rPr>
    </w:lvl>
    <w:lvl w:ilvl="6" w:tplc="280A0001" w:tentative="1">
      <w:start w:val="1"/>
      <w:numFmt w:val="bullet"/>
      <w:lvlText w:val=""/>
      <w:lvlJc w:val="left"/>
      <w:pPr>
        <w:ind w:left="6316" w:hanging="360"/>
      </w:pPr>
      <w:rPr>
        <w:rFonts w:ascii="Symbol" w:hAnsi="Symbol" w:hint="default"/>
      </w:rPr>
    </w:lvl>
    <w:lvl w:ilvl="7" w:tplc="280A0003" w:tentative="1">
      <w:start w:val="1"/>
      <w:numFmt w:val="bullet"/>
      <w:lvlText w:val="o"/>
      <w:lvlJc w:val="left"/>
      <w:pPr>
        <w:ind w:left="7036" w:hanging="360"/>
      </w:pPr>
      <w:rPr>
        <w:rFonts w:ascii="Courier New" w:hAnsi="Courier New" w:cs="Courier New" w:hint="default"/>
      </w:rPr>
    </w:lvl>
    <w:lvl w:ilvl="8" w:tplc="280A0005" w:tentative="1">
      <w:start w:val="1"/>
      <w:numFmt w:val="bullet"/>
      <w:lvlText w:val=""/>
      <w:lvlJc w:val="left"/>
      <w:pPr>
        <w:ind w:left="7756" w:hanging="360"/>
      </w:pPr>
      <w:rPr>
        <w:rFonts w:ascii="Wingdings" w:hAnsi="Wingdings" w:hint="default"/>
      </w:rPr>
    </w:lvl>
  </w:abstractNum>
  <w:abstractNum w:abstractNumId="1" w15:restartNumberingAfterBreak="0">
    <w:nsid w:val="036E3D77"/>
    <w:multiLevelType w:val="hybridMultilevel"/>
    <w:tmpl w:val="8CD200EA"/>
    <w:styleLink w:val="WWOutlineListStyle6"/>
    <w:lvl w:ilvl="0" w:tplc="1BBC50BC">
      <w:start w:val="1"/>
      <w:numFmt w:val="none"/>
      <w:lvlText w:val="%1"/>
      <w:lvlJc w:val="left"/>
    </w:lvl>
    <w:lvl w:ilvl="1" w:tplc="C4E4DB1C">
      <w:start w:val="1"/>
      <w:numFmt w:val="decimal"/>
      <w:lvlText w:val="%2."/>
      <w:lvlJc w:val="left"/>
      <w:pPr>
        <w:ind w:left="720" w:hanging="360"/>
      </w:pPr>
      <w:rPr>
        <w:b/>
        <w:bCs/>
      </w:rPr>
    </w:lvl>
    <w:lvl w:ilvl="2" w:tplc="6A4ECAF4">
      <w:start w:val="1"/>
      <w:numFmt w:val="none"/>
      <w:lvlText w:val="%3"/>
      <w:lvlJc w:val="left"/>
    </w:lvl>
    <w:lvl w:ilvl="3" w:tplc="69543384">
      <w:start w:val="1"/>
      <w:numFmt w:val="none"/>
      <w:lvlText w:val="%4"/>
      <w:lvlJc w:val="left"/>
    </w:lvl>
    <w:lvl w:ilvl="4" w:tplc="A7BC7210">
      <w:start w:val="1"/>
      <w:numFmt w:val="none"/>
      <w:lvlText w:val="%5"/>
      <w:lvlJc w:val="left"/>
    </w:lvl>
    <w:lvl w:ilvl="5" w:tplc="2E9679A2">
      <w:start w:val="1"/>
      <w:numFmt w:val="none"/>
      <w:lvlText w:val="%6"/>
      <w:lvlJc w:val="left"/>
    </w:lvl>
    <w:lvl w:ilvl="6" w:tplc="D3FCE638">
      <w:start w:val="1"/>
      <w:numFmt w:val="none"/>
      <w:lvlText w:val="%7"/>
      <w:lvlJc w:val="left"/>
    </w:lvl>
    <w:lvl w:ilvl="7" w:tplc="A5C29DBA">
      <w:start w:val="1"/>
      <w:numFmt w:val="none"/>
      <w:lvlText w:val="%8"/>
      <w:lvlJc w:val="left"/>
    </w:lvl>
    <w:lvl w:ilvl="8" w:tplc="9352567E">
      <w:start w:val="1"/>
      <w:numFmt w:val="none"/>
      <w:lvlText w:val="%9"/>
      <w:lvlJc w:val="left"/>
    </w:lvl>
  </w:abstractNum>
  <w:abstractNum w:abstractNumId="2" w15:restartNumberingAfterBreak="0">
    <w:nsid w:val="0B724E85"/>
    <w:multiLevelType w:val="hybridMultilevel"/>
    <w:tmpl w:val="3946A752"/>
    <w:lvl w:ilvl="0" w:tplc="61A69AE0">
      <w:start w:val="1"/>
      <w:numFmt w:val="decimal"/>
      <w:lvlText w:val="%1."/>
      <w:lvlJc w:val="left"/>
      <w:pPr>
        <w:ind w:left="720" w:hanging="360"/>
      </w:pPr>
    </w:lvl>
    <w:lvl w:ilvl="1" w:tplc="067E73EA">
      <w:start w:val="1"/>
      <w:numFmt w:val="lowerLetter"/>
      <w:lvlText w:val="%2."/>
      <w:lvlJc w:val="left"/>
      <w:pPr>
        <w:ind w:left="1440" w:hanging="360"/>
      </w:pPr>
    </w:lvl>
    <w:lvl w:ilvl="2" w:tplc="582AA222">
      <w:start w:val="1"/>
      <w:numFmt w:val="lowerRoman"/>
      <w:lvlText w:val="%3."/>
      <w:lvlJc w:val="right"/>
      <w:pPr>
        <w:ind w:left="2160" w:hanging="180"/>
      </w:pPr>
    </w:lvl>
    <w:lvl w:ilvl="3" w:tplc="7AFC9B2C">
      <w:start w:val="1"/>
      <w:numFmt w:val="decimal"/>
      <w:lvlText w:val="%4."/>
      <w:lvlJc w:val="left"/>
      <w:pPr>
        <w:ind w:left="2880" w:hanging="360"/>
      </w:pPr>
    </w:lvl>
    <w:lvl w:ilvl="4" w:tplc="7F9C2C16">
      <w:start w:val="1"/>
      <w:numFmt w:val="lowerLetter"/>
      <w:lvlText w:val="%5."/>
      <w:lvlJc w:val="left"/>
      <w:pPr>
        <w:ind w:left="3600" w:hanging="360"/>
      </w:pPr>
    </w:lvl>
    <w:lvl w:ilvl="5" w:tplc="D57EF62A">
      <w:start w:val="1"/>
      <w:numFmt w:val="lowerRoman"/>
      <w:lvlText w:val="%6."/>
      <w:lvlJc w:val="right"/>
      <w:pPr>
        <w:ind w:left="4320" w:hanging="180"/>
      </w:pPr>
    </w:lvl>
    <w:lvl w:ilvl="6" w:tplc="4F5856F6">
      <w:start w:val="1"/>
      <w:numFmt w:val="decimal"/>
      <w:lvlText w:val="%7."/>
      <w:lvlJc w:val="left"/>
      <w:pPr>
        <w:ind w:left="5040" w:hanging="360"/>
      </w:pPr>
    </w:lvl>
    <w:lvl w:ilvl="7" w:tplc="98C2B44C">
      <w:start w:val="1"/>
      <w:numFmt w:val="lowerLetter"/>
      <w:lvlText w:val="%8."/>
      <w:lvlJc w:val="left"/>
      <w:pPr>
        <w:ind w:left="5760" w:hanging="360"/>
      </w:pPr>
    </w:lvl>
    <w:lvl w:ilvl="8" w:tplc="669604C2">
      <w:start w:val="1"/>
      <w:numFmt w:val="lowerRoman"/>
      <w:lvlText w:val="%9."/>
      <w:lvlJc w:val="right"/>
      <w:pPr>
        <w:ind w:left="6480" w:hanging="180"/>
      </w:pPr>
    </w:lvl>
  </w:abstractNum>
  <w:abstractNum w:abstractNumId="3" w15:restartNumberingAfterBreak="0">
    <w:nsid w:val="12EE5F9F"/>
    <w:multiLevelType w:val="hybridMultilevel"/>
    <w:tmpl w:val="40BE3CDE"/>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36E11D7"/>
    <w:multiLevelType w:val="hybridMultilevel"/>
    <w:tmpl w:val="56C6512C"/>
    <w:lvl w:ilvl="0" w:tplc="4A5E82CC">
      <w:start w:val="1"/>
      <w:numFmt w:val="upperLetter"/>
      <w:lvlText w:val="%1)"/>
      <w:lvlJc w:val="left"/>
      <w:pPr>
        <w:ind w:left="2364" w:hanging="384"/>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6C1979"/>
    <w:multiLevelType w:val="hybridMultilevel"/>
    <w:tmpl w:val="FC2EF3D2"/>
    <w:lvl w:ilvl="0" w:tplc="7D6E57CC">
      <w:start w:val="1"/>
      <w:numFmt w:val="decimal"/>
      <w:lvlText w:val="%1."/>
      <w:lvlJc w:val="left"/>
      <w:pPr>
        <w:ind w:left="720" w:hanging="360"/>
      </w:pPr>
    </w:lvl>
    <w:lvl w:ilvl="1" w:tplc="AF30487C">
      <w:start w:val="1"/>
      <w:numFmt w:val="lowerLetter"/>
      <w:lvlText w:val="%2."/>
      <w:lvlJc w:val="left"/>
      <w:pPr>
        <w:ind w:left="1440" w:hanging="360"/>
      </w:pPr>
    </w:lvl>
    <w:lvl w:ilvl="2" w:tplc="4DAAFB0A">
      <w:start w:val="1"/>
      <w:numFmt w:val="lowerRoman"/>
      <w:lvlText w:val="%3."/>
      <w:lvlJc w:val="right"/>
      <w:pPr>
        <w:ind w:left="2160" w:hanging="180"/>
      </w:pPr>
    </w:lvl>
    <w:lvl w:ilvl="3" w:tplc="6B8C7668">
      <w:start w:val="1"/>
      <w:numFmt w:val="lowerLetter"/>
      <w:lvlText w:val="%4."/>
      <w:lvlJc w:val="left"/>
      <w:pPr>
        <w:ind w:left="2880" w:hanging="360"/>
      </w:pPr>
    </w:lvl>
    <w:lvl w:ilvl="4" w:tplc="DC682AEE">
      <w:start w:val="1"/>
      <w:numFmt w:val="lowerLetter"/>
      <w:lvlText w:val="%5."/>
      <w:lvlJc w:val="left"/>
      <w:pPr>
        <w:ind w:left="3600" w:hanging="360"/>
      </w:pPr>
    </w:lvl>
    <w:lvl w:ilvl="5" w:tplc="5382389C">
      <w:start w:val="1"/>
      <w:numFmt w:val="lowerRoman"/>
      <w:lvlText w:val="%6."/>
      <w:lvlJc w:val="right"/>
      <w:pPr>
        <w:ind w:left="4320" w:hanging="180"/>
      </w:pPr>
    </w:lvl>
    <w:lvl w:ilvl="6" w:tplc="08923800">
      <w:start w:val="1"/>
      <w:numFmt w:val="decimal"/>
      <w:lvlText w:val="%7."/>
      <w:lvlJc w:val="left"/>
      <w:pPr>
        <w:ind w:left="5040" w:hanging="360"/>
      </w:pPr>
    </w:lvl>
    <w:lvl w:ilvl="7" w:tplc="E244F7C0">
      <w:start w:val="1"/>
      <w:numFmt w:val="lowerLetter"/>
      <w:lvlText w:val="%8."/>
      <w:lvlJc w:val="left"/>
      <w:pPr>
        <w:ind w:left="5760" w:hanging="360"/>
      </w:pPr>
    </w:lvl>
    <w:lvl w:ilvl="8" w:tplc="2CF4137A">
      <w:start w:val="1"/>
      <w:numFmt w:val="lowerRoman"/>
      <w:lvlText w:val="%9."/>
      <w:lvlJc w:val="right"/>
      <w:pPr>
        <w:ind w:left="6480" w:hanging="180"/>
      </w:pPr>
    </w:lvl>
  </w:abstractNum>
  <w:abstractNum w:abstractNumId="6" w15:restartNumberingAfterBreak="0">
    <w:nsid w:val="14CE5D80"/>
    <w:multiLevelType w:val="hybridMultilevel"/>
    <w:tmpl w:val="7FC08F82"/>
    <w:styleLink w:val="WWOutlineListStyle1"/>
    <w:lvl w:ilvl="0" w:tplc="16B22380">
      <w:start w:val="1"/>
      <w:numFmt w:val="none"/>
      <w:lvlText w:val="%1"/>
      <w:lvlJc w:val="left"/>
    </w:lvl>
    <w:lvl w:ilvl="1" w:tplc="2B326B0C">
      <w:start w:val="1"/>
      <w:numFmt w:val="decimal"/>
      <w:lvlText w:val="%2."/>
      <w:lvlJc w:val="left"/>
      <w:pPr>
        <w:ind w:left="720" w:hanging="360"/>
      </w:pPr>
      <w:rPr>
        <w:b/>
        <w:bCs/>
      </w:rPr>
    </w:lvl>
    <w:lvl w:ilvl="2" w:tplc="3716CA56">
      <w:start w:val="1"/>
      <w:numFmt w:val="none"/>
      <w:lvlText w:val="%3"/>
      <w:lvlJc w:val="left"/>
    </w:lvl>
    <w:lvl w:ilvl="3" w:tplc="BBE6FC28">
      <w:start w:val="1"/>
      <w:numFmt w:val="none"/>
      <w:lvlText w:val="%4"/>
      <w:lvlJc w:val="left"/>
    </w:lvl>
    <w:lvl w:ilvl="4" w:tplc="1BF03538">
      <w:start w:val="1"/>
      <w:numFmt w:val="none"/>
      <w:lvlText w:val="%5"/>
      <w:lvlJc w:val="left"/>
    </w:lvl>
    <w:lvl w:ilvl="5" w:tplc="2826C12E">
      <w:start w:val="1"/>
      <w:numFmt w:val="none"/>
      <w:lvlText w:val="%6"/>
      <w:lvlJc w:val="left"/>
    </w:lvl>
    <w:lvl w:ilvl="6" w:tplc="8B3C22AA">
      <w:start w:val="1"/>
      <w:numFmt w:val="none"/>
      <w:lvlText w:val="%7"/>
      <w:lvlJc w:val="left"/>
    </w:lvl>
    <w:lvl w:ilvl="7" w:tplc="46E42738">
      <w:start w:val="1"/>
      <w:numFmt w:val="none"/>
      <w:lvlText w:val="%8"/>
      <w:lvlJc w:val="left"/>
    </w:lvl>
    <w:lvl w:ilvl="8" w:tplc="0100BD4C">
      <w:start w:val="1"/>
      <w:numFmt w:val="none"/>
      <w:lvlText w:val="%9"/>
      <w:lvlJc w:val="left"/>
    </w:lvl>
  </w:abstractNum>
  <w:abstractNum w:abstractNumId="7" w15:restartNumberingAfterBreak="0">
    <w:nsid w:val="19311BB0"/>
    <w:multiLevelType w:val="hybridMultilevel"/>
    <w:tmpl w:val="B340420E"/>
    <w:styleLink w:val="WWOutlineListStyle8"/>
    <w:lvl w:ilvl="0" w:tplc="99F833B6">
      <w:start w:val="1"/>
      <w:numFmt w:val="none"/>
      <w:lvlText w:val="%1"/>
      <w:lvlJc w:val="left"/>
    </w:lvl>
    <w:lvl w:ilvl="1" w:tplc="40008F7E">
      <w:start w:val="1"/>
      <w:numFmt w:val="decimal"/>
      <w:lvlText w:val="%2."/>
      <w:lvlJc w:val="left"/>
      <w:pPr>
        <w:ind w:left="720" w:hanging="360"/>
      </w:pPr>
      <w:rPr>
        <w:b/>
        <w:bCs/>
      </w:rPr>
    </w:lvl>
    <w:lvl w:ilvl="2" w:tplc="51B03F44">
      <w:start w:val="1"/>
      <w:numFmt w:val="none"/>
      <w:lvlText w:val="%3"/>
      <w:lvlJc w:val="left"/>
    </w:lvl>
    <w:lvl w:ilvl="3" w:tplc="80629A6A">
      <w:start w:val="1"/>
      <w:numFmt w:val="none"/>
      <w:lvlText w:val="%4"/>
      <w:lvlJc w:val="left"/>
    </w:lvl>
    <w:lvl w:ilvl="4" w:tplc="6A689442">
      <w:start w:val="1"/>
      <w:numFmt w:val="none"/>
      <w:lvlText w:val="%5"/>
      <w:lvlJc w:val="left"/>
    </w:lvl>
    <w:lvl w:ilvl="5" w:tplc="3DFA3130">
      <w:start w:val="1"/>
      <w:numFmt w:val="none"/>
      <w:lvlText w:val="%6"/>
      <w:lvlJc w:val="left"/>
    </w:lvl>
    <w:lvl w:ilvl="6" w:tplc="885479B6">
      <w:start w:val="1"/>
      <w:numFmt w:val="none"/>
      <w:lvlText w:val="%7"/>
      <w:lvlJc w:val="left"/>
    </w:lvl>
    <w:lvl w:ilvl="7" w:tplc="A1D6037C">
      <w:start w:val="1"/>
      <w:numFmt w:val="none"/>
      <w:lvlText w:val="%8"/>
      <w:lvlJc w:val="left"/>
    </w:lvl>
    <w:lvl w:ilvl="8" w:tplc="2BC8019E">
      <w:start w:val="1"/>
      <w:numFmt w:val="none"/>
      <w:lvlText w:val="%9"/>
      <w:lvlJc w:val="left"/>
    </w:lvl>
  </w:abstractNum>
  <w:abstractNum w:abstractNumId="8" w15:restartNumberingAfterBreak="0">
    <w:nsid w:val="1A863E22"/>
    <w:multiLevelType w:val="hybridMultilevel"/>
    <w:tmpl w:val="A77E168C"/>
    <w:styleLink w:val="List1"/>
    <w:lvl w:ilvl="0" w:tplc="55003E6A">
      <w:numFmt w:val="bullet"/>
      <w:lvlText w:val="•"/>
      <w:lvlJc w:val="left"/>
      <w:pPr>
        <w:ind w:left="227" w:hanging="227"/>
      </w:pPr>
      <w:rPr>
        <w:rFonts w:ascii="OpenSymbol" w:hAnsi="OpenSymbol"/>
        <w:b/>
        <w:bCs/>
      </w:rPr>
    </w:lvl>
    <w:lvl w:ilvl="1" w:tplc="E7EA9C00">
      <w:numFmt w:val="bullet"/>
      <w:lvlText w:val="•"/>
      <w:lvlJc w:val="left"/>
      <w:pPr>
        <w:ind w:left="454" w:hanging="227"/>
      </w:pPr>
      <w:rPr>
        <w:rFonts w:ascii="OpenSymbol" w:hAnsi="OpenSymbol"/>
        <w:b/>
        <w:bCs/>
      </w:rPr>
    </w:lvl>
    <w:lvl w:ilvl="2" w:tplc="2C447088">
      <w:numFmt w:val="bullet"/>
      <w:lvlText w:val="•"/>
      <w:lvlJc w:val="left"/>
      <w:pPr>
        <w:ind w:left="680" w:hanging="227"/>
      </w:pPr>
      <w:rPr>
        <w:rFonts w:ascii="OpenSymbol" w:hAnsi="OpenSymbol"/>
        <w:b/>
        <w:bCs/>
      </w:rPr>
    </w:lvl>
    <w:lvl w:ilvl="3" w:tplc="8EE421C2">
      <w:numFmt w:val="bullet"/>
      <w:lvlText w:val="•"/>
      <w:lvlJc w:val="left"/>
      <w:pPr>
        <w:ind w:left="907" w:hanging="227"/>
      </w:pPr>
      <w:rPr>
        <w:rFonts w:ascii="OpenSymbol" w:hAnsi="OpenSymbol"/>
        <w:b/>
        <w:bCs/>
      </w:rPr>
    </w:lvl>
    <w:lvl w:ilvl="4" w:tplc="6A6AD45C">
      <w:numFmt w:val="bullet"/>
      <w:lvlText w:val="•"/>
      <w:lvlJc w:val="left"/>
      <w:pPr>
        <w:ind w:left="1134" w:hanging="227"/>
      </w:pPr>
      <w:rPr>
        <w:rFonts w:ascii="OpenSymbol" w:hAnsi="OpenSymbol"/>
        <w:b/>
        <w:bCs/>
      </w:rPr>
    </w:lvl>
    <w:lvl w:ilvl="5" w:tplc="6318EE84">
      <w:numFmt w:val="bullet"/>
      <w:lvlText w:val="•"/>
      <w:lvlJc w:val="left"/>
      <w:pPr>
        <w:ind w:left="1361" w:hanging="227"/>
      </w:pPr>
      <w:rPr>
        <w:rFonts w:ascii="OpenSymbol" w:hAnsi="OpenSymbol"/>
        <w:b/>
        <w:bCs/>
      </w:rPr>
    </w:lvl>
    <w:lvl w:ilvl="6" w:tplc="DB5CD7BA">
      <w:numFmt w:val="bullet"/>
      <w:lvlText w:val="•"/>
      <w:lvlJc w:val="left"/>
      <w:pPr>
        <w:ind w:left="1587" w:hanging="227"/>
      </w:pPr>
      <w:rPr>
        <w:rFonts w:ascii="OpenSymbol" w:hAnsi="OpenSymbol"/>
        <w:b/>
        <w:bCs/>
      </w:rPr>
    </w:lvl>
    <w:lvl w:ilvl="7" w:tplc="ADBC9944">
      <w:numFmt w:val="bullet"/>
      <w:lvlText w:val="•"/>
      <w:lvlJc w:val="left"/>
      <w:pPr>
        <w:ind w:left="1814" w:hanging="227"/>
      </w:pPr>
      <w:rPr>
        <w:rFonts w:ascii="OpenSymbol" w:hAnsi="OpenSymbol"/>
        <w:b/>
        <w:bCs/>
      </w:rPr>
    </w:lvl>
    <w:lvl w:ilvl="8" w:tplc="5D1EAB42">
      <w:numFmt w:val="bullet"/>
      <w:lvlText w:val="•"/>
      <w:lvlJc w:val="left"/>
      <w:pPr>
        <w:ind w:left="2041" w:hanging="227"/>
      </w:pPr>
      <w:rPr>
        <w:rFonts w:ascii="OpenSymbol" w:hAnsi="OpenSymbol"/>
        <w:b/>
        <w:bCs/>
      </w:rPr>
    </w:lvl>
  </w:abstractNum>
  <w:abstractNum w:abstractNumId="9" w15:restartNumberingAfterBreak="0">
    <w:nsid w:val="1C036541"/>
    <w:multiLevelType w:val="hybridMultilevel"/>
    <w:tmpl w:val="9B00B516"/>
    <w:styleLink w:val="Lista21"/>
    <w:lvl w:ilvl="0" w:tplc="96D2A44E">
      <w:numFmt w:val="bullet"/>
      <w:lvlText w:val="–"/>
      <w:lvlJc w:val="left"/>
      <w:pPr>
        <w:ind w:left="170" w:hanging="170"/>
      </w:pPr>
      <w:rPr>
        <w:rFonts w:ascii="OpenSymbol" w:hAnsi="OpenSymbol"/>
        <w:b/>
        <w:bCs/>
      </w:rPr>
    </w:lvl>
    <w:lvl w:ilvl="1" w:tplc="CCB6E1DA">
      <w:numFmt w:val="bullet"/>
      <w:lvlText w:val="–"/>
      <w:lvlJc w:val="left"/>
      <w:pPr>
        <w:ind w:left="340" w:hanging="170"/>
      </w:pPr>
      <w:rPr>
        <w:rFonts w:ascii="OpenSymbol" w:hAnsi="OpenSymbol"/>
        <w:b/>
        <w:bCs/>
      </w:rPr>
    </w:lvl>
    <w:lvl w:ilvl="2" w:tplc="1AF0C9B8">
      <w:numFmt w:val="bullet"/>
      <w:lvlText w:val="–"/>
      <w:lvlJc w:val="left"/>
      <w:pPr>
        <w:ind w:left="510" w:hanging="170"/>
      </w:pPr>
      <w:rPr>
        <w:rFonts w:ascii="OpenSymbol" w:hAnsi="OpenSymbol"/>
        <w:b/>
        <w:bCs/>
      </w:rPr>
    </w:lvl>
    <w:lvl w:ilvl="3" w:tplc="1AF81EE0">
      <w:numFmt w:val="bullet"/>
      <w:lvlText w:val="–"/>
      <w:lvlJc w:val="left"/>
      <w:pPr>
        <w:ind w:left="680" w:hanging="170"/>
      </w:pPr>
      <w:rPr>
        <w:rFonts w:ascii="OpenSymbol" w:hAnsi="OpenSymbol"/>
        <w:b/>
        <w:bCs/>
      </w:rPr>
    </w:lvl>
    <w:lvl w:ilvl="4" w:tplc="F470F8E4">
      <w:numFmt w:val="bullet"/>
      <w:lvlText w:val="–"/>
      <w:lvlJc w:val="left"/>
      <w:pPr>
        <w:ind w:left="850" w:hanging="170"/>
      </w:pPr>
      <w:rPr>
        <w:rFonts w:ascii="OpenSymbol" w:hAnsi="OpenSymbol"/>
        <w:b/>
        <w:bCs/>
      </w:rPr>
    </w:lvl>
    <w:lvl w:ilvl="5" w:tplc="05BC6D08">
      <w:numFmt w:val="bullet"/>
      <w:lvlText w:val="–"/>
      <w:lvlJc w:val="left"/>
      <w:pPr>
        <w:ind w:left="1020" w:hanging="170"/>
      </w:pPr>
      <w:rPr>
        <w:rFonts w:ascii="OpenSymbol" w:hAnsi="OpenSymbol"/>
        <w:b/>
        <w:bCs/>
      </w:rPr>
    </w:lvl>
    <w:lvl w:ilvl="6" w:tplc="37F286D0">
      <w:numFmt w:val="bullet"/>
      <w:lvlText w:val="–"/>
      <w:lvlJc w:val="left"/>
      <w:pPr>
        <w:ind w:left="1191" w:hanging="170"/>
      </w:pPr>
      <w:rPr>
        <w:rFonts w:ascii="OpenSymbol" w:hAnsi="OpenSymbol"/>
        <w:b/>
        <w:bCs/>
      </w:rPr>
    </w:lvl>
    <w:lvl w:ilvl="7" w:tplc="68527BC2">
      <w:numFmt w:val="bullet"/>
      <w:lvlText w:val="–"/>
      <w:lvlJc w:val="left"/>
      <w:pPr>
        <w:ind w:left="1361" w:hanging="170"/>
      </w:pPr>
      <w:rPr>
        <w:rFonts w:ascii="OpenSymbol" w:hAnsi="OpenSymbol"/>
        <w:b/>
        <w:bCs/>
      </w:rPr>
    </w:lvl>
    <w:lvl w:ilvl="8" w:tplc="38E06372">
      <w:numFmt w:val="bullet"/>
      <w:lvlText w:val="–"/>
      <w:lvlJc w:val="left"/>
      <w:pPr>
        <w:ind w:left="1531" w:hanging="170"/>
      </w:pPr>
      <w:rPr>
        <w:rFonts w:ascii="OpenSymbol" w:hAnsi="OpenSymbol"/>
        <w:b/>
        <w:bCs/>
      </w:rPr>
    </w:lvl>
  </w:abstractNum>
  <w:abstractNum w:abstractNumId="10" w15:restartNumberingAfterBreak="0">
    <w:nsid w:val="1E9B5940"/>
    <w:multiLevelType w:val="hybridMultilevel"/>
    <w:tmpl w:val="68BC5BCE"/>
    <w:lvl w:ilvl="0" w:tplc="7F7C5FFE">
      <w:start w:val="1"/>
      <w:numFmt w:val="bullet"/>
      <w:lvlText w:val="-"/>
      <w:lvlJc w:val="left"/>
      <w:pPr>
        <w:ind w:left="720" w:hanging="360"/>
      </w:pPr>
      <w:rPr>
        <w:rFonts w:ascii="Calibri" w:hAnsi="Calibri" w:hint="default"/>
      </w:rPr>
    </w:lvl>
    <w:lvl w:ilvl="1" w:tplc="1CE6F8BC">
      <w:start w:val="1"/>
      <w:numFmt w:val="bullet"/>
      <w:lvlText w:val="o"/>
      <w:lvlJc w:val="left"/>
      <w:pPr>
        <w:ind w:left="1440" w:hanging="360"/>
      </w:pPr>
      <w:rPr>
        <w:rFonts w:ascii="Courier New" w:hAnsi="Courier New" w:hint="default"/>
      </w:rPr>
    </w:lvl>
    <w:lvl w:ilvl="2" w:tplc="DDF45B9A">
      <w:start w:val="1"/>
      <w:numFmt w:val="bullet"/>
      <w:lvlText w:val=""/>
      <w:lvlJc w:val="left"/>
      <w:pPr>
        <w:ind w:left="2160" w:hanging="360"/>
      </w:pPr>
      <w:rPr>
        <w:rFonts w:ascii="Wingdings" w:hAnsi="Wingdings" w:hint="default"/>
      </w:rPr>
    </w:lvl>
    <w:lvl w:ilvl="3" w:tplc="BCA4725C">
      <w:start w:val="1"/>
      <w:numFmt w:val="bullet"/>
      <w:lvlText w:val=""/>
      <w:lvlJc w:val="left"/>
      <w:pPr>
        <w:ind w:left="2880" w:hanging="360"/>
      </w:pPr>
      <w:rPr>
        <w:rFonts w:ascii="Symbol" w:hAnsi="Symbol" w:hint="default"/>
      </w:rPr>
    </w:lvl>
    <w:lvl w:ilvl="4" w:tplc="CC74166E">
      <w:start w:val="1"/>
      <w:numFmt w:val="bullet"/>
      <w:lvlText w:val="o"/>
      <w:lvlJc w:val="left"/>
      <w:pPr>
        <w:ind w:left="3600" w:hanging="360"/>
      </w:pPr>
      <w:rPr>
        <w:rFonts w:ascii="Courier New" w:hAnsi="Courier New" w:hint="default"/>
      </w:rPr>
    </w:lvl>
    <w:lvl w:ilvl="5" w:tplc="E008308A">
      <w:start w:val="1"/>
      <w:numFmt w:val="bullet"/>
      <w:lvlText w:val=""/>
      <w:lvlJc w:val="left"/>
      <w:pPr>
        <w:ind w:left="4320" w:hanging="360"/>
      </w:pPr>
      <w:rPr>
        <w:rFonts w:ascii="Wingdings" w:hAnsi="Wingdings" w:hint="default"/>
      </w:rPr>
    </w:lvl>
    <w:lvl w:ilvl="6" w:tplc="9B021EFC">
      <w:start w:val="1"/>
      <w:numFmt w:val="bullet"/>
      <w:lvlText w:val=""/>
      <w:lvlJc w:val="left"/>
      <w:pPr>
        <w:ind w:left="5040" w:hanging="360"/>
      </w:pPr>
      <w:rPr>
        <w:rFonts w:ascii="Symbol" w:hAnsi="Symbol" w:hint="default"/>
      </w:rPr>
    </w:lvl>
    <w:lvl w:ilvl="7" w:tplc="32EE2BE8">
      <w:start w:val="1"/>
      <w:numFmt w:val="bullet"/>
      <w:lvlText w:val="o"/>
      <w:lvlJc w:val="left"/>
      <w:pPr>
        <w:ind w:left="5760" w:hanging="360"/>
      </w:pPr>
      <w:rPr>
        <w:rFonts w:ascii="Courier New" w:hAnsi="Courier New" w:hint="default"/>
      </w:rPr>
    </w:lvl>
    <w:lvl w:ilvl="8" w:tplc="BFF008EC">
      <w:start w:val="1"/>
      <w:numFmt w:val="bullet"/>
      <w:lvlText w:val=""/>
      <w:lvlJc w:val="left"/>
      <w:pPr>
        <w:ind w:left="6480" w:hanging="360"/>
      </w:pPr>
      <w:rPr>
        <w:rFonts w:ascii="Wingdings" w:hAnsi="Wingdings" w:hint="default"/>
      </w:rPr>
    </w:lvl>
  </w:abstractNum>
  <w:abstractNum w:abstractNumId="11" w15:restartNumberingAfterBreak="0">
    <w:nsid w:val="1F5A736E"/>
    <w:multiLevelType w:val="hybridMultilevel"/>
    <w:tmpl w:val="2460F5EC"/>
    <w:lvl w:ilvl="0" w:tplc="ECD64FAC">
      <w:start w:val="19"/>
      <w:numFmt w:val="bullet"/>
      <w:lvlText w:val="-"/>
      <w:lvlJc w:val="left"/>
      <w:pPr>
        <w:ind w:left="720" w:hanging="360"/>
      </w:pPr>
      <w:rPr>
        <w:rFonts w:ascii="Arial" w:eastAsia="Calibri" w:hAnsi="Arial" w:cs="Arial" w:hint="default"/>
      </w:rPr>
    </w:lvl>
    <w:lvl w:ilvl="1" w:tplc="1CE6F8BC">
      <w:start w:val="1"/>
      <w:numFmt w:val="bullet"/>
      <w:lvlText w:val="o"/>
      <w:lvlJc w:val="left"/>
      <w:pPr>
        <w:ind w:left="1440" w:hanging="360"/>
      </w:pPr>
      <w:rPr>
        <w:rFonts w:ascii="Courier New" w:hAnsi="Courier New" w:hint="default"/>
      </w:rPr>
    </w:lvl>
    <w:lvl w:ilvl="2" w:tplc="DDF45B9A">
      <w:start w:val="1"/>
      <w:numFmt w:val="bullet"/>
      <w:lvlText w:val=""/>
      <w:lvlJc w:val="left"/>
      <w:pPr>
        <w:ind w:left="2160" w:hanging="360"/>
      </w:pPr>
      <w:rPr>
        <w:rFonts w:ascii="Wingdings" w:hAnsi="Wingdings" w:hint="default"/>
      </w:rPr>
    </w:lvl>
    <w:lvl w:ilvl="3" w:tplc="BCA4725C">
      <w:start w:val="1"/>
      <w:numFmt w:val="bullet"/>
      <w:lvlText w:val=""/>
      <w:lvlJc w:val="left"/>
      <w:pPr>
        <w:ind w:left="2880" w:hanging="360"/>
      </w:pPr>
      <w:rPr>
        <w:rFonts w:ascii="Symbol" w:hAnsi="Symbol" w:hint="default"/>
      </w:rPr>
    </w:lvl>
    <w:lvl w:ilvl="4" w:tplc="CC74166E">
      <w:start w:val="1"/>
      <w:numFmt w:val="bullet"/>
      <w:lvlText w:val="o"/>
      <w:lvlJc w:val="left"/>
      <w:pPr>
        <w:ind w:left="3600" w:hanging="360"/>
      </w:pPr>
      <w:rPr>
        <w:rFonts w:ascii="Courier New" w:hAnsi="Courier New" w:hint="default"/>
      </w:rPr>
    </w:lvl>
    <w:lvl w:ilvl="5" w:tplc="E008308A">
      <w:start w:val="1"/>
      <w:numFmt w:val="bullet"/>
      <w:lvlText w:val=""/>
      <w:lvlJc w:val="left"/>
      <w:pPr>
        <w:ind w:left="4320" w:hanging="360"/>
      </w:pPr>
      <w:rPr>
        <w:rFonts w:ascii="Wingdings" w:hAnsi="Wingdings" w:hint="default"/>
      </w:rPr>
    </w:lvl>
    <w:lvl w:ilvl="6" w:tplc="9B021EFC">
      <w:start w:val="1"/>
      <w:numFmt w:val="bullet"/>
      <w:lvlText w:val=""/>
      <w:lvlJc w:val="left"/>
      <w:pPr>
        <w:ind w:left="5040" w:hanging="360"/>
      </w:pPr>
      <w:rPr>
        <w:rFonts w:ascii="Symbol" w:hAnsi="Symbol" w:hint="default"/>
      </w:rPr>
    </w:lvl>
    <w:lvl w:ilvl="7" w:tplc="32EE2BE8">
      <w:start w:val="1"/>
      <w:numFmt w:val="bullet"/>
      <w:lvlText w:val="o"/>
      <w:lvlJc w:val="left"/>
      <w:pPr>
        <w:ind w:left="5760" w:hanging="360"/>
      </w:pPr>
      <w:rPr>
        <w:rFonts w:ascii="Courier New" w:hAnsi="Courier New" w:hint="default"/>
      </w:rPr>
    </w:lvl>
    <w:lvl w:ilvl="8" w:tplc="BFF008EC">
      <w:start w:val="1"/>
      <w:numFmt w:val="bullet"/>
      <w:lvlText w:val=""/>
      <w:lvlJc w:val="left"/>
      <w:pPr>
        <w:ind w:left="6480" w:hanging="360"/>
      </w:pPr>
      <w:rPr>
        <w:rFonts w:ascii="Wingdings" w:hAnsi="Wingdings" w:hint="default"/>
      </w:rPr>
    </w:lvl>
  </w:abstractNum>
  <w:abstractNum w:abstractNumId="12" w15:restartNumberingAfterBreak="0">
    <w:nsid w:val="248F4439"/>
    <w:multiLevelType w:val="hybridMultilevel"/>
    <w:tmpl w:val="1A2C8D24"/>
    <w:styleLink w:val="WWOutlineListStyle2"/>
    <w:lvl w:ilvl="0" w:tplc="C870E31C">
      <w:start w:val="1"/>
      <w:numFmt w:val="none"/>
      <w:lvlText w:val="%1"/>
      <w:lvlJc w:val="left"/>
    </w:lvl>
    <w:lvl w:ilvl="1" w:tplc="2D626ECE">
      <w:start w:val="1"/>
      <w:numFmt w:val="decimal"/>
      <w:lvlText w:val="%2."/>
      <w:lvlJc w:val="left"/>
      <w:pPr>
        <w:ind w:left="720" w:hanging="360"/>
      </w:pPr>
      <w:rPr>
        <w:b/>
        <w:bCs/>
      </w:rPr>
    </w:lvl>
    <w:lvl w:ilvl="2" w:tplc="6D1EAA22">
      <w:start w:val="1"/>
      <w:numFmt w:val="none"/>
      <w:lvlText w:val="%3"/>
      <w:lvlJc w:val="left"/>
    </w:lvl>
    <w:lvl w:ilvl="3" w:tplc="76A40000">
      <w:start w:val="1"/>
      <w:numFmt w:val="none"/>
      <w:lvlText w:val="%4"/>
      <w:lvlJc w:val="left"/>
    </w:lvl>
    <w:lvl w:ilvl="4" w:tplc="6E46074A">
      <w:start w:val="1"/>
      <w:numFmt w:val="none"/>
      <w:lvlText w:val="%5"/>
      <w:lvlJc w:val="left"/>
    </w:lvl>
    <w:lvl w:ilvl="5" w:tplc="FC38811A">
      <w:start w:val="1"/>
      <w:numFmt w:val="none"/>
      <w:lvlText w:val="%6"/>
      <w:lvlJc w:val="left"/>
    </w:lvl>
    <w:lvl w:ilvl="6" w:tplc="47BA3788">
      <w:start w:val="1"/>
      <w:numFmt w:val="none"/>
      <w:lvlText w:val="%7"/>
      <w:lvlJc w:val="left"/>
    </w:lvl>
    <w:lvl w:ilvl="7" w:tplc="DB1A0996">
      <w:start w:val="1"/>
      <w:numFmt w:val="none"/>
      <w:lvlText w:val="%8"/>
      <w:lvlJc w:val="left"/>
    </w:lvl>
    <w:lvl w:ilvl="8" w:tplc="1DFA63B8">
      <w:start w:val="1"/>
      <w:numFmt w:val="none"/>
      <w:lvlText w:val="%9"/>
      <w:lvlJc w:val="left"/>
    </w:lvl>
  </w:abstractNum>
  <w:abstractNum w:abstractNumId="13" w15:restartNumberingAfterBreak="0">
    <w:nsid w:val="28BE4C63"/>
    <w:multiLevelType w:val="hybridMultilevel"/>
    <w:tmpl w:val="85F6D3B0"/>
    <w:styleLink w:val="WWOutlineListStyle10"/>
    <w:lvl w:ilvl="0" w:tplc="EF74D510">
      <w:start w:val="1"/>
      <w:numFmt w:val="none"/>
      <w:lvlText w:val="%1"/>
      <w:lvlJc w:val="left"/>
    </w:lvl>
    <w:lvl w:ilvl="1" w:tplc="6DBA15BC">
      <w:start w:val="1"/>
      <w:numFmt w:val="decimal"/>
      <w:pStyle w:val="Ttulo21"/>
      <w:lvlText w:val="%2."/>
      <w:lvlJc w:val="left"/>
      <w:pPr>
        <w:ind w:left="720" w:hanging="360"/>
      </w:pPr>
      <w:rPr>
        <w:b/>
        <w:bCs/>
      </w:rPr>
    </w:lvl>
    <w:lvl w:ilvl="2" w:tplc="4A2248BA">
      <w:start w:val="1"/>
      <w:numFmt w:val="none"/>
      <w:lvlText w:val="%3"/>
      <w:lvlJc w:val="left"/>
    </w:lvl>
    <w:lvl w:ilvl="3" w:tplc="6FEE8ED6">
      <w:start w:val="1"/>
      <w:numFmt w:val="none"/>
      <w:lvlText w:val="%4"/>
      <w:lvlJc w:val="left"/>
    </w:lvl>
    <w:lvl w:ilvl="4" w:tplc="15FA8174">
      <w:start w:val="1"/>
      <w:numFmt w:val="none"/>
      <w:lvlText w:val="%5"/>
      <w:lvlJc w:val="left"/>
    </w:lvl>
    <w:lvl w:ilvl="5" w:tplc="E2BA97FC">
      <w:start w:val="1"/>
      <w:numFmt w:val="none"/>
      <w:lvlText w:val="%6"/>
      <w:lvlJc w:val="left"/>
    </w:lvl>
    <w:lvl w:ilvl="6" w:tplc="2E3E6EE4">
      <w:start w:val="1"/>
      <w:numFmt w:val="none"/>
      <w:lvlText w:val=""/>
      <w:lvlJc w:val="left"/>
    </w:lvl>
    <w:lvl w:ilvl="7" w:tplc="ADD42D78">
      <w:start w:val="1"/>
      <w:numFmt w:val="none"/>
      <w:lvlText w:val=""/>
      <w:lvlJc w:val="left"/>
    </w:lvl>
    <w:lvl w:ilvl="8" w:tplc="B94060DE">
      <w:start w:val="1"/>
      <w:numFmt w:val="none"/>
      <w:lvlText w:val=""/>
      <w:lvlJc w:val="left"/>
    </w:lvl>
  </w:abstractNum>
  <w:abstractNum w:abstractNumId="14" w15:restartNumberingAfterBreak="0">
    <w:nsid w:val="29380C05"/>
    <w:multiLevelType w:val="hybridMultilevel"/>
    <w:tmpl w:val="950092C8"/>
    <w:styleLink w:val="WWOutlineListStyle5"/>
    <w:lvl w:ilvl="0" w:tplc="216EC676">
      <w:start w:val="1"/>
      <w:numFmt w:val="none"/>
      <w:lvlText w:val="%1"/>
      <w:lvlJc w:val="left"/>
    </w:lvl>
    <w:lvl w:ilvl="1" w:tplc="270EBC90">
      <w:start w:val="1"/>
      <w:numFmt w:val="decimal"/>
      <w:lvlText w:val="%2."/>
      <w:lvlJc w:val="left"/>
      <w:pPr>
        <w:ind w:left="720" w:hanging="360"/>
      </w:pPr>
      <w:rPr>
        <w:b/>
        <w:bCs/>
      </w:rPr>
    </w:lvl>
    <w:lvl w:ilvl="2" w:tplc="7E84346C">
      <w:start w:val="1"/>
      <w:numFmt w:val="none"/>
      <w:lvlText w:val="%3"/>
      <w:lvlJc w:val="left"/>
    </w:lvl>
    <w:lvl w:ilvl="3" w:tplc="9B9C20F4">
      <w:start w:val="1"/>
      <w:numFmt w:val="none"/>
      <w:lvlText w:val="%4"/>
      <w:lvlJc w:val="left"/>
    </w:lvl>
    <w:lvl w:ilvl="4" w:tplc="8940EC42">
      <w:start w:val="1"/>
      <w:numFmt w:val="none"/>
      <w:lvlText w:val="%5"/>
      <w:lvlJc w:val="left"/>
    </w:lvl>
    <w:lvl w:ilvl="5" w:tplc="35844F4E">
      <w:start w:val="1"/>
      <w:numFmt w:val="none"/>
      <w:lvlText w:val="%6"/>
      <w:lvlJc w:val="left"/>
    </w:lvl>
    <w:lvl w:ilvl="6" w:tplc="C88AFDFE">
      <w:start w:val="1"/>
      <w:numFmt w:val="none"/>
      <w:lvlText w:val="%7"/>
      <w:lvlJc w:val="left"/>
    </w:lvl>
    <w:lvl w:ilvl="7" w:tplc="AE2EB3F6">
      <w:start w:val="1"/>
      <w:numFmt w:val="none"/>
      <w:lvlText w:val="%8"/>
      <w:lvlJc w:val="left"/>
    </w:lvl>
    <w:lvl w:ilvl="8" w:tplc="70F6EE78">
      <w:start w:val="1"/>
      <w:numFmt w:val="none"/>
      <w:lvlText w:val="%9"/>
      <w:lvlJc w:val="left"/>
    </w:lvl>
  </w:abstractNum>
  <w:abstractNum w:abstractNumId="15" w15:restartNumberingAfterBreak="0">
    <w:nsid w:val="2AED091A"/>
    <w:multiLevelType w:val="hybridMultilevel"/>
    <w:tmpl w:val="9B80E46A"/>
    <w:lvl w:ilvl="0" w:tplc="5EA8BB44">
      <w:start w:val="1"/>
      <w:numFmt w:val="decimal"/>
      <w:lvlText w:val="%1."/>
      <w:lvlJc w:val="left"/>
      <w:pPr>
        <w:ind w:left="720" w:hanging="360"/>
      </w:pPr>
    </w:lvl>
    <w:lvl w:ilvl="1" w:tplc="AE7673B0">
      <w:start w:val="1"/>
      <w:numFmt w:val="lowerLetter"/>
      <w:lvlText w:val="%2."/>
      <w:lvlJc w:val="left"/>
      <w:pPr>
        <w:ind w:left="1440" w:hanging="360"/>
      </w:pPr>
    </w:lvl>
    <w:lvl w:ilvl="2" w:tplc="A1DE2A82">
      <w:start w:val="1"/>
      <w:numFmt w:val="lowerRoman"/>
      <w:lvlText w:val="%3."/>
      <w:lvlJc w:val="right"/>
      <w:pPr>
        <w:ind w:left="2160" w:hanging="180"/>
      </w:pPr>
    </w:lvl>
    <w:lvl w:ilvl="3" w:tplc="45F8A7D4">
      <w:start w:val="1"/>
      <w:numFmt w:val="decimal"/>
      <w:lvlText w:val="%4."/>
      <w:lvlJc w:val="left"/>
      <w:pPr>
        <w:ind w:left="2880" w:hanging="360"/>
      </w:pPr>
    </w:lvl>
    <w:lvl w:ilvl="4" w:tplc="00AC0B34">
      <w:start w:val="1"/>
      <w:numFmt w:val="lowerLetter"/>
      <w:lvlText w:val="%5."/>
      <w:lvlJc w:val="left"/>
      <w:pPr>
        <w:ind w:left="3600" w:hanging="360"/>
      </w:pPr>
    </w:lvl>
    <w:lvl w:ilvl="5" w:tplc="1E785822">
      <w:start w:val="1"/>
      <w:numFmt w:val="lowerRoman"/>
      <w:lvlText w:val="%6."/>
      <w:lvlJc w:val="right"/>
      <w:pPr>
        <w:ind w:left="4320" w:hanging="180"/>
      </w:pPr>
    </w:lvl>
    <w:lvl w:ilvl="6" w:tplc="92240DA6">
      <w:start w:val="1"/>
      <w:numFmt w:val="decimal"/>
      <w:lvlText w:val="%7."/>
      <w:lvlJc w:val="left"/>
      <w:pPr>
        <w:ind w:left="5040" w:hanging="360"/>
      </w:pPr>
    </w:lvl>
    <w:lvl w:ilvl="7" w:tplc="D9948A56">
      <w:start w:val="1"/>
      <w:numFmt w:val="lowerLetter"/>
      <w:lvlText w:val="%8."/>
      <w:lvlJc w:val="left"/>
      <w:pPr>
        <w:ind w:left="5760" w:hanging="360"/>
      </w:pPr>
    </w:lvl>
    <w:lvl w:ilvl="8" w:tplc="6DEA3062">
      <w:start w:val="1"/>
      <w:numFmt w:val="lowerRoman"/>
      <w:lvlText w:val="%9."/>
      <w:lvlJc w:val="right"/>
      <w:pPr>
        <w:ind w:left="6480" w:hanging="180"/>
      </w:pPr>
    </w:lvl>
  </w:abstractNum>
  <w:abstractNum w:abstractNumId="16" w15:restartNumberingAfterBreak="0">
    <w:nsid w:val="321D4637"/>
    <w:multiLevelType w:val="hybridMultilevel"/>
    <w:tmpl w:val="C0A897EC"/>
    <w:lvl w:ilvl="0" w:tplc="A3C2EA76">
      <w:start w:val="1"/>
      <w:numFmt w:val="decimal"/>
      <w:lvlText w:val="%1."/>
      <w:lvlJc w:val="left"/>
      <w:pPr>
        <w:ind w:left="720" w:hanging="360"/>
      </w:pPr>
    </w:lvl>
    <w:lvl w:ilvl="1" w:tplc="4BF09C32">
      <w:start w:val="1"/>
      <w:numFmt w:val="lowerLetter"/>
      <w:lvlText w:val="%2."/>
      <w:lvlJc w:val="left"/>
      <w:pPr>
        <w:ind w:left="1440" w:hanging="360"/>
      </w:pPr>
    </w:lvl>
    <w:lvl w:ilvl="2" w:tplc="D5049E80">
      <w:start w:val="1"/>
      <w:numFmt w:val="lowerRoman"/>
      <w:lvlText w:val="%3."/>
      <w:lvlJc w:val="right"/>
      <w:pPr>
        <w:ind w:left="2160" w:hanging="180"/>
      </w:pPr>
    </w:lvl>
    <w:lvl w:ilvl="3" w:tplc="036A4E80">
      <w:start w:val="1"/>
      <w:numFmt w:val="decimal"/>
      <w:lvlText w:val="%4."/>
      <w:lvlJc w:val="left"/>
      <w:pPr>
        <w:ind w:left="2880" w:hanging="360"/>
      </w:pPr>
    </w:lvl>
    <w:lvl w:ilvl="4" w:tplc="0F5E0208">
      <w:start w:val="1"/>
      <w:numFmt w:val="lowerLetter"/>
      <w:lvlText w:val="%5."/>
      <w:lvlJc w:val="left"/>
      <w:pPr>
        <w:ind w:left="3600" w:hanging="360"/>
      </w:pPr>
    </w:lvl>
    <w:lvl w:ilvl="5" w:tplc="4B60265C">
      <w:start w:val="1"/>
      <w:numFmt w:val="lowerRoman"/>
      <w:lvlText w:val="%6."/>
      <w:lvlJc w:val="right"/>
      <w:pPr>
        <w:ind w:left="4320" w:hanging="180"/>
      </w:pPr>
    </w:lvl>
    <w:lvl w:ilvl="6" w:tplc="112C02C2">
      <w:start w:val="1"/>
      <w:numFmt w:val="decimal"/>
      <w:lvlText w:val="%7."/>
      <w:lvlJc w:val="left"/>
      <w:pPr>
        <w:ind w:left="5040" w:hanging="360"/>
      </w:pPr>
    </w:lvl>
    <w:lvl w:ilvl="7" w:tplc="1E24BAEE">
      <w:start w:val="1"/>
      <w:numFmt w:val="lowerLetter"/>
      <w:lvlText w:val="%8."/>
      <w:lvlJc w:val="left"/>
      <w:pPr>
        <w:ind w:left="5760" w:hanging="360"/>
      </w:pPr>
    </w:lvl>
    <w:lvl w:ilvl="8" w:tplc="EA9865F0">
      <w:start w:val="1"/>
      <w:numFmt w:val="lowerRoman"/>
      <w:lvlText w:val="%9."/>
      <w:lvlJc w:val="right"/>
      <w:pPr>
        <w:ind w:left="6480" w:hanging="180"/>
      </w:pPr>
    </w:lvl>
  </w:abstractNum>
  <w:abstractNum w:abstractNumId="17" w15:restartNumberingAfterBreak="0">
    <w:nsid w:val="3D300B66"/>
    <w:multiLevelType w:val="hybridMultilevel"/>
    <w:tmpl w:val="CF36F7D2"/>
    <w:styleLink w:val="WWOutlineListStyle4"/>
    <w:lvl w:ilvl="0" w:tplc="D24C28A6">
      <w:start w:val="1"/>
      <w:numFmt w:val="none"/>
      <w:lvlText w:val="%1"/>
      <w:lvlJc w:val="left"/>
    </w:lvl>
    <w:lvl w:ilvl="1" w:tplc="DE10C804">
      <w:start w:val="1"/>
      <w:numFmt w:val="decimal"/>
      <w:lvlText w:val="%2."/>
      <w:lvlJc w:val="left"/>
      <w:pPr>
        <w:ind w:left="720" w:hanging="360"/>
      </w:pPr>
      <w:rPr>
        <w:b/>
        <w:bCs/>
      </w:rPr>
    </w:lvl>
    <w:lvl w:ilvl="2" w:tplc="EF52D604">
      <w:start w:val="1"/>
      <w:numFmt w:val="none"/>
      <w:lvlText w:val="%3"/>
      <w:lvlJc w:val="left"/>
    </w:lvl>
    <w:lvl w:ilvl="3" w:tplc="E626CD5C">
      <w:start w:val="1"/>
      <w:numFmt w:val="none"/>
      <w:lvlText w:val="%4"/>
      <w:lvlJc w:val="left"/>
    </w:lvl>
    <w:lvl w:ilvl="4" w:tplc="E0C46694">
      <w:start w:val="1"/>
      <w:numFmt w:val="none"/>
      <w:lvlText w:val="%5"/>
      <w:lvlJc w:val="left"/>
    </w:lvl>
    <w:lvl w:ilvl="5" w:tplc="A0988EF2">
      <w:start w:val="1"/>
      <w:numFmt w:val="none"/>
      <w:lvlText w:val="%6"/>
      <w:lvlJc w:val="left"/>
    </w:lvl>
    <w:lvl w:ilvl="6" w:tplc="536E19EC">
      <w:start w:val="1"/>
      <w:numFmt w:val="none"/>
      <w:lvlText w:val="%7"/>
      <w:lvlJc w:val="left"/>
    </w:lvl>
    <w:lvl w:ilvl="7" w:tplc="BF18938C">
      <w:start w:val="1"/>
      <w:numFmt w:val="none"/>
      <w:lvlText w:val="%8"/>
      <w:lvlJc w:val="left"/>
    </w:lvl>
    <w:lvl w:ilvl="8" w:tplc="0F28D434">
      <w:start w:val="1"/>
      <w:numFmt w:val="none"/>
      <w:lvlText w:val="%9"/>
      <w:lvlJc w:val="left"/>
    </w:lvl>
  </w:abstractNum>
  <w:abstractNum w:abstractNumId="18" w15:restartNumberingAfterBreak="0">
    <w:nsid w:val="41395E4D"/>
    <w:multiLevelType w:val="hybridMultilevel"/>
    <w:tmpl w:val="096AAC36"/>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440526CA"/>
    <w:multiLevelType w:val="hybridMultilevel"/>
    <w:tmpl w:val="79DA3D22"/>
    <w:styleLink w:val="XDocReportOL"/>
    <w:lvl w:ilvl="0" w:tplc="B6CC33E0">
      <w:start w:val="1"/>
      <w:numFmt w:val="decimal"/>
      <w:pStyle w:val="XDocReportOLP"/>
      <w:lvlText w:val="%1."/>
      <w:lvlJc w:val="left"/>
      <w:pPr>
        <w:ind w:left="720" w:hanging="360"/>
      </w:pPr>
      <w:rPr>
        <w:b/>
        <w:bCs/>
      </w:rPr>
    </w:lvl>
    <w:lvl w:ilvl="1" w:tplc="8B2E0D1A">
      <w:start w:val="1"/>
      <w:numFmt w:val="decimal"/>
      <w:lvlText w:val="%2."/>
      <w:lvlJc w:val="left"/>
      <w:pPr>
        <w:ind w:left="1080" w:hanging="360"/>
      </w:pPr>
      <w:rPr>
        <w:b/>
        <w:bCs/>
      </w:rPr>
    </w:lvl>
    <w:lvl w:ilvl="2" w:tplc="FDA41672">
      <w:start w:val="1"/>
      <w:numFmt w:val="decimal"/>
      <w:lvlText w:val="%3."/>
      <w:lvlJc w:val="left"/>
      <w:pPr>
        <w:ind w:left="1440" w:hanging="360"/>
      </w:pPr>
      <w:rPr>
        <w:b/>
        <w:bCs/>
      </w:rPr>
    </w:lvl>
    <w:lvl w:ilvl="3" w:tplc="8D44ECCA">
      <w:start w:val="1"/>
      <w:numFmt w:val="decimal"/>
      <w:lvlText w:val="%4."/>
      <w:lvlJc w:val="left"/>
      <w:pPr>
        <w:ind w:left="1800" w:hanging="360"/>
      </w:pPr>
      <w:rPr>
        <w:b/>
        <w:bCs/>
      </w:rPr>
    </w:lvl>
    <w:lvl w:ilvl="4" w:tplc="88000EC6">
      <w:start w:val="1"/>
      <w:numFmt w:val="decimal"/>
      <w:lvlText w:val="%5."/>
      <w:lvlJc w:val="left"/>
      <w:pPr>
        <w:ind w:left="2160" w:hanging="360"/>
      </w:pPr>
      <w:rPr>
        <w:b/>
        <w:bCs/>
      </w:rPr>
    </w:lvl>
    <w:lvl w:ilvl="5" w:tplc="2F54F7BC">
      <w:start w:val="1"/>
      <w:numFmt w:val="decimal"/>
      <w:lvlText w:val="%6."/>
      <w:lvlJc w:val="left"/>
      <w:pPr>
        <w:ind w:left="2520" w:hanging="360"/>
      </w:pPr>
      <w:rPr>
        <w:b/>
        <w:bCs/>
      </w:rPr>
    </w:lvl>
    <w:lvl w:ilvl="6" w:tplc="84FE9170">
      <w:start w:val="1"/>
      <w:numFmt w:val="decimal"/>
      <w:lvlText w:val="%7."/>
      <w:lvlJc w:val="left"/>
      <w:pPr>
        <w:ind w:left="2880" w:hanging="360"/>
      </w:pPr>
      <w:rPr>
        <w:b/>
        <w:bCs/>
      </w:rPr>
    </w:lvl>
    <w:lvl w:ilvl="7" w:tplc="D86EA616">
      <w:start w:val="1"/>
      <w:numFmt w:val="decimal"/>
      <w:lvlText w:val="%8."/>
      <w:lvlJc w:val="left"/>
      <w:pPr>
        <w:ind w:left="3240" w:hanging="360"/>
      </w:pPr>
      <w:rPr>
        <w:b/>
        <w:bCs/>
      </w:rPr>
    </w:lvl>
    <w:lvl w:ilvl="8" w:tplc="4BA69B10">
      <w:start w:val="1"/>
      <w:numFmt w:val="decimal"/>
      <w:lvlText w:val="%9."/>
      <w:lvlJc w:val="left"/>
      <w:pPr>
        <w:ind w:left="3600" w:hanging="360"/>
      </w:pPr>
      <w:rPr>
        <w:b/>
        <w:bCs/>
      </w:rPr>
    </w:lvl>
  </w:abstractNum>
  <w:abstractNum w:abstractNumId="20" w15:restartNumberingAfterBreak="0">
    <w:nsid w:val="44535CA5"/>
    <w:multiLevelType w:val="hybridMultilevel"/>
    <w:tmpl w:val="E9F86A9A"/>
    <w:styleLink w:val="WWOutlineListStyle9"/>
    <w:lvl w:ilvl="0" w:tplc="FC864BC2">
      <w:start w:val="1"/>
      <w:numFmt w:val="none"/>
      <w:lvlText w:val="%1"/>
      <w:lvlJc w:val="left"/>
    </w:lvl>
    <w:lvl w:ilvl="1" w:tplc="DBC0FF3A">
      <w:start w:val="1"/>
      <w:numFmt w:val="decimal"/>
      <w:lvlText w:val="%2."/>
      <w:lvlJc w:val="left"/>
      <w:pPr>
        <w:ind w:left="720" w:hanging="360"/>
      </w:pPr>
      <w:rPr>
        <w:b/>
        <w:bCs/>
      </w:rPr>
    </w:lvl>
    <w:lvl w:ilvl="2" w:tplc="E032578C">
      <w:start w:val="1"/>
      <w:numFmt w:val="none"/>
      <w:lvlText w:val="%3"/>
      <w:lvlJc w:val="left"/>
    </w:lvl>
    <w:lvl w:ilvl="3" w:tplc="FEFC9B36">
      <w:start w:val="1"/>
      <w:numFmt w:val="none"/>
      <w:lvlText w:val="%4"/>
      <w:lvlJc w:val="left"/>
    </w:lvl>
    <w:lvl w:ilvl="4" w:tplc="15C0B7C0">
      <w:start w:val="1"/>
      <w:numFmt w:val="none"/>
      <w:lvlText w:val="%5"/>
      <w:lvlJc w:val="left"/>
    </w:lvl>
    <w:lvl w:ilvl="5" w:tplc="BAFE2D00">
      <w:start w:val="1"/>
      <w:numFmt w:val="none"/>
      <w:lvlText w:val="%6"/>
      <w:lvlJc w:val="left"/>
    </w:lvl>
    <w:lvl w:ilvl="6" w:tplc="A8429098">
      <w:start w:val="1"/>
      <w:numFmt w:val="none"/>
      <w:lvlText w:val="%7"/>
      <w:lvlJc w:val="left"/>
    </w:lvl>
    <w:lvl w:ilvl="7" w:tplc="94088A66">
      <w:start w:val="1"/>
      <w:numFmt w:val="none"/>
      <w:lvlText w:val="%8"/>
      <w:lvlJc w:val="left"/>
    </w:lvl>
    <w:lvl w:ilvl="8" w:tplc="DCDC9484">
      <w:start w:val="1"/>
      <w:numFmt w:val="none"/>
      <w:lvlText w:val="%9"/>
      <w:lvlJc w:val="left"/>
    </w:lvl>
  </w:abstractNum>
  <w:abstractNum w:abstractNumId="21" w15:restartNumberingAfterBreak="0">
    <w:nsid w:val="496A22FF"/>
    <w:multiLevelType w:val="hybridMultilevel"/>
    <w:tmpl w:val="7EF2878E"/>
    <w:styleLink w:val="XDocReportUL"/>
    <w:lvl w:ilvl="0" w:tplc="C41873F2">
      <w:numFmt w:val="bullet"/>
      <w:pStyle w:val="XDocReportULP"/>
      <w:lvlText w:val="•"/>
      <w:lvlJc w:val="left"/>
      <w:pPr>
        <w:ind w:left="720" w:hanging="360"/>
      </w:pPr>
      <w:rPr>
        <w:rFonts w:ascii="OpenSymbol" w:eastAsia="OpenSymbol" w:hAnsi="OpenSymbol" w:cs="OpenSymbol"/>
      </w:rPr>
    </w:lvl>
    <w:lvl w:ilvl="1" w:tplc="70F27688">
      <w:numFmt w:val="bullet"/>
      <w:lvlText w:val="◦"/>
      <w:lvlJc w:val="left"/>
      <w:pPr>
        <w:ind w:left="1080" w:hanging="360"/>
      </w:pPr>
      <w:rPr>
        <w:rFonts w:ascii="OpenSymbol" w:eastAsia="OpenSymbol" w:hAnsi="OpenSymbol" w:cs="OpenSymbol"/>
      </w:rPr>
    </w:lvl>
    <w:lvl w:ilvl="2" w:tplc="BB5669AE">
      <w:numFmt w:val="bullet"/>
      <w:lvlText w:val="▪"/>
      <w:lvlJc w:val="left"/>
      <w:pPr>
        <w:ind w:left="1440" w:hanging="360"/>
      </w:pPr>
      <w:rPr>
        <w:rFonts w:ascii="OpenSymbol" w:eastAsia="OpenSymbol" w:hAnsi="OpenSymbol" w:cs="OpenSymbol"/>
      </w:rPr>
    </w:lvl>
    <w:lvl w:ilvl="3" w:tplc="CC709CCC">
      <w:numFmt w:val="bullet"/>
      <w:lvlText w:val="•"/>
      <w:lvlJc w:val="left"/>
      <w:pPr>
        <w:ind w:left="1800" w:hanging="360"/>
      </w:pPr>
      <w:rPr>
        <w:rFonts w:ascii="OpenSymbol" w:eastAsia="OpenSymbol" w:hAnsi="OpenSymbol" w:cs="OpenSymbol"/>
      </w:rPr>
    </w:lvl>
    <w:lvl w:ilvl="4" w:tplc="DF5A058C">
      <w:numFmt w:val="bullet"/>
      <w:lvlText w:val="◦"/>
      <w:lvlJc w:val="left"/>
      <w:pPr>
        <w:ind w:left="2160" w:hanging="360"/>
      </w:pPr>
      <w:rPr>
        <w:rFonts w:ascii="OpenSymbol" w:eastAsia="OpenSymbol" w:hAnsi="OpenSymbol" w:cs="OpenSymbol"/>
      </w:rPr>
    </w:lvl>
    <w:lvl w:ilvl="5" w:tplc="3CF4EED6">
      <w:numFmt w:val="bullet"/>
      <w:lvlText w:val="▪"/>
      <w:lvlJc w:val="left"/>
      <w:pPr>
        <w:ind w:left="2520" w:hanging="360"/>
      </w:pPr>
      <w:rPr>
        <w:rFonts w:ascii="OpenSymbol" w:eastAsia="OpenSymbol" w:hAnsi="OpenSymbol" w:cs="OpenSymbol"/>
      </w:rPr>
    </w:lvl>
    <w:lvl w:ilvl="6" w:tplc="34CA8EFC">
      <w:numFmt w:val="bullet"/>
      <w:lvlText w:val="•"/>
      <w:lvlJc w:val="left"/>
      <w:pPr>
        <w:ind w:left="2880" w:hanging="360"/>
      </w:pPr>
      <w:rPr>
        <w:rFonts w:ascii="OpenSymbol" w:eastAsia="OpenSymbol" w:hAnsi="OpenSymbol" w:cs="OpenSymbol"/>
      </w:rPr>
    </w:lvl>
    <w:lvl w:ilvl="7" w:tplc="C0CA84D0">
      <w:numFmt w:val="bullet"/>
      <w:lvlText w:val="◦"/>
      <w:lvlJc w:val="left"/>
      <w:pPr>
        <w:ind w:left="3240" w:hanging="360"/>
      </w:pPr>
      <w:rPr>
        <w:rFonts w:ascii="OpenSymbol" w:eastAsia="OpenSymbol" w:hAnsi="OpenSymbol" w:cs="OpenSymbol"/>
      </w:rPr>
    </w:lvl>
    <w:lvl w:ilvl="8" w:tplc="81FC0A56">
      <w:numFmt w:val="bullet"/>
      <w:lvlText w:val="▪"/>
      <w:lvlJc w:val="left"/>
      <w:pPr>
        <w:ind w:left="3600" w:hanging="360"/>
      </w:pPr>
      <w:rPr>
        <w:rFonts w:ascii="OpenSymbol" w:eastAsia="OpenSymbol" w:hAnsi="OpenSymbol" w:cs="OpenSymbol"/>
      </w:rPr>
    </w:lvl>
  </w:abstractNum>
  <w:abstractNum w:abstractNumId="22" w15:restartNumberingAfterBreak="0">
    <w:nsid w:val="4B170563"/>
    <w:multiLevelType w:val="hybridMultilevel"/>
    <w:tmpl w:val="4A84109C"/>
    <w:lvl w:ilvl="0" w:tplc="60B096FE">
      <w:start w:val="1"/>
      <w:numFmt w:val="bullet"/>
      <w:pStyle w:val="Listaconvietas"/>
      <w:lvlText w:val=""/>
      <w:lvlJc w:val="left"/>
      <w:pPr>
        <w:tabs>
          <w:tab w:val="num" w:pos="1440"/>
        </w:tabs>
        <w:ind w:left="1440" w:hanging="360"/>
      </w:pPr>
      <w:rPr>
        <w:rFonts w:ascii="Wingdings" w:hAnsi="Wingdings" w:hint="default"/>
        <w:sz w:val="16"/>
      </w:rPr>
    </w:lvl>
    <w:lvl w:ilvl="1" w:tplc="3AC616A4">
      <w:numFmt w:val="decimal"/>
      <w:lvlText w:val=""/>
      <w:lvlJc w:val="left"/>
    </w:lvl>
    <w:lvl w:ilvl="2" w:tplc="013CC370">
      <w:numFmt w:val="decimal"/>
      <w:lvlText w:val=""/>
      <w:lvlJc w:val="left"/>
    </w:lvl>
    <w:lvl w:ilvl="3" w:tplc="31584D1E">
      <w:numFmt w:val="decimal"/>
      <w:lvlText w:val=""/>
      <w:lvlJc w:val="left"/>
    </w:lvl>
    <w:lvl w:ilvl="4" w:tplc="FB4ADE3C">
      <w:numFmt w:val="decimal"/>
      <w:lvlText w:val=""/>
      <w:lvlJc w:val="left"/>
    </w:lvl>
    <w:lvl w:ilvl="5" w:tplc="30A82CDC">
      <w:numFmt w:val="decimal"/>
      <w:lvlText w:val=""/>
      <w:lvlJc w:val="left"/>
    </w:lvl>
    <w:lvl w:ilvl="6" w:tplc="705860D8">
      <w:numFmt w:val="decimal"/>
      <w:lvlText w:val=""/>
      <w:lvlJc w:val="left"/>
    </w:lvl>
    <w:lvl w:ilvl="7" w:tplc="B7747B58">
      <w:numFmt w:val="decimal"/>
      <w:lvlText w:val=""/>
      <w:lvlJc w:val="left"/>
    </w:lvl>
    <w:lvl w:ilvl="8" w:tplc="807A3C7E">
      <w:numFmt w:val="decimal"/>
      <w:lvlText w:val=""/>
      <w:lvlJc w:val="left"/>
    </w:lvl>
  </w:abstractNum>
  <w:abstractNum w:abstractNumId="23" w15:restartNumberingAfterBreak="0">
    <w:nsid w:val="53FE75F5"/>
    <w:multiLevelType w:val="hybridMultilevel"/>
    <w:tmpl w:val="2EDAC7D0"/>
    <w:styleLink w:val="WWOutlineListStyle7"/>
    <w:lvl w:ilvl="0" w:tplc="8C1C74C0">
      <w:start w:val="1"/>
      <w:numFmt w:val="none"/>
      <w:lvlText w:val="%1"/>
      <w:lvlJc w:val="left"/>
    </w:lvl>
    <w:lvl w:ilvl="1" w:tplc="5AC25974">
      <w:start w:val="1"/>
      <w:numFmt w:val="decimal"/>
      <w:lvlText w:val="%2."/>
      <w:lvlJc w:val="left"/>
      <w:pPr>
        <w:ind w:left="720" w:hanging="360"/>
      </w:pPr>
      <w:rPr>
        <w:b/>
        <w:bCs/>
      </w:rPr>
    </w:lvl>
    <w:lvl w:ilvl="2" w:tplc="2E5C0E94">
      <w:start w:val="1"/>
      <w:numFmt w:val="none"/>
      <w:lvlText w:val="%3"/>
      <w:lvlJc w:val="left"/>
    </w:lvl>
    <w:lvl w:ilvl="3" w:tplc="A518213C">
      <w:start w:val="1"/>
      <w:numFmt w:val="none"/>
      <w:lvlText w:val="%4"/>
      <w:lvlJc w:val="left"/>
    </w:lvl>
    <w:lvl w:ilvl="4" w:tplc="4CDAA75E">
      <w:start w:val="1"/>
      <w:numFmt w:val="none"/>
      <w:lvlText w:val="%5"/>
      <w:lvlJc w:val="left"/>
    </w:lvl>
    <w:lvl w:ilvl="5" w:tplc="2B6E8716">
      <w:start w:val="1"/>
      <w:numFmt w:val="none"/>
      <w:lvlText w:val="%6"/>
      <w:lvlJc w:val="left"/>
    </w:lvl>
    <w:lvl w:ilvl="6" w:tplc="CE4840CC">
      <w:start w:val="1"/>
      <w:numFmt w:val="none"/>
      <w:lvlText w:val="%7"/>
      <w:lvlJc w:val="left"/>
    </w:lvl>
    <w:lvl w:ilvl="7" w:tplc="3906ED66">
      <w:start w:val="1"/>
      <w:numFmt w:val="none"/>
      <w:lvlText w:val="%8"/>
      <w:lvlJc w:val="left"/>
    </w:lvl>
    <w:lvl w:ilvl="8" w:tplc="250CA070">
      <w:start w:val="1"/>
      <w:numFmt w:val="none"/>
      <w:lvlText w:val="%9"/>
      <w:lvlJc w:val="left"/>
    </w:lvl>
  </w:abstractNum>
  <w:abstractNum w:abstractNumId="24" w15:restartNumberingAfterBreak="0">
    <w:nsid w:val="55660202"/>
    <w:multiLevelType w:val="hybridMultilevel"/>
    <w:tmpl w:val="50346DD6"/>
    <w:lvl w:ilvl="0" w:tplc="3822D738">
      <w:start w:val="1"/>
      <w:numFmt w:val="decimal"/>
      <w:lvlText w:val="%1."/>
      <w:lvlJc w:val="left"/>
      <w:pPr>
        <w:ind w:left="720" w:hanging="360"/>
      </w:pPr>
    </w:lvl>
    <w:lvl w:ilvl="1" w:tplc="1CA4FF8A">
      <w:start w:val="1"/>
      <w:numFmt w:val="lowerLetter"/>
      <w:lvlText w:val="%2."/>
      <w:lvlJc w:val="left"/>
      <w:pPr>
        <w:ind w:left="1440" w:hanging="360"/>
      </w:pPr>
    </w:lvl>
    <w:lvl w:ilvl="2" w:tplc="14BCB78C">
      <w:start w:val="1"/>
      <w:numFmt w:val="lowerRoman"/>
      <w:lvlText w:val="%3."/>
      <w:lvlJc w:val="right"/>
      <w:pPr>
        <w:ind w:left="2160" w:hanging="180"/>
      </w:pPr>
    </w:lvl>
    <w:lvl w:ilvl="3" w:tplc="28A82484">
      <w:start w:val="1"/>
      <w:numFmt w:val="decimal"/>
      <w:lvlText w:val="%4."/>
      <w:lvlJc w:val="left"/>
      <w:pPr>
        <w:ind w:left="2880" w:hanging="360"/>
      </w:pPr>
    </w:lvl>
    <w:lvl w:ilvl="4" w:tplc="522A96EC">
      <w:start w:val="1"/>
      <w:numFmt w:val="lowerLetter"/>
      <w:lvlText w:val="%5."/>
      <w:lvlJc w:val="left"/>
      <w:pPr>
        <w:ind w:left="3600" w:hanging="360"/>
      </w:pPr>
    </w:lvl>
    <w:lvl w:ilvl="5" w:tplc="734C8E40">
      <w:start w:val="1"/>
      <w:numFmt w:val="lowerRoman"/>
      <w:lvlText w:val="%6."/>
      <w:lvlJc w:val="right"/>
      <w:pPr>
        <w:ind w:left="4320" w:hanging="180"/>
      </w:pPr>
    </w:lvl>
    <w:lvl w:ilvl="6" w:tplc="D06C4862">
      <w:start w:val="1"/>
      <w:numFmt w:val="decimal"/>
      <w:lvlText w:val="%7."/>
      <w:lvlJc w:val="left"/>
      <w:pPr>
        <w:ind w:left="5040" w:hanging="360"/>
      </w:pPr>
    </w:lvl>
    <w:lvl w:ilvl="7" w:tplc="33FCC754">
      <w:start w:val="1"/>
      <w:numFmt w:val="lowerLetter"/>
      <w:lvlText w:val="%8."/>
      <w:lvlJc w:val="left"/>
      <w:pPr>
        <w:ind w:left="5760" w:hanging="360"/>
      </w:pPr>
    </w:lvl>
    <w:lvl w:ilvl="8" w:tplc="9F76DFC2">
      <w:start w:val="1"/>
      <w:numFmt w:val="lowerRoman"/>
      <w:lvlText w:val="%9."/>
      <w:lvlJc w:val="right"/>
      <w:pPr>
        <w:ind w:left="6480" w:hanging="180"/>
      </w:pPr>
    </w:lvl>
  </w:abstractNum>
  <w:abstractNum w:abstractNumId="25" w15:restartNumberingAfterBreak="0">
    <w:nsid w:val="5C893EBB"/>
    <w:multiLevelType w:val="hybridMultilevel"/>
    <w:tmpl w:val="7CF8DD30"/>
    <w:lvl w:ilvl="0" w:tplc="ECD64FAC">
      <w:start w:val="19"/>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642A72D8"/>
    <w:multiLevelType w:val="hybridMultilevel"/>
    <w:tmpl w:val="13E0FF56"/>
    <w:lvl w:ilvl="0" w:tplc="43044F5A">
      <w:start w:val="1"/>
      <w:numFmt w:val="decimal"/>
      <w:lvlText w:val="%1."/>
      <w:lvlJc w:val="left"/>
      <w:pPr>
        <w:ind w:left="720" w:hanging="360"/>
      </w:pPr>
    </w:lvl>
    <w:lvl w:ilvl="1" w:tplc="94DAEADA">
      <w:start w:val="1"/>
      <w:numFmt w:val="lowerLetter"/>
      <w:lvlText w:val="%2."/>
      <w:lvlJc w:val="left"/>
      <w:pPr>
        <w:ind w:left="1440" w:hanging="360"/>
      </w:pPr>
    </w:lvl>
    <w:lvl w:ilvl="2" w:tplc="56A0A664">
      <w:start w:val="1"/>
      <w:numFmt w:val="lowerRoman"/>
      <w:lvlText w:val="%3."/>
      <w:lvlJc w:val="right"/>
      <w:pPr>
        <w:ind w:left="2160" w:hanging="180"/>
      </w:pPr>
    </w:lvl>
    <w:lvl w:ilvl="3" w:tplc="D3645194">
      <w:start w:val="1"/>
      <w:numFmt w:val="decimal"/>
      <w:lvlText w:val="%4."/>
      <w:lvlJc w:val="left"/>
      <w:pPr>
        <w:ind w:left="2880" w:hanging="360"/>
      </w:pPr>
    </w:lvl>
    <w:lvl w:ilvl="4" w:tplc="2C38A7C4">
      <w:start w:val="1"/>
      <w:numFmt w:val="lowerLetter"/>
      <w:lvlText w:val="%5."/>
      <w:lvlJc w:val="left"/>
      <w:pPr>
        <w:ind w:left="3600" w:hanging="360"/>
      </w:pPr>
    </w:lvl>
    <w:lvl w:ilvl="5" w:tplc="B60EB4B6">
      <w:start w:val="1"/>
      <w:numFmt w:val="lowerRoman"/>
      <w:lvlText w:val="%6."/>
      <w:lvlJc w:val="right"/>
      <w:pPr>
        <w:ind w:left="4320" w:hanging="180"/>
      </w:pPr>
    </w:lvl>
    <w:lvl w:ilvl="6" w:tplc="275EB2B6">
      <w:start w:val="1"/>
      <w:numFmt w:val="decimal"/>
      <w:lvlText w:val="%7."/>
      <w:lvlJc w:val="left"/>
      <w:pPr>
        <w:ind w:left="5040" w:hanging="360"/>
      </w:pPr>
    </w:lvl>
    <w:lvl w:ilvl="7" w:tplc="9A1E16A4">
      <w:start w:val="1"/>
      <w:numFmt w:val="lowerLetter"/>
      <w:lvlText w:val="%8."/>
      <w:lvlJc w:val="left"/>
      <w:pPr>
        <w:ind w:left="5760" w:hanging="360"/>
      </w:pPr>
    </w:lvl>
    <w:lvl w:ilvl="8" w:tplc="F49E17A2">
      <w:start w:val="1"/>
      <w:numFmt w:val="lowerRoman"/>
      <w:lvlText w:val="%9."/>
      <w:lvlJc w:val="right"/>
      <w:pPr>
        <w:ind w:left="6480" w:hanging="180"/>
      </w:pPr>
    </w:lvl>
  </w:abstractNum>
  <w:abstractNum w:abstractNumId="27" w15:restartNumberingAfterBreak="0">
    <w:nsid w:val="6CC50E27"/>
    <w:multiLevelType w:val="hybridMultilevel"/>
    <w:tmpl w:val="2D0E01C6"/>
    <w:styleLink w:val="WWOutlineListStyle3"/>
    <w:lvl w:ilvl="0" w:tplc="B252824A">
      <w:start w:val="1"/>
      <w:numFmt w:val="none"/>
      <w:lvlText w:val="%1"/>
      <w:lvlJc w:val="left"/>
    </w:lvl>
    <w:lvl w:ilvl="1" w:tplc="E6A86042">
      <w:start w:val="1"/>
      <w:numFmt w:val="decimal"/>
      <w:lvlText w:val="%2."/>
      <w:lvlJc w:val="left"/>
      <w:pPr>
        <w:ind w:left="720" w:hanging="360"/>
      </w:pPr>
      <w:rPr>
        <w:b/>
        <w:bCs/>
      </w:rPr>
    </w:lvl>
    <w:lvl w:ilvl="2" w:tplc="5FACD76C">
      <w:start w:val="1"/>
      <w:numFmt w:val="none"/>
      <w:lvlText w:val="%3"/>
      <w:lvlJc w:val="left"/>
    </w:lvl>
    <w:lvl w:ilvl="3" w:tplc="E3967F08">
      <w:start w:val="1"/>
      <w:numFmt w:val="none"/>
      <w:lvlText w:val="%4"/>
      <w:lvlJc w:val="left"/>
    </w:lvl>
    <w:lvl w:ilvl="4" w:tplc="CD56098E">
      <w:start w:val="1"/>
      <w:numFmt w:val="none"/>
      <w:lvlText w:val="%5"/>
      <w:lvlJc w:val="left"/>
    </w:lvl>
    <w:lvl w:ilvl="5" w:tplc="E200DBC8">
      <w:start w:val="1"/>
      <w:numFmt w:val="none"/>
      <w:lvlText w:val="%6"/>
      <w:lvlJc w:val="left"/>
    </w:lvl>
    <w:lvl w:ilvl="6" w:tplc="3EC0964A">
      <w:start w:val="1"/>
      <w:numFmt w:val="none"/>
      <w:lvlText w:val="%7"/>
      <w:lvlJc w:val="left"/>
    </w:lvl>
    <w:lvl w:ilvl="7" w:tplc="041E3280">
      <w:start w:val="1"/>
      <w:numFmt w:val="none"/>
      <w:lvlText w:val="%8"/>
      <w:lvlJc w:val="left"/>
    </w:lvl>
    <w:lvl w:ilvl="8" w:tplc="CD8867B8">
      <w:start w:val="1"/>
      <w:numFmt w:val="none"/>
      <w:lvlText w:val="%9"/>
      <w:lvlJc w:val="left"/>
    </w:lvl>
  </w:abstractNum>
  <w:abstractNum w:abstractNumId="28" w15:restartNumberingAfterBreak="0">
    <w:nsid w:val="72F44BC7"/>
    <w:multiLevelType w:val="hybridMultilevel"/>
    <w:tmpl w:val="C5FCCF88"/>
    <w:styleLink w:val="WWOutlineListStyle"/>
    <w:lvl w:ilvl="0" w:tplc="DA8472D4">
      <w:start w:val="1"/>
      <w:numFmt w:val="none"/>
      <w:lvlText w:val="%1"/>
      <w:lvlJc w:val="left"/>
    </w:lvl>
    <w:lvl w:ilvl="1" w:tplc="BCFEF66E">
      <w:start w:val="1"/>
      <w:numFmt w:val="decimal"/>
      <w:lvlText w:val="%2."/>
      <w:lvlJc w:val="left"/>
      <w:pPr>
        <w:ind w:left="720" w:hanging="360"/>
      </w:pPr>
      <w:rPr>
        <w:b/>
        <w:bCs/>
      </w:rPr>
    </w:lvl>
    <w:lvl w:ilvl="2" w:tplc="8C16A148">
      <w:start w:val="1"/>
      <w:numFmt w:val="none"/>
      <w:lvlText w:val="%3"/>
      <w:lvlJc w:val="left"/>
    </w:lvl>
    <w:lvl w:ilvl="3" w:tplc="C44C16FA">
      <w:start w:val="1"/>
      <w:numFmt w:val="none"/>
      <w:lvlText w:val="%4"/>
      <w:lvlJc w:val="left"/>
    </w:lvl>
    <w:lvl w:ilvl="4" w:tplc="DA0A5494">
      <w:start w:val="1"/>
      <w:numFmt w:val="none"/>
      <w:lvlText w:val="%5"/>
      <w:lvlJc w:val="left"/>
    </w:lvl>
    <w:lvl w:ilvl="5" w:tplc="12F456A8">
      <w:start w:val="1"/>
      <w:numFmt w:val="none"/>
      <w:lvlText w:val="%6"/>
      <w:lvlJc w:val="left"/>
    </w:lvl>
    <w:lvl w:ilvl="6" w:tplc="F6B638E6">
      <w:start w:val="1"/>
      <w:numFmt w:val="none"/>
      <w:lvlText w:val="%7"/>
      <w:lvlJc w:val="left"/>
    </w:lvl>
    <w:lvl w:ilvl="7" w:tplc="6032E9B6">
      <w:start w:val="1"/>
      <w:numFmt w:val="none"/>
      <w:lvlText w:val="%8"/>
      <w:lvlJc w:val="left"/>
    </w:lvl>
    <w:lvl w:ilvl="8" w:tplc="77FA3A6C">
      <w:start w:val="1"/>
      <w:numFmt w:val="none"/>
      <w:lvlText w:val="%9"/>
      <w:lvlJc w:val="left"/>
    </w:lvl>
  </w:abstractNum>
  <w:abstractNum w:abstractNumId="29" w15:restartNumberingAfterBreak="0">
    <w:nsid w:val="7727746B"/>
    <w:multiLevelType w:val="hybridMultilevel"/>
    <w:tmpl w:val="0C125B60"/>
    <w:lvl w:ilvl="0" w:tplc="D22EB2D4">
      <w:start w:val="1"/>
      <w:numFmt w:val="lowerLetter"/>
      <w:lvlText w:val="%1."/>
      <w:lvlJc w:val="left"/>
      <w:pPr>
        <w:ind w:left="720" w:hanging="360"/>
      </w:pPr>
    </w:lvl>
    <w:lvl w:ilvl="1" w:tplc="242ACC40">
      <w:start w:val="1"/>
      <w:numFmt w:val="lowerLetter"/>
      <w:lvlText w:val="%2."/>
      <w:lvlJc w:val="left"/>
      <w:pPr>
        <w:ind w:left="1440" w:hanging="360"/>
      </w:pPr>
    </w:lvl>
    <w:lvl w:ilvl="2" w:tplc="656AEE58">
      <w:start w:val="1"/>
      <w:numFmt w:val="lowerRoman"/>
      <w:lvlText w:val="%3."/>
      <w:lvlJc w:val="right"/>
      <w:pPr>
        <w:ind w:left="2160" w:hanging="180"/>
      </w:pPr>
    </w:lvl>
    <w:lvl w:ilvl="3" w:tplc="30E88344">
      <w:start w:val="1"/>
      <w:numFmt w:val="decimal"/>
      <w:lvlText w:val="%4."/>
      <w:lvlJc w:val="left"/>
      <w:pPr>
        <w:ind w:left="2880" w:hanging="360"/>
      </w:pPr>
    </w:lvl>
    <w:lvl w:ilvl="4" w:tplc="64FA4D64">
      <w:start w:val="1"/>
      <w:numFmt w:val="lowerLetter"/>
      <w:lvlText w:val="%5."/>
      <w:lvlJc w:val="left"/>
      <w:pPr>
        <w:ind w:left="3600" w:hanging="360"/>
      </w:pPr>
    </w:lvl>
    <w:lvl w:ilvl="5" w:tplc="79F2998C">
      <w:start w:val="1"/>
      <w:numFmt w:val="lowerRoman"/>
      <w:lvlText w:val="%6."/>
      <w:lvlJc w:val="right"/>
      <w:pPr>
        <w:ind w:left="4320" w:hanging="180"/>
      </w:pPr>
    </w:lvl>
    <w:lvl w:ilvl="6" w:tplc="01A8E2C2">
      <w:start w:val="1"/>
      <w:numFmt w:val="decimal"/>
      <w:lvlText w:val="%7."/>
      <w:lvlJc w:val="left"/>
      <w:pPr>
        <w:ind w:left="5040" w:hanging="360"/>
      </w:pPr>
    </w:lvl>
    <w:lvl w:ilvl="7" w:tplc="DF846F9A">
      <w:start w:val="1"/>
      <w:numFmt w:val="lowerLetter"/>
      <w:lvlText w:val="%8."/>
      <w:lvlJc w:val="left"/>
      <w:pPr>
        <w:ind w:left="5760" w:hanging="360"/>
      </w:pPr>
    </w:lvl>
    <w:lvl w:ilvl="8" w:tplc="E4504E38">
      <w:start w:val="1"/>
      <w:numFmt w:val="lowerRoman"/>
      <w:lvlText w:val="%9."/>
      <w:lvlJc w:val="right"/>
      <w:pPr>
        <w:ind w:left="6480" w:hanging="180"/>
      </w:pPr>
    </w:lvl>
  </w:abstractNum>
  <w:num w:numId="1" w16cid:durableId="736784078">
    <w:abstractNumId w:val="15"/>
  </w:num>
  <w:num w:numId="2" w16cid:durableId="308248488">
    <w:abstractNumId w:val="16"/>
  </w:num>
  <w:num w:numId="3" w16cid:durableId="1869760948">
    <w:abstractNumId w:val="10"/>
  </w:num>
  <w:num w:numId="4" w16cid:durableId="1134981691">
    <w:abstractNumId w:val="24"/>
  </w:num>
  <w:num w:numId="5" w16cid:durableId="2048019788">
    <w:abstractNumId w:val="26"/>
  </w:num>
  <w:num w:numId="6" w16cid:durableId="2101443443">
    <w:abstractNumId w:val="2"/>
  </w:num>
  <w:num w:numId="7" w16cid:durableId="557933876">
    <w:abstractNumId w:val="29"/>
  </w:num>
  <w:num w:numId="8" w16cid:durableId="1757900761">
    <w:abstractNumId w:val="5"/>
  </w:num>
  <w:num w:numId="9" w16cid:durableId="761878339">
    <w:abstractNumId w:val="13"/>
  </w:num>
  <w:num w:numId="10" w16cid:durableId="92479399">
    <w:abstractNumId w:val="20"/>
  </w:num>
  <w:num w:numId="11" w16cid:durableId="1809739943">
    <w:abstractNumId w:val="7"/>
  </w:num>
  <w:num w:numId="12" w16cid:durableId="1307122653">
    <w:abstractNumId w:val="23"/>
  </w:num>
  <w:num w:numId="13" w16cid:durableId="623388742">
    <w:abstractNumId w:val="1"/>
  </w:num>
  <w:num w:numId="14" w16cid:durableId="264269423">
    <w:abstractNumId w:val="14"/>
  </w:num>
  <w:num w:numId="15" w16cid:durableId="1743793892">
    <w:abstractNumId w:val="17"/>
  </w:num>
  <w:num w:numId="16" w16cid:durableId="888685055">
    <w:abstractNumId w:val="27"/>
  </w:num>
  <w:num w:numId="17" w16cid:durableId="1349984306">
    <w:abstractNumId w:val="12"/>
  </w:num>
  <w:num w:numId="18" w16cid:durableId="2001735955">
    <w:abstractNumId w:val="6"/>
  </w:num>
  <w:num w:numId="19" w16cid:durableId="780956378">
    <w:abstractNumId w:val="28"/>
  </w:num>
  <w:num w:numId="20" w16cid:durableId="1761246773">
    <w:abstractNumId w:val="8"/>
  </w:num>
  <w:num w:numId="21" w16cid:durableId="1986859365">
    <w:abstractNumId w:val="9"/>
  </w:num>
  <w:num w:numId="22" w16cid:durableId="1143499693">
    <w:abstractNumId w:val="19"/>
  </w:num>
  <w:num w:numId="23" w16cid:durableId="161089085">
    <w:abstractNumId w:val="21"/>
  </w:num>
  <w:num w:numId="24" w16cid:durableId="1115446515">
    <w:abstractNumId w:val="22"/>
  </w:num>
  <w:num w:numId="25" w16cid:durableId="1260991203">
    <w:abstractNumId w:val="0"/>
  </w:num>
  <w:num w:numId="26" w16cid:durableId="217742801">
    <w:abstractNumId w:val="25"/>
  </w:num>
  <w:num w:numId="27" w16cid:durableId="2116976289">
    <w:abstractNumId w:val="3"/>
  </w:num>
  <w:num w:numId="28" w16cid:durableId="249198420">
    <w:abstractNumId w:val="18"/>
  </w:num>
  <w:num w:numId="29" w16cid:durableId="1164734997">
    <w:abstractNumId w:val="11"/>
  </w:num>
  <w:num w:numId="30" w16cid:durableId="678777482">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activeWritingStyle w:appName="MSWord" w:lang="es-MX" w:vendorID="64" w:dllVersion="4096" w:nlCheck="1" w:checkStyle="0"/>
  <w:activeWritingStyle w:appName="MSWord" w:lang="es-PE"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PE" w:vendorID="64" w:dllVersion="0" w:nlCheck="1" w:checkStyle="0"/>
  <w:proofState w:spelling="clean" w:grammar="clean"/>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B47"/>
    <w:rsid w:val="00000385"/>
    <w:rsid w:val="00001557"/>
    <w:rsid w:val="000067DA"/>
    <w:rsid w:val="00007D00"/>
    <w:rsid w:val="00013EAF"/>
    <w:rsid w:val="00016D98"/>
    <w:rsid w:val="0001C825"/>
    <w:rsid w:val="00027835"/>
    <w:rsid w:val="00030DF1"/>
    <w:rsid w:val="00031857"/>
    <w:rsid w:val="00031F71"/>
    <w:rsid w:val="000357F5"/>
    <w:rsid w:val="000359E5"/>
    <w:rsid w:val="000359FF"/>
    <w:rsid w:val="00040041"/>
    <w:rsid w:val="00043BD7"/>
    <w:rsid w:val="000476F6"/>
    <w:rsid w:val="00053475"/>
    <w:rsid w:val="00055ECD"/>
    <w:rsid w:val="00057557"/>
    <w:rsid w:val="00057AAC"/>
    <w:rsid w:val="0005E4FF"/>
    <w:rsid w:val="00063F40"/>
    <w:rsid w:val="000640F6"/>
    <w:rsid w:val="000663E3"/>
    <w:rsid w:val="0006674B"/>
    <w:rsid w:val="00071140"/>
    <w:rsid w:val="000732CD"/>
    <w:rsid w:val="00076984"/>
    <w:rsid w:val="0007D5CB"/>
    <w:rsid w:val="00081708"/>
    <w:rsid w:val="00082178"/>
    <w:rsid w:val="00086E4B"/>
    <w:rsid w:val="0008C623"/>
    <w:rsid w:val="0008E9B3"/>
    <w:rsid w:val="000A3034"/>
    <w:rsid w:val="000A343E"/>
    <w:rsid w:val="000A395A"/>
    <w:rsid w:val="000A7425"/>
    <w:rsid w:val="000A8C72"/>
    <w:rsid w:val="000B21B1"/>
    <w:rsid w:val="000B32DC"/>
    <w:rsid w:val="000B355E"/>
    <w:rsid w:val="000B4444"/>
    <w:rsid w:val="000B6B3A"/>
    <w:rsid w:val="000C02FA"/>
    <w:rsid w:val="000C57F5"/>
    <w:rsid w:val="000C7B2F"/>
    <w:rsid w:val="000D14B9"/>
    <w:rsid w:val="000D2A6C"/>
    <w:rsid w:val="000D4C2C"/>
    <w:rsid w:val="000D7096"/>
    <w:rsid w:val="000DDCED"/>
    <w:rsid w:val="000E4447"/>
    <w:rsid w:val="000E715D"/>
    <w:rsid w:val="000F2F18"/>
    <w:rsid w:val="000F37F1"/>
    <w:rsid w:val="000F5D7E"/>
    <w:rsid w:val="000F61DC"/>
    <w:rsid w:val="000FA4B8"/>
    <w:rsid w:val="000FE327"/>
    <w:rsid w:val="00101EEF"/>
    <w:rsid w:val="00105C4D"/>
    <w:rsid w:val="00111184"/>
    <w:rsid w:val="001144CD"/>
    <w:rsid w:val="001157AA"/>
    <w:rsid w:val="00123430"/>
    <w:rsid w:val="00124C70"/>
    <w:rsid w:val="0012563A"/>
    <w:rsid w:val="0012E9D4"/>
    <w:rsid w:val="001437CA"/>
    <w:rsid w:val="001463B1"/>
    <w:rsid w:val="001539AF"/>
    <w:rsid w:val="001539EA"/>
    <w:rsid w:val="00154C79"/>
    <w:rsid w:val="00157A7E"/>
    <w:rsid w:val="00160CF6"/>
    <w:rsid w:val="00162485"/>
    <w:rsid w:val="001637BE"/>
    <w:rsid w:val="0016675F"/>
    <w:rsid w:val="0016A0E0"/>
    <w:rsid w:val="001703F3"/>
    <w:rsid w:val="00171457"/>
    <w:rsid w:val="0017220C"/>
    <w:rsid w:val="00177CB1"/>
    <w:rsid w:val="001801C7"/>
    <w:rsid w:val="00181037"/>
    <w:rsid w:val="0018236D"/>
    <w:rsid w:val="00182D14"/>
    <w:rsid w:val="001846AC"/>
    <w:rsid w:val="00184FA7"/>
    <w:rsid w:val="001857BE"/>
    <w:rsid w:val="00186C9D"/>
    <w:rsid w:val="00186F13"/>
    <w:rsid w:val="00192ED1"/>
    <w:rsid w:val="00193FE8"/>
    <w:rsid w:val="001A6808"/>
    <w:rsid w:val="001B1B3E"/>
    <w:rsid w:val="001B3269"/>
    <w:rsid w:val="001B32B5"/>
    <w:rsid w:val="001B4F98"/>
    <w:rsid w:val="001B6187"/>
    <w:rsid w:val="001B7897"/>
    <w:rsid w:val="001BC1C2"/>
    <w:rsid w:val="001C1A6E"/>
    <w:rsid w:val="001C3E56"/>
    <w:rsid w:val="001C4CCA"/>
    <w:rsid w:val="001C7031"/>
    <w:rsid w:val="001D7D72"/>
    <w:rsid w:val="001DFB0E"/>
    <w:rsid w:val="001F30A3"/>
    <w:rsid w:val="001F45AB"/>
    <w:rsid w:val="001F61A1"/>
    <w:rsid w:val="00201D89"/>
    <w:rsid w:val="0020A23D"/>
    <w:rsid w:val="0020CE1C"/>
    <w:rsid w:val="0020FC01"/>
    <w:rsid w:val="00212687"/>
    <w:rsid w:val="00213DF7"/>
    <w:rsid w:val="002156A1"/>
    <w:rsid w:val="00215C1F"/>
    <w:rsid w:val="0021A9F2"/>
    <w:rsid w:val="00220B88"/>
    <w:rsid w:val="0022278B"/>
    <w:rsid w:val="00230687"/>
    <w:rsid w:val="00233601"/>
    <w:rsid w:val="0023D23F"/>
    <w:rsid w:val="002408AC"/>
    <w:rsid w:val="0024539F"/>
    <w:rsid w:val="00246890"/>
    <w:rsid w:val="0024FDBF"/>
    <w:rsid w:val="00254231"/>
    <w:rsid w:val="002544F7"/>
    <w:rsid w:val="0026361E"/>
    <w:rsid w:val="0026634D"/>
    <w:rsid w:val="0027322D"/>
    <w:rsid w:val="0027414F"/>
    <w:rsid w:val="00283BC3"/>
    <w:rsid w:val="00284C9B"/>
    <w:rsid w:val="00287C27"/>
    <w:rsid w:val="00297AB8"/>
    <w:rsid w:val="002A04E2"/>
    <w:rsid w:val="002A142B"/>
    <w:rsid w:val="002A438C"/>
    <w:rsid w:val="002B12D2"/>
    <w:rsid w:val="002B3F33"/>
    <w:rsid w:val="002B5B43"/>
    <w:rsid w:val="002C1AF2"/>
    <w:rsid w:val="002C2315"/>
    <w:rsid w:val="002C43BE"/>
    <w:rsid w:val="002C6743"/>
    <w:rsid w:val="002C690B"/>
    <w:rsid w:val="002D2BFC"/>
    <w:rsid w:val="002D3250"/>
    <w:rsid w:val="002D3E49"/>
    <w:rsid w:val="002DD803"/>
    <w:rsid w:val="002DD8EA"/>
    <w:rsid w:val="002E55C6"/>
    <w:rsid w:val="002E5744"/>
    <w:rsid w:val="002E5F9B"/>
    <w:rsid w:val="002E6D23"/>
    <w:rsid w:val="002E6E61"/>
    <w:rsid w:val="002F48A7"/>
    <w:rsid w:val="00302BBA"/>
    <w:rsid w:val="00323474"/>
    <w:rsid w:val="0032386B"/>
    <w:rsid w:val="00323B1D"/>
    <w:rsid w:val="00336EA4"/>
    <w:rsid w:val="00341B4B"/>
    <w:rsid w:val="003451A6"/>
    <w:rsid w:val="00346E46"/>
    <w:rsid w:val="0034A352"/>
    <w:rsid w:val="00352368"/>
    <w:rsid w:val="00356CBF"/>
    <w:rsid w:val="0035AB5F"/>
    <w:rsid w:val="003623AE"/>
    <w:rsid w:val="00362945"/>
    <w:rsid w:val="0036432F"/>
    <w:rsid w:val="00366FFE"/>
    <w:rsid w:val="00380C91"/>
    <w:rsid w:val="00385824"/>
    <w:rsid w:val="00386D5A"/>
    <w:rsid w:val="00391ED5"/>
    <w:rsid w:val="00392E0F"/>
    <w:rsid w:val="0039BFB7"/>
    <w:rsid w:val="003A4C16"/>
    <w:rsid w:val="003B315D"/>
    <w:rsid w:val="003B6B3F"/>
    <w:rsid w:val="003C41A5"/>
    <w:rsid w:val="003C6B91"/>
    <w:rsid w:val="003CB490"/>
    <w:rsid w:val="003D5DCE"/>
    <w:rsid w:val="003D7601"/>
    <w:rsid w:val="003E589B"/>
    <w:rsid w:val="003F196F"/>
    <w:rsid w:val="003F3423"/>
    <w:rsid w:val="004013A7"/>
    <w:rsid w:val="0040265C"/>
    <w:rsid w:val="00403E9A"/>
    <w:rsid w:val="0041262D"/>
    <w:rsid w:val="00416407"/>
    <w:rsid w:val="0041D4DB"/>
    <w:rsid w:val="004311F8"/>
    <w:rsid w:val="00432F80"/>
    <w:rsid w:val="00433241"/>
    <w:rsid w:val="0043548A"/>
    <w:rsid w:val="004370AE"/>
    <w:rsid w:val="00440376"/>
    <w:rsid w:val="004406A8"/>
    <w:rsid w:val="0044245F"/>
    <w:rsid w:val="0044248B"/>
    <w:rsid w:val="004476CE"/>
    <w:rsid w:val="00451BAC"/>
    <w:rsid w:val="0045443F"/>
    <w:rsid w:val="00454F8F"/>
    <w:rsid w:val="0045702F"/>
    <w:rsid w:val="00457077"/>
    <w:rsid w:val="004631E1"/>
    <w:rsid w:val="00466CD4"/>
    <w:rsid w:val="00467266"/>
    <w:rsid w:val="0046ACA3"/>
    <w:rsid w:val="00472C11"/>
    <w:rsid w:val="00476F32"/>
    <w:rsid w:val="00477765"/>
    <w:rsid w:val="00481725"/>
    <w:rsid w:val="00482D74"/>
    <w:rsid w:val="00485410"/>
    <w:rsid w:val="0048713E"/>
    <w:rsid w:val="00497675"/>
    <w:rsid w:val="004A18E9"/>
    <w:rsid w:val="004A3C5F"/>
    <w:rsid w:val="004A599D"/>
    <w:rsid w:val="004B0540"/>
    <w:rsid w:val="004B465A"/>
    <w:rsid w:val="004B5CFD"/>
    <w:rsid w:val="004B5DF8"/>
    <w:rsid w:val="004C1905"/>
    <w:rsid w:val="004C1952"/>
    <w:rsid w:val="004C2873"/>
    <w:rsid w:val="004D0594"/>
    <w:rsid w:val="004D153A"/>
    <w:rsid w:val="004D27AE"/>
    <w:rsid w:val="004D4A85"/>
    <w:rsid w:val="004D76AE"/>
    <w:rsid w:val="004E038B"/>
    <w:rsid w:val="004E4142"/>
    <w:rsid w:val="004EFB13"/>
    <w:rsid w:val="004F3AB6"/>
    <w:rsid w:val="004F3B80"/>
    <w:rsid w:val="004F4E6D"/>
    <w:rsid w:val="004F68D7"/>
    <w:rsid w:val="004F71CD"/>
    <w:rsid w:val="004F79C3"/>
    <w:rsid w:val="00500278"/>
    <w:rsid w:val="005015CD"/>
    <w:rsid w:val="00504BEA"/>
    <w:rsid w:val="005113D6"/>
    <w:rsid w:val="00511ED7"/>
    <w:rsid w:val="00523D3A"/>
    <w:rsid w:val="005241CD"/>
    <w:rsid w:val="005254E4"/>
    <w:rsid w:val="00525B5D"/>
    <w:rsid w:val="00527279"/>
    <w:rsid w:val="0053039F"/>
    <w:rsid w:val="005313C1"/>
    <w:rsid w:val="005320F9"/>
    <w:rsid w:val="00533ABE"/>
    <w:rsid w:val="00540844"/>
    <w:rsid w:val="00541D2C"/>
    <w:rsid w:val="0054220B"/>
    <w:rsid w:val="005448E4"/>
    <w:rsid w:val="00546911"/>
    <w:rsid w:val="0055215B"/>
    <w:rsid w:val="00554C4B"/>
    <w:rsid w:val="005556C1"/>
    <w:rsid w:val="005563C3"/>
    <w:rsid w:val="0056109E"/>
    <w:rsid w:val="00582949"/>
    <w:rsid w:val="00592BE5"/>
    <w:rsid w:val="00595C55"/>
    <w:rsid w:val="00595FB1"/>
    <w:rsid w:val="0059644B"/>
    <w:rsid w:val="0059730F"/>
    <w:rsid w:val="00597817"/>
    <w:rsid w:val="005A0153"/>
    <w:rsid w:val="005A0480"/>
    <w:rsid w:val="005A258B"/>
    <w:rsid w:val="005A27BA"/>
    <w:rsid w:val="005A2C8B"/>
    <w:rsid w:val="005A6114"/>
    <w:rsid w:val="005A6C9F"/>
    <w:rsid w:val="005A6E08"/>
    <w:rsid w:val="005A7076"/>
    <w:rsid w:val="005B3585"/>
    <w:rsid w:val="005C1D3A"/>
    <w:rsid w:val="005C2A53"/>
    <w:rsid w:val="005C3869"/>
    <w:rsid w:val="005D1BF1"/>
    <w:rsid w:val="005E3A00"/>
    <w:rsid w:val="005E5787"/>
    <w:rsid w:val="005F4A63"/>
    <w:rsid w:val="00601335"/>
    <w:rsid w:val="006040BE"/>
    <w:rsid w:val="006046B7"/>
    <w:rsid w:val="0060729F"/>
    <w:rsid w:val="00613655"/>
    <w:rsid w:val="00614809"/>
    <w:rsid w:val="00620D4C"/>
    <w:rsid w:val="00620FC7"/>
    <w:rsid w:val="0062192A"/>
    <w:rsid w:val="00623A8A"/>
    <w:rsid w:val="00623FB2"/>
    <w:rsid w:val="006277BB"/>
    <w:rsid w:val="006355BE"/>
    <w:rsid w:val="00639109"/>
    <w:rsid w:val="00639A9F"/>
    <w:rsid w:val="006480B9"/>
    <w:rsid w:val="00660AA1"/>
    <w:rsid w:val="006613AA"/>
    <w:rsid w:val="00663E4C"/>
    <w:rsid w:val="006657B5"/>
    <w:rsid w:val="00667523"/>
    <w:rsid w:val="00667574"/>
    <w:rsid w:val="006742F1"/>
    <w:rsid w:val="00675400"/>
    <w:rsid w:val="00678E84"/>
    <w:rsid w:val="0067EC67"/>
    <w:rsid w:val="006820DE"/>
    <w:rsid w:val="00691611"/>
    <w:rsid w:val="006918E9"/>
    <w:rsid w:val="0069567D"/>
    <w:rsid w:val="006A1F85"/>
    <w:rsid w:val="006A3247"/>
    <w:rsid w:val="006A70BD"/>
    <w:rsid w:val="006A7728"/>
    <w:rsid w:val="006B1BC2"/>
    <w:rsid w:val="006B49E2"/>
    <w:rsid w:val="006C066E"/>
    <w:rsid w:val="006C1406"/>
    <w:rsid w:val="006CBC80"/>
    <w:rsid w:val="006D4359"/>
    <w:rsid w:val="006D4ECC"/>
    <w:rsid w:val="006E0898"/>
    <w:rsid w:val="006E08CC"/>
    <w:rsid w:val="006E1646"/>
    <w:rsid w:val="006F1840"/>
    <w:rsid w:val="006F36D6"/>
    <w:rsid w:val="006F5ECA"/>
    <w:rsid w:val="0070EF1B"/>
    <w:rsid w:val="00710928"/>
    <w:rsid w:val="0071108A"/>
    <w:rsid w:val="00713C7A"/>
    <w:rsid w:val="00715A19"/>
    <w:rsid w:val="00715DA0"/>
    <w:rsid w:val="0071612C"/>
    <w:rsid w:val="00721623"/>
    <w:rsid w:val="00723EAC"/>
    <w:rsid w:val="00724BAF"/>
    <w:rsid w:val="00726ABA"/>
    <w:rsid w:val="00726F94"/>
    <w:rsid w:val="0072F1BF"/>
    <w:rsid w:val="00735874"/>
    <w:rsid w:val="007400A4"/>
    <w:rsid w:val="00754FE8"/>
    <w:rsid w:val="007605D8"/>
    <w:rsid w:val="00760A15"/>
    <w:rsid w:val="00766F00"/>
    <w:rsid w:val="007712CE"/>
    <w:rsid w:val="007731CF"/>
    <w:rsid w:val="007739DB"/>
    <w:rsid w:val="0077F82C"/>
    <w:rsid w:val="0078396D"/>
    <w:rsid w:val="00784B80"/>
    <w:rsid w:val="00784F79"/>
    <w:rsid w:val="00792266"/>
    <w:rsid w:val="007924F1"/>
    <w:rsid w:val="00794648"/>
    <w:rsid w:val="007A2F26"/>
    <w:rsid w:val="007A4D11"/>
    <w:rsid w:val="007B0251"/>
    <w:rsid w:val="007B5916"/>
    <w:rsid w:val="007D0839"/>
    <w:rsid w:val="007D4A9E"/>
    <w:rsid w:val="007D6A78"/>
    <w:rsid w:val="007E1668"/>
    <w:rsid w:val="007E3B5A"/>
    <w:rsid w:val="007E59D5"/>
    <w:rsid w:val="007F3DEA"/>
    <w:rsid w:val="007F6117"/>
    <w:rsid w:val="007F7EA2"/>
    <w:rsid w:val="007F8C0F"/>
    <w:rsid w:val="00807578"/>
    <w:rsid w:val="00821598"/>
    <w:rsid w:val="008215AF"/>
    <w:rsid w:val="00821D75"/>
    <w:rsid w:val="008317C9"/>
    <w:rsid w:val="0083285F"/>
    <w:rsid w:val="00834748"/>
    <w:rsid w:val="00840606"/>
    <w:rsid w:val="00841761"/>
    <w:rsid w:val="008424CB"/>
    <w:rsid w:val="008518CA"/>
    <w:rsid w:val="0085272C"/>
    <w:rsid w:val="00853738"/>
    <w:rsid w:val="008569D8"/>
    <w:rsid w:val="008629F4"/>
    <w:rsid w:val="00865E3E"/>
    <w:rsid w:val="00866221"/>
    <w:rsid w:val="00866B84"/>
    <w:rsid w:val="0086F382"/>
    <w:rsid w:val="00872661"/>
    <w:rsid w:val="0087CA1F"/>
    <w:rsid w:val="00896BF9"/>
    <w:rsid w:val="00897FEB"/>
    <w:rsid w:val="008A1FB9"/>
    <w:rsid w:val="008A5960"/>
    <w:rsid w:val="008A7A6D"/>
    <w:rsid w:val="008B0061"/>
    <w:rsid w:val="008B2886"/>
    <w:rsid w:val="008B31E3"/>
    <w:rsid w:val="008B454A"/>
    <w:rsid w:val="008B4A39"/>
    <w:rsid w:val="008B4B6C"/>
    <w:rsid w:val="008B4FA7"/>
    <w:rsid w:val="008B5FD1"/>
    <w:rsid w:val="008C062C"/>
    <w:rsid w:val="008C25A7"/>
    <w:rsid w:val="008C2957"/>
    <w:rsid w:val="008C745D"/>
    <w:rsid w:val="008D1389"/>
    <w:rsid w:val="008D5962"/>
    <w:rsid w:val="008DE2D1"/>
    <w:rsid w:val="008E07BF"/>
    <w:rsid w:val="008E39B6"/>
    <w:rsid w:val="008E6597"/>
    <w:rsid w:val="008E7200"/>
    <w:rsid w:val="008EB7CF"/>
    <w:rsid w:val="008F00E9"/>
    <w:rsid w:val="008F4784"/>
    <w:rsid w:val="008F6313"/>
    <w:rsid w:val="008F7D5F"/>
    <w:rsid w:val="009008E6"/>
    <w:rsid w:val="00902190"/>
    <w:rsid w:val="009053FA"/>
    <w:rsid w:val="0090613A"/>
    <w:rsid w:val="009065DB"/>
    <w:rsid w:val="00912247"/>
    <w:rsid w:val="0091263B"/>
    <w:rsid w:val="0091693C"/>
    <w:rsid w:val="0091BF96"/>
    <w:rsid w:val="00926D91"/>
    <w:rsid w:val="009325E2"/>
    <w:rsid w:val="0094EF0B"/>
    <w:rsid w:val="0094FEBB"/>
    <w:rsid w:val="0095478E"/>
    <w:rsid w:val="00957C5C"/>
    <w:rsid w:val="00960C9E"/>
    <w:rsid w:val="009614A4"/>
    <w:rsid w:val="00964DDC"/>
    <w:rsid w:val="00966813"/>
    <w:rsid w:val="00967395"/>
    <w:rsid w:val="00970838"/>
    <w:rsid w:val="00970D11"/>
    <w:rsid w:val="00970D3D"/>
    <w:rsid w:val="009723C4"/>
    <w:rsid w:val="009767C3"/>
    <w:rsid w:val="00976F22"/>
    <w:rsid w:val="0097788F"/>
    <w:rsid w:val="00983A2E"/>
    <w:rsid w:val="0098F9BF"/>
    <w:rsid w:val="00991913"/>
    <w:rsid w:val="00997141"/>
    <w:rsid w:val="00997374"/>
    <w:rsid w:val="00997FBE"/>
    <w:rsid w:val="0099F349"/>
    <w:rsid w:val="009A1A71"/>
    <w:rsid w:val="009A2B98"/>
    <w:rsid w:val="009A2F10"/>
    <w:rsid w:val="009A3951"/>
    <w:rsid w:val="009A89C1"/>
    <w:rsid w:val="009C4DD0"/>
    <w:rsid w:val="009C7E84"/>
    <w:rsid w:val="009D0206"/>
    <w:rsid w:val="009D38D7"/>
    <w:rsid w:val="009D558C"/>
    <w:rsid w:val="009DB362"/>
    <w:rsid w:val="009E4876"/>
    <w:rsid w:val="009E65CC"/>
    <w:rsid w:val="009F0AF2"/>
    <w:rsid w:val="009F1A75"/>
    <w:rsid w:val="009F1F37"/>
    <w:rsid w:val="009F3495"/>
    <w:rsid w:val="009F5CC4"/>
    <w:rsid w:val="009F685D"/>
    <w:rsid w:val="00A01DCA"/>
    <w:rsid w:val="00A05128"/>
    <w:rsid w:val="00A05D50"/>
    <w:rsid w:val="00A208C5"/>
    <w:rsid w:val="00A24FEA"/>
    <w:rsid w:val="00A262E5"/>
    <w:rsid w:val="00A266C1"/>
    <w:rsid w:val="00A26733"/>
    <w:rsid w:val="00A325B5"/>
    <w:rsid w:val="00A3B382"/>
    <w:rsid w:val="00A45A27"/>
    <w:rsid w:val="00A53A0A"/>
    <w:rsid w:val="00A618A0"/>
    <w:rsid w:val="00A62E3C"/>
    <w:rsid w:val="00A638DF"/>
    <w:rsid w:val="00A651E5"/>
    <w:rsid w:val="00A654A1"/>
    <w:rsid w:val="00A70424"/>
    <w:rsid w:val="00A70656"/>
    <w:rsid w:val="00A77972"/>
    <w:rsid w:val="00A7B7FD"/>
    <w:rsid w:val="00A804C3"/>
    <w:rsid w:val="00A81EE6"/>
    <w:rsid w:val="00A82CE6"/>
    <w:rsid w:val="00A83B55"/>
    <w:rsid w:val="00A867A0"/>
    <w:rsid w:val="00A93DFD"/>
    <w:rsid w:val="00A9555B"/>
    <w:rsid w:val="00A9575F"/>
    <w:rsid w:val="00A97CB4"/>
    <w:rsid w:val="00AA036B"/>
    <w:rsid w:val="00AA54DD"/>
    <w:rsid w:val="00AB3BFC"/>
    <w:rsid w:val="00AB5AB4"/>
    <w:rsid w:val="00AC07F1"/>
    <w:rsid w:val="00AC2190"/>
    <w:rsid w:val="00AC6B2E"/>
    <w:rsid w:val="00AD2533"/>
    <w:rsid w:val="00AE0CE5"/>
    <w:rsid w:val="00AE6371"/>
    <w:rsid w:val="00AEB1C1"/>
    <w:rsid w:val="00AF30CA"/>
    <w:rsid w:val="00AF3924"/>
    <w:rsid w:val="00AF5467"/>
    <w:rsid w:val="00B06C67"/>
    <w:rsid w:val="00B145F0"/>
    <w:rsid w:val="00B158BB"/>
    <w:rsid w:val="00B17CD6"/>
    <w:rsid w:val="00B21A55"/>
    <w:rsid w:val="00B2425D"/>
    <w:rsid w:val="00B24567"/>
    <w:rsid w:val="00B2BCB7"/>
    <w:rsid w:val="00B30C28"/>
    <w:rsid w:val="00B3785A"/>
    <w:rsid w:val="00B41B9C"/>
    <w:rsid w:val="00B41E9A"/>
    <w:rsid w:val="00B42E36"/>
    <w:rsid w:val="00B44605"/>
    <w:rsid w:val="00B44FF3"/>
    <w:rsid w:val="00B52CDB"/>
    <w:rsid w:val="00B52FF4"/>
    <w:rsid w:val="00B54500"/>
    <w:rsid w:val="00B57948"/>
    <w:rsid w:val="00B60DF0"/>
    <w:rsid w:val="00B63DBF"/>
    <w:rsid w:val="00B64436"/>
    <w:rsid w:val="00B669AE"/>
    <w:rsid w:val="00B71FD0"/>
    <w:rsid w:val="00B76276"/>
    <w:rsid w:val="00B77106"/>
    <w:rsid w:val="00B82868"/>
    <w:rsid w:val="00B837ED"/>
    <w:rsid w:val="00B838BB"/>
    <w:rsid w:val="00B85A05"/>
    <w:rsid w:val="00B93D91"/>
    <w:rsid w:val="00BA13A9"/>
    <w:rsid w:val="00BA1CED"/>
    <w:rsid w:val="00BA3CFE"/>
    <w:rsid w:val="00BA3D05"/>
    <w:rsid w:val="00BA5B3E"/>
    <w:rsid w:val="00BB2B2C"/>
    <w:rsid w:val="00BB41A3"/>
    <w:rsid w:val="00BB47DC"/>
    <w:rsid w:val="00BB540C"/>
    <w:rsid w:val="00BB69B7"/>
    <w:rsid w:val="00BB74DD"/>
    <w:rsid w:val="00BB941A"/>
    <w:rsid w:val="00BC0492"/>
    <w:rsid w:val="00BC68CB"/>
    <w:rsid w:val="00BCBD96"/>
    <w:rsid w:val="00BD3E37"/>
    <w:rsid w:val="00BD562D"/>
    <w:rsid w:val="00BD7FDE"/>
    <w:rsid w:val="00BDF2DB"/>
    <w:rsid w:val="00BE2D74"/>
    <w:rsid w:val="00BE6E51"/>
    <w:rsid w:val="00BEF57A"/>
    <w:rsid w:val="00BF230F"/>
    <w:rsid w:val="00BF3CE1"/>
    <w:rsid w:val="00BF53E0"/>
    <w:rsid w:val="00C0755F"/>
    <w:rsid w:val="00C07D75"/>
    <w:rsid w:val="00C12D70"/>
    <w:rsid w:val="00C139DF"/>
    <w:rsid w:val="00C15760"/>
    <w:rsid w:val="00C21462"/>
    <w:rsid w:val="00C21FB0"/>
    <w:rsid w:val="00C2434C"/>
    <w:rsid w:val="00C31568"/>
    <w:rsid w:val="00C34B36"/>
    <w:rsid w:val="00C400E9"/>
    <w:rsid w:val="00C416FA"/>
    <w:rsid w:val="00C43566"/>
    <w:rsid w:val="00C525A7"/>
    <w:rsid w:val="00C5E703"/>
    <w:rsid w:val="00C611AD"/>
    <w:rsid w:val="00C7530B"/>
    <w:rsid w:val="00C769E0"/>
    <w:rsid w:val="00C81BF0"/>
    <w:rsid w:val="00C85E6C"/>
    <w:rsid w:val="00C93333"/>
    <w:rsid w:val="00C937BF"/>
    <w:rsid w:val="00C95E92"/>
    <w:rsid w:val="00C96429"/>
    <w:rsid w:val="00CA1596"/>
    <w:rsid w:val="00CAC97E"/>
    <w:rsid w:val="00CC0858"/>
    <w:rsid w:val="00CC6000"/>
    <w:rsid w:val="00CD0B7D"/>
    <w:rsid w:val="00CD666B"/>
    <w:rsid w:val="00CE1DA6"/>
    <w:rsid w:val="00CE3152"/>
    <w:rsid w:val="00CE62DE"/>
    <w:rsid w:val="00CE9DCD"/>
    <w:rsid w:val="00CF5A33"/>
    <w:rsid w:val="00CF7DC0"/>
    <w:rsid w:val="00D014CB"/>
    <w:rsid w:val="00D03EA2"/>
    <w:rsid w:val="00D061E3"/>
    <w:rsid w:val="00D160D4"/>
    <w:rsid w:val="00D17E64"/>
    <w:rsid w:val="00D20D7D"/>
    <w:rsid w:val="00D247AB"/>
    <w:rsid w:val="00D24EED"/>
    <w:rsid w:val="00D2A8FF"/>
    <w:rsid w:val="00D30586"/>
    <w:rsid w:val="00D312EA"/>
    <w:rsid w:val="00D319B3"/>
    <w:rsid w:val="00D33764"/>
    <w:rsid w:val="00D36301"/>
    <w:rsid w:val="00D36687"/>
    <w:rsid w:val="00D3680D"/>
    <w:rsid w:val="00D42CFB"/>
    <w:rsid w:val="00D565A5"/>
    <w:rsid w:val="00D71219"/>
    <w:rsid w:val="00D72715"/>
    <w:rsid w:val="00D730D6"/>
    <w:rsid w:val="00D75ACF"/>
    <w:rsid w:val="00D845F8"/>
    <w:rsid w:val="00D86674"/>
    <w:rsid w:val="00D87590"/>
    <w:rsid w:val="00D91D2F"/>
    <w:rsid w:val="00D94151"/>
    <w:rsid w:val="00D95213"/>
    <w:rsid w:val="00D97DDD"/>
    <w:rsid w:val="00D9E9DE"/>
    <w:rsid w:val="00DA46C3"/>
    <w:rsid w:val="00DB70C2"/>
    <w:rsid w:val="00DC0EE9"/>
    <w:rsid w:val="00DC13F5"/>
    <w:rsid w:val="00DC53CF"/>
    <w:rsid w:val="00DC5D98"/>
    <w:rsid w:val="00DC6CF3"/>
    <w:rsid w:val="00DD3290"/>
    <w:rsid w:val="00DD36EF"/>
    <w:rsid w:val="00DD3934"/>
    <w:rsid w:val="00DD6158"/>
    <w:rsid w:val="00DD9553"/>
    <w:rsid w:val="00DE0FA8"/>
    <w:rsid w:val="00DE3F4C"/>
    <w:rsid w:val="00DE5534"/>
    <w:rsid w:val="00DF0E03"/>
    <w:rsid w:val="00DF144C"/>
    <w:rsid w:val="00DF1C22"/>
    <w:rsid w:val="00DFE7AE"/>
    <w:rsid w:val="00E0014D"/>
    <w:rsid w:val="00E0229D"/>
    <w:rsid w:val="00E055AD"/>
    <w:rsid w:val="00E05A70"/>
    <w:rsid w:val="00E0745E"/>
    <w:rsid w:val="00E0A4F3"/>
    <w:rsid w:val="00E0FAE5"/>
    <w:rsid w:val="00E10479"/>
    <w:rsid w:val="00E10BC2"/>
    <w:rsid w:val="00E1451F"/>
    <w:rsid w:val="00E17036"/>
    <w:rsid w:val="00E1E421"/>
    <w:rsid w:val="00E21C89"/>
    <w:rsid w:val="00E23753"/>
    <w:rsid w:val="00E25779"/>
    <w:rsid w:val="00E26EF1"/>
    <w:rsid w:val="00E3167E"/>
    <w:rsid w:val="00E36477"/>
    <w:rsid w:val="00E52C48"/>
    <w:rsid w:val="00E6396F"/>
    <w:rsid w:val="00E672B8"/>
    <w:rsid w:val="00E6772D"/>
    <w:rsid w:val="00E7312B"/>
    <w:rsid w:val="00E766D3"/>
    <w:rsid w:val="00E7776E"/>
    <w:rsid w:val="00E77FE3"/>
    <w:rsid w:val="00E7B106"/>
    <w:rsid w:val="00E8374F"/>
    <w:rsid w:val="00E855BF"/>
    <w:rsid w:val="00E8B9AC"/>
    <w:rsid w:val="00E8DB2F"/>
    <w:rsid w:val="00EA2DD5"/>
    <w:rsid w:val="00EA46BD"/>
    <w:rsid w:val="00EA6B47"/>
    <w:rsid w:val="00EADE69"/>
    <w:rsid w:val="00EB1945"/>
    <w:rsid w:val="00EB2330"/>
    <w:rsid w:val="00EB4148"/>
    <w:rsid w:val="00EB4C1B"/>
    <w:rsid w:val="00EB4C35"/>
    <w:rsid w:val="00EB6E96"/>
    <w:rsid w:val="00EC0FF9"/>
    <w:rsid w:val="00EC4901"/>
    <w:rsid w:val="00EC6C5B"/>
    <w:rsid w:val="00EC753F"/>
    <w:rsid w:val="00ED377F"/>
    <w:rsid w:val="00EE1A7E"/>
    <w:rsid w:val="00EE888C"/>
    <w:rsid w:val="00EE923C"/>
    <w:rsid w:val="00EF2C0E"/>
    <w:rsid w:val="00EF4D06"/>
    <w:rsid w:val="00EF67D8"/>
    <w:rsid w:val="00EFBFFD"/>
    <w:rsid w:val="00F027FA"/>
    <w:rsid w:val="00F10884"/>
    <w:rsid w:val="00F13AC5"/>
    <w:rsid w:val="00F146C6"/>
    <w:rsid w:val="00F16D57"/>
    <w:rsid w:val="00F18617"/>
    <w:rsid w:val="00F2112C"/>
    <w:rsid w:val="00F341AE"/>
    <w:rsid w:val="00F34ED2"/>
    <w:rsid w:val="00F355B0"/>
    <w:rsid w:val="00F37201"/>
    <w:rsid w:val="00F4232D"/>
    <w:rsid w:val="00F42D17"/>
    <w:rsid w:val="00F43A34"/>
    <w:rsid w:val="00F470EE"/>
    <w:rsid w:val="00F47B3B"/>
    <w:rsid w:val="00F4B4AE"/>
    <w:rsid w:val="00F51CB8"/>
    <w:rsid w:val="00F56D16"/>
    <w:rsid w:val="00F611E7"/>
    <w:rsid w:val="00F657F4"/>
    <w:rsid w:val="00F701E5"/>
    <w:rsid w:val="00F70245"/>
    <w:rsid w:val="00F72F43"/>
    <w:rsid w:val="00F75EE9"/>
    <w:rsid w:val="00F769C0"/>
    <w:rsid w:val="00F80103"/>
    <w:rsid w:val="00F8561C"/>
    <w:rsid w:val="00F92F61"/>
    <w:rsid w:val="00F96454"/>
    <w:rsid w:val="00FA471C"/>
    <w:rsid w:val="00FA8DEE"/>
    <w:rsid w:val="00FAABBA"/>
    <w:rsid w:val="00FB1065"/>
    <w:rsid w:val="00FB1DFE"/>
    <w:rsid w:val="00FB2C5C"/>
    <w:rsid w:val="00FB3F6A"/>
    <w:rsid w:val="00FB5782"/>
    <w:rsid w:val="00FB9617"/>
    <w:rsid w:val="00FC35AB"/>
    <w:rsid w:val="00FC3CC0"/>
    <w:rsid w:val="00FD1385"/>
    <w:rsid w:val="00FD28E3"/>
    <w:rsid w:val="00FD439B"/>
    <w:rsid w:val="00FDC45D"/>
    <w:rsid w:val="00FDECC8"/>
    <w:rsid w:val="00FE0A19"/>
    <w:rsid w:val="00FE1565"/>
    <w:rsid w:val="00FE1C6A"/>
    <w:rsid w:val="00FF043E"/>
    <w:rsid w:val="00FF2759"/>
    <w:rsid w:val="00FF485E"/>
    <w:rsid w:val="00FFCEB6"/>
    <w:rsid w:val="01015E28"/>
    <w:rsid w:val="01027205"/>
    <w:rsid w:val="01031272"/>
    <w:rsid w:val="0103C7C3"/>
    <w:rsid w:val="0109AB27"/>
    <w:rsid w:val="0109B57E"/>
    <w:rsid w:val="0109D37E"/>
    <w:rsid w:val="010B14E7"/>
    <w:rsid w:val="010B369F"/>
    <w:rsid w:val="010CAD14"/>
    <w:rsid w:val="010DEA65"/>
    <w:rsid w:val="011051B5"/>
    <w:rsid w:val="01132307"/>
    <w:rsid w:val="0116F6D6"/>
    <w:rsid w:val="01173260"/>
    <w:rsid w:val="01182B6E"/>
    <w:rsid w:val="0118B63B"/>
    <w:rsid w:val="0118D038"/>
    <w:rsid w:val="011DFE89"/>
    <w:rsid w:val="011E5B79"/>
    <w:rsid w:val="011F9EC4"/>
    <w:rsid w:val="01257F97"/>
    <w:rsid w:val="012A5BBB"/>
    <w:rsid w:val="012C7BDD"/>
    <w:rsid w:val="0130836A"/>
    <w:rsid w:val="013224AB"/>
    <w:rsid w:val="01330066"/>
    <w:rsid w:val="01358C57"/>
    <w:rsid w:val="0135A48F"/>
    <w:rsid w:val="01372AAF"/>
    <w:rsid w:val="01381CF5"/>
    <w:rsid w:val="013BE48C"/>
    <w:rsid w:val="013F6A29"/>
    <w:rsid w:val="0144AF2C"/>
    <w:rsid w:val="01451E5C"/>
    <w:rsid w:val="0149B5A0"/>
    <w:rsid w:val="0149C241"/>
    <w:rsid w:val="014B5FD2"/>
    <w:rsid w:val="014D313B"/>
    <w:rsid w:val="014FC55A"/>
    <w:rsid w:val="01527303"/>
    <w:rsid w:val="0156F3B4"/>
    <w:rsid w:val="015EAE7E"/>
    <w:rsid w:val="016239A3"/>
    <w:rsid w:val="01624104"/>
    <w:rsid w:val="016314DC"/>
    <w:rsid w:val="01648EEA"/>
    <w:rsid w:val="01654112"/>
    <w:rsid w:val="016654D6"/>
    <w:rsid w:val="0169A91C"/>
    <w:rsid w:val="016BE6A6"/>
    <w:rsid w:val="016C2535"/>
    <w:rsid w:val="016C43E0"/>
    <w:rsid w:val="016CB389"/>
    <w:rsid w:val="0170526D"/>
    <w:rsid w:val="01706F18"/>
    <w:rsid w:val="0171E232"/>
    <w:rsid w:val="01722931"/>
    <w:rsid w:val="01734F3B"/>
    <w:rsid w:val="0174717B"/>
    <w:rsid w:val="01753255"/>
    <w:rsid w:val="01755DAD"/>
    <w:rsid w:val="01776F50"/>
    <w:rsid w:val="017AADC9"/>
    <w:rsid w:val="017B0072"/>
    <w:rsid w:val="017F75A2"/>
    <w:rsid w:val="0180AA63"/>
    <w:rsid w:val="0181421C"/>
    <w:rsid w:val="0181B991"/>
    <w:rsid w:val="018202C1"/>
    <w:rsid w:val="01857E2F"/>
    <w:rsid w:val="0186057C"/>
    <w:rsid w:val="0187A152"/>
    <w:rsid w:val="018909FE"/>
    <w:rsid w:val="01903C41"/>
    <w:rsid w:val="0190B9A6"/>
    <w:rsid w:val="0192A5FE"/>
    <w:rsid w:val="0193BCA1"/>
    <w:rsid w:val="01959C2F"/>
    <w:rsid w:val="01972531"/>
    <w:rsid w:val="01973065"/>
    <w:rsid w:val="019897BD"/>
    <w:rsid w:val="019AB067"/>
    <w:rsid w:val="019D9886"/>
    <w:rsid w:val="019E81BB"/>
    <w:rsid w:val="019E89B1"/>
    <w:rsid w:val="019FEBDC"/>
    <w:rsid w:val="01A3B21F"/>
    <w:rsid w:val="01A4C6E1"/>
    <w:rsid w:val="01A4D1BC"/>
    <w:rsid w:val="01A72FD8"/>
    <w:rsid w:val="01A7388E"/>
    <w:rsid w:val="01A920F7"/>
    <w:rsid w:val="01AAF951"/>
    <w:rsid w:val="01AB224C"/>
    <w:rsid w:val="01AC4754"/>
    <w:rsid w:val="01AD710F"/>
    <w:rsid w:val="01AE03F6"/>
    <w:rsid w:val="01B1F3FE"/>
    <w:rsid w:val="01B38F57"/>
    <w:rsid w:val="01B8C32A"/>
    <w:rsid w:val="01B8D393"/>
    <w:rsid w:val="01B9D85E"/>
    <w:rsid w:val="01BA00B9"/>
    <w:rsid w:val="01BB9A42"/>
    <w:rsid w:val="01BB9DE6"/>
    <w:rsid w:val="01BE667F"/>
    <w:rsid w:val="01BFD9B7"/>
    <w:rsid w:val="01C15C0F"/>
    <w:rsid w:val="01C1BB05"/>
    <w:rsid w:val="01C29B4C"/>
    <w:rsid w:val="01C2FFED"/>
    <w:rsid w:val="01C377F7"/>
    <w:rsid w:val="01C4B176"/>
    <w:rsid w:val="01C803B4"/>
    <w:rsid w:val="01CDDF69"/>
    <w:rsid w:val="01CEAC1C"/>
    <w:rsid w:val="01CFDC6F"/>
    <w:rsid w:val="01CFFBB6"/>
    <w:rsid w:val="01D09965"/>
    <w:rsid w:val="01D428EC"/>
    <w:rsid w:val="01D64B50"/>
    <w:rsid w:val="01D75C80"/>
    <w:rsid w:val="01DBF2C7"/>
    <w:rsid w:val="01DCF781"/>
    <w:rsid w:val="01DD2F58"/>
    <w:rsid w:val="01DD3578"/>
    <w:rsid w:val="01DD9227"/>
    <w:rsid w:val="01E082BA"/>
    <w:rsid w:val="01E0AC5E"/>
    <w:rsid w:val="01E6B19A"/>
    <w:rsid w:val="01E815CD"/>
    <w:rsid w:val="01EC2051"/>
    <w:rsid w:val="01EDF2CF"/>
    <w:rsid w:val="01EEEBA0"/>
    <w:rsid w:val="01F197BF"/>
    <w:rsid w:val="01F1ACBD"/>
    <w:rsid w:val="01F34DA6"/>
    <w:rsid w:val="01F88F4D"/>
    <w:rsid w:val="01FA348F"/>
    <w:rsid w:val="01FA4980"/>
    <w:rsid w:val="01FD2883"/>
    <w:rsid w:val="01FD84AF"/>
    <w:rsid w:val="01FE9C20"/>
    <w:rsid w:val="01FEBE24"/>
    <w:rsid w:val="01FED3E3"/>
    <w:rsid w:val="01FF65C9"/>
    <w:rsid w:val="01FF71FA"/>
    <w:rsid w:val="01FFA97A"/>
    <w:rsid w:val="0202796E"/>
    <w:rsid w:val="02045B40"/>
    <w:rsid w:val="02048324"/>
    <w:rsid w:val="0204D8B3"/>
    <w:rsid w:val="02052C52"/>
    <w:rsid w:val="0205D13E"/>
    <w:rsid w:val="0206C713"/>
    <w:rsid w:val="02095C7A"/>
    <w:rsid w:val="02095F5E"/>
    <w:rsid w:val="020A2EFA"/>
    <w:rsid w:val="020A9F05"/>
    <w:rsid w:val="020DE1DE"/>
    <w:rsid w:val="020EA58A"/>
    <w:rsid w:val="020EA756"/>
    <w:rsid w:val="02112059"/>
    <w:rsid w:val="02120EE1"/>
    <w:rsid w:val="02145C1B"/>
    <w:rsid w:val="0214A2A8"/>
    <w:rsid w:val="0214F702"/>
    <w:rsid w:val="021FF103"/>
    <w:rsid w:val="0221BA41"/>
    <w:rsid w:val="0221EC0A"/>
    <w:rsid w:val="02225805"/>
    <w:rsid w:val="0223C11D"/>
    <w:rsid w:val="0223C369"/>
    <w:rsid w:val="0225329B"/>
    <w:rsid w:val="02262CE2"/>
    <w:rsid w:val="0226414F"/>
    <w:rsid w:val="0226B0DC"/>
    <w:rsid w:val="0226B4C5"/>
    <w:rsid w:val="022DB35B"/>
    <w:rsid w:val="022ED69B"/>
    <w:rsid w:val="0233EE9F"/>
    <w:rsid w:val="0235F90A"/>
    <w:rsid w:val="0237CE89"/>
    <w:rsid w:val="023B5586"/>
    <w:rsid w:val="023D4B24"/>
    <w:rsid w:val="023F15BA"/>
    <w:rsid w:val="0240A782"/>
    <w:rsid w:val="0243F02A"/>
    <w:rsid w:val="0243F096"/>
    <w:rsid w:val="02448A89"/>
    <w:rsid w:val="0245CAAC"/>
    <w:rsid w:val="02473A3E"/>
    <w:rsid w:val="0249F320"/>
    <w:rsid w:val="024AF1A9"/>
    <w:rsid w:val="024CE31D"/>
    <w:rsid w:val="024D1FE3"/>
    <w:rsid w:val="024DEAB6"/>
    <w:rsid w:val="024EFE9D"/>
    <w:rsid w:val="024F68D2"/>
    <w:rsid w:val="024F81F5"/>
    <w:rsid w:val="0253836D"/>
    <w:rsid w:val="0254A842"/>
    <w:rsid w:val="025C1566"/>
    <w:rsid w:val="025F1AB8"/>
    <w:rsid w:val="026183F3"/>
    <w:rsid w:val="0262ABDF"/>
    <w:rsid w:val="0269E3A9"/>
    <w:rsid w:val="026B1BE4"/>
    <w:rsid w:val="026F8802"/>
    <w:rsid w:val="02707786"/>
    <w:rsid w:val="0273D762"/>
    <w:rsid w:val="0276DC4B"/>
    <w:rsid w:val="0276F4D3"/>
    <w:rsid w:val="0279E28A"/>
    <w:rsid w:val="027AAB12"/>
    <w:rsid w:val="027BEAE8"/>
    <w:rsid w:val="027D43D6"/>
    <w:rsid w:val="027E8EF1"/>
    <w:rsid w:val="02823646"/>
    <w:rsid w:val="0282FA74"/>
    <w:rsid w:val="02862348"/>
    <w:rsid w:val="028BA151"/>
    <w:rsid w:val="028D0433"/>
    <w:rsid w:val="02914482"/>
    <w:rsid w:val="0293D65F"/>
    <w:rsid w:val="02941A5E"/>
    <w:rsid w:val="029555B9"/>
    <w:rsid w:val="02961596"/>
    <w:rsid w:val="0298A7B3"/>
    <w:rsid w:val="0298AF1C"/>
    <w:rsid w:val="0298C8CD"/>
    <w:rsid w:val="029A8CC7"/>
    <w:rsid w:val="029BCD2A"/>
    <w:rsid w:val="029D95AE"/>
    <w:rsid w:val="029E3B4D"/>
    <w:rsid w:val="029F3DCD"/>
    <w:rsid w:val="02A056EE"/>
    <w:rsid w:val="02A22266"/>
    <w:rsid w:val="02A27EF5"/>
    <w:rsid w:val="02A2DCEE"/>
    <w:rsid w:val="02A360D7"/>
    <w:rsid w:val="02A3C5EC"/>
    <w:rsid w:val="02A84117"/>
    <w:rsid w:val="02A9BAC6"/>
    <w:rsid w:val="02B6A7BA"/>
    <w:rsid w:val="02B87C03"/>
    <w:rsid w:val="02BDCBEE"/>
    <w:rsid w:val="02BE1D0E"/>
    <w:rsid w:val="02C09082"/>
    <w:rsid w:val="02C0972B"/>
    <w:rsid w:val="02C11060"/>
    <w:rsid w:val="02C32466"/>
    <w:rsid w:val="02C44676"/>
    <w:rsid w:val="02C5D8CF"/>
    <w:rsid w:val="02C5D904"/>
    <w:rsid w:val="02C97D06"/>
    <w:rsid w:val="02CA784A"/>
    <w:rsid w:val="02CB74DC"/>
    <w:rsid w:val="02D0AE0D"/>
    <w:rsid w:val="02D0D496"/>
    <w:rsid w:val="02D1F75F"/>
    <w:rsid w:val="02D3F1FA"/>
    <w:rsid w:val="02D64B91"/>
    <w:rsid w:val="02DDE73F"/>
    <w:rsid w:val="02E1D123"/>
    <w:rsid w:val="02E299FC"/>
    <w:rsid w:val="02E3FD58"/>
    <w:rsid w:val="02E4BD23"/>
    <w:rsid w:val="02E60F1B"/>
    <w:rsid w:val="02E6231C"/>
    <w:rsid w:val="02E993E8"/>
    <w:rsid w:val="02EE42B1"/>
    <w:rsid w:val="02F0601A"/>
    <w:rsid w:val="02F06D10"/>
    <w:rsid w:val="02F1ECAD"/>
    <w:rsid w:val="02F2BC64"/>
    <w:rsid w:val="02FCFAF4"/>
    <w:rsid w:val="02FE5528"/>
    <w:rsid w:val="02FF1AA8"/>
    <w:rsid w:val="0301292B"/>
    <w:rsid w:val="03028E37"/>
    <w:rsid w:val="03037631"/>
    <w:rsid w:val="03093DDD"/>
    <w:rsid w:val="030993ED"/>
    <w:rsid w:val="030FBB26"/>
    <w:rsid w:val="031326C8"/>
    <w:rsid w:val="03153680"/>
    <w:rsid w:val="03167E2A"/>
    <w:rsid w:val="0316FCA6"/>
    <w:rsid w:val="0318024C"/>
    <w:rsid w:val="031FE09F"/>
    <w:rsid w:val="031FE6A4"/>
    <w:rsid w:val="03201017"/>
    <w:rsid w:val="0320DD4A"/>
    <w:rsid w:val="032239D7"/>
    <w:rsid w:val="0325C93A"/>
    <w:rsid w:val="0326A04A"/>
    <w:rsid w:val="032F2B7B"/>
    <w:rsid w:val="032FA808"/>
    <w:rsid w:val="03313E97"/>
    <w:rsid w:val="0333A1E6"/>
    <w:rsid w:val="0333A297"/>
    <w:rsid w:val="0333B087"/>
    <w:rsid w:val="0339828C"/>
    <w:rsid w:val="033B628C"/>
    <w:rsid w:val="033CC202"/>
    <w:rsid w:val="03447F35"/>
    <w:rsid w:val="03454BD2"/>
    <w:rsid w:val="03489571"/>
    <w:rsid w:val="0348A0FD"/>
    <w:rsid w:val="0348E12D"/>
    <w:rsid w:val="034B2EBE"/>
    <w:rsid w:val="034B4FE4"/>
    <w:rsid w:val="034BD598"/>
    <w:rsid w:val="034D374B"/>
    <w:rsid w:val="034D5A6B"/>
    <w:rsid w:val="034F564E"/>
    <w:rsid w:val="0350F3E4"/>
    <w:rsid w:val="03516A0A"/>
    <w:rsid w:val="035AAB29"/>
    <w:rsid w:val="035D111E"/>
    <w:rsid w:val="035F6EBA"/>
    <w:rsid w:val="035F9D1F"/>
    <w:rsid w:val="0362A364"/>
    <w:rsid w:val="03638E96"/>
    <w:rsid w:val="0365BFC4"/>
    <w:rsid w:val="036C9490"/>
    <w:rsid w:val="036D4C21"/>
    <w:rsid w:val="036ECFE1"/>
    <w:rsid w:val="03701272"/>
    <w:rsid w:val="03710681"/>
    <w:rsid w:val="03717FC1"/>
    <w:rsid w:val="03718389"/>
    <w:rsid w:val="03737166"/>
    <w:rsid w:val="0374447E"/>
    <w:rsid w:val="0377B6CC"/>
    <w:rsid w:val="037CDE6C"/>
    <w:rsid w:val="037D2806"/>
    <w:rsid w:val="038211CA"/>
    <w:rsid w:val="0382B0B3"/>
    <w:rsid w:val="0383B7D6"/>
    <w:rsid w:val="038705D7"/>
    <w:rsid w:val="0387824F"/>
    <w:rsid w:val="038AC3FA"/>
    <w:rsid w:val="038D0CC7"/>
    <w:rsid w:val="038E3693"/>
    <w:rsid w:val="0393283E"/>
    <w:rsid w:val="03934A29"/>
    <w:rsid w:val="03954971"/>
    <w:rsid w:val="0395F1C8"/>
    <w:rsid w:val="0396D617"/>
    <w:rsid w:val="039BEAC0"/>
    <w:rsid w:val="039C6D14"/>
    <w:rsid w:val="039D2470"/>
    <w:rsid w:val="03A1047D"/>
    <w:rsid w:val="03A12A0D"/>
    <w:rsid w:val="03A13854"/>
    <w:rsid w:val="03A9F800"/>
    <w:rsid w:val="03AC6E7A"/>
    <w:rsid w:val="03B04AC7"/>
    <w:rsid w:val="03B08E53"/>
    <w:rsid w:val="03B2CD7C"/>
    <w:rsid w:val="03B2E19B"/>
    <w:rsid w:val="03B3A84F"/>
    <w:rsid w:val="03B3CE02"/>
    <w:rsid w:val="03B67AFB"/>
    <w:rsid w:val="03B8938F"/>
    <w:rsid w:val="03B8FA30"/>
    <w:rsid w:val="03B9733F"/>
    <w:rsid w:val="03BA0827"/>
    <w:rsid w:val="03BDA539"/>
    <w:rsid w:val="03C2D4C7"/>
    <w:rsid w:val="03C2DDB2"/>
    <w:rsid w:val="03C37DBE"/>
    <w:rsid w:val="03C911BF"/>
    <w:rsid w:val="03CB1FD0"/>
    <w:rsid w:val="03CB516C"/>
    <w:rsid w:val="03CD0E05"/>
    <w:rsid w:val="03CD7B95"/>
    <w:rsid w:val="03D06A6F"/>
    <w:rsid w:val="03D09E9A"/>
    <w:rsid w:val="03D31CF8"/>
    <w:rsid w:val="03D321D5"/>
    <w:rsid w:val="03D60BBB"/>
    <w:rsid w:val="03D60CB9"/>
    <w:rsid w:val="03D78294"/>
    <w:rsid w:val="03DF59C9"/>
    <w:rsid w:val="03E5AA61"/>
    <w:rsid w:val="03E67719"/>
    <w:rsid w:val="03E68F62"/>
    <w:rsid w:val="03E77928"/>
    <w:rsid w:val="03EB5C36"/>
    <w:rsid w:val="03ECEFAC"/>
    <w:rsid w:val="03EDEB8C"/>
    <w:rsid w:val="03EE21C1"/>
    <w:rsid w:val="03F186CD"/>
    <w:rsid w:val="03F4A394"/>
    <w:rsid w:val="03F76696"/>
    <w:rsid w:val="03F8F84C"/>
    <w:rsid w:val="03FAF18B"/>
    <w:rsid w:val="03FE0D05"/>
    <w:rsid w:val="0400CDE8"/>
    <w:rsid w:val="0402E60B"/>
    <w:rsid w:val="04034330"/>
    <w:rsid w:val="04051201"/>
    <w:rsid w:val="04058C66"/>
    <w:rsid w:val="0408B066"/>
    <w:rsid w:val="040D6E8C"/>
    <w:rsid w:val="040E1069"/>
    <w:rsid w:val="040E5D7F"/>
    <w:rsid w:val="040E63B5"/>
    <w:rsid w:val="04107F5C"/>
    <w:rsid w:val="0413621D"/>
    <w:rsid w:val="0413F0E3"/>
    <w:rsid w:val="04150EDC"/>
    <w:rsid w:val="04164864"/>
    <w:rsid w:val="04168B61"/>
    <w:rsid w:val="0418FE62"/>
    <w:rsid w:val="041AB53D"/>
    <w:rsid w:val="041B6A5B"/>
    <w:rsid w:val="041E0D2B"/>
    <w:rsid w:val="0425BB28"/>
    <w:rsid w:val="0425FAEC"/>
    <w:rsid w:val="04269F01"/>
    <w:rsid w:val="0426FC26"/>
    <w:rsid w:val="04282ABA"/>
    <w:rsid w:val="042962DA"/>
    <w:rsid w:val="042A1B6D"/>
    <w:rsid w:val="042ADCA8"/>
    <w:rsid w:val="042B7A75"/>
    <w:rsid w:val="042C0078"/>
    <w:rsid w:val="042DC70A"/>
    <w:rsid w:val="04329B8B"/>
    <w:rsid w:val="043509B1"/>
    <w:rsid w:val="043605E6"/>
    <w:rsid w:val="043702DD"/>
    <w:rsid w:val="043712FA"/>
    <w:rsid w:val="04372B80"/>
    <w:rsid w:val="0437DCAB"/>
    <w:rsid w:val="043CB9FA"/>
    <w:rsid w:val="043D2C52"/>
    <w:rsid w:val="043E324B"/>
    <w:rsid w:val="043FC5CB"/>
    <w:rsid w:val="04403E57"/>
    <w:rsid w:val="04447249"/>
    <w:rsid w:val="0447E7EF"/>
    <w:rsid w:val="0448E582"/>
    <w:rsid w:val="044B420B"/>
    <w:rsid w:val="044B7B18"/>
    <w:rsid w:val="044CB6CD"/>
    <w:rsid w:val="044D5A19"/>
    <w:rsid w:val="0453EBF6"/>
    <w:rsid w:val="0455317E"/>
    <w:rsid w:val="04555024"/>
    <w:rsid w:val="0456BBCC"/>
    <w:rsid w:val="045D640C"/>
    <w:rsid w:val="0462BCDA"/>
    <w:rsid w:val="0462FDF3"/>
    <w:rsid w:val="04652F80"/>
    <w:rsid w:val="0465A79F"/>
    <w:rsid w:val="04687BBA"/>
    <w:rsid w:val="0469D190"/>
    <w:rsid w:val="046AD025"/>
    <w:rsid w:val="046B4FC7"/>
    <w:rsid w:val="046D0103"/>
    <w:rsid w:val="046D4CE3"/>
    <w:rsid w:val="046EEC30"/>
    <w:rsid w:val="0470AD3B"/>
    <w:rsid w:val="0472F3CB"/>
    <w:rsid w:val="0473625A"/>
    <w:rsid w:val="0475EB6B"/>
    <w:rsid w:val="04766995"/>
    <w:rsid w:val="04783A29"/>
    <w:rsid w:val="04798D19"/>
    <w:rsid w:val="047AAFE5"/>
    <w:rsid w:val="047CDDAE"/>
    <w:rsid w:val="047D0367"/>
    <w:rsid w:val="047EE2A3"/>
    <w:rsid w:val="048F594D"/>
    <w:rsid w:val="04936C32"/>
    <w:rsid w:val="0494226C"/>
    <w:rsid w:val="04964784"/>
    <w:rsid w:val="04977AB7"/>
    <w:rsid w:val="04992A47"/>
    <w:rsid w:val="049CB6C9"/>
    <w:rsid w:val="049E5E98"/>
    <w:rsid w:val="049E6242"/>
    <w:rsid w:val="04A01475"/>
    <w:rsid w:val="04A2649A"/>
    <w:rsid w:val="04A484EA"/>
    <w:rsid w:val="04A7CD48"/>
    <w:rsid w:val="04AA737D"/>
    <w:rsid w:val="04ABCB73"/>
    <w:rsid w:val="04B08011"/>
    <w:rsid w:val="04B43970"/>
    <w:rsid w:val="04B44005"/>
    <w:rsid w:val="04B5E795"/>
    <w:rsid w:val="04B796E0"/>
    <w:rsid w:val="04B79E96"/>
    <w:rsid w:val="04BA4DC3"/>
    <w:rsid w:val="04BAD03C"/>
    <w:rsid w:val="04BB28EC"/>
    <w:rsid w:val="04BBEDDE"/>
    <w:rsid w:val="04C2628D"/>
    <w:rsid w:val="04C34C08"/>
    <w:rsid w:val="04C3D712"/>
    <w:rsid w:val="04CA9C13"/>
    <w:rsid w:val="04D34647"/>
    <w:rsid w:val="04D40434"/>
    <w:rsid w:val="04D6D93B"/>
    <w:rsid w:val="04D9EEC8"/>
    <w:rsid w:val="04DA2E44"/>
    <w:rsid w:val="04E6F5D2"/>
    <w:rsid w:val="04E7552A"/>
    <w:rsid w:val="04E7FEC4"/>
    <w:rsid w:val="04EA6DF9"/>
    <w:rsid w:val="04EA9414"/>
    <w:rsid w:val="04F0D452"/>
    <w:rsid w:val="04F17492"/>
    <w:rsid w:val="04F18380"/>
    <w:rsid w:val="04F26C23"/>
    <w:rsid w:val="04F60406"/>
    <w:rsid w:val="04F7F145"/>
    <w:rsid w:val="04F9CE8E"/>
    <w:rsid w:val="04FAB760"/>
    <w:rsid w:val="04FC2A80"/>
    <w:rsid w:val="04FCBF9B"/>
    <w:rsid w:val="04FE4126"/>
    <w:rsid w:val="04FECA8F"/>
    <w:rsid w:val="05009E76"/>
    <w:rsid w:val="0500D0D8"/>
    <w:rsid w:val="0501BD16"/>
    <w:rsid w:val="050273EB"/>
    <w:rsid w:val="0504819E"/>
    <w:rsid w:val="0504BAC3"/>
    <w:rsid w:val="05057C29"/>
    <w:rsid w:val="0506A06F"/>
    <w:rsid w:val="050A3D37"/>
    <w:rsid w:val="050C4CB8"/>
    <w:rsid w:val="051678A1"/>
    <w:rsid w:val="0516AC11"/>
    <w:rsid w:val="051A8345"/>
    <w:rsid w:val="051AE574"/>
    <w:rsid w:val="051B6141"/>
    <w:rsid w:val="0526AA72"/>
    <w:rsid w:val="0529FB49"/>
    <w:rsid w:val="052C72D1"/>
    <w:rsid w:val="052EC2C7"/>
    <w:rsid w:val="052EC992"/>
    <w:rsid w:val="05303D76"/>
    <w:rsid w:val="05384794"/>
    <w:rsid w:val="05388FCE"/>
    <w:rsid w:val="05394BC2"/>
    <w:rsid w:val="0539CEBA"/>
    <w:rsid w:val="053A7CEE"/>
    <w:rsid w:val="053DBE29"/>
    <w:rsid w:val="053E8A2E"/>
    <w:rsid w:val="0540B11E"/>
    <w:rsid w:val="0541B467"/>
    <w:rsid w:val="0544DE7A"/>
    <w:rsid w:val="0546BB9C"/>
    <w:rsid w:val="05477E4D"/>
    <w:rsid w:val="0547966F"/>
    <w:rsid w:val="054B6DC2"/>
    <w:rsid w:val="054D416F"/>
    <w:rsid w:val="054DC597"/>
    <w:rsid w:val="05531DB0"/>
    <w:rsid w:val="0553FEB9"/>
    <w:rsid w:val="055444A4"/>
    <w:rsid w:val="055457FB"/>
    <w:rsid w:val="05550F30"/>
    <w:rsid w:val="05552C59"/>
    <w:rsid w:val="05555DB0"/>
    <w:rsid w:val="05563221"/>
    <w:rsid w:val="05589BF3"/>
    <w:rsid w:val="0558B3C6"/>
    <w:rsid w:val="0559628E"/>
    <w:rsid w:val="055AEB19"/>
    <w:rsid w:val="055C9759"/>
    <w:rsid w:val="055CFEF1"/>
    <w:rsid w:val="056A6BB1"/>
    <w:rsid w:val="056C8EB8"/>
    <w:rsid w:val="056E1F3B"/>
    <w:rsid w:val="056F9206"/>
    <w:rsid w:val="0573E640"/>
    <w:rsid w:val="057AC21E"/>
    <w:rsid w:val="057B28AE"/>
    <w:rsid w:val="057EA6DD"/>
    <w:rsid w:val="057F65CC"/>
    <w:rsid w:val="058045F5"/>
    <w:rsid w:val="058118E6"/>
    <w:rsid w:val="05868570"/>
    <w:rsid w:val="0586ACD3"/>
    <w:rsid w:val="0588922E"/>
    <w:rsid w:val="0588DACD"/>
    <w:rsid w:val="058B4BAF"/>
    <w:rsid w:val="0591E667"/>
    <w:rsid w:val="05937383"/>
    <w:rsid w:val="05940628"/>
    <w:rsid w:val="0598D72C"/>
    <w:rsid w:val="05991790"/>
    <w:rsid w:val="05993FF0"/>
    <w:rsid w:val="0599539D"/>
    <w:rsid w:val="059A02B6"/>
    <w:rsid w:val="059D5CF0"/>
    <w:rsid w:val="059EF09D"/>
    <w:rsid w:val="05A0E262"/>
    <w:rsid w:val="05A18270"/>
    <w:rsid w:val="05A1A22A"/>
    <w:rsid w:val="05A46003"/>
    <w:rsid w:val="05A849B5"/>
    <w:rsid w:val="05A8DC0D"/>
    <w:rsid w:val="05ABB5A9"/>
    <w:rsid w:val="05ABE8B8"/>
    <w:rsid w:val="05B15816"/>
    <w:rsid w:val="05B7AD47"/>
    <w:rsid w:val="05BD0511"/>
    <w:rsid w:val="05C18B89"/>
    <w:rsid w:val="05C2628B"/>
    <w:rsid w:val="05C501E1"/>
    <w:rsid w:val="05C52286"/>
    <w:rsid w:val="05C54725"/>
    <w:rsid w:val="05C7FDEC"/>
    <w:rsid w:val="05C8113C"/>
    <w:rsid w:val="05C99945"/>
    <w:rsid w:val="05CF26E9"/>
    <w:rsid w:val="05D63D43"/>
    <w:rsid w:val="05D7F711"/>
    <w:rsid w:val="05D92AA1"/>
    <w:rsid w:val="05DA6437"/>
    <w:rsid w:val="05DA9FB0"/>
    <w:rsid w:val="05DB23F2"/>
    <w:rsid w:val="05E30126"/>
    <w:rsid w:val="05E962CC"/>
    <w:rsid w:val="05E9B990"/>
    <w:rsid w:val="05EF6B11"/>
    <w:rsid w:val="05F60ACD"/>
    <w:rsid w:val="05FB6992"/>
    <w:rsid w:val="05FDD866"/>
    <w:rsid w:val="05FDE453"/>
    <w:rsid w:val="05FE8651"/>
    <w:rsid w:val="05FF7008"/>
    <w:rsid w:val="05FF886F"/>
    <w:rsid w:val="0603595E"/>
    <w:rsid w:val="06046F6C"/>
    <w:rsid w:val="06069890"/>
    <w:rsid w:val="0608C9AD"/>
    <w:rsid w:val="06091722"/>
    <w:rsid w:val="060BC1A5"/>
    <w:rsid w:val="060DB1BF"/>
    <w:rsid w:val="060DEC53"/>
    <w:rsid w:val="060FB446"/>
    <w:rsid w:val="06133486"/>
    <w:rsid w:val="0616E991"/>
    <w:rsid w:val="06173A5A"/>
    <w:rsid w:val="06193F63"/>
    <w:rsid w:val="061B3492"/>
    <w:rsid w:val="061E59F0"/>
    <w:rsid w:val="06212229"/>
    <w:rsid w:val="0623C043"/>
    <w:rsid w:val="06275137"/>
    <w:rsid w:val="06287B09"/>
    <w:rsid w:val="06292DCB"/>
    <w:rsid w:val="06297F4A"/>
    <w:rsid w:val="062AFDE2"/>
    <w:rsid w:val="062B9469"/>
    <w:rsid w:val="062D5316"/>
    <w:rsid w:val="062F13E0"/>
    <w:rsid w:val="062F54CA"/>
    <w:rsid w:val="06304AB6"/>
    <w:rsid w:val="06318FB4"/>
    <w:rsid w:val="0631D939"/>
    <w:rsid w:val="0631F242"/>
    <w:rsid w:val="063358B9"/>
    <w:rsid w:val="06367896"/>
    <w:rsid w:val="06374F89"/>
    <w:rsid w:val="063B72F6"/>
    <w:rsid w:val="063CD0E7"/>
    <w:rsid w:val="06409DAB"/>
    <w:rsid w:val="0641505E"/>
    <w:rsid w:val="064198A0"/>
    <w:rsid w:val="06424123"/>
    <w:rsid w:val="06427597"/>
    <w:rsid w:val="064355A9"/>
    <w:rsid w:val="064583DE"/>
    <w:rsid w:val="06463E8A"/>
    <w:rsid w:val="064877F5"/>
    <w:rsid w:val="064E7FB8"/>
    <w:rsid w:val="064FA853"/>
    <w:rsid w:val="0654DA80"/>
    <w:rsid w:val="0655C812"/>
    <w:rsid w:val="06564DE3"/>
    <w:rsid w:val="0658144F"/>
    <w:rsid w:val="065836FB"/>
    <w:rsid w:val="065A4D07"/>
    <w:rsid w:val="065AD8EC"/>
    <w:rsid w:val="065B2056"/>
    <w:rsid w:val="065BA8B2"/>
    <w:rsid w:val="065D6A31"/>
    <w:rsid w:val="065F8718"/>
    <w:rsid w:val="06673310"/>
    <w:rsid w:val="06690D52"/>
    <w:rsid w:val="066A0ED6"/>
    <w:rsid w:val="066B6303"/>
    <w:rsid w:val="066C4F6A"/>
    <w:rsid w:val="066F1A87"/>
    <w:rsid w:val="06702141"/>
    <w:rsid w:val="06703B4D"/>
    <w:rsid w:val="06741B32"/>
    <w:rsid w:val="0679E32C"/>
    <w:rsid w:val="067BF17A"/>
    <w:rsid w:val="067D052F"/>
    <w:rsid w:val="067D08ED"/>
    <w:rsid w:val="067D4885"/>
    <w:rsid w:val="067DE129"/>
    <w:rsid w:val="067EE9F7"/>
    <w:rsid w:val="068033A9"/>
    <w:rsid w:val="068160D2"/>
    <w:rsid w:val="06826E03"/>
    <w:rsid w:val="0683D419"/>
    <w:rsid w:val="068419D5"/>
    <w:rsid w:val="0684EA40"/>
    <w:rsid w:val="06854956"/>
    <w:rsid w:val="068BF3AC"/>
    <w:rsid w:val="068E3C84"/>
    <w:rsid w:val="0692D70C"/>
    <w:rsid w:val="0694913C"/>
    <w:rsid w:val="06949549"/>
    <w:rsid w:val="069A381F"/>
    <w:rsid w:val="069CF23D"/>
    <w:rsid w:val="069EF772"/>
    <w:rsid w:val="069FF7F9"/>
    <w:rsid w:val="06A0321E"/>
    <w:rsid w:val="06A2C53D"/>
    <w:rsid w:val="06A33A21"/>
    <w:rsid w:val="06A38B99"/>
    <w:rsid w:val="06ABFD79"/>
    <w:rsid w:val="06AC8A96"/>
    <w:rsid w:val="06AEBCCA"/>
    <w:rsid w:val="06AEBECB"/>
    <w:rsid w:val="06AFEBBB"/>
    <w:rsid w:val="06B2E6E2"/>
    <w:rsid w:val="06B7DA15"/>
    <w:rsid w:val="06B92F2C"/>
    <w:rsid w:val="06B9785A"/>
    <w:rsid w:val="06BC8B35"/>
    <w:rsid w:val="06BCB548"/>
    <w:rsid w:val="06C26447"/>
    <w:rsid w:val="06C66890"/>
    <w:rsid w:val="06C7EE29"/>
    <w:rsid w:val="06C905FD"/>
    <w:rsid w:val="06CA6DD1"/>
    <w:rsid w:val="06CB607B"/>
    <w:rsid w:val="06CE7865"/>
    <w:rsid w:val="06CF53F5"/>
    <w:rsid w:val="06D2E24E"/>
    <w:rsid w:val="06D45889"/>
    <w:rsid w:val="06D491AE"/>
    <w:rsid w:val="06DC927B"/>
    <w:rsid w:val="06DD83A6"/>
    <w:rsid w:val="06DDB477"/>
    <w:rsid w:val="06DDF13D"/>
    <w:rsid w:val="06DDF877"/>
    <w:rsid w:val="06E15617"/>
    <w:rsid w:val="06E3BFF6"/>
    <w:rsid w:val="06E45AF4"/>
    <w:rsid w:val="06E536AE"/>
    <w:rsid w:val="06E5F733"/>
    <w:rsid w:val="06E75D73"/>
    <w:rsid w:val="06E8C0CF"/>
    <w:rsid w:val="06EA74BD"/>
    <w:rsid w:val="06EDD549"/>
    <w:rsid w:val="06EDFD0B"/>
    <w:rsid w:val="06EEEEEC"/>
    <w:rsid w:val="06EF8E76"/>
    <w:rsid w:val="06F00EA1"/>
    <w:rsid w:val="06F15A88"/>
    <w:rsid w:val="06F255D9"/>
    <w:rsid w:val="06F47D1C"/>
    <w:rsid w:val="06F5BDF6"/>
    <w:rsid w:val="06F5E38D"/>
    <w:rsid w:val="06F83729"/>
    <w:rsid w:val="06F93D60"/>
    <w:rsid w:val="06F9B56E"/>
    <w:rsid w:val="06FD598B"/>
    <w:rsid w:val="0700C1CF"/>
    <w:rsid w:val="07031952"/>
    <w:rsid w:val="07036DF5"/>
    <w:rsid w:val="0703E455"/>
    <w:rsid w:val="07052C18"/>
    <w:rsid w:val="07072FA9"/>
    <w:rsid w:val="07078136"/>
    <w:rsid w:val="0708A3C5"/>
    <w:rsid w:val="070A0C5A"/>
    <w:rsid w:val="070A72C2"/>
    <w:rsid w:val="070FE67D"/>
    <w:rsid w:val="0712F175"/>
    <w:rsid w:val="07130694"/>
    <w:rsid w:val="07143CA2"/>
    <w:rsid w:val="07159FF1"/>
    <w:rsid w:val="0715FE3B"/>
    <w:rsid w:val="0716B4C9"/>
    <w:rsid w:val="07181CBC"/>
    <w:rsid w:val="0719DA5F"/>
    <w:rsid w:val="071A561A"/>
    <w:rsid w:val="071E4C79"/>
    <w:rsid w:val="071FD783"/>
    <w:rsid w:val="07203677"/>
    <w:rsid w:val="0722CABA"/>
    <w:rsid w:val="0723A75B"/>
    <w:rsid w:val="0725F9B5"/>
    <w:rsid w:val="07265705"/>
    <w:rsid w:val="07292C70"/>
    <w:rsid w:val="07303640"/>
    <w:rsid w:val="07310463"/>
    <w:rsid w:val="073199F7"/>
    <w:rsid w:val="0731C8E0"/>
    <w:rsid w:val="073268F7"/>
    <w:rsid w:val="07330977"/>
    <w:rsid w:val="0734BD3C"/>
    <w:rsid w:val="0735FA41"/>
    <w:rsid w:val="07360F35"/>
    <w:rsid w:val="07379D55"/>
    <w:rsid w:val="073839DD"/>
    <w:rsid w:val="073ED5D8"/>
    <w:rsid w:val="073F070F"/>
    <w:rsid w:val="0741B309"/>
    <w:rsid w:val="0741D2C7"/>
    <w:rsid w:val="0741DE52"/>
    <w:rsid w:val="0741E1DF"/>
    <w:rsid w:val="0741E873"/>
    <w:rsid w:val="0742E3B3"/>
    <w:rsid w:val="0744A049"/>
    <w:rsid w:val="07493F9E"/>
    <w:rsid w:val="074B21EC"/>
    <w:rsid w:val="074B5AC8"/>
    <w:rsid w:val="0750AC92"/>
    <w:rsid w:val="0751377C"/>
    <w:rsid w:val="07536FC1"/>
    <w:rsid w:val="07571340"/>
    <w:rsid w:val="0758AA17"/>
    <w:rsid w:val="075CAE09"/>
    <w:rsid w:val="075F3821"/>
    <w:rsid w:val="07605F9E"/>
    <w:rsid w:val="07613D8F"/>
    <w:rsid w:val="07657908"/>
    <w:rsid w:val="076609C9"/>
    <w:rsid w:val="07667CBD"/>
    <w:rsid w:val="076B3B7D"/>
    <w:rsid w:val="076BF20F"/>
    <w:rsid w:val="076D18A2"/>
    <w:rsid w:val="076DD3E8"/>
    <w:rsid w:val="076DFCD6"/>
    <w:rsid w:val="0773C772"/>
    <w:rsid w:val="07756613"/>
    <w:rsid w:val="0776AA09"/>
    <w:rsid w:val="077862A7"/>
    <w:rsid w:val="077975FB"/>
    <w:rsid w:val="077A95C3"/>
    <w:rsid w:val="077C2A37"/>
    <w:rsid w:val="077EB6A4"/>
    <w:rsid w:val="077F7869"/>
    <w:rsid w:val="07832E51"/>
    <w:rsid w:val="07835018"/>
    <w:rsid w:val="07848F2D"/>
    <w:rsid w:val="0787E489"/>
    <w:rsid w:val="078A5A8B"/>
    <w:rsid w:val="07947446"/>
    <w:rsid w:val="0794894D"/>
    <w:rsid w:val="07968022"/>
    <w:rsid w:val="0796F4A8"/>
    <w:rsid w:val="0797619C"/>
    <w:rsid w:val="07985BA3"/>
    <w:rsid w:val="079C1D02"/>
    <w:rsid w:val="079D1514"/>
    <w:rsid w:val="07A19CFB"/>
    <w:rsid w:val="07A3F166"/>
    <w:rsid w:val="07AA4043"/>
    <w:rsid w:val="07AB1B35"/>
    <w:rsid w:val="07B35683"/>
    <w:rsid w:val="07B50A48"/>
    <w:rsid w:val="07B651FD"/>
    <w:rsid w:val="07BAA2D9"/>
    <w:rsid w:val="07BBEDCC"/>
    <w:rsid w:val="07BBF0AD"/>
    <w:rsid w:val="07BC0210"/>
    <w:rsid w:val="07BE0C51"/>
    <w:rsid w:val="07BE5E3A"/>
    <w:rsid w:val="07C09616"/>
    <w:rsid w:val="07C2C426"/>
    <w:rsid w:val="07C411AF"/>
    <w:rsid w:val="07C5A133"/>
    <w:rsid w:val="07C5A6F8"/>
    <w:rsid w:val="07C7D75B"/>
    <w:rsid w:val="07C825B4"/>
    <w:rsid w:val="07C903DC"/>
    <w:rsid w:val="07C90CDA"/>
    <w:rsid w:val="07CD826A"/>
    <w:rsid w:val="07CE6F38"/>
    <w:rsid w:val="07CE8219"/>
    <w:rsid w:val="07CF0598"/>
    <w:rsid w:val="07CF8A10"/>
    <w:rsid w:val="07D1C126"/>
    <w:rsid w:val="07D20A5A"/>
    <w:rsid w:val="07D37715"/>
    <w:rsid w:val="07D9CA76"/>
    <w:rsid w:val="07D9FE23"/>
    <w:rsid w:val="07DA9526"/>
    <w:rsid w:val="07DB3327"/>
    <w:rsid w:val="07DBA86A"/>
    <w:rsid w:val="07DD236F"/>
    <w:rsid w:val="07DD2941"/>
    <w:rsid w:val="07DEE4C2"/>
    <w:rsid w:val="07E1171E"/>
    <w:rsid w:val="07E18192"/>
    <w:rsid w:val="07E5961B"/>
    <w:rsid w:val="07E74FDD"/>
    <w:rsid w:val="07EA239F"/>
    <w:rsid w:val="07EA3D78"/>
    <w:rsid w:val="07EBF654"/>
    <w:rsid w:val="07EC813E"/>
    <w:rsid w:val="07ED726C"/>
    <w:rsid w:val="07EDF94D"/>
    <w:rsid w:val="07EE4749"/>
    <w:rsid w:val="07EE7155"/>
    <w:rsid w:val="07F445D2"/>
    <w:rsid w:val="07F8F288"/>
    <w:rsid w:val="07F9CC4D"/>
    <w:rsid w:val="07FD7F28"/>
    <w:rsid w:val="08003AFC"/>
    <w:rsid w:val="0800E70E"/>
    <w:rsid w:val="08019F79"/>
    <w:rsid w:val="0801C272"/>
    <w:rsid w:val="0804FB74"/>
    <w:rsid w:val="08050A09"/>
    <w:rsid w:val="080AD6C1"/>
    <w:rsid w:val="080CB9B2"/>
    <w:rsid w:val="0810DF84"/>
    <w:rsid w:val="0811D165"/>
    <w:rsid w:val="0812FE74"/>
    <w:rsid w:val="08135D86"/>
    <w:rsid w:val="08157AB9"/>
    <w:rsid w:val="0816C73C"/>
    <w:rsid w:val="0816E5FE"/>
    <w:rsid w:val="0825F704"/>
    <w:rsid w:val="0827FFAE"/>
    <w:rsid w:val="0829BED5"/>
    <w:rsid w:val="082C64BE"/>
    <w:rsid w:val="082D062B"/>
    <w:rsid w:val="082D2F81"/>
    <w:rsid w:val="082E6006"/>
    <w:rsid w:val="08319F82"/>
    <w:rsid w:val="0833112B"/>
    <w:rsid w:val="083487AA"/>
    <w:rsid w:val="083730AB"/>
    <w:rsid w:val="083B2501"/>
    <w:rsid w:val="083CCDB7"/>
    <w:rsid w:val="083D649A"/>
    <w:rsid w:val="083DC337"/>
    <w:rsid w:val="084138B8"/>
    <w:rsid w:val="084200CF"/>
    <w:rsid w:val="08485911"/>
    <w:rsid w:val="0849A8AB"/>
    <w:rsid w:val="084CFC59"/>
    <w:rsid w:val="084EC006"/>
    <w:rsid w:val="085132D0"/>
    <w:rsid w:val="085371C9"/>
    <w:rsid w:val="085372D0"/>
    <w:rsid w:val="08551688"/>
    <w:rsid w:val="0856617A"/>
    <w:rsid w:val="085756AD"/>
    <w:rsid w:val="08590F60"/>
    <w:rsid w:val="085999DD"/>
    <w:rsid w:val="0859BAE4"/>
    <w:rsid w:val="0859E40A"/>
    <w:rsid w:val="085A114A"/>
    <w:rsid w:val="085BB1C7"/>
    <w:rsid w:val="085CB21D"/>
    <w:rsid w:val="085DC0DE"/>
    <w:rsid w:val="085DEC34"/>
    <w:rsid w:val="085E34A8"/>
    <w:rsid w:val="085E9790"/>
    <w:rsid w:val="0860AE9A"/>
    <w:rsid w:val="086507F5"/>
    <w:rsid w:val="0869DCEA"/>
    <w:rsid w:val="086FCF4B"/>
    <w:rsid w:val="08700B05"/>
    <w:rsid w:val="08729756"/>
    <w:rsid w:val="08733010"/>
    <w:rsid w:val="087C7F3C"/>
    <w:rsid w:val="087F4BBC"/>
    <w:rsid w:val="08816CD6"/>
    <w:rsid w:val="0884A207"/>
    <w:rsid w:val="0887552C"/>
    <w:rsid w:val="0888FA9B"/>
    <w:rsid w:val="088A0925"/>
    <w:rsid w:val="0893A3D9"/>
    <w:rsid w:val="08940EF1"/>
    <w:rsid w:val="089631A9"/>
    <w:rsid w:val="08991E73"/>
    <w:rsid w:val="089BE0D5"/>
    <w:rsid w:val="089C90DD"/>
    <w:rsid w:val="089EFCB0"/>
    <w:rsid w:val="08A25775"/>
    <w:rsid w:val="08A26FCA"/>
    <w:rsid w:val="08A33441"/>
    <w:rsid w:val="08A46265"/>
    <w:rsid w:val="08A6440B"/>
    <w:rsid w:val="08AB5B60"/>
    <w:rsid w:val="08AD0279"/>
    <w:rsid w:val="08B44245"/>
    <w:rsid w:val="08B510FB"/>
    <w:rsid w:val="08B56AC1"/>
    <w:rsid w:val="08B68CB1"/>
    <w:rsid w:val="08B7785A"/>
    <w:rsid w:val="08BA0191"/>
    <w:rsid w:val="08BBC258"/>
    <w:rsid w:val="08BCA433"/>
    <w:rsid w:val="08BE1555"/>
    <w:rsid w:val="08BF234D"/>
    <w:rsid w:val="08C235C0"/>
    <w:rsid w:val="08C3BEBA"/>
    <w:rsid w:val="08C52A24"/>
    <w:rsid w:val="08CCBC75"/>
    <w:rsid w:val="08CF21C6"/>
    <w:rsid w:val="08D077F1"/>
    <w:rsid w:val="08D1DCB1"/>
    <w:rsid w:val="08D576E1"/>
    <w:rsid w:val="08D618DD"/>
    <w:rsid w:val="08D71BD8"/>
    <w:rsid w:val="08D725D2"/>
    <w:rsid w:val="08D82749"/>
    <w:rsid w:val="08DF871A"/>
    <w:rsid w:val="08DF8C05"/>
    <w:rsid w:val="08DFA44E"/>
    <w:rsid w:val="08E52872"/>
    <w:rsid w:val="08E6759D"/>
    <w:rsid w:val="08E9DD8D"/>
    <w:rsid w:val="08EA9EAF"/>
    <w:rsid w:val="08EDC354"/>
    <w:rsid w:val="08EE2359"/>
    <w:rsid w:val="08F04DF3"/>
    <w:rsid w:val="08F134E5"/>
    <w:rsid w:val="08F192B8"/>
    <w:rsid w:val="08F22571"/>
    <w:rsid w:val="08F2CC68"/>
    <w:rsid w:val="08F53AA1"/>
    <w:rsid w:val="08F86741"/>
    <w:rsid w:val="08F9E896"/>
    <w:rsid w:val="08FA3AE1"/>
    <w:rsid w:val="08FB1EBA"/>
    <w:rsid w:val="08FB9855"/>
    <w:rsid w:val="08FFE268"/>
    <w:rsid w:val="0901547D"/>
    <w:rsid w:val="0902F64B"/>
    <w:rsid w:val="0907A987"/>
    <w:rsid w:val="0909A623"/>
    <w:rsid w:val="090A7930"/>
    <w:rsid w:val="090EBC6E"/>
    <w:rsid w:val="0910B58E"/>
    <w:rsid w:val="0915AB10"/>
    <w:rsid w:val="0915EAC8"/>
    <w:rsid w:val="091695C8"/>
    <w:rsid w:val="091A56BA"/>
    <w:rsid w:val="091E4A69"/>
    <w:rsid w:val="09211989"/>
    <w:rsid w:val="09217A3F"/>
    <w:rsid w:val="0923B364"/>
    <w:rsid w:val="09244888"/>
    <w:rsid w:val="09259F7D"/>
    <w:rsid w:val="0926C4F3"/>
    <w:rsid w:val="092788D4"/>
    <w:rsid w:val="092CC3C6"/>
    <w:rsid w:val="09302A09"/>
    <w:rsid w:val="0930966F"/>
    <w:rsid w:val="09325F7D"/>
    <w:rsid w:val="09342E7E"/>
    <w:rsid w:val="09357E18"/>
    <w:rsid w:val="0936237E"/>
    <w:rsid w:val="093B9F05"/>
    <w:rsid w:val="093BE259"/>
    <w:rsid w:val="093D7D9F"/>
    <w:rsid w:val="093F8918"/>
    <w:rsid w:val="09414A21"/>
    <w:rsid w:val="09460811"/>
    <w:rsid w:val="09474594"/>
    <w:rsid w:val="0948400B"/>
    <w:rsid w:val="0949D11B"/>
    <w:rsid w:val="0951BAB9"/>
    <w:rsid w:val="09534329"/>
    <w:rsid w:val="0953C6EA"/>
    <w:rsid w:val="0954804D"/>
    <w:rsid w:val="09551853"/>
    <w:rsid w:val="09582C6C"/>
    <w:rsid w:val="095BA4A4"/>
    <w:rsid w:val="0961261D"/>
    <w:rsid w:val="0961C429"/>
    <w:rsid w:val="0964F9CE"/>
    <w:rsid w:val="096E537A"/>
    <w:rsid w:val="096EF04B"/>
    <w:rsid w:val="0971CFBB"/>
    <w:rsid w:val="0972DE9B"/>
    <w:rsid w:val="0973E08B"/>
    <w:rsid w:val="09749689"/>
    <w:rsid w:val="0976BE5E"/>
    <w:rsid w:val="09777B25"/>
    <w:rsid w:val="097E8540"/>
    <w:rsid w:val="0984FECA"/>
    <w:rsid w:val="09872872"/>
    <w:rsid w:val="098CF79F"/>
    <w:rsid w:val="098CF9C4"/>
    <w:rsid w:val="098F39D1"/>
    <w:rsid w:val="098FFBFC"/>
    <w:rsid w:val="099006D7"/>
    <w:rsid w:val="0997BD2F"/>
    <w:rsid w:val="0998D17B"/>
    <w:rsid w:val="09990619"/>
    <w:rsid w:val="099AC977"/>
    <w:rsid w:val="099B8C53"/>
    <w:rsid w:val="099BCC80"/>
    <w:rsid w:val="099D49D2"/>
    <w:rsid w:val="099EF045"/>
    <w:rsid w:val="09A2672E"/>
    <w:rsid w:val="09A2DE95"/>
    <w:rsid w:val="09A4D78D"/>
    <w:rsid w:val="09A4DB1F"/>
    <w:rsid w:val="09A53A02"/>
    <w:rsid w:val="09A65DF9"/>
    <w:rsid w:val="09A98D70"/>
    <w:rsid w:val="09AB0EE5"/>
    <w:rsid w:val="09B10032"/>
    <w:rsid w:val="09B14313"/>
    <w:rsid w:val="09B323C8"/>
    <w:rsid w:val="09B33021"/>
    <w:rsid w:val="09B533AB"/>
    <w:rsid w:val="09B67A3C"/>
    <w:rsid w:val="09B96F5A"/>
    <w:rsid w:val="09BC170F"/>
    <w:rsid w:val="09BCD352"/>
    <w:rsid w:val="09BDB63F"/>
    <w:rsid w:val="09BEA748"/>
    <w:rsid w:val="09BF281C"/>
    <w:rsid w:val="09C145BB"/>
    <w:rsid w:val="09C2512D"/>
    <w:rsid w:val="09C3A726"/>
    <w:rsid w:val="09C90C5B"/>
    <w:rsid w:val="09CC91D1"/>
    <w:rsid w:val="09CDA89D"/>
    <w:rsid w:val="09CEA8C9"/>
    <w:rsid w:val="09CFA21D"/>
    <w:rsid w:val="09D17EC3"/>
    <w:rsid w:val="09D64899"/>
    <w:rsid w:val="09D83973"/>
    <w:rsid w:val="09D9DCF8"/>
    <w:rsid w:val="09DBED97"/>
    <w:rsid w:val="09DC21A4"/>
    <w:rsid w:val="09E78065"/>
    <w:rsid w:val="09EBF86F"/>
    <w:rsid w:val="09ECF87F"/>
    <w:rsid w:val="09EDD727"/>
    <w:rsid w:val="09EEE8F2"/>
    <w:rsid w:val="09EF8D93"/>
    <w:rsid w:val="09EFE14F"/>
    <w:rsid w:val="09EFFBCA"/>
    <w:rsid w:val="09F16065"/>
    <w:rsid w:val="09F1EBA1"/>
    <w:rsid w:val="09F1FB12"/>
    <w:rsid w:val="09F2F7B1"/>
    <w:rsid w:val="09F78D2A"/>
    <w:rsid w:val="09F7CD14"/>
    <w:rsid w:val="09F9C509"/>
    <w:rsid w:val="09FA6A4B"/>
    <w:rsid w:val="0A007A3B"/>
    <w:rsid w:val="0A0548C5"/>
    <w:rsid w:val="0A064790"/>
    <w:rsid w:val="0A07BFB3"/>
    <w:rsid w:val="0A0A8429"/>
    <w:rsid w:val="0A0DE862"/>
    <w:rsid w:val="0A0E4D47"/>
    <w:rsid w:val="0A0F54A1"/>
    <w:rsid w:val="0A11DBAB"/>
    <w:rsid w:val="0A1C55D7"/>
    <w:rsid w:val="0A1D2F54"/>
    <w:rsid w:val="0A1EA869"/>
    <w:rsid w:val="0A1FE6B1"/>
    <w:rsid w:val="0A214DDB"/>
    <w:rsid w:val="0A2192AC"/>
    <w:rsid w:val="0A23F478"/>
    <w:rsid w:val="0A25C2F4"/>
    <w:rsid w:val="0A25C6E8"/>
    <w:rsid w:val="0A283337"/>
    <w:rsid w:val="0A2AA164"/>
    <w:rsid w:val="0A2C5FD7"/>
    <w:rsid w:val="0A2D308F"/>
    <w:rsid w:val="0A2D942C"/>
    <w:rsid w:val="0A2F1210"/>
    <w:rsid w:val="0A2F1C0A"/>
    <w:rsid w:val="0A3288B9"/>
    <w:rsid w:val="0A35194F"/>
    <w:rsid w:val="0A358DB9"/>
    <w:rsid w:val="0A3A1366"/>
    <w:rsid w:val="0A3DD479"/>
    <w:rsid w:val="0A3E1413"/>
    <w:rsid w:val="0A3EAA24"/>
    <w:rsid w:val="0A3FEEFC"/>
    <w:rsid w:val="0A408174"/>
    <w:rsid w:val="0A41BD00"/>
    <w:rsid w:val="0A4480D5"/>
    <w:rsid w:val="0A479FD5"/>
    <w:rsid w:val="0A4A2BB8"/>
    <w:rsid w:val="0A4BA258"/>
    <w:rsid w:val="0A4F73A5"/>
    <w:rsid w:val="0A507898"/>
    <w:rsid w:val="0A556B80"/>
    <w:rsid w:val="0A562E63"/>
    <w:rsid w:val="0A587221"/>
    <w:rsid w:val="0A5AC2A1"/>
    <w:rsid w:val="0A5B6175"/>
    <w:rsid w:val="0A5D00B7"/>
    <w:rsid w:val="0A5D9F2C"/>
    <w:rsid w:val="0A5E4767"/>
    <w:rsid w:val="0A67D968"/>
    <w:rsid w:val="0A691B3C"/>
    <w:rsid w:val="0A69B69D"/>
    <w:rsid w:val="0A6B1202"/>
    <w:rsid w:val="0A6C7973"/>
    <w:rsid w:val="0A6DCE9E"/>
    <w:rsid w:val="0A710CC4"/>
    <w:rsid w:val="0A715976"/>
    <w:rsid w:val="0A719BF2"/>
    <w:rsid w:val="0A73930E"/>
    <w:rsid w:val="0A74B759"/>
    <w:rsid w:val="0A75D075"/>
    <w:rsid w:val="0A7C8B13"/>
    <w:rsid w:val="0A7E42D0"/>
    <w:rsid w:val="0A81F415"/>
    <w:rsid w:val="0A85295F"/>
    <w:rsid w:val="0A864888"/>
    <w:rsid w:val="0A87B764"/>
    <w:rsid w:val="0A87D3D3"/>
    <w:rsid w:val="0A8B8152"/>
    <w:rsid w:val="0A8E9992"/>
    <w:rsid w:val="0A94C4C4"/>
    <w:rsid w:val="0A95460C"/>
    <w:rsid w:val="0A95F677"/>
    <w:rsid w:val="0A995781"/>
    <w:rsid w:val="0A99ADEF"/>
    <w:rsid w:val="0A9A9088"/>
    <w:rsid w:val="0A9B8199"/>
    <w:rsid w:val="0A9EE41B"/>
    <w:rsid w:val="0AA0A32A"/>
    <w:rsid w:val="0AA46C17"/>
    <w:rsid w:val="0AA63B54"/>
    <w:rsid w:val="0AAB4DE7"/>
    <w:rsid w:val="0AAB8EC9"/>
    <w:rsid w:val="0AAD06D5"/>
    <w:rsid w:val="0AADD46E"/>
    <w:rsid w:val="0AB22642"/>
    <w:rsid w:val="0AB26D20"/>
    <w:rsid w:val="0AB30FE5"/>
    <w:rsid w:val="0AB3DD2C"/>
    <w:rsid w:val="0AB7431A"/>
    <w:rsid w:val="0ABD1328"/>
    <w:rsid w:val="0AC012BF"/>
    <w:rsid w:val="0AC3F65B"/>
    <w:rsid w:val="0AC423A7"/>
    <w:rsid w:val="0AC7E9D8"/>
    <w:rsid w:val="0AC9E1C3"/>
    <w:rsid w:val="0ACAD620"/>
    <w:rsid w:val="0ACB1711"/>
    <w:rsid w:val="0ACBD33A"/>
    <w:rsid w:val="0ACD65E6"/>
    <w:rsid w:val="0AD2BE13"/>
    <w:rsid w:val="0AD2E26F"/>
    <w:rsid w:val="0AD479DE"/>
    <w:rsid w:val="0AD54CC8"/>
    <w:rsid w:val="0ADD3D84"/>
    <w:rsid w:val="0AE139BB"/>
    <w:rsid w:val="0AE44F4E"/>
    <w:rsid w:val="0AE500A0"/>
    <w:rsid w:val="0AE8146C"/>
    <w:rsid w:val="0AE81532"/>
    <w:rsid w:val="0AEB2787"/>
    <w:rsid w:val="0AEEFDB7"/>
    <w:rsid w:val="0AEFBF32"/>
    <w:rsid w:val="0AF03CE4"/>
    <w:rsid w:val="0AF1917E"/>
    <w:rsid w:val="0AF32B12"/>
    <w:rsid w:val="0AF55511"/>
    <w:rsid w:val="0AF93B41"/>
    <w:rsid w:val="0AFC6914"/>
    <w:rsid w:val="0AFDCAAE"/>
    <w:rsid w:val="0AFE38CA"/>
    <w:rsid w:val="0B062E8D"/>
    <w:rsid w:val="0B06AAD9"/>
    <w:rsid w:val="0B08ECF2"/>
    <w:rsid w:val="0B0B96F4"/>
    <w:rsid w:val="0B0E638E"/>
    <w:rsid w:val="0B0E64DD"/>
    <w:rsid w:val="0B0E74D0"/>
    <w:rsid w:val="0B0ED332"/>
    <w:rsid w:val="0B109FDD"/>
    <w:rsid w:val="0B1552F4"/>
    <w:rsid w:val="0B16C3E7"/>
    <w:rsid w:val="0B1703E8"/>
    <w:rsid w:val="0B18DDF7"/>
    <w:rsid w:val="0B1AB985"/>
    <w:rsid w:val="0B1B1E5C"/>
    <w:rsid w:val="0B1C0EF2"/>
    <w:rsid w:val="0B1EA456"/>
    <w:rsid w:val="0B22082C"/>
    <w:rsid w:val="0B22BB17"/>
    <w:rsid w:val="0B24C119"/>
    <w:rsid w:val="0B2A51B5"/>
    <w:rsid w:val="0B2ECCCE"/>
    <w:rsid w:val="0B306477"/>
    <w:rsid w:val="0B356E4D"/>
    <w:rsid w:val="0B363672"/>
    <w:rsid w:val="0B3679B2"/>
    <w:rsid w:val="0B391E42"/>
    <w:rsid w:val="0B397553"/>
    <w:rsid w:val="0B3B05B3"/>
    <w:rsid w:val="0B3B3077"/>
    <w:rsid w:val="0B3EAEF6"/>
    <w:rsid w:val="0B418CAC"/>
    <w:rsid w:val="0B4192AD"/>
    <w:rsid w:val="0B45B470"/>
    <w:rsid w:val="0B472940"/>
    <w:rsid w:val="0B49BC66"/>
    <w:rsid w:val="0B4ADC4E"/>
    <w:rsid w:val="0B4C3CEF"/>
    <w:rsid w:val="0B4F1DF6"/>
    <w:rsid w:val="0B52C8E1"/>
    <w:rsid w:val="0B54FD9C"/>
    <w:rsid w:val="0B554EC3"/>
    <w:rsid w:val="0B559A28"/>
    <w:rsid w:val="0B55DC5A"/>
    <w:rsid w:val="0B55EC21"/>
    <w:rsid w:val="0B5F258C"/>
    <w:rsid w:val="0B66C788"/>
    <w:rsid w:val="0B6A718C"/>
    <w:rsid w:val="0B71E1A0"/>
    <w:rsid w:val="0B732F7F"/>
    <w:rsid w:val="0B7368D4"/>
    <w:rsid w:val="0B783F3D"/>
    <w:rsid w:val="0B7A39FA"/>
    <w:rsid w:val="0B7B48BD"/>
    <w:rsid w:val="0B7BE7D9"/>
    <w:rsid w:val="0B7CD0CC"/>
    <w:rsid w:val="0B7F6B18"/>
    <w:rsid w:val="0B7FA25A"/>
    <w:rsid w:val="0B838276"/>
    <w:rsid w:val="0B8447BF"/>
    <w:rsid w:val="0B86C9BF"/>
    <w:rsid w:val="0B881B92"/>
    <w:rsid w:val="0B8B20BA"/>
    <w:rsid w:val="0B8CE607"/>
    <w:rsid w:val="0B8E4BA3"/>
    <w:rsid w:val="0B8EA778"/>
    <w:rsid w:val="0B90539B"/>
    <w:rsid w:val="0B906962"/>
    <w:rsid w:val="0B925648"/>
    <w:rsid w:val="0B933F48"/>
    <w:rsid w:val="0B93C1AA"/>
    <w:rsid w:val="0B9491AA"/>
    <w:rsid w:val="0B95DDD1"/>
    <w:rsid w:val="0B96239B"/>
    <w:rsid w:val="0B9AF7A1"/>
    <w:rsid w:val="0B9E20E4"/>
    <w:rsid w:val="0BA084F5"/>
    <w:rsid w:val="0BA1DC82"/>
    <w:rsid w:val="0BA235AF"/>
    <w:rsid w:val="0BA310BC"/>
    <w:rsid w:val="0BA31C42"/>
    <w:rsid w:val="0BA34CCB"/>
    <w:rsid w:val="0BA733EA"/>
    <w:rsid w:val="0BA748F7"/>
    <w:rsid w:val="0BA8751B"/>
    <w:rsid w:val="0BAA76A8"/>
    <w:rsid w:val="0BAAAB95"/>
    <w:rsid w:val="0BAD9D05"/>
    <w:rsid w:val="0BAFDEFF"/>
    <w:rsid w:val="0BB1766B"/>
    <w:rsid w:val="0BB3D4FB"/>
    <w:rsid w:val="0BB5AD8A"/>
    <w:rsid w:val="0BB72DA7"/>
    <w:rsid w:val="0BBAF966"/>
    <w:rsid w:val="0BBD4552"/>
    <w:rsid w:val="0BBE35EB"/>
    <w:rsid w:val="0BBE87BF"/>
    <w:rsid w:val="0BC22E66"/>
    <w:rsid w:val="0BC390AC"/>
    <w:rsid w:val="0BC62F17"/>
    <w:rsid w:val="0BC68223"/>
    <w:rsid w:val="0BC81365"/>
    <w:rsid w:val="0BC931D3"/>
    <w:rsid w:val="0BC961D8"/>
    <w:rsid w:val="0BCCCC8D"/>
    <w:rsid w:val="0BCEA90B"/>
    <w:rsid w:val="0BCFF2B0"/>
    <w:rsid w:val="0BD10D90"/>
    <w:rsid w:val="0BD2D87D"/>
    <w:rsid w:val="0BD373BB"/>
    <w:rsid w:val="0BD5029E"/>
    <w:rsid w:val="0BD79B31"/>
    <w:rsid w:val="0BD9BB54"/>
    <w:rsid w:val="0BDE4654"/>
    <w:rsid w:val="0BE0C923"/>
    <w:rsid w:val="0BE27EFE"/>
    <w:rsid w:val="0BE89D08"/>
    <w:rsid w:val="0BEDAAFB"/>
    <w:rsid w:val="0BF39172"/>
    <w:rsid w:val="0BF3AEC1"/>
    <w:rsid w:val="0BF3F0D1"/>
    <w:rsid w:val="0BF42D07"/>
    <w:rsid w:val="0BF62733"/>
    <w:rsid w:val="0BF699DF"/>
    <w:rsid w:val="0BFD2356"/>
    <w:rsid w:val="0BFD492E"/>
    <w:rsid w:val="0BFE7C6C"/>
    <w:rsid w:val="0C004E13"/>
    <w:rsid w:val="0C01CD84"/>
    <w:rsid w:val="0C02D5CB"/>
    <w:rsid w:val="0C03E530"/>
    <w:rsid w:val="0C054615"/>
    <w:rsid w:val="0C054661"/>
    <w:rsid w:val="0C0696E4"/>
    <w:rsid w:val="0C0764C2"/>
    <w:rsid w:val="0C084424"/>
    <w:rsid w:val="0C0BB287"/>
    <w:rsid w:val="0C0D58D2"/>
    <w:rsid w:val="0C0FB3FB"/>
    <w:rsid w:val="0C1023E6"/>
    <w:rsid w:val="0C13672D"/>
    <w:rsid w:val="0C177802"/>
    <w:rsid w:val="0C1988D1"/>
    <w:rsid w:val="0C1B6B26"/>
    <w:rsid w:val="0C1BE282"/>
    <w:rsid w:val="0C1E950D"/>
    <w:rsid w:val="0C1F17A3"/>
    <w:rsid w:val="0C1FB01F"/>
    <w:rsid w:val="0C207E53"/>
    <w:rsid w:val="0C20BC83"/>
    <w:rsid w:val="0C244697"/>
    <w:rsid w:val="0C267C40"/>
    <w:rsid w:val="0C2C20F3"/>
    <w:rsid w:val="0C2C2DA1"/>
    <w:rsid w:val="0C2D3C97"/>
    <w:rsid w:val="0C2E4EEF"/>
    <w:rsid w:val="0C2E7011"/>
    <w:rsid w:val="0C310F53"/>
    <w:rsid w:val="0C36C18D"/>
    <w:rsid w:val="0C387111"/>
    <w:rsid w:val="0C3A602E"/>
    <w:rsid w:val="0C3B1203"/>
    <w:rsid w:val="0C3BFC6F"/>
    <w:rsid w:val="0C3C995D"/>
    <w:rsid w:val="0C3DD6D5"/>
    <w:rsid w:val="0C432AD1"/>
    <w:rsid w:val="0C436F3D"/>
    <w:rsid w:val="0C46D836"/>
    <w:rsid w:val="0C48116B"/>
    <w:rsid w:val="0C498110"/>
    <w:rsid w:val="0C4C57FA"/>
    <w:rsid w:val="0C4F78B5"/>
    <w:rsid w:val="0C4FACD4"/>
    <w:rsid w:val="0C55FFA6"/>
    <w:rsid w:val="0C5838BA"/>
    <w:rsid w:val="0C5C89E1"/>
    <w:rsid w:val="0C5D832D"/>
    <w:rsid w:val="0C6081E4"/>
    <w:rsid w:val="0C61ED84"/>
    <w:rsid w:val="0C64C14C"/>
    <w:rsid w:val="0C66E87E"/>
    <w:rsid w:val="0C66F77E"/>
    <w:rsid w:val="0C6BA128"/>
    <w:rsid w:val="0C6BF0A0"/>
    <w:rsid w:val="0C6C40A4"/>
    <w:rsid w:val="0C6C9075"/>
    <w:rsid w:val="0C6C996D"/>
    <w:rsid w:val="0C6D27B3"/>
    <w:rsid w:val="0C6EB528"/>
    <w:rsid w:val="0C6FD0B1"/>
    <w:rsid w:val="0C7336C9"/>
    <w:rsid w:val="0C74A853"/>
    <w:rsid w:val="0C758DB5"/>
    <w:rsid w:val="0C794618"/>
    <w:rsid w:val="0C79E29A"/>
    <w:rsid w:val="0C7AB225"/>
    <w:rsid w:val="0C7AF653"/>
    <w:rsid w:val="0C7C3F09"/>
    <w:rsid w:val="0C7D20A7"/>
    <w:rsid w:val="0C7FBEE4"/>
    <w:rsid w:val="0C842CC8"/>
    <w:rsid w:val="0C858236"/>
    <w:rsid w:val="0C883D57"/>
    <w:rsid w:val="0C8B6CBC"/>
    <w:rsid w:val="0C8C86AE"/>
    <w:rsid w:val="0C92C779"/>
    <w:rsid w:val="0C959A6D"/>
    <w:rsid w:val="0C95D646"/>
    <w:rsid w:val="0C9C1061"/>
    <w:rsid w:val="0C9C4A24"/>
    <w:rsid w:val="0C9D0FF2"/>
    <w:rsid w:val="0C9EBA74"/>
    <w:rsid w:val="0CA080F4"/>
    <w:rsid w:val="0CA3A8DD"/>
    <w:rsid w:val="0CA56AD7"/>
    <w:rsid w:val="0CA7CD79"/>
    <w:rsid w:val="0CA8759C"/>
    <w:rsid w:val="0CA8A81C"/>
    <w:rsid w:val="0CA95179"/>
    <w:rsid w:val="0CAE1021"/>
    <w:rsid w:val="0CB000FD"/>
    <w:rsid w:val="0CB0E27E"/>
    <w:rsid w:val="0CB23298"/>
    <w:rsid w:val="0CB282CB"/>
    <w:rsid w:val="0CB38FEB"/>
    <w:rsid w:val="0CB57BB7"/>
    <w:rsid w:val="0CB5934B"/>
    <w:rsid w:val="0CB63A80"/>
    <w:rsid w:val="0CB77B2A"/>
    <w:rsid w:val="0CC1134E"/>
    <w:rsid w:val="0CC227BE"/>
    <w:rsid w:val="0CC2A168"/>
    <w:rsid w:val="0CC6972B"/>
    <w:rsid w:val="0CC7123B"/>
    <w:rsid w:val="0CC957F6"/>
    <w:rsid w:val="0CCB16DA"/>
    <w:rsid w:val="0CCDA0B1"/>
    <w:rsid w:val="0CCE30E6"/>
    <w:rsid w:val="0CCEA093"/>
    <w:rsid w:val="0CCEE6BA"/>
    <w:rsid w:val="0CD082F6"/>
    <w:rsid w:val="0CD08CF2"/>
    <w:rsid w:val="0CD09E69"/>
    <w:rsid w:val="0CD1CAA4"/>
    <w:rsid w:val="0CD44780"/>
    <w:rsid w:val="0CD7D69E"/>
    <w:rsid w:val="0CD9B1EE"/>
    <w:rsid w:val="0CD9BF0C"/>
    <w:rsid w:val="0CD9CEB9"/>
    <w:rsid w:val="0CD9EE6C"/>
    <w:rsid w:val="0CDB09C0"/>
    <w:rsid w:val="0CDCF126"/>
    <w:rsid w:val="0CDD630E"/>
    <w:rsid w:val="0CDD9513"/>
    <w:rsid w:val="0CDDA99A"/>
    <w:rsid w:val="0CDEA645"/>
    <w:rsid w:val="0CDF3930"/>
    <w:rsid w:val="0CE0DCF5"/>
    <w:rsid w:val="0CE42EC6"/>
    <w:rsid w:val="0CE4AD46"/>
    <w:rsid w:val="0CE56384"/>
    <w:rsid w:val="0CE73890"/>
    <w:rsid w:val="0CE8906E"/>
    <w:rsid w:val="0CF1B614"/>
    <w:rsid w:val="0CF2A0CA"/>
    <w:rsid w:val="0CF52690"/>
    <w:rsid w:val="0CF5A519"/>
    <w:rsid w:val="0CF6D686"/>
    <w:rsid w:val="0CF8AC9E"/>
    <w:rsid w:val="0CFCE8D0"/>
    <w:rsid w:val="0CFF8A99"/>
    <w:rsid w:val="0CFFCE00"/>
    <w:rsid w:val="0D00774E"/>
    <w:rsid w:val="0D03B7A4"/>
    <w:rsid w:val="0D03E6D9"/>
    <w:rsid w:val="0D053FE2"/>
    <w:rsid w:val="0D05E6EB"/>
    <w:rsid w:val="0D09AA63"/>
    <w:rsid w:val="0D0B2771"/>
    <w:rsid w:val="0D0CB93E"/>
    <w:rsid w:val="0D0F01A3"/>
    <w:rsid w:val="0D0F7337"/>
    <w:rsid w:val="0D13AF1C"/>
    <w:rsid w:val="0D159082"/>
    <w:rsid w:val="0D17931F"/>
    <w:rsid w:val="0D1CF82E"/>
    <w:rsid w:val="0D1F1D20"/>
    <w:rsid w:val="0D251CF8"/>
    <w:rsid w:val="0D2765F8"/>
    <w:rsid w:val="0D27FBB1"/>
    <w:rsid w:val="0D28423D"/>
    <w:rsid w:val="0D2979A0"/>
    <w:rsid w:val="0D29DA3A"/>
    <w:rsid w:val="0D29E0E4"/>
    <w:rsid w:val="0D2AF57A"/>
    <w:rsid w:val="0D2B8199"/>
    <w:rsid w:val="0D2E288E"/>
    <w:rsid w:val="0D320F5E"/>
    <w:rsid w:val="0D329D82"/>
    <w:rsid w:val="0D3A8D9F"/>
    <w:rsid w:val="0D3A9D59"/>
    <w:rsid w:val="0D3CB017"/>
    <w:rsid w:val="0D3E3327"/>
    <w:rsid w:val="0D42DD02"/>
    <w:rsid w:val="0D44924C"/>
    <w:rsid w:val="0D46D9CD"/>
    <w:rsid w:val="0D47DBCD"/>
    <w:rsid w:val="0D4BB8E9"/>
    <w:rsid w:val="0D504DFE"/>
    <w:rsid w:val="0D51B97F"/>
    <w:rsid w:val="0D52CA36"/>
    <w:rsid w:val="0D55C876"/>
    <w:rsid w:val="0D5963B5"/>
    <w:rsid w:val="0D5F4F00"/>
    <w:rsid w:val="0D6254D0"/>
    <w:rsid w:val="0D673CAC"/>
    <w:rsid w:val="0D6B1D6A"/>
    <w:rsid w:val="0D6C8505"/>
    <w:rsid w:val="0D734076"/>
    <w:rsid w:val="0D755C0D"/>
    <w:rsid w:val="0D79A0C4"/>
    <w:rsid w:val="0D7BCC93"/>
    <w:rsid w:val="0D7CA09C"/>
    <w:rsid w:val="0D7CEE61"/>
    <w:rsid w:val="0D7D32EA"/>
    <w:rsid w:val="0D84B3F7"/>
    <w:rsid w:val="0D869E49"/>
    <w:rsid w:val="0D891B2F"/>
    <w:rsid w:val="0D8C5339"/>
    <w:rsid w:val="0D8D6FB4"/>
    <w:rsid w:val="0D8E5806"/>
    <w:rsid w:val="0D8FAA12"/>
    <w:rsid w:val="0D902567"/>
    <w:rsid w:val="0D926A40"/>
    <w:rsid w:val="0D97B33F"/>
    <w:rsid w:val="0D982063"/>
    <w:rsid w:val="0D9920B6"/>
    <w:rsid w:val="0D9A5ABE"/>
    <w:rsid w:val="0D9EB0DC"/>
    <w:rsid w:val="0D9F8C7B"/>
    <w:rsid w:val="0DA398B8"/>
    <w:rsid w:val="0DA432FD"/>
    <w:rsid w:val="0DA719A8"/>
    <w:rsid w:val="0DAA1CD0"/>
    <w:rsid w:val="0DAD1EC0"/>
    <w:rsid w:val="0DB031F2"/>
    <w:rsid w:val="0DB18668"/>
    <w:rsid w:val="0DB4B60F"/>
    <w:rsid w:val="0DB5F3E3"/>
    <w:rsid w:val="0DB9E6C0"/>
    <w:rsid w:val="0DBE71CB"/>
    <w:rsid w:val="0DC7463B"/>
    <w:rsid w:val="0DC88F92"/>
    <w:rsid w:val="0DC89C61"/>
    <w:rsid w:val="0DC91DE4"/>
    <w:rsid w:val="0DC9226E"/>
    <w:rsid w:val="0DC96D6C"/>
    <w:rsid w:val="0DCAAA4C"/>
    <w:rsid w:val="0DD0E4DF"/>
    <w:rsid w:val="0DD22FC8"/>
    <w:rsid w:val="0DD3D46A"/>
    <w:rsid w:val="0DD41FD8"/>
    <w:rsid w:val="0DD66E8A"/>
    <w:rsid w:val="0DD740D0"/>
    <w:rsid w:val="0DD74AAB"/>
    <w:rsid w:val="0DD99EBB"/>
    <w:rsid w:val="0DD9F272"/>
    <w:rsid w:val="0DDFE905"/>
    <w:rsid w:val="0DE130F6"/>
    <w:rsid w:val="0DE1DFEE"/>
    <w:rsid w:val="0DE1F074"/>
    <w:rsid w:val="0DE24137"/>
    <w:rsid w:val="0DE8EE26"/>
    <w:rsid w:val="0DE93AEF"/>
    <w:rsid w:val="0DEA122D"/>
    <w:rsid w:val="0DEB9964"/>
    <w:rsid w:val="0DED3244"/>
    <w:rsid w:val="0DEDB0A3"/>
    <w:rsid w:val="0DEE0A9D"/>
    <w:rsid w:val="0DEE4EEA"/>
    <w:rsid w:val="0DEF01BA"/>
    <w:rsid w:val="0DEF4EB6"/>
    <w:rsid w:val="0DF06BF0"/>
    <w:rsid w:val="0DF0E058"/>
    <w:rsid w:val="0DF1048C"/>
    <w:rsid w:val="0DF15D69"/>
    <w:rsid w:val="0DF28F38"/>
    <w:rsid w:val="0DF4091B"/>
    <w:rsid w:val="0DF4E552"/>
    <w:rsid w:val="0DF5E598"/>
    <w:rsid w:val="0DF71998"/>
    <w:rsid w:val="0DF9F9D7"/>
    <w:rsid w:val="0DFA2336"/>
    <w:rsid w:val="0DFBFAE5"/>
    <w:rsid w:val="0DFC0A05"/>
    <w:rsid w:val="0DFD9C76"/>
    <w:rsid w:val="0DFE003A"/>
    <w:rsid w:val="0E005B1D"/>
    <w:rsid w:val="0E008782"/>
    <w:rsid w:val="0E011E31"/>
    <w:rsid w:val="0E015889"/>
    <w:rsid w:val="0E034781"/>
    <w:rsid w:val="0E03A523"/>
    <w:rsid w:val="0E05F1AA"/>
    <w:rsid w:val="0E0B9EBA"/>
    <w:rsid w:val="0E104B68"/>
    <w:rsid w:val="0E11DD64"/>
    <w:rsid w:val="0E11DFC8"/>
    <w:rsid w:val="0E1238D8"/>
    <w:rsid w:val="0E14A25C"/>
    <w:rsid w:val="0E18A818"/>
    <w:rsid w:val="0E19BF16"/>
    <w:rsid w:val="0E1A2A6E"/>
    <w:rsid w:val="0E1CDD20"/>
    <w:rsid w:val="0E1EA387"/>
    <w:rsid w:val="0E1F1DF9"/>
    <w:rsid w:val="0E208E03"/>
    <w:rsid w:val="0E20F7A8"/>
    <w:rsid w:val="0E218A82"/>
    <w:rsid w:val="0E219984"/>
    <w:rsid w:val="0E22CB69"/>
    <w:rsid w:val="0E22F818"/>
    <w:rsid w:val="0E23C763"/>
    <w:rsid w:val="0E253BC9"/>
    <w:rsid w:val="0E265ADC"/>
    <w:rsid w:val="0E29E2DA"/>
    <w:rsid w:val="0E2DC7A0"/>
    <w:rsid w:val="0E2E3D55"/>
    <w:rsid w:val="0E2E821E"/>
    <w:rsid w:val="0E2EBD6E"/>
    <w:rsid w:val="0E32178D"/>
    <w:rsid w:val="0E32AD62"/>
    <w:rsid w:val="0E341EFD"/>
    <w:rsid w:val="0E379FF4"/>
    <w:rsid w:val="0E393C07"/>
    <w:rsid w:val="0E3CD8F7"/>
    <w:rsid w:val="0E3D5AF4"/>
    <w:rsid w:val="0E3DDD96"/>
    <w:rsid w:val="0E3EEB3C"/>
    <w:rsid w:val="0E422637"/>
    <w:rsid w:val="0E445A8E"/>
    <w:rsid w:val="0E469A97"/>
    <w:rsid w:val="0E46C485"/>
    <w:rsid w:val="0E47C296"/>
    <w:rsid w:val="0E50556E"/>
    <w:rsid w:val="0E5369A3"/>
    <w:rsid w:val="0E55B0D9"/>
    <w:rsid w:val="0E567A1D"/>
    <w:rsid w:val="0E584B73"/>
    <w:rsid w:val="0E58820E"/>
    <w:rsid w:val="0E5936B9"/>
    <w:rsid w:val="0E5C7EB2"/>
    <w:rsid w:val="0E616159"/>
    <w:rsid w:val="0E67EB9F"/>
    <w:rsid w:val="0E697F95"/>
    <w:rsid w:val="0E6A25CA"/>
    <w:rsid w:val="0E6D6F02"/>
    <w:rsid w:val="0E7034F6"/>
    <w:rsid w:val="0E73F09B"/>
    <w:rsid w:val="0E76DA21"/>
    <w:rsid w:val="0E7A1E65"/>
    <w:rsid w:val="0E8257AF"/>
    <w:rsid w:val="0E8343EA"/>
    <w:rsid w:val="0E87E8CB"/>
    <w:rsid w:val="0E8BAD82"/>
    <w:rsid w:val="0E9263B7"/>
    <w:rsid w:val="0E956314"/>
    <w:rsid w:val="0E970006"/>
    <w:rsid w:val="0E9AEBF7"/>
    <w:rsid w:val="0E9DC226"/>
    <w:rsid w:val="0E9F6D99"/>
    <w:rsid w:val="0EA35FFC"/>
    <w:rsid w:val="0EA45906"/>
    <w:rsid w:val="0EA6D382"/>
    <w:rsid w:val="0EA9B06C"/>
    <w:rsid w:val="0EAB2495"/>
    <w:rsid w:val="0EAE3A5E"/>
    <w:rsid w:val="0EB440AD"/>
    <w:rsid w:val="0EB5707D"/>
    <w:rsid w:val="0EB64064"/>
    <w:rsid w:val="0EB8C88F"/>
    <w:rsid w:val="0EBBFF6D"/>
    <w:rsid w:val="0EBC3DDD"/>
    <w:rsid w:val="0EBCFFA6"/>
    <w:rsid w:val="0EC09B2D"/>
    <w:rsid w:val="0EC0B68F"/>
    <w:rsid w:val="0ECE2469"/>
    <w:rsid w:val="0ECF8F4E"/>
    <w:rsid w:val="0ED2024F"/>
    <w:rsid w:val="0ED4A3C0"/>
    <w:rsid w:val="0ED57375"/>
    <w:rsid w:val="0ED6A042"/>
    <w:rsid w:val="0ED786A2"/>
    <w:rsid w:val="0ED8F504"/>
    <w:rsid w:val="0ED9B4C5"/>
    <w:rsid w:val="0EDC41B1"/>
    <w:rsid w:val="0EDDF9BE"/>
    <w:rsid w:val="0EDF6F15"/>
    <w:rsid w:val="0EE29757"/>
    <w:rsid w:val="0EE33058"/>
    <w:rsid w:val="0EE3702D"/>
    <w:rsid w:val="0EE3F285"/>
    <w:rsid w:val="0EE5E5B3"/>
    <w:rsid w:val="0EE672F8"/>
    <w:rsid w:val="0EE7B245"/>
    <w:rsid w:val="0EE93C92"/>
    <w:rsid w:val="0EEC326C"/>
    <w:rsid w:val="0EEE0A77"/>
    <w:rsid w:val="0EEE8717"/>
    <w:rsid w:val="0EF10EC7"/>
    <w:rsid w:val="0EF16D43"/>
    <w:rsid w:val="0EF64B6E"/>
    <w:rsid w:val="0EFB27CC"/>
    <w:rsid w:val="0EFB3600"/>
    <w:rsid w:val="0F01618A"/>
    <w:rsid w:val="0F032C42"/>
    <w:rsid w:val="0F03E0FD"/>
    <w:rsid w:val="0F07EFE1"/>
    <w:rsid w:val="0F08FF88"/>
    <w:rsid w:val="0F0BDD57"/>
    <w:rsid w:val="0F118FD9"/>
    <w:rsid w:val="0F147A9A"/>
    <w:rsid w:val="0F157125"/>
    <w:rsid w:val="0F16629A"/>
    <w:rsid w:val="0F17C883"/>
    <w:rsid w:val="0F1AB92D"/>
    <w:rsid w:val="0F1D9CDB"/>
    <w:rsid w:val="0F297242"/>
    <w:rsid w:val="0F29C830"/>
    <w:rsid w:val="0F2ABCF3"/>
    <w:rsid w:val="0F2CEAAB"/>
    <w:rsid w:val="0F2D06E1"/>
    <w:rsid w:val="0F304130"/>
    <w:rsid w:val="0F309693"/>
    <w:rsid w:val="0F313D6C"/>
    <w:rsid w:val="0F333530"/>
    <w:rsid w:val="0F353E87"/>
    <w:rsid w:val="0F361C5D"/>
    <w:rsid w:val="0F39F5E7"/>
    <w:rsid w:val="0F3C7EF9"/>
    <w:rsid w:val="0F3E7F45"/>
    <w:rsid w:val="0F4051A6"/>
    <w:rsid w:val="0F418A02"/>
    <w:rsid w:val="0F42EA96"/>
    <w:rsid w:val="0F43840E"/>
    <w:rsid w:val="0F44CAEA"/>
    <w:rsid w:val="0F4A1960"/>
    <w:rsid w:val="0F4DC902"/>
    <w:rsid w:val="0F4E1CB2"/>
    <w:rsid w:val="0F4FDC4B"/>
    <w:rsid w:val="0F50A65C"/>
    <w:rsid w:val="0F51F4A1"/>
    <w:rsid w:val="0F5468CD"/>
    <w:rsid w:val="0F58D8A4"/>
    <w:rsid w:val="0F5D1283"/>
    <w:rsid w:val="0F5F7509"/>
    <w:rsid w:val="0F629469"/>
    <w:rsid w:val="0F63AA2B"/>
    <w:rsid w:val="0F64B79A"/>
    <w:rsid w:val="0F65E9A9"/>
    <w:rsid w:val="0F686DCF"/>
    <w:rsid w:val="0F691BE3"/>
    <w:rsid w:val="0F6B4D46"/>
    <w:rsid w:val="0F6B9D95"/>
    <w:rsid w:val="0F6E9724"/>
    <w:rsid w:val="0F6EB180"/>
    <w:rsid w:val="0F6FAE24"/>
    <w:rsid w:val="0F6FDC63"/>
    <w:rsid w:val="0F7161E1"/>
    <w:rsid w:val="0F764017"/>
    <w:rsid w:val="0F7C6F95"/>
    <w:rsid w:val="0F7F58C9"/>
    <w:rsid w:val="0F81D83C"/>
    <w:rsid w:val="0F81D8E8"/>
    <w:rsid w:val="0F83A5CF"/>
    <w:rsid w:val="0F85AE5B"/>
    <w:rsid w:val="0F86661E"/>
    <w:rsid w:val="0F896777"/>
    <w:rsid w:val="0F8B0116"/>
    <w:rsid w:val="0F8B063E"/>
    <w:rsid w:val="0F8B263E"/>
    <w:rsid w:val="0F8C51B7"/>
    <w:rsid w:val="0F8FF73D"/>
    <w:rsid w:val="0F910888"/>
    <w:rsid w:val="0F91AA67"/>
    <w:rsid w:val="0F94BFAF"/>
    <w:rsid w:val="0F95FF9F"/>
    <w:rsid w:val="0F972293"/>
    <w:rsid w:val="0F99BC0F"/>
    <w:rsid w:val="0F9A7FF8"/>
    <w:rsid w:val="0F9C62F0"/>
    <w:rsid w:val="0F9DED5C"/>
    <w:rsid w:val="0F9F17E2"/>
    <w:rsid w:val="0F9F1914"/>
    <w:rsid w:val="0F9FA588"/>
    <w:rsid w:val="0FA10114"/>
    <w:rsid w:val="0FA2E47C"/>
    <w:rsid w:val="0FA48536"/>
    <w:rsid w:val="0FA59105"/>
    <w:rsid w:val="0FA655EA"/>
    <w:rsid w:val="0FA6FD7A"/>
    <w:rsid w:val="0FA88A3F"/>
    <w:rsid w:val="0FACF674"/>
    <w:rsid w:val="0FB04412"/>
    <w:rsid w:val="0FB0BD79"/>
    <w:rsid w:val="0FB49091"/>
    <w:rsid w:val="0FB70561"/>
    <w:rsid w:val="0FBC4470"/>
    <w:rsid w:val="0FBC52CD"/>
    <w:rsid w:val="0FBDCBC0"/>
    <w:rsid w:val="0FBEB441"/>
    <w:rsid w:val="0FBEEA0E"/>
    <w:rsid w:val="0FC132EE"/>
    <w:rsid w:val="0FC1E178"/>
    <w:rsid w:val="0FC2C325"/>
    <w:rsid w:val="0FC428F8"/>
    <w:rsid w:val="0FC9AF3F"/>
    <w:rsid w:val="0FCD0934"/>
    <w:rsid w:val="0FCE79DC"/>
    <w:rsid w:val="0FCEEDE4"/>
    <w:rsid w:val="0FCF2438"/>
    <w:rsid w:val="0FD23D4B"/>
    <w:rsid w:val="0FD4D2C1"/>
    <w:rsid w:val="0FD4F920"/>
    <w:rsid w:val="0FD6CFFF"/>
    <w:rsid w:val="0FD8051F"/>
    <w:rsid w:val="0FD9F16C"/>
    <w:rsid w:val="0FDBD846"/>
    <w:rsid w:val="0FDC1C32"/>
    <w:rsid w:val="0FDF397C"/>
    <w:rsid w:val="0FE2FA26"/>
    <w:rsid w:val="0FE3E449"/>
    <w:rsid w:val="0FE402CD"/>
    <w:rsid w:val="0FE45320"/>
    <w:rsid w:val="0FE4C073"/>
    <w:rsid w:val="0FE5DF0A"/>
    <w:rsid w:val="0FE8AA8F"/>
    <w:rsid w:val="0FEB8134"/>
    <w:rsid w:val="0FEE0B11"/>
    <w:rsid w:val="0FF13401"/>
    <w:rsid w:val="0FF209B6"/>
    <w:rsid w:val="0FF311CF"/>
    <w:rsid w:val="0FF48398"/>
    <w:rsid w:val="0FF5DBB1"/>
    <w:rsid w:val="0FF9F519"/>
    <w:rsid w:val="100024DB"/>
    <w:rsid w:val="10043DAC"/>
    <w:rsid w:val="1006244E"/>
    <w:rsid w:val="10099EC7"/>
    <w:rsid w:val="100D9793"/>
    <w:rsid w:val="1013C1BB"/>
    <w:rsid w:val="1014C112"/>
    <w:rsid w:val="1018FF0E"/>
    <w:rsid w:val="101FE4B3"/>
    <w:rsid w:val="1020CD01"/>
    <w:rsid w:val="10263838"/>
    <w:rsid w:val="102676A4"/>
    <w:rsid w:val="1027D2BC"/>
    <w:rsid w:val="1028302E"/>
    <w:rsid w:val="10297146"/>
    <w:rsid w:val="102F890E"/>
    <w:rsid w:val="1031DBC2"/>
    <w:rsid w:val="10345831"/>
    <w:rsid w:val="10381904"/>
    <w:rsid w:val="103A4893"/>
    <w:rsid w:val="103A6659"/>
    <w:rsid w:val="103CD3C7"/>
    <w:rsid w:val="103DCA84"/>
    <w:rsid w:val="103FB5F6"/>
    <w:rsid w:val="1040735C"/>
    <w:rsid w:val="1042CA42"/>
    <w:rsid w:val="10436045"/>
    <w:rsid w:val="10451FC2"/>
    <w:rsid w:val="10458FE4"/>
    <w:rsid w:val="1046A419"/>
    <w:rsid w:val="10489A42"/>
    <w:rsid w:val="1049E641"/>
    <w:rsid w:val="104C3F0F"/>
    <w:rsid w:val="104FD298"/>
    <w:rsid w:val="105093FE"/>
    <w:rsid w:val="10513386"/>
    <w:rsid w:val="10515408"/>
    <w:rsid w:val="1053728E"/>
    <w:rsid w:val="105577B7"/>
    <w:rsid w:val="105581DC"/>
    <w:rsid w:val="1056D7D1"/>
    <w:rsid w:val="1057DEDA"/>
    <w:rsid w:val="105B47E7"/>
    <w:rsid w:val="105B5295"/>
    <w:rsid w:val="105C7FD6"/>
    <w:rsid w:val="105D44EC"/>
    <w:rsid w:val="105EF968"/>
    <w:rsid w:val="1064F547"/>
    <w:rsid w:val="10661831"/>
    <w:rsid w:val="1069500E"/>
    <w:rsid w:val="106AB021"/>
    <w:rsid w:val="106BB67C"/>
    <w:rsid w:val="106BFF93"/>
    <w:rsid w:val="1073566E"/>
    <w:rsid w:val="10738E20"/>
    <w:rsid w:val="1073A8CD"/>
    <w:rsid w:val="1074AA4C"/>
    <w:rsid w:val="1075FCE5"/>
    <w:rsid w:val="1076FD86"/>
    <w:rsid w:val="1077DFB4"/>
    <w:rsid w:val="1077E637"/>
    <w:rsid w:val="1077F47E"/>
    <w:rsid w:val="10780B2D"/>
    <w:rsid w:val="107B1F9A"/>
    <w:rsid w:val="107D33F8"/>
    <w:rsid w:val="107E6B89"/>
    <w:rsid w:val="1085D6BC"/>
    <w:rsid w:val="1086C39D"/>
    <w:rsid w:val="1088381A"/>
    <w:rsid w:val="1089DAD8"/>
    <w:rsid w:val="108AF9C6"/>
    <w:rsid w:val="108B85C1"/>
    <w:rsid w:val="108BE9D6"/>
    <w:rsid w:val="108D2E18"/>
    <w:rsid w:val="108D5BD2"/>
    <w:rsid w:val="108DDDAF"/>
    <w:rsid w:val="108EDBE1"/>
    <w:rsid w:val="109025E3"/>
    <w:rsid w:val="1093D0FA"/>
    <w:rsid w:val="1098C52A"/>
    <w:rsid w:val="10998E9E"/>
    <w:rsid w:val="109FB8FC"/>
    <w:rsid w:val="10A5F5E7"/>
    <w:rsid w:val="10A6CBD0"/>
    <w:rsid w:val="10AC36B8"/>
    <w:rsid w:val="10ADF8FC"/>
    <w:rsid w:val="10AE0DDD"/>
    <w:rsid w:val="10AE1922"/>
    <w:rsid w:val="10AF3017"/>
    <w:rsid w:val="10B0C133"/>
    <w:rsid w:val="10B14D18"/>
    <w:rsid w:val="10B3C9A2"/>
    <w:rsid w:val="10B7FFC5"/>
    <w:rsid w:val="10BA3C76"/>
    <w:rsid w:val="10BCF67F"/>
    <w:rsid w:val="10BE40DD"/>
    <w:rsid w:val="10C08049"/>
    <w:rsid w:val="10C20DFD"/>
    <w:rsid w:val="10C428C0"/>
    <w:rsid w:val="10C71F08"/>
    <w:rsid w:val="10C77C17"/>
    <w:rsid w:val="10C8CDE9"/>
    <w:rsid w:val="10C8D493"/>
    <w:rsid w:val="10C95545"/>
    <w:rsid w:val="10CAEEA5"/>
    <w:rsid w:val="10CB36F8"/>
    <w:rsid w:val="10CDC0E3"/>
    <w:rsid w:val="10D38C8B"/>
    <w:rsid w:val="10D4B4C3"/>
    <w:rsid w:val="10D515B8"/>
    <w:rsid w:val="10D78A1A"/>
    <w:rsid w:val="10D969FE"/>
    <w:rsid w:val="10D9EEDB"/>
    <w:rsid w:val="10DA1ADC"/>
    <w:rsid w:val="10DCBEE5"/>
    <w:rsid w:val="10DD9AE1"/>
    <w:rsid w:val="10DF5B39"/>
    <w:rsid w:val="10E01A5C"/>
    <w:rsid w:val="10E2690B"/>
    <w:rsid w:val="10E45851"/>
    <w:rsid w:val="10E4DE41"/>
    <w:rsid w:val="10E545A1"/>
    <w:rsid w:val="10E5B148"/>
    <w:rsid w:val="10E5BD94"/>
    <w:rsid w:val="10E771BC"/>
    <w:rsid w:val="10EA317D"/>
    <w:rsid w:val="10EB365D"/>
    <w:rsid w:val="10EBC902"/>
    <w:rsid w:val="10EBD5F6"/>
    <w:rsid w:val="10EC5300"/>
    <w:rsid w:val="10EC5611"/>
    <w:rsid w:val="10ECF2C4"/>
    <w:rsid w:val="10EE790C"/>
    <w:rsid w:val="10F1FFF3"/>
    <w:rsid w:val="10F31793"/>
    <w:rsid w:val="10F9E07B"/>
    <w:rsid w:val="10FB2104"/>
    <w:rsid w:val="10FB3486"/>
    <w:rsid w:val="10FE32DA"/>
    <w:rsid w:val="11030694"/>
    <w:rsid w:val="1103727A"/>
    <w:rsid w:val="1104C37F"/>
    <w:rsid w:val="11072599"/>
    <w:rsid w:val="110C830B"/>
    <w:rsid w:val="110DEDBD"/>
    <w:rsid w:val="110E70F5"/>
    <w:rsid w:val="1110ACD4"/>
    <w:rsid w:val="1111438D"/>
    <w:rsid w:val="11123615"/>
    <w:rsid w:val="111255F9"/>
    <w:rsid w:val="1113686F"/>
    <w:rsid w:val="1116A043"/>
    <w:rsid w:val="11171DE3"/>
    <w:rsid w:val="111A47E7"/>
    <w:rsid w:val="111C7BF1"/>
    <w:rsid w:val="111CF5BB"/>
    <w:rsid w:val="111E9259"/>
    <w:rsid w:val="111F4EAE"/>
    <w:rsid w:val="1121D772"/>
    <w:rsid w:val="11229534"/>
    <w:rsid w:val="112691B3"/>
    <w:rsid w:val="11296F1E"/>
    <w:rsid w:val="112D110C"/>
    <w:rsid w:val="1136E1DF"/>
    <w:rsid w:val="113B77CF"/>
    <w:rsid w:val="113E0EC5"/>
    <w:rsid w:val="113F4063"/>
    <w:rsid w:val="113F45BE"/>
    <w:rsid w:val="11400636"/>
    <w:rsid w:val="11427FDD"/>
    <w:rsid w:val="11464695"/>
    <w:rsid w:val="1149B090"/>
    <w:rsid w:val="114D44BA"/>
    <w:rsid w:val="114F1C76"/>
    <w:rsid w:val="1150F96F"/>
    <w:rsid w:val="1151F479"/>
    <w:rsid w:val="115390B3"/>
    <w:rsid w:val="11591635"/>
    <w:rsid w:val="115B131A"/>
    <w:rsid w:val="115BE227"/>
    <w:rsid w:val="115BE551"/>
    <w:rsid w:val="115D2B20"/>
    <w:rsid w:val="11641CF1"/>
    <w:rsid w:val="11660F99"/>
    <w:rsid w:val="1166513A"/>
    <w:rsid w:val="116ADD43"/>
    <w:rsid w:val="116E613E"/>
    <w:rsid w:val="116ECBBF"/>
    <w:rsid w:val="116FDFE5"/>
    <w:rsid w:val="11718CC7"/>
    <w:rsid w:val="1173305F"/>
    <w:rsid w:val="1176FF45"/>
    <w:rsid w:val="117A10C3"/>
    <w:rsid w:val="117D1FE1"/>
    <w:rsid w:val="117F3BFF"/>
    <w:rsid w:val="118537E7"/>
    <w:rsid w:val="118619C1"/>
    <w:rsid w:val="11862AAE"/>
    <w:rsid w:val="11862AEE"/>
    <w:rsid w:val="11864C4D"/>
    <w:rsid w:val="1186AC69"/>
    <w:rsid w:val="1187ABAA"/>
    <w:rsid w:val="118ABA3E"/>
    <w:rsid w:val="118AD95D"/>
    <w:rsid w:val="119211CF"/>
    <w:rsid w:val="1192C648"/>
    <w:rsid w:val="11931108"/>
    <w:rsid w:val="119473D6"/>
    <w:rsid w:val="11988EC8"/>
    <w:rsid w:val="1199FA93"/>
    <w:rsid w:val="119A049D"/>
    <w:rsid w:val="119A72DA"/>
    <w:rsid w:val="119EC939"/>
    <w:rsid w:val="11A52006"/>
    <w:rsid w:val="11ABD9A3"/>
    <w:rsid w:val="11AD3F20"/>
    <w:rsid w:val="11AE057D"/>
    <w:rsid w:val="11B2746F"/>
    <w:rsid w:val="11B4B928"/>
    <w:rsid w:val="11B5480D"/>
    <w:rsid w:val="11BA46E2"/>
    <w:rsid w:val="11BAD85A"/>
    <w:rsid w:val="11C146F8"/>
    <w:rsid w:val="11C14B2A"/>
    <w:rsid w:val="11C27D52"/>
    <w:rsid w:val="11C7C6E7"/>
    <w:rsid w:val="11C8DEA9"/>
    <w:rsid w:val="11CBA19F"/>
    <w:rsid w:val="11D2B5DD"/>
    <w:rsid w:val="11E08E5B"/>
    <w:rsid w:val="11E21662"/>
    <w:rsid w:val="11E467E4"/>
    <w:rsid w:val="11E4E856"/>
    <w:rsid w:val="11E53A37"/>
    <w:rsid w:val="11E542A5"/>
    <w:rsid w:val="11E6BA30"/>
    <w:rsid w:val="11E7C95F"/>
    <w:rsid w:val="11E8CEBD"/>
    <w:rsid w:val="11E932FA"/>
    <w:rsid w:val="11ECCD1C"/>
    <w:rsid w:val="11EEE5E8"/>
    <w:rsid w:val="11EEF923"/>
    <w:rsid w:val="11F122C7"/>
    <w:rsid w:val="11F242E2"/>
    <w:rsid w:val="11F62B7E"/>
    <w:rsid w:val="11F70CFC"/>
    <w:rsid w:val="11F7799B"/>
    <w:rsid w:val="11F824BD"/>
    <w:rsid w:val="11F9498A"/>
    <w:rsid w:val="11FF551B"/>
    <w:rsid w:val="1200EF77"/>
    <w:rsid w:val="120176A0"/>
    <w:rsid w:val="12037BDC"/>
    <w:rsid w:val="12046AB3"/>
    <w:rsid w:val="12091964"/>
    <w:rsid w:val="120AF0F3"/>
    <w:rsid w:val="120C2C46"/>
    <w:rsid w:val="120F7716"/>
    <w:rsid w:val="12122585"/>
    <w:rsid w:val="121693D1"/>
    <w:rsid w:val="1219F9D0"/>
    <w:rsid w:val="121DF136"/>
    <w:rsid w:val="121F4DF9"/>
    <w:rsid w:val="122063E6"/>
    <w:rsid w:val="12206EA2"/>
    <w:rsid w:val="1223B201"/>
    <w:rsid w:val="12245162"/>
    <w:rsid w:val="122A5926"/>
    <w:rsid w:val="122C0D3D"/>
    <w:rsid w:val="122CBD56"/>
    <w:rsid w:val="122D0E9D"/>
    <w:rsid w:val="12309A42"/>
    <w:rsid w:val="1232B3F8"/>
    <w:rsid w:val="1232DCCD"/>
    <w:rsid w:val="12335CDF"/>
    <w:rsid w:val="12347BE8"/>
    <w:rsid w:val="12378736"/>
    <w:rsid w:val="12385B9E"/>
    <w:rsid w:val="12389634"/>
    <w:rsid w:val="123BACEB"/>
    <w:rsid w:val="123CF429"/>
    <w:rsid w:val="123EC085"/>
    <w:rsid w:val="123F6B0F"/>
    <w:rsid w:val="12411892"/>
    <w:rsid w:val="12417EE8"/>
    <w:rsid w:val="1248ED32"/>
    <w:rsid w:val="124C4A60"/>
    <w:rsid w:val="124DD1EB"/>
    <w:rsid w:val="12505FF3"/>
    <w:rsid w:val="125281EA"/>
    <w:rsid w:val="1254ED8F"/>
    <w:rsid w:val="12569887"/>
    <w:rsid w:val="125701C0"/>
    <w:rsid w:val="1258D9A5"/>
    <w:rsid w:val="125A4CF7"/>
    <w:rsid w:val="125BFF24"/>
    <w:rsid w:val="125E3C62"/>
    <w:rsid w:val="12601399"/>
    <w:rsid w:val="12622DE9"/>
    <w:rsid w:val="12627C94"/>
    <w:rsid w:val="1263BAA7"/>
    <w:rsid w:val="126457A5"/>
    <w:rsid w:val="1265897A"/>
    <w:rsid w:val="1268AFED"/>
    <w:rsid w:val="126B3C55"/>
    <w:rsid w:val="126F2F94"/>
    <w:rsid w:val="1273A160"/>
    <w:rsid w:val="1273E305"/>
    <w:rsid w:val="127AF523"/>
    <w:rsid w:val="127B01D0"/>
    <w:rsid w:val="127C810E"/>
    <w:rsid w:val="127CF4F9"/>
    <w:rsid w:val="1284F4E3"/>
    <w:rsid w:val="1286409A"/>
    <w:rsid w:val="1289123E"/>
    <w:rsid w:val="12896DBA"/>
    <w:rsid w:val="128F57D0"/>
    <w:rsid w:val="1294046B"/>
    <w:rsid w:val="12966559"/>
    <w:rsid w:val="1296A22E"/>
    <w:rsid w:val="12972EDD"/>
    <w:rsid w:val="12975C96"/>
    <w:rsid w:val="1298FB61"/>
    <w:rsid w:val="12999DA4"/>
    <w:rsid w:val="129A6691"/>
    <w:rsid w:val="129A6FD4"/>
    <w:rsid w:val="129B109D"/>
    <w:rsid w:val="129D5AC1"/>
    <w:rsid w:val="129D8394"/>
    <w:rsid w:val="129DBCE3"/>
    <w:rsid w:val="129EAC59"/>
    <w:rsid w:val="129F17B5"/>
    <w:rsid w:val="129F1DF3"/>
    <w:rsid w:val="12A1083B"/>
    <w:rsid w:val="12A1FAD6"/>
    <w:rsid w:val="12A4A3C4"/>
    <w:rsid w:val="12A74897"/>
    <w:rsid w:val="12A7B295"/>
    <w:rsid w:val="12A9AC01"/>
    <w:rsid w:val="12AA6E1D"/>
    <w:rsid w:val="12B34285"/>
    <w:rsid w:val="12B3CBF0"/>
    <w:rsid w:val="12B5B352"/>
    <w:rsid w:val="12BB0AB3"/>
    <w:rsid w:val="12BB7719"/>
    <w:rsid w:val="12C0D2BC"/>
    <w:rsid w:val="12C29F95"/>
    <w:rsid w:val="12C46DC5"/>
    <w:rsid w:val="12CE1093"/>
    <w:rsid w:val="12D01B09"/>
    <w:rsid w:val="12D18883"/>
    <w:rsid w:val="12D2FC86"/>
    <w:rsid w:val="12DEE8EA"/>
    <w:rsid w:val="12DF4CC6"/>
    <w:rsid w:val="12E42BBB"/>
    <w:rsid w:val="12E4DAA4"/>
    <w:rsid w:val="12E76934"/>
    <w:rsid w:val="12E8ADB8"/>
    <w:rsid w:val="12EC8B0E"/>
    <w:rsid w:val="12ED2436"/>
    <w:rsid w:val="12ED84FB"/>
    <w:rsid w:val="12EDF195"/>
    <w:rsid w:val="12EE651E"/>
    <w:rsid w:val="12EEE259"/>
    <w:rsid w:val="12EF008D"/>
    <w:rsid w:val="12EF016C"/>
    <w:rsid w:val="12EF0981"/>
    <w:rsid w:val="12EFC388"/>
    <w:rsid w:val="12F598FE"/>
    <w:rsid w:val="12F6312C"/>
    <w:rsid w:val="12FC48D1"/>
    <w:rsid w:val="12FCC290"/>
    <w:rsid w:val="12FF57B8"/>
    <w:rsid w:val="12FF8866"/>
    <w:rsid w:val="12FFBD3B"/>
    <w:rsid w:val="130174FC"/>
    <w:rsid w:val="130598DB"/>
    <w:rsid w:val="13070F40"/>
    <w:rsid w:val="1307DFEB"/>
    <w:rsid w:val="130A2472"/>
    <w:rsid w:val="130C8A26"/>
    <w:rsid w:val="130CE2AC"/>
    <w:rsid w:val="130FD7B0"/>
    <w:rsid w:val="13108CD0"/>
    <w:rsid w:val="1310B1C4"/>
    <w:rsid w:val="1310EA92"/>
    <w:rsid w:val="1311DFD7"/>
    <w:rsid w:val="131214CD"/>
    <w:rsid w:val="13166874"/>
    <w:rsid w:val="13183AA1"/>
    <w:rsid w:val="131AF670"/>
    <w:rsid w:val="131C04BC"/>
    <w:rsid w:val="131E385B"/>
    <w:rsid w:val="13206463"/>
    <w:rsid w:val="13211B34"/>
    <w:rsid w:val="13227315"/>
    <w:rsid w:val="1325A0A2"/>
    <w:rsid w:val="13263B18"/>
    <w:rsid w:val="1326964D"/>
    <w:rsid w:val="1326DB6D"/>
    <w:rsid w:val="13270558"/>
    <w:rsid w:val="1328CDA6"/>
    <w:rsid w:val="13291DA4"/>
    <w:rsid w:val="13298574"/>
    <w:rsid w:val="1329EB40"/>
    <w:rsid w:val="132DC5A9"/>
    <w:rsid w:val="132FF641"/>
    <w:rsid w:val="133125F4"/>
    <w:rsid w:val="133289EA"/>
    <w:rsid w:val="1335CEB1"/>
    <w:rsid w:val="13388112"/>
    <w:rsid w:val="133B30B4"/>
    <w:rsid w:val="133D72FF"/>
    <w:rsid w:val="133D8A51"/>
    <w:rsid w:val="1340631D"/>
    <w:rsid w:val="13426BAC"/>
    <w:rsid w:val="1345749B"/>
    <w:rsid w:val="134577F5"/>
    <w:rsid w:val="13478F2C"/>
    <w:rsid w:val="13498FA2"/>
    <w:rsid w:val="134BA9DB"/>
    <w:rsid w:val="134CA492"/>
    <w:rsid w:val="134F3B49"/>
    <w:rsid w:val="134F5160"/>
    <w:rsid w:val="1351D028"/>
    <w:rsid w:val="13577D72"/>
    <w:rsid w:val="1357CAD1"/>
    <w:rsid w:val="1359A58B"/>
    <w:rsid w:val="135D25D7"/>
    <w:rsid w:val="136196B8"/>
    <w:rsid w:val="13644266"/>
    <w:rsid w:val="1365D560"/>
    <w:rsid w:val="136B0D6B"/>
    <w:rsid w:val="136B7140"/>
    <w:rsid w:val="136F0989"/>
    <w:rsid w:val="1370716E"/>
    <w:rsid w:val="1374380F"/>
    <w:rsid w:val="137A04CA"/>
    <w:rsid w:val="137A41F7"/>
    <w:rsid w:val="137B2B53"/>
    <w:rsid w:val="137EB471"/>
    <w:rsid w:val="13805DDA"/>
    <w:rsid w:val="13809440"/>
    <w:rsid w:val="1380A741"/>
    <w:rsid w:val="1381A5A7"/>
    <w:rsid w:val="1383D114"/>
    <w:rsid w:val="13847252"/>
    <w:rsid w:val="13876E18"/>
    <w:rsid w:val="138AF170"/>
    <w:rsid w:val="138D05A4"/>
    <w:rsid w:val="138E2429"/>
    <w:rsid w:val="1392C5EE"/>
    <w:rsid w:val="13941148"/>
    <w:rsid w:val="13943ED7"/>
    <w:rsid w:val="13958CF5"/>
    <w:rsid w:val="139592B7"/>
    <w:rsid w:val="13962470"/>
    <w:rsid w:val="139B0C01"/>
    <w:rsid w:val="13A14912"/>
    <w:rsid w:val="13A177D7"/>
    <w:rsid w:val="13A1B98F"/>
    <w:rsid w:val="13A25562"/>
    <w:rsid w:val="13A27C67"/>
    <w:rsid w:val="13A6B96E"/>
    <w:rsid w:val="13A6CB15"/>
    <w:rsid w:val="13AAAB61"/>
    <w:rsid w:val="13ACABE6"/>
    <w:rsid w:val="13AEB096"/>
    <w:rsid w:val="13B05695"/>
    <w:rsid w:val="13B36D54"/>
    <w:rsid w:val="13B6D813"/>
    <w:rsid w:val="13BADF10"/>
    <w:rsid w:val="13BD1257"/>
    <w:rsid w:val="13BDF544"/>
    <w:rsid w:val="13BF63AC"/>
    <w:rsid w:val="13C109A1"/>
    <w:rsid w:val="13C3AD6A"/>
    <w:rsid w:val="13C7FB53"/>
    <w:rsid w:val="13C8A158"/>
    <w:rsid w:val="13C9BFD7"/>
    <w:rsid w:val="13CCF22F"/>
    <w:rsid w:val="13CE1C2D"/>
    <w:rsid w:val="13CED3B7"/>
    <w:rsid w:val="13D17B31"/>
    <w:rsid w:val="13D1AA12"/>
    <w:rsid w:val="13D2C5C2"/>
    <w:rsid w:val="13D3DFAE"/>
    <w:rsid w:val="13D57F34"/>
    <w:rsid w:val="13D737D5"/>
    <w:rsid w:val="13D7C3C4"/>
    <w:rsid w:val="13D7C7AD"/>
    <w:rsid w:val="13DC412F"/>
    <w:rsid w:val="13E0B5DD"/>
    <w:rsid w:val="13E37456"/>
    <w:rsid w:val="13E53118"/>
    <w:rsid w:val="13E57AFA"/>
    <w:rsid w:val="13E7FFFF"/>
    <w:rsid w:val="13E94C0B"/>
    <w:rsid w:val="13EA221E"/>
    <w:rsid w:val="13EA7B72"/>
    <w:rsid w:val="13EAD541"/>
    <w:rsid w:val="13EB80D0"/>
    <w:rsid w:val="13ED5D46"/>
    <w:rsid w:val="13EDCB75"/>
    <w:rsid w:val="13EDE539"/>
    <w:rsid w:val="13EF29EE"/>
    <w:rsid w:val="13F020C9"/>
    <w:rsid w:val="13F236AA"/>
    <w:rsid w:val="13F29E6D"/>
    <w:rsid w:val="13F31B9A"/>
    <w:rsid w:val="13F48D07"/>
    <w:rsid w:val="13FA6D6A"/>
    <w:rsid w:val="13FE164E"/>
    <w:rsid w:val="13FE5219"/>
    <w:rsid w:val="13FFCE2A"/>
    <w:rsid w:val="14044EF1"/>
    <w:rsid w:val="1407FE2B"/>
    <w:rsid w:val="140AA44C"/>
    <w:rsid w:val="140AAEDE"/>
    <w:rsid w:val="140AE3E5"/>
    <w:rsid w:val="140C44AB"/>
    <w:rsid w:val="140C74F4"/>
    <w:rsid w:val="140D0D46"/>
    <w:rsid w:val="1413F9A0"/>
    <w:rsid w:val="14154102"/>
    <w:rsid w:val="1415C7E3"/>
    <w:rsid w:val="1416D231"/>
    <w:rsid w:val="1417F805"/>
    <w:rsid w:val="14195940"/>
    <w:rsid w:val="141BC642"/>
    <w:rsid w:val="141C3DBC"/>
    <w:rsid w:val="141EA3CF"/>
    <w:rsid w:val="141ECC94"/>
    <w:rsid w:val="141FBEA5"/>
    <w:rsid w:val="14221E56"/>
    <w:rsid w:val="14246EE7"/>
    <w:rsid w:val="1424E4E5"/>
    <w:rsid w:val="142771FD"/>
    <w:rsid w:val="142AF8F1"/>
    <w:rsid w:val="142D214B"/>
    <w:rsid w:val="142DAE3B"/>
    <w:rsid w:val="142DFD00"/>
    <w:rsid w:val="1431A15B"/>
    <w:rsid w:val="1431CBEE"/>
    <w:rsid w:val="14346E77"/>
    <w:rsid w:val="1434F411"/>
    <w:rsid w:val="1435843F"/>
    <w:rsid w:val="1435D02A"/>
    <w:rsid w:val="14375706"/>
    <w:rsid w:val="1438668E"/>
    <w:rsid w:val="143AF0B0"/>
    <w:rsid w:val="143B7081"/>
    <w:rsid w:val="143BBE2F"/>
    <w:rsid w:val="143BCC37"/>
    <w:rsid w:val="143C1E7B"/>
    <w:rsid w:val="143FC9CF"/>
    <w:rsid w:val="14459635"/>
    <w:rsid w:val="1446666A"/>
    <w:rsid w:val="144A39E8"/>
    <w:rsid w:val="144B317B"/>
    <w:rsid w:val="144BD745"/>
    <w:rsid w:val="144CDF44"/>
    <w:rsid w:val="144DEAD0"/>
    <w:rsid w:val="1454346C"/>
    <w:rsid w:val="14556309"/>
    <w:rsid w:val="14574FDC"/>
    <w:rsid w:val="14580E53"/>
    <w:rsid w:val="145960A8"/>
    <w:rsid w:val="1459A94B"/>
    <w:rsid w:val="145C49F2"/>
    <w:rsid w:val="145F87CF"/>
    <w:rsid w:val="14632F6D"/>
    <w:rsid w:val="1468CDBC"/>
    <w:rsid w:val="14691596"/>
    <w:rsid w:val="146E9A7A"/>
    <w:rsid w:val="146ECC1E"/>
    <w:rsid w:val="14744B21"/>
    <w:rsid w:val="1475BE11"/>
    <w:rsid w:val="1475CF1B"/>
    <w:rsid w:val="14767995"/>
    <w:rsid w:val="1477D92C"/>
    <w:rsid w:val="147838C2"/>
    <w:rsid w:val="1479B33E"/>
    <w:rsid w:val="147B2B6D"/>
    <w:rsid w:val="147BEC47"/>
    <w:rsid w:val="14801351"/>
    <w:rsid w:val="14801E45"/>
    <w:rsid w:val="148280FC"/>
    <w:rsid w:val="14834C38"/>
    <w:rsid w:val="14847FF0"/>
    <w:rsid w:val="148480B4"/>
    <w:rsid w:val="1485CF5E"/>
    <w:rsid w:val="14865ECC"/>
    <w:rsid w:val="14872467"/>
    <w:rsid w:val="14880426"/>
    <w:rsid w:val="148816A3"/>
    <w:rsid w:val="148E80D9"/>
    <w:rsid w:val="1495FCC5"/>
    <w:rsid w:val="14977999"/>
    <w:rsid w:val="1499BA58"/>
    <w:rsid w:val="149C17E0"/>
    <w:rsid w:val="14A21739"/>
    <w:rsid w:val="14A34A78"/>
    <w:rsid w:val="14A87520"/>
    <w:rsid w:val="14A9D94C"/>
    <w:rsid w:val="14ABD397"/>
    <w:rsid w:val="14AC9905"/>
    <w:rsid w:val="14AEB3D0"/>
    <w:rsid w:val="14B056C2"/>
    <w:rsid w:val="14B0FB30"/>
    <w:rsid w:val="14B319F4"/>
    <w:rsid w:val="14B34289"/>
    <w:rsid w:val="14B34380"/>
    <w:rsid w:val="14B6E9F6"/>
    <w:rsid w:val="14BCD8A9"/>
    <w:rsid w:val="14C0103A"/>
    <w:rsid w:val="14C2553B"/>
    <w:rsid w:val="14C25B00"/>
    <w:rsid w:val="14C28876"/>
    <w:rsid w:val="14C5AB48"/>
    <w:rsid w:val="14C5E217"/>
    <w:rsid w:val="14C82634"/>
    <w:rsid w:val="14C992F6"/>
    <w:rsid w:val="14CB7865"/>
    <w:rsid w:val="14D10FDF"/>
    <w:rsid w:val="14D147CB"/>
    <w:rsid w:val="14D1E712"/>
    <w:rsid w:val="14D29A9C"/>
    <w:rsid w:val="14D2AE08"/>
    <w:rsid w:val="14D384F9"/>
    <w:rsid w:val="14D41A02"/>
    <w:rsid w:val="14D641AA"/>
    <w:rsid w:val="14D6F77F"/>
    <w:rsid w:val="14DAF902"/>
    <w:rsid w:val="14DB6E5E"/>
    <w:rsid w:val="14DB6EE6"/>
    <w:rsid w:val="14DCB9A5"/>
    <w:rsid w:val="14DCC011"/>
    <w:rsid w:val="14DCF18C"/>
    <w:rsid w:val="14DDE195"/>
    <w:rsid w:val="14DF9DFB"/>
    <w:rsid w:val="14E132D7"/>
    <w:rsid w:val="14E6BED6"/>
    <w:rsid w:val="14E93F7C"/>
    <w:rsid w:val="14EB1E83"/>
    <w:rsid w:val="14EB25FE"/>
    <w:rsid w:val="14ED99CF"/>
    <w:rsid w:val="14EDA444"/>
    <w:rsid w:val="14EDEA5E"/>
    <w:rsid w:val="14F06279"/>
    <w:rsid w:val="14F3E9AB"/>
    <w:rsid w:val="14F51C74"/>
    <w:rsid w:val="14F6A833"/>
    <w:rsid w:val="14F72EFD"/>
    <w:rsid w:val="14FBD32B"/>
    <w:rsid w:val="14FC529B"/>
    <w:rsid w:val="14FCC291"/>
    <w:rsid w:val="14FDE5C4"/>
    <w:rsid w:val="14FEAE5C"/>
    <w:rsid w:val="1504846D"/>
    <w:rsid w:val="1507EF43"/>
    <w:rsid w:val="150AD8C4"/>
    <w:rsid w:val="150B2AD5"/>
    <w:rsid w:val="150B8933"/>
    <w:rsid w:val="150C2BBB"/>
    <w:rsid w:val="150DFFC0"/>
    <w:rsid w:val="150EA8EC"/>
    <w:rsid w:val="150EE1B6"/>
    <w:rsid w:val="150EED01"/>
    <w:rsid w:val="150EF8BE"/>
    <w:rsid w:val="15125704"/>
    <w:rsid w:val="15144DEC"/>
    <w:rsid w:val="1518010D"/>
    <w:rsid w:val="151E1337"/>
    <w:rsid w:val="151FD37D"/>
    <w:rsid w:val="1522A242"/>
    <w:rsid w:val="152613ED"/>
    <w:rsid w:val="15321F79"/>
    <w:rsid w:val="15337390"/>
    <w:rsid w:val="15339066"/>
    <w:rsid w:val="1534781A"/>
    <w:rsid w:val="15363882"/>
    <w:rsid w:val="15363C78"/>
    <w:rsid w:val="15367CDC"/>
    <w:rsid w:val="15369426"/>
    <w:rsid w:val="1536F9B6"/>
    <w:rsid w:val="1538C006"/>
    <w:rsid w:val="15393E04"/>
    <w:rsid w:val="153C63AC"/>
    <w:rsid w:val="153D4838"/>
    <w:rsid w:val="15401A6F"/>
    <w:rsid w:val="154079A7"/>
    <w:rsid w:val="15407E03"/>
    <w:rsid w:val="1541DFCB"/>
    <w:rsid w:val="1543226C"/>
    <w:rsid w:val="15435398"/>
    <w:rsid w:val="15446354"/>
    <w:rsid w:val="15475EF5"/>
    <w:rsid w:val="15487C47"/>
    <w:rsid w:val="1549462A"/>
    <w:rsid w:val="15496EAC"/>
    <w:rsid w:val="154A0DA2"/>
    <w:rsid w:val="154A90BB"/>
    <w:rsid w:val="154B7FD2"/>
    <w:rsid w:val="154C767E"/>
    <w:rsid w:val="154D58F4"/>
    <w:rsid w:val="154E4482"/>
    <w:rsid w:val="15506680"/>
    <w:rsid w:val="1552E635"/>
    <w:rsid w:val="1554AF9B"/>
    <w:rsid w:val="155891AE"/>
    <w:rsid w:val="15590CD3"/>
    <w:rsid w:val="155A5E5F"/>
    <w:rsid w:val="155A77A6"/>
    <w:rsid w:val="155E02CE"/>
    <w:rsid w:val="155F1FE2"/>
    <w:rsid w:val="15607714"/>
    <w:rsid w:val="15627DBB"/>
    <w:rsid w:val="15638BF9"/>
    <w:rsid w:val="15641B61"/>
    <w:rsid w:val="1566663D"/>
    <w:rsid w:val="15668D0D"/>
    <w:rsid w:val="156A5FFC"/>
    <w:rsid w:val="156A78C7"/>
    <w:rsid w:val="156DAD8D"/>
    <w:rsid w:val="1570EF81"/>
    <w:rsid w:val="1574357C"/>
    <w:rsid w:val="15763208"/>
    <w:rsid w:val="1577FB5D"/>
    <w:rsid w:val="15795998"/>
    <w:rsid w:val="157BAC59"/>
    <w:rsid w:val="157BF094"/>
    <w:rsid w:val="157D374D"/>
    <w:rsid w:val="1580C14D"/>
    <w:rsid w:val="15816183"/>
    <w:rsid w:val="1582D10D"/>
    <w:rsid w:val="1582E56D"/>
    <w:rsid w:val="1583429B"/>
    <w:rsid w:val="15850DEB"/>
    <w:rsid w:val="1587AA5D"/>
    <w:rsid w:val="158AF7C3"/>
    <w:rsid w:val="158C3BE7"/>
    <w:rsid w:val="158E110B"/>
    <w:rsid w:val="158F1491"/>
    <w:rsid w:val="15905DDD"/>
    <w:rsid w:val="1590FB54"/>
    <w:rsid w:val="15917286"/>
    <w:rsid w:val="1592AADE"/>
    <w:rsid w:val="15963C38"/>
    <w:rsid w:val="159754CF"/>
    <w:rsid w:val="1598918E"/>
    <w:rsid w:val="159A09CF"/>
    <w:rsid w:val="159A73B8"/>
    <w:rsid w:val="159B9D76"/>
    <w:rsid w:val="159CD09D"/>
    <w:rsid w:val="159DE297"/>
    <w:rsid w:val="159EEAD9"/>
    <w:rsid w:val="159F342F"/>
    <w:rsid w:val="15A03A8C"/>
    <w:rsid w:val="15A57662"/>
    <w:rsid w:val="15A6B446"/>
    <w:rsid w:val="15A7C77D"/>
    <w:rsid w:val="15A851FB"/>
    <w:rsid w:val="15A893DD"/>
    <w:rsid w:val="15A9E793"/>
    <w:rsid w:val="15AA262C"/>
    <w:rsid w:val="15AD24FA"/>
    <w:rsid w:val="15AF150A"/>
    <w:rsid w:val="15AF4BE9"/>
    <w:rsid w:val="15B0D738"/>
    <w:rsid w:val="15B19844"/>
    <w:rsid w:val="15B23BC4"/>
    <w:rsid w:val="15B3C39C"/>
    <w:rsid w:val="15B5EC2E"/>
    <w:rsid w:val="15BD06DA"/>
    <w:rsid w:val="15C29126"/>
    <w:rsid w:val="15C30080"/>
    <w:rsid w:val="15C3F666"/>
    <w:rsid w:val="15C70F66"/>
    <w:rsid w:val="15C8A025"/>
    <w:rsid w:val="15C9671A"/>
    <w:rsid w:val="15C9B8A9"/>
    <w:rsid w:val="15CA807B"/>
    <w:rsid w:val="15D0E32A"/>
    <w:rsid w:val="15D22C85"/>
    <w:rsid w:val="15D2608A"/>
    <w:rsid w:val="15D3E299"/>
    <w:rsid w:val="15D8BD24"/>
    <w:rsid w:val="15D8CA20"/>
    <w:rsid w:val="15D97F4F"/>
    <w:rsid w:val="15DB43A3"/>
    <w:rsid w:val="15DB9D49"/>
    <w:rsid w:val="15DB9E56"/>
    <w:rsid w:val="15DE2CC5"/>
    <w:rsid w:val="15E4DA71"/>
    <w:rsid w:val="15E98448"/>
    <w:rsid w:val="15EB8490"/>
    <w:rsid w:val="15EC0339"/>
    <w:rsid w:val="15ED1551"/>
    <w:rsid w:val="15ED17A3"/>
    <w:rsid w:val="15ED2403"/>
    <w:rsid w:val="15EDDE7C"/>
    <w:rsid w:val="15EE9B5B"/>
    <w:rsid w:val="15F4A0C1"/>
    <w:rsid w:val="15F6EA96"/>
    <w:rsid w:val="15F8B899"/>
    <w:rsid w:val="15FDC918"/>
    <w:rsid w:val="15FF27C9"/>
    <w:rsid w:val="15FFA157"/>
    <w:rsid w:val="1601FFE8"/>
    <w:rsid w:val="16055894"/>
    <w:rsid w:val="1605AA35"/>
    <w:rsid w:val="160702F6"/>
    <w:rsid w:val="160942D3"/>
    <w:rsid w:val="160A2C9E"/>
    <w:rsid w:val="160AF757"/>
    <w:rsid w:val="160B19F8"/>
    <w:rsid w:val="160C3016"/>
    <w:rsid w:val="160E6AED"/>
    <w:rsid w:val="16134E78"/>
    <w:rsid w:val="16142B5B"/>
    <w:rsid w:val="161686BF"/>
    <w:rsid w:val="16170092"/>
    <w:rsid w:val="1619BFF9"/>
    <w:rsid w:val="161A99A9"/>
    <w:rsid w:val="161BCFC8"/>
    <w:rsid w:val="161D6C46"/>
    <w:rsid w:val="161E4780"/>
    <w:rsid w:val="1625FA88"/>
    <w:rsid w:val="16260EA2"/>
    <w:rsid w:val="16271CA7"/>
    <w:rsid w:val="162774F3"/>
    <w:rsid w:val="1627B632"/>
    <w:rsid w:val="16280D11"/>
    <w:rsid w:val="16281D64"/>
    <w:rsid w:val="16283919"/>
    <w:rsid w:val="162A393E"/>
    <w:rsid w:val="162E1667"/>
    <w:rsid w:val="162F63E6"/>
    <w:rsid w:val="16305609"/>
    <w:rsid w:val="163088E8"/>
    <w:rsid w:val="1630DB78"/>
    <w:rsid w:val="1636D606"/>
    <w:rsid w:val="163D4CA8"/>
    <w:rsid w:val="163E3094"/>
    <w:rsid w:val="163E794A"/>
    <w:rsid w:val="163E965C"/>
    <w:rsid w:val="163F13D6"/>
    <w:rsid w:val="1640EFD4"/>
    <w:rsid w:val="16418A6E"/>
    <w:rsid w:val="1641E2D3"/>
    <w:rsid w:val="16421830"/>
    <w:rsid w:val="1643153C"/>
    <w:rsid w:val="1646F6DB"/>
    <w:rsid w:val="164A60E7"/>
    <w:rsid w:val="164B2692"/>
    <w:rsid w:val="164B6ECF"/>
    <w:rsid w:val="164B6F4A"/>
    <w:rsid w:val="164D35F0"/>
    <w:rsid w:val="164D7F53"/>
    <w:rsid w:val="1650681D"/>
    <w:rsid w:val="165096E8"/>
    <w:rsid w:val="165107E4"/>
    <w:rsid w:val="16516FBC"/>
    <w:rsid w:val="1652601D"/>
    <w:rsid w:val="1653F7E0"/>
    <w:rsid w:val="1654823D"/>
    <w:rsid w:val="16602AFC"/>
    <w:rsid w:val="16612079"/>
    <w:rsid w:val="166261AD"/>
    <w:rsid w:val="16633C29"/>
    <w:rsid w:val="166361E1"/>
    <w:rsid w:val="166409C6"/>
    <w:rsid w:val="16647F2E"/>
    <w:rsid w:val="166573BC"/>
    <w:rsid w:val="166648B6"/>
    <w:rsid w:val="1667A5EA"/>
    <w:rsid w:val="16680C71"/>
    <w:rsid w:val="16693C1D"/>
    <w:rsid w:val="166B03D8"/>
    <w:rsid w:val="167028C8"/>
    <w:rsid w:val="167061DA"/>
    <w:rsid w:val="1670FCE7"/>
    <w:rsid w:val="1671555A"/>
    <w:rsid w:val="16720C7F"/>
    <w:rsid w:val="16721056"/>
    <w:rsid w:val="167241CC"/>
    <w:rsid w:val="167565D2"/>
    <w:rsid w:val="1678C379"/>
    <w:rsid w:val="167C7AF1"/>
    <w:rsid w:val="167FAA65"/>
    <w:rsid w:val="1681B55A"/>
    <w:rsid w:val="16833D06"/>
    <w:rsid w:val="16854C67"/>
    <w:rsid w:val="16864346"/>
    <w:rsid w:val="1687A73C"/>
    <w:rsid w:val="168AE43B"/>
    <w:rsid w:val="168D6D46"/>
    <w:rsid w:val="168F79B1"/>
    <w:rsid w:val="1690CE8C"/>
    <w:rsid w:val="1691896B"/>
    <w:rsid w:val="169191B6"/>
    <w:rsid w:val="1693418F"/>
    <w:rsid w:val="169428E7"/>
    <w:rsid w:val="169668F9"/>
    <w:rsid w:val="16982527"/>
    <w:rsid w:val="16983C95"/>
    <w:rsid w:val="169960A0"/>
    <w:rsid w:val="169A3384"/>
    <w:rsid w:val="169AE482"/>
    <w:rsid w:val="169CA0B8"/>
    <w:rsid w:val="169CFD4D"/>
    <w:rsid w:val="169D0E1D"/>
    <w:rsid w:val="16A054DF"/>
    <w:rsid w:val="16A09C84"/>
    <w:rsid w:val="16A27530"/>
    <w:rsid w:val="16A3B86C"/>
    <w:rsid w:val="16A4FD43"/>
    <w:rsid w:val="16A52F53"/>
    <w:rsid w:val="16A60D32"/>
    <w:rsid w:val="16A8BF69"/>
    <w:rsid w:val="16A94251"/>
    <w:rsid w:val="16AC0B3F"/>
    <w:rsid w:val="16B0B271"/>
    <w:rsid w:val="16B4C1E1"/>
    <w:rsid w:val="16B6B3BF"/>
    <w:rsid w:val="16B9EE5C"/>
    <w:rsid w:val="16BB945B"/>
    <w:rsid w:val="16BD073A"/>
    <w:rsid w:val="16BE334D"/>
    <w:rsid w:val="16C2265D"/>
    <w:rsid w:val="16C2570B"/>
    <w:rsid w:val="16C34299"/>
    <w:rsid w:val="16C47975"/>
    <w:rsid w:val="16C47FFF"/>
    <w:rsid w:val="16C504FF"/>
    <w:rsid w:val="16C74122"/>
    <w:rsid w:val="16C8090C"/>
    <w:rsid w:val="16C9B397"/>
    <w:rsid w:val="16CBC594"/>
    <w:rsid w:val="16CE0DAE"/>
    <w:rsid w:val="16D0F48C"/>
    <w:rsid w:val="16D27ED2"/>
    <w:rsid w:val="16D4191B"/>
    <w:rsid w:val="16D53E0C"/>
    <w:rsid w:val="16D73775"/>
    <w:rsid w:val="16DD9155"/>
    <w:rsid w:val="16DEB3D7"/>
    <w:rsid w:val="16DFE7E3"/>
    <w:rsid w:val="16E167B5"/>
    <w:rsid w:val="16E1F34E"/>
    <w:rsid w:val="16E63D2F"/>
    <w:rsid w:val="16EB39D9"/>
    <w:rsid w:val="16F0F59B"/>
    <w:rsid w:val="16F1340E"/>
    <w:rsid w:val="16F68682"/>
    <w:rsid w:val="16F6FB2C"/>
    <w:rsid w:val="16FACF5E"/>
    <w:rsid w:val="16FC2352"/>
    <w:rsid w:val="1700D5E7"/>
    <w:rsid w:val="1703C7DA"/>
    <w:rsid w:val="17052348"/>
    <w:rsid w:val="17097156"/>
    <w:rsid w:val="170A00AE"/>
    <w:rsid w:val="170DBDA1"/>
    <w:rsid w:val="170E8D90"/>
    <w:rsid w:val="170F7D60"/>
    <w:rsid w:val="17139F4B"/>
    <w:rsid w:val="171ABBC3"/>
    <w:rsid w:val="171B2B58"/>
    <w:rsid w:val="171F7701"/>
    <w:rsid w:val="172384B3"/>
    <w:rsid w:val="1724C52D"/>
    <w:rsid w:val="1726EB21"/>
    <w:rsid w:val="1727FDF7"/>
    <w:rsid w:val="172AED59"/>
    <w:rsid w:val="172B605E"/>
    <w:rsid w:val="172E75DC"/>
    <w:rsid w:val="1732ACB1"/>
    <w:rsid w:val="1733AC47"/>
    <w:rsid w:val="1735E8A3"/>
    <w:rsid w:val="1736AD99"/>
    <w:rsid w:val="1737BFC3"/>
    <w:rsid w:val="1738A0FE"/>
    <w:rsid w:val="1739F944"/>
    <w:rsid w:val="173A2421"/>
    <w:rsid w:val="173A4A9D"/>
    <w:rsid w:val="173A5154"/>
    <w:rsid w:val="173A5DAF"/>
    <w:rsid w:val="173AE033"/>
    <w:rsid w:val="173DE5E6"/>
    <w:rsid w:val="173E64E7"/>
    <w:rsid w:val="1742A8AD"/>
    <w:rsid w:val="1743E400"/>
    <w:rsid w:val="1744AE08"/>
    <w:rsid w:val="1744E340"/>
    <w:rsid w:val="1744ED3E"/>
    <w:rsid w:val="1748880F"/>
    <w:rsid w:val="174C2485"/>
    <w:rsid w:val="174E2891"/>
    <w:rsid w:val="17515B7F"/>
    <w:rsid w:val="17538928"/>
    <w:rsid w:val="17543D6D"/>
    <w:rsid w:val="1755A8CD"/>
    <w:rsid w:val="1758F056"/>
    <w:rsid w:val="175CC2FB"/>
    <w:rsid w:val="175FCA2D"/>
    <w:rsid w:val="1763BB2A"/>
    <w:rsid w:val="17649F3C"/>
    <w:rsid w:val="17654672"/>
    <w:rsid w:val="17683B54"/>
    <w:rsid w:val="1768B17C"/>
    <w:rsid w:val="176BEC26"/>
    <w:rsid w:val="176C04E2"/>
    <w:rsid w:val="176C1B34"/>
    <w:rsid w:val="176C1FBC"/>
    <w:rsid w:val="176DFBD8"/>
    <w:rsid w:val="176F82FE"/>
    <w:rsid w:val="1772BBFF"/>
    <w:rsid w:val="1774DBB8"/>
    <w:rsid w:val="17775DAC"/>
    <w:rsid w:val="1778117C"/>
    <w:rsid w:val="177DD587"/>
    <w:rsid w:val="17838B40"/>
    <w:rsid w:val="17848BB2"/>
    <w:rsid w:val="178BA1CA"/>
    <w:rsid w:val="178FF584"/>
    <w:rsid w:val="17924A9A"/>
    <w:rsid w:val="179386CB"/>
    <w:rsid w:val="1793DC37"/>
    <w:rsid w:val="17947A97"/>
    <w:rsid w:val="179872F7"/>
    <w:rsid w:val="179A6025"/>
    <w:rsid w:val="179A69E1"/>
    <w:rsid w:val="179AB4B9"/>
    <w:rsid w:val="179AC872"/>
    <w:rsid w:val="179B4790"/>
    <w:rsid w:val="179C60A7"/>
    <w:rsid w:val="179C8EE6"/>
    <w:rsid w:val="179CC482"/>
    <w:rsid w:val="17A02D80"/>
    <w:rsid w:val="17A667AE"/>
    <w:rsid w:val="17A6B017"/>
    <w:rsid w:val="17A7B595"/>
    <w:rsid w:val="17AA174D"/>
    <w:rsid w:val="17AABD9E"/>
    <w:rsid w:val="17AD7E8F"/>
    <w:rsid w:val="17AE7443"/>
    <w:rsid w:val="17AFD181"/>
    <w:rsid w:val="17AFFBBC"/>
    <w:rsid w:val="17B19324"/>
    <w:rsid w:val="17B2290B"/>
    <w:rsid w:val="17B2A995"/>
    <w:rsid w:val="17B489BB"/>
    <w:rsid w:val="17B4B7F2"/>
    <w:rsid w:val="17B603EC"/>
    <w:rsid w:val="17B64C7D"/>
    <w:rsid w:val="17B747B3"/>
    <w:rsid w:val="17BA614C"/>
    <w:rsid w:val="17BC3E22"/>
    <w:rsid w:val="17BD9D50"/>
    <w:rsid w:val="17C3D3F4"/>
    <w:rsid w:val="17C5C3E2"/>
    <w:rsid w:val="17C74848"/>
    <w:rsid w:val="17C7C041"/>
    <w:rsid w:val="17C83A99"/>
    <w:rsid w:val="17CA35FF"/>
    <w:rsid w:val="17CDA159"/>
    <w:rsid w:val="17CEA553"/>
    <w:rsid w:val="17CF5669"/>
    <w:rsid w:val="17D03965"/>
    <w:rsid w:val="17D0A289"/>
    <w:rsid w:val="17D38BB2"/>
    <w:rsid w:val="17D3946C"/>
    <w:rsid w:val="17D3A6D5"/>
    <w:rsid w:val="17D5E8C2"/>
    <w:rsid w:val="17D6AEDC"/>
    <w:rsid w:val="17D8AB49"/>
    <w:rsid w:val="17DADB7E"/>
    <w:rsid w:val="17DB0FD6"/>
    <w:rsid w:val="17E52FEB"/>
    <w:rsid w:val="17E788EB"/>
    <w:rsid w:val="17E7E68F"/>
    <w:rsid w:val="17E94FB4"/>
    <w:rsid w:val="17EA14BD"/>
    <w:rsid w:val="17EA90CA"/>
    <w:rsid w:val="17EAA3D2"/>
    <w:rsid w:val="17EB81F0"/>
    <w:rsid w:val="17EBA275"/>
    <w:rsid w:val="17EC0152"/>
    <w:rsid w:val="17EF17B2"/>
    <w:rsid w:val="17F30E7A"/>
    <w:rsid w:val="17F36F08"/>
    <w:rsid w:val="17F71475"/>
    <w:rsid w:val="17FAAA41"/>
    <w:rsid w:val="17FB1143"/>
    <w:rsid w:val="17FD0D35"/>
    <w:rsid w:val="17FEDE78"/>
    <w:rsid w:val="17FF64D1"/>
    <w:rsid w:val="18031BF7"/>
    <w:rsid w:val="180361F8"/>
    <w:rsid w:val="1804198A"/>
    <w:rsid w:val="1806F947"/>
    <w:rsid w:val="180A103A"/>
    <w:rsid w:val="180C1AAA"/>
    <w:rsid w:val="180C9709"/>
    <w:rsid w:val="180D8D43"/>
    <w:rsid w:val="18105D62"/>
    <w:rsid w:val="1810A94C"/>
    <w:rsid w:val="18113633"/>
    <w:rsid w:val="18122CB4"/>
    <w:rsid w:val="1815D4F2"/>
    <w:rsid w:val="181834AC"/>
    <w:rsid w:val="1818490B"/>
    <w:rsid w:val="18192DF0"/>
    <w:rsid w:val="181CCEB2"/>
    <w:rsid w:val="181DBE25"/>
    <w:rsid w:val="181DCD6A"/>
    <w:rsid w:val="181F215F"/>
    <w:rsid w:val="182213A7"/>
    <w:rsid w:val="1822E434"/>
    <w:rsid w:val="18256990"/>
    <w:rsid w:val="1826D9FD"/>
    <w:rsid w:val="182D2681"/>
    <w:rsid w:val="182EA3A0"/>
    <w:rsid w:val="183011AE"/>
    <w:rsid w:val="183943BC"/>
    <w:rsid w:val="183AB138"/>
    <w:rsid w:val="183DB0D6"/>
    <w:rsid w:val="183DF5DA"/>
    <w:rsid w:val="183F980E"/>
    <w:rsid w:val="1840DD98"/>
    <w:rsid w:val="184448B8"/>
    <w:rsid w:val="1845D601"/>
    <w:rsid w:val="18498437"/>
    <w:rsid w:val="184A3648"/>
    <w:rsid w:val="184B32A1"/>
    <w:rsid w:val="184CFC63"/>
    <w:rsid w:val="184F16DD"/>
    <w:rsid w:val="185046B8"/>
    <w:rsid w:val="1850C809"/>
    <w:rsid w:val="18512A79"/>
    <w:rsid w:val="18516D80"/>
    <w:rsid w:val="18535916"/>
    <w:rsid w:val="18536CB1"/>
    <w:rsid w:val="18541619"/>
    <w:rsid w:val="1854E99C"/>
    <w:rsid w:val="1855A6A3"/>
    <w:rsid w:val="185EF7C4"/>
    <w:rsid w:val="185F5FF4"/>
    <w:rsid w:val="185FB8A0"/>
    <w:rsid w:val="18624A81"/>
    <w:rsid w:val="18661A59"/>
    <w:rsid w:val="18672866"/>
    <w:rsid w:val="1867CCAF"/>
    <w:rsid w:val="18687667"/>
    <w:rsid w:val="186EFCB8"/>
    <w:rsid w:val="18709D59"/>
    <w:rsid w:val="1870B2DB"/>
    <w:rsid w:val="1870F745"/>
    <w:rsid w:val="1872C07F"/>
    <w:rsid w:val="1872CB24"/>
    <w:rsid w:val="1873A565"/>
    <w:rsid w:val="1873B639"/>
    <w:rsid w:val="18744D0D"/>
    <w:rsid w:val="18772411"/>
    <w:rsid w:val="18785CAD"/>
    <w:rsid w:val="187B1A3D"/>
    <w:rsid w:val="187BC3DA"/>
    <w:rsid w:val="187DDB5F"/>
    <w:rsid w:val="18803A67"/>
    <w:rsid w:val="18817D8D"/>
    <w:rsid w:val="18825ADD"/>
    <w:rsid w:val="1887F2CC"/>
    <w:rsid w:val="18887869"/>
    <w:rsid w:val="188C612A"/>
    <w:rsid w:val="1890CFF8"/>
    <w:rsid w:val="18924F57"/>
    <w:rsid w:val="1893C934"/>
    <w:rsid w:val="18A19771"/>
    <w:rsid w:val="18A5F308"/>
    <w:rsid w:val="18A662AB"/>
    <w:rsid w:val="18A80EC9"/>
    <w:rsid w:val="18A8CFC2"/>
    <w:rsid w:val="18AA4B21"/>
    <w:rsid w:val="18ACB369"/>
    <w:rsid w:val="18ACD2CD"/>
    <w:rsid w:val="18AD6A34"/>
    <w:rsid w:val="18AE0292"/>
    <w:rsid w:val="18AF16C7"/>
    <w:rsid w:val="18B0A1F1"/>
    <w:rsid w:val="18B17F61"/>
    <w:rsid w:val="18B205A7"/>
    <w:rsid w:val="18B38ACD"/>
    <w:rsid w:val="18B4CFD7"/>
    <w:rsid w:val="18BC9087"/>
    <w:rsid w:val="18BDF272"/>
    <w:rsid w:val="18BF2E8F"/>
    <w:rsid w:val="18C1BCF7"/>
    <w:rsid w:val="18C2A9BE"/>
    <w:rsid w:val="18C6BDBA"/>
    <w:rsid w:val="18C721D6"/>
    <w:rsid w:val="18C8A6B7"/>
    <w:rsid w:val="18CC142E"/>
    <w:rsid w:val="18D02762"/>
    <w:rsid w:val="18D0DB32"/>
    <w:rsid w:val="18D1A459"/>
    <w:rsid w:val="18D42F1E"/>
    <w:rsid w:val="18D4A570"/>
    <w:rsid w:val="18D8F0B6"/>
    <w:rsid w:val="18D97166"/>
    <w:rsid w:val="18DA12C3"/>
    <w:rsid w:val="18DC5EE5"/>
    <w:rsid w:val="18DFCA32"/>
    <w:rsid w:val="18E07045"/>
    <w:rsid w:val="18E4C5BC"/>
    <w:rsid w:val="18E5BF8F"/>
    <w:rsid w:val="18E601E5"/>
    <w:rsid w:val="18E7077C"/>
    <w:rsid w:val="18E9AA10"/>
    <w:rsid w:val="18EB5F9C"/>
    <w:rsid w:val="18EBCA5D"/>
    <w:rsid w:val="18ECAF96"/>
    <w:rsid w:val="18EE9D5F"/>
    <w:rsid w:val="18EFADD2"/>
    <w:rsid w:val="18EFCA6D"/>
    <w:rsid w:val="18F17549"/>
    <w:rsid w:val="18F3FEF3"/>
    <w:rsid w:val="18F49952"/>
    <w:rsid w:val="18F6BD6D"/>
    <w:rsid w:val="18FAF5DA"/>
    <w:rsid w:val="18FBAF79"/>
    <w:rsid w:val="18FD0BA0"/>
    <w:rsid w:val="18FF0BC1"/>
    <w:rsid w:val="18FFB17C"/>
    <w:rsid w:val="19031DF1"/>
    <w:rsid w:val="19042CEF"/>
    <w:rsid w:val="1904C6C5"/>
    <w:rsid w:val="1904DD0A"/>
    <w:rsid w:val="1906F5B1"/>
    <w:rsid w:val="190889CB"/>
    <w:rsid w:val="1909D671"/>
    <w:rsid w:val="190E7EDB"/>
    <w:rsid w:val="190F1D2D"/>
    <w:rsid w:val="190F92BA"/>
    <w:rsid w:val="1918E027"/>
    <w:rsid w:val="1919AD7F"/>
    <w:rsid w:val="1919FAF2"/>
    <w:rsid w:val="191E0E54"/>
    <w:rsid w:val="191EB0E7"/>
    <w:rsid w:val="191FB42C"/>
    <w:rsid w:val="1921277C"/>
    <w:rsid w:val="19224E2A"/>
    <w:rsid w:val="19246B4C"/>
    <w:rsid w:val="19257260"/>
    <w:rsid w:val="19288C7A"/>
    <w:rsid w:val="1929A0F4"/>
    <w:rsid w:val="192AB2BC"/>
    <w:rsid w:val="192B2B49"/>
    <w:rsid w:val="192BBEA4"/>
    <w:rsid w:val="192C0677"/>
    <w:rsid w:val="19303C81"/>
    <w:rsid w:val="193223FF"/>
    <w:rsid w:val="193793D6"/>
    <w:rsid w:val="1939F743"/>
    <w:rsid w:val="193BA0A4"/>
    <w:rsid w:val="193D1D99"/>
    <w:rsid w:val="1940AD4F"/>
    <w:rsid w:val="19422777"/>
    <w:rsid w:val="19422BF5"/>
    <w:rsid w:val="194423D9"/>
    <w:rsid w:val="1946E2A2"/>
    <w:rsid w:val="19495A6B"/>
    <w:rsid w:val="1949B999"/>
    <w:rsid w:val="194BB473"/>
    <w:rsid w:val="194F0643"/>
    <w:rsid w:val="19512DC4"/>
    <w:rsid w:val="19556500"/>
    <w:rsid w:val="19561868"/>
    <w:rsid w:val="1956F8D7"/>
    <w:rsid w:val="195A1CEC"/>
    <w:rsid w:val="195A358F"/>
    <w:rsid w:val="195A9D0C"/>
    <w:rsid w:val="195B21CC"/>
    <w:rsid w:val="195CF588"/>
    <w:rsid w:val="195DA13C"/>
    <w:rsid w:val="195E3E81"/>
    <w:rsid w:val="1960A329"/>
    <w:rsid w:val="1962D006"/>
    <w:rsid w:val="1963ACF8"/>
    <w:rsid w:val="19675999"/>
    <w:rsid w:val="1967A95D"/>
    <w:rsid w:val="1968AA15"/>
    <w:rsid w:val="196A333E"/>
    <w:rsid w:val="196A3547"/>
    <w:rsid w:val="196A923B"/>
    <w:rsid w:val="196B6559"/>
    <w:rsid w:val="196F8FE9"/>
    <w:rsid w:val="1971D4A9"/>
    <w:rsid w:val="1974AA6F"/>
    <w:rsid w:val="19766936"/>
    <w:rsid w:val="1976B8AE"/>
    <w:rsid w:val="1976CFBE"/>
    <w:rsid w:val="19795A29"/>
    <w:rsid w:val="197D7AD0"/>
    <w:rsid w:val="19808BCA"/>
    <w:rsid w:val="19816A1C"/>
    <w:rsid w:val="1983A85B"/>
    <w:rsid w:val="1983C5BD"/>
    <w:rsid w:val="1986E5F7"/>
    <w:rsid w:val="198A0DC3"/>
    <w:rsid w:val="198BC9D5"/>
    <w:rsid w:val="198CF2CF"/>
    <w:rsid w:val="198D50DD"/>
    <w:rsid w:val="1991F7E7"/>
    <w:rsid w:val="199498AF"/>
    <w:rsid w:val="199650AE"/>
    <w:rsid w:val="19973361"/>
    <w:rsid w:val="19975767"/>
    <w:rsid w:val="1998D916"/>
    <w:rsid w:val="1999B9AF"/>
    <w:rsid w:val="199A09B3"/>
    <w:rsid w:val="199A69BE"/>
    <w:rsid w:val="199ADCEB"/>
    <w:rsid w:val="199B1018"/>
    <w:rsid w:val="199F6C01"/>
    <w:rsid w:val="19A12AA4"/>
    <w:rsid w:val="19A55023"/>
    <w:rsid w:val="19A70AD4"/>
    <w:rsid w:val="19A7B21E"/>
    <w:rsid w:val="19AD0D61"/>
    <w:rsid w:val="19AD5515"/>
    <w:rsid w:val="19AE29DF"/>
    <w:rsid w:val="19AE5E82"/>
    <w:rsid w:val="19AE6A25"/>
    <w:rsid w:val="19B2F078"/>
    <w:rsid w:val="19B51A4A"/>
    <w:rsid w:val="19B6091D"/>
    <w:rsid w:val="19B7304B"/>
    <w:rsid w:val="19B76FD9"/>
    <w:rsid w:val="19B8BFB5"/>
    <w:rsid w:val="19BB2530"/>
    <w:rsid w:val="19BB4410"/>
    <w:rsid w:val="19BB838C"/>
    <w:rsid w:val="19C2B7B4"/>
    <w:rsid w:val="19C5A805"/>
    <w:rsid w:val="19CA4F53"/>
    <w:rsid w:val="19CE1B25"/>
    <w:rsid w:val="19CF7C1A"/>
    <w:rsid w:val="19D5F0C4"/>
    <w:rsid w:val="19D6DA65"/>
    <w:rsid w:val="19DBD414"/>
    <w:rsid w:val="19E0961F"/>
    <w:rsid w:val="19E263F1"/>
    <w:rsid w:val="19E95174"/>
    <w:rsid w:val="19E9CE92"/>
    <w:rsid w:val="19ED675E"/>
    <w:rsid w:val="19EE4B8A"/>
    <w:rsid w:val="19F0AC0D"/>
    <w:rsid w:val="19F0E1E4"/>
    <w:rsid w:val="19F458D3"/>
    <w:rsid w:val="19F550E3"/>
    <w:rsid w:val="19F5656E"/>
    <w:rsid w:val="19F9BFBD"/>
    <w:rsid w:val="19FD16D8"/>
    <w:rsid w:val="19FF2F63"/>
    <w:rsid w:val="1A00282F"/>
    <w:rsid w:val="1A00789E"/>
    <w:rsid w:val="1A0092A1"/>
    <w:rsid w:val="1A00E70B"/>
    <w:rsid w:val="1A03AD61"/>
    <w:rsid w:val="1A04BA10"/>
    <w:rsid w:val="1A057716"/>
    <w:rsid w:val="1A06F8BF"/>
    <w:rsid w:val="1A0836AD"/>
    <w:rsid w:val="1A08A6E4"/>
    <w:rsid w:val="1A090B6A"/>
    <w:rsid w:val="1A0FF9A9"/>
    <w:rsid w:val="1A106EEB"/>
    <w:rsid w:val="1A110920"/>
    <w:rsid w:val="1A12A20A"/>
    <w:rsid w:val="1A150C52"/>
    <w:rsid w:val="1A15E807"/>
    <w:rsid w:val="1A15EF32"/>
    <w:rsid w:val="1A1869FD"/>
    <w:rsid w:val="1A19AFE8"/>
    <w:rsid w:val="1A1C2E1A"/>
    <w:rsid w:val="1A21C83D"/>
    <w:rsid w:val="1A270D36"/>
    <w:rsid w:val="1A272D76"/>
    <w:rsid w:val="1A277E7D"/>
    <w:rsid w:val="1A284FFA"/>
    <w:rsid w:val="1A2AF1DC"/>
    <w:rsid w:val="1A2FEB21"/>
    <w:rsid w:val="1A301208"/>
    <w:rsid w:val="1A325B82"/>
    <w:rsid w:val="1A347C9D"/>
    <w:rsid w:val="1A3516A6"/>
    <w:rsid w:val="1A3533D6"/>
    <w:rsid w:val="1A35E0EA"/>
    <w:rsid w:val="1A393108"/>
    <w:rsid w:val="1A39BD1B"/>
    <w:rsid w:val="1A3A6C71"/>
    <w:rsid w:val="1A3AB547"/>
    <w:rsid w:val="1A3ACC64"/>
    <w:rsid w:val="1A3AD69C"/>
    <w:rsid w:val="1A3B518E"/>
    <w:rsid w:val="1A3BFAB9"/>
    <w:rsid w:val="1A3D1C28"/>
    <w:rsid w:val="1A404DF5"/>
    <w:rsid w:val="1A432C51"/>
    <w:rsid w:val="1A44C01E"/>
    <w:rsid w:val="1A4506C7"/>
    <w:rsid w:val="1A461EF2"/>
    <w:rsid w:val="1A48B73E"/>
    <w:rsid w:val="1A4AD0F6"/>
    <w:rsid w:val="1A4D5807"/>
    <w:rsid w:val="1A4FEECE"/>
    <w:rsid w:val="1A52C399"/>
    <w:rsid w:val="1A54E6FE"/>
    <w:rsid w:val="1A56FDAF"/>
    <w:rsid w:val="1A57C4EB"/>
    <w:rsid w:val="1A5B080C"/>
    <w:rsid w:val="1A5B2207"/>
    <w:rsid w:val="1A5C79D5"/>
    <w:rsid w:val="1A5F84F1"/>
    <w:rsid w:val="1A5FCB52"/>
    <w:rsid w:val="1A5FEB98"/>
    <w:rsid w:val="1A6056B2"/>
    <w:rsid w:val="1A62009A"/>
    <w:rsid w:val="1A67160F"/>
    <w:rsid w:val="1A67F116"/>
    <w:rsid w:val="1A68956D"/>
    <w:rsid w:val="1A69B657"/>
    <w:rsid w:val="1A6A344B"/>
    <w:rsid w:val="1A6B432A"/>
    <w:rsid w:val="1A6B70A6"/>
    <w:rsid w:val="1A6BFA85"/>
    <w:rsid w:val="1A71892B"/>
    <w:rsid w:val="1A727664"/>
    <w:rsid w:val="1A73987C"/>
    <w:rsid w:val="1A77B503"/>
    <w:rsid w:val="1A7E059E"/>
    <w:rsid w:val="1A7F5CC3"/>
    <w:rsid w:val="1A7F8300"/>
    <w:rsid w:val="1A7FD908"/>
    <w:rsid w:val="1A7FEBBD"/>
    <w:rsid w:val="1A7FFB78"/>
    <w:rsid w:val="1A8148FA"/>
    <w:rsid w:val="1A82F93C"/>
    <w:rsid w:val="1A82FDCF"/>
    <w:rsid w:val="1A89F004"/>
    <w:rsid w:val="1A8ACB3C"/>
    <w:rsid w:val="1A8DD65B"/>
    <w:rsid w:val="1A8F7EA0"/>
    <w:rsid w:val="1A910905"/>
    <w:rsid w:val="1A91331C"/>
    <w:rsid w:val="1A92315A"/>
    <w:rsid w:val="1A936838"/>
    <w:rsid w:val="1A94000C"/>
    <w:rsid w:val="1A984C6B"/>
    <w:rsid w:val="1A992629"/>
    <w:rsid w:val="1A99A0C3"/>
    <w:rsid w:val="1A99EC1D"/>
    <w:rsid w:val="1A9C6535"/>
    <w:rsid w:val="1A9DC2B3"/>
    <w:rsid w:val="1A9EECD4"/>
    <w:rsid w:val="1A9F5025"/>
    <w:rsid w:val="1AA022CC"/>
    <w:rsid w:val="1AA3E54A"/>
    <w:rsid w:val="1AA6677A"/>
    <w:rsid w:val="1AA7426D"/>
    <w:rsid w:val="1AAA0242"/>
    <w:rsid w:val="1AB52334"/>
    <w:rsid w:val="1AB5D7D3"/>
    <w:rsid w:val="1AB61355"/>
    <w:rsid w:val="1AB86431"/>
    <w:rsid w:val="1ABADB01"/>
    <w:rsid w:val="1ABB91A7"/>
    <w:rsid w:val="1ABC7355"/>
    <w:rsid w:val="1AC06A62"/>
    <w:rsid w:val="1AC1CA82"/>
    <w:rsid w:val="1AC1E432"/>
    <w:rsid w:val="1AC33643"/>
    <w:rsid w:val="1AC3DAAF"/>
    <w:rsid w:val="1AC71FDA"/>
    <w:rsid w:val="1AC77635"/>
    <w:rsid w:val="1AC89485"/>
    <w:rsid w:val="1AC8DE05"/>
    <w:rsid w:val="1AC92318"/>
    <w:rsid w:val="1AC9FB31"/>
    <w:rsid w:val="1ACD3A56"/>
    <w:rsid w:val="1ACDBB42"/>
    <w:rsid w:val="1ACF9108"/>
    <w:rsid w:val="1AD9D70E"/>
    <w:rsid w:val="1ADCC9DD"/>
    <w:rsid w:val="1ADEDE39"/>
    <w:rsid w:val="1ADF65F0"/>
    <w:rsid w:val="1ADFFADF"/>
    <w:rsid w:val="1AE459C2"/>
    <w:rsid w:val="1AE4DA8A"/>
    <w:rsid w:val="1AE5736E"/>
    <w:rsid w:val="1AE5B953"/>
    <w:rsid w:val="1AEAD1AE"/>
    <w:rsid w:val="1AEE6427"/>
    <w:rsid w:val="1AEFDFF1"/>
    <w:rsid w:val="1AF09117"/>
    <w:rsid w:val="1AF3568A"/>
    <w:rsid w:val="1AF37709"/>
    <w:rsid w:val="1AF56476"/>
    <w:rsid w:val="1AF564A3"/>
    <w:rsid w:val="1AF78668"/>
    <w:rsid w:val="1AFC7EC2"/>
    <w:rsid w:val="1AFCED81"/>
    <w:rsid w:val="1AFD67CF"/>
    <w:rsid w:val="1AFE73AE"/>
    <w:rsid w:val="1AFFAAD1"/>
    <w:rsid w:val="1B02AFF8"/>
    <w:rsid w:val="1B090DFD"/>
    <w:rsid w:val="1B094086"/>
    <w:rsid w:val="1B09BCFA"/>
    <w:rsid w:val="1B09F603"/>
    <w:rsid w:val="1B0B604A"/>
    <w:rsid w:val="1B0C2851"/>
    <w:rsid w:val="1B0D2B9B"/>
    <w:rsid w:val="1B0ED881"/>
    <w:rsid w:val="1B0F7349"/>
    <w:rsid w:val="1B100D90"/>
    <w:rsid w:val="1B10A29B"/>
    <w:rsid w:val="1B124DEB"/>
    <w:rsid w:val="1B169D89"/>
    <w:rsid w:val="1B1952F6"/>
    <w:rsid w:val="1B200D40"/>
    <w:rsid w:val="1B20AB59"/>
    <w:rsid w:val="1B2475CD"/>
    <w:rsid w:val="1B24BDEF"/>
    <w:rsid w:val="1B273258"/>
    <w:rsid w:val="1B2892A1"/>
    <w:rsid w:val="1B29009A"/>
    <w:rsid w:val="1B29213E"/>
    <w:rsid w:val="1B2D4532"/>
    <w:rsid w:val="1B325080"/>
    <w:rsid w:val="1B332B6F"/>
    <w:rsid w:val="1B33C1AB"/>
    <w:rsid w:val="1B348821"/>
    <w:rsid w:val="1B355534"/>
    <w:rsid w:val="1B367004"/>
    <w:rsid w:val="1B3B7AEB"/>
    <w:rsid w:val="1B3D9442"/>
    <w:rsid w:val="1B3F1C20"/>
    <w:rsid w:val="1B3FA15F"/>
    <w:rsid w:val="1B40CA3B"/>
    <w:rsid w:val="1B42768A"/>
    <w:rsid w:val="1B450487"/>
    <w:rsid w:val="1B46283E"/>
    <w:rsid w:val="1B47D998"/>
    <w:rsid w:val="1B47FBD7"/>
    <w:rsid w:val="1B4988A2"/>
    <w:rsid w:val="1B49B7E3"/>
    <w:rsid w:val="1B4D6DE2"/>
    <w:rsid w:val="1B51DD79"/>
    <w:rsid w:val="1B521C59"/>
    <w:rsid w:val="1B53CDDF"/>
    <w:rsid w:val="1B5483CA"/>
    <w:rsid w:val="1B59A603"/>
    <w:rsid w:val="1B5B1E65"/>
    <w:rsid w:val="1B5D5DEA"/>
    <w:rsid w:val="1B5FFBB8"/>
    <w:rsid w:val="1B60B5A5"/>
    <w:rsid w:val="1B64AB7C"/>
    <w:rsid w:val="1B64CE30"/>
    <w:rsid w:val="1B67D0F5"/>
    <w:rsid w:val="1B69384B"/>
    <w:rsid w:val="1B694340"/>
    <w:rsid w:val="1B69C7C1"/>
    <w:rsid w:val="1B6AC8E5"/>
    <w:rsid w:val="1B6B62B5"/>
    <w:rsid w:val="1B6C410B"/>
    <w:rsid w:val="1B700612"/>
    <w:rsid w:val="1B74E81C"/>
    <w:rsid w:val="1B762716"/>
    <w:rsid w:val="1B777B42"/>
    <w:rsid w:val="1B77BA2F"/>
    <w:rsid w:val="1B7B35FC"/>
    <w:rsid w:val="1B7FF376"/>
    <w:rsid w:val="1B83B0EF"/>
    <w:rsid w:val="1B849D5E"/>
    <w:rsid w:val="1B855920"/>
    <w:rsid w:val="1B8952F4"/>
    <w:rsid w:val="1B8B0952"/>
    <w:rsid w:val="1B8B843D"/>
    <w:rsid w:val="1B8EBEEF"/>
    <w:rsid w:val="1B949BC9"/>
    <w:rsid w:val="1B959594"/>
    <w:rsid w:val="1B982240"/>
    <w:rsid w:val="1B9A80C8"/>
    <w:rsid w:val="1B9AB085"/>
    <w:rsid w:val="1B9AE6E7"/>
    <w:rsid w:val="1B9BF95F"/>
    <w:rsid w:val="1B9DEE5D"/>
    <w:rsid w:val="1B9E56C0"/>
    <w:rsid w:val="1B9F8259"/>
    <w:rsid w:val="1B9F8533"/>
    <w:rsid w:val="1BA4EE6E"/>
    <w:rsid w:val="1BA8CAD8"/>
    <w:rsid w:val="1BB28AA5"/>
    <w:rsid w:val="1BB32F72"/>
    <w:rsid w:val="1BB40A7D"/>
    <w:rsid w:val="1BB6A846"/>
    <w:rsid w:val="1BB84040"/>
    <w:rsid w:val="1BBA5A2F"/>
    <w:rsid w:val="1BBFAB35"/>
    <w:rsid w:val="1BC1F775"/>
    <w:rsid w:val="1BC34BF0"/>
    <w:rsid w:val="1BC35CF1"/>
    <w:rsid w:val="1BC46A4C"/>
    <w:rsid w:val="1BC6C123"/>
    <w:rsid w:val="1BC9A70F"/>
    <w:rsid w:val="1BCBF3A0"/>
    <w:rsid w:val="1BCD1683"/>
    <w:rsid w:val="1BCD92B7"/>
    <w:rsid w:val="1BCDEB01"/>
    <w:rsid w:val="1BD4DE50"/>
    <w:rsid w:val="1BD8F030"/>
    <w:rsid w:val="1BDAC187"/>
    <w:rsid w:val="1BDBA268"/>
    <w:rsid w:val="1BDC05D1"/>
    <w:rsid w:val="1BDEFCB2"/>
    <w:rsid w:val="1BE02D5A"/>
    <w:rsid w:val="1BE110AC"/>
    <w:rsid w:val="1BE25ACB"/>
    <w:rsid w:val="1BE29F54"/>
    <w:rsid w:val="1BE3DD89"/>
    <w:rsid w:val="1BE83FAD"/>
    <w:rsid w:val="1BE9C328"/>
    <w:rsid w:val="1BED12E6"/>
    <w:rsid w:val="1BED4BE1"/>
    <w:rsid w:val="1BEE3AAB"/>
    <w:rsid w:val="1BF66E41"/>
    <w:rsid w:val="1BF6D86D"/>
    <w:rsid w:val="1BF74A88"/>
    <w:rsid w:val="1BF7818B"/>
    <w:rsid w:val="1BF80BAB"/>
    <w:rsid w:val="1BFBFD00"/>
    <w:rsid w:val="1BFDB2A8"/>
    <w:rsid w:val="1BFEB198"/>
    <w:rsid w:val="1C005525"/>
    <w:rsid w:val="1C017260"/>
    <w:rsid w:val="1C07473B"/>
    <w:rsid w:val="1C09DB01"/>
    <w:rsid w:val="1C0B6671"/>
    <w:rsid w:val="1C0E8B82"/>
    <w:rsid w:val="1C0EE407"/>
    <w:rsid w:val="1C103E38"/>
    <w:rsid w:val="1C113CC4"/>
    <w:rsid w:val="1C1539DF"/>
    <w:rsid w:val="1C18FB53"/>
    <w:rsid w:val="1C196B8F"/>
    <w:rsid w:val="1C1AE4BE"/>
    <w:rsid w:val="1C1EDC0E"/>
    <w:rsid w:val="1C215D51"/>
    <w:rsid w:val="1C227F7F"/>
    <w:rsid w:val="1C243944"/>
    <w:rsid w:val="1C283CFB"/>
    <w:rsid w:val="1C2919CF"/>
    <w:rsid w:val="1C293383"/>
    <w:rsid w:val="1C297C73"/>
    <w:rsid w:val="1C2CD226"/>
    <w:rsid w:val="1C2D6084"/>
    <w:rsid w:val="1C2E1EAF"/>
    <w:rsid w:val="1C2FD8A9"/>
    <w:rsid w:val="1C31038F"/>
    <w:rsid w:val="1C34F76D"/>
    <w:rsid w:val="1C35C0B4"/>
    <w:rsid w:val="1C35C190"/>
    <w:rsid w:val="1C39C1FF"/>
    <w:rsid w:val="1C3A87A3"/>
    <w:rsid w:val="1C3C41C4"/>
    <w:rsid w:val="1C43C549"/>
    <w:rsid w:val="1C45D2A3"/>
    <w:rsid w:val="1C464FEB"/>
    <w:rsid w:val="1C466D18"/>
    <w:rsid w:val="1C4835A7"/>
    <w:rsid w:val="1C4B1161"/>
    <w:rsid w:val="1C4B2370"/>
    <w:rsid w:val="1C4EED95"/>
    <w:rsid w:val="1C53C60D"/>
    <w:rsid w:val="1C5727DC"/>
    <w:rsid w:val="1C578F5E"/>
    <w:rsid w:val="1C57C2D4"/>
    <w:rsid w:val="1C5A87A9"/>
    <w:rsid w:val="1C5BAFF7"/>
    <w:rsid w:val="1C62C590"/>
    <w:rsid w:val="1C63F906"/>
    <w:rsid w:val="1C6769A4"/>
    <w:rsid w:val="1C70A2A3"/>
    <w:rsid w:val="1C71BF78"/>
    <w:rsid w:val="1C747554"/>
    <w:rsid w:val="1C76FDAA"/>
    <w:rsid w:val="1C788A4D"/>
    <w:rsid w:val="1C7AB965"/>
    <w:rsid w:val="1C7B42E8"/>
    <w:rsid w:val="1C7B66BF"/>
    <w:rsid w:val="1C7CD604"/>
    <w:rsid w:val="1C7CF1C2"/>
    <w:rsid w:val="1C8342A4"/>
    <w:rsid w:val="1C857AFA"/>
    <w:rsid w:val="1C862F23"/>
    <w:rsid w:val="1C89A311"/>
    <w:rsid w:val="1C8A2F1B"/>
    <w:rsid w:val="1C8BB052"/>
    <w:rsid w:val="1C8CD071"/>
    <w:rsid w:val="1C8EF42B"/>
    <w:rsid w:val="1C909529"/>
    <w:rsid w:val="1C91E9D4"/>
    <w:rsid w:val="1C97F056"/>
    <w:rsid w:val="1C9FEAFF"/>
    <w:rsid w:val="1CA0D8E7"/>
    <w:rsid w:val="1CA27FF2"/>
    <w:rsid w:val="1CA9D580"/>
    <w:rsid w:val="1CAC2D60"/>
    <w:rsid w:val="1CAC6999"/>
    <w:rsid w:val="1CACD6E9"/>
    <w:rsid w:val="1CB10659"/>
    <w:rsid w:val="1CB158CB"/>
    <w:rsid w:val="1CB1D13F"/>
    <w:rsid w:val="1CB2516C"/>
    <w:rsid w:val="1CB569F6"/>
    <w:rsid w:val="1CB6229A"/>
    <w:rsid w:val="1CB66868"/>
    <w:rsid w:val="1CB673D7"/>
    <w:rsid w:val="1CB7AC20"/>
    <w:rsid w:val="1CB82305"/>
    <w:rsid w:val="1CB99153"/>
    <w:rsid w:val="1CBA231C"/>
    <w:rsid w:val="1CBAF43B"/>
    <w:rsid w:val="1CBB5036"/>
    <w:rsid w:val="1CBC6EC5"/>
    <w:rsid w:val="1CBF42F3"/>
    <w:rsid w:val="1CBF62AF"/>
    <w:rsid w:val="1CC09E81"/>
    <w:rsid w:val="1CC25B8B"/>
    <w:rsid w:val="1CC490C2"/>
    <w:rsid w:val="1CC6C6EE"/>
    <w:rsid w:val="1CCA6918"/>
    <w:rsid w:val="1CD2C740"/>
    <w:rsid w:val="1CD2E754"/>
    <w:rsid w:val="1CD3683E"/>
    <w:rsid w:val="1CD3CAD5"/>
    <w:rsid w:val="1CD3DFCB"/>
    <w:rsid w:val="1CD4A49B"/>
    <w:rsid w:val="1CD6BC94"/>
    <w:rsid w:val="1CDAA5DD"/>
    <w:rsid w:val="1CDC2002"/>
    <w:rsid w:val="1CDD0E67"/>
    <w:rsid w:val="1CDD5F07"/>
    <w:rsid w:val="1CDE3319"/>
    <w:rsid w:val="1CDF5510"/>
    <w:rsid w:val="1CE0CE3F"/>
    <w:rsid w:val="1CE20A34"/>
    <w:rsid w:val="1CE28255"/>
    <w:rsid w:val="1CE483C3"/>
    <w:rsid w:val="1CE850F4"/>
    <w:rsid w:val="1CED3241"/>
    <w:rsid w:val="1CED5404"/>
    <w:rsid w:val="1CEE239C"/>
    <w:rsid w:val="1CEF71B2"/>
    <w:rsid w:val="1CEFE15A"/>
    <w:rsid w:val="1CF41AD4"/>
    <w:rsid w:val="1CF6B156"/>
    <w:rsid w:val="1CF76ABA"/>
    <w:rsid w:val="1CF828BD"/>
    <w:rsid w:val="1CFB5E8F"/>
    <w:rsid w:val="1CFC51D5"/>
    <w:rsid w:val="1CFE8A8A"/>
    <w:rsid w:val="1D026FBB"/>
    <w:rsid w:val="1D057CA3"/>
    <w:rsid w:val="1D059822"/>
    <w:rsid w:val="1D07976D"/>
    <w:rsid w:val="1D08D5DA"/>
    <w:rsid w:val="1D0E5CDD"/>
    <w:rsid w:val="1D100B27"/>
    <w:rsid w:val="1D14620C"/>
    <w:rsid w:val="1D162F97"/>
    <w:rsid w:val="1D180C13"/>
    <w:rsid w:val="1D18C65F"/>
    <w:rsid w:val="1D193E98"/>
    <w:rsid w:val="1D1A957D"/>
    <w:rsid w:val="1D1B9E6E"/>
    <w:rsid w:val="1D1E1593"/>
    <w:rsid w:val="1D20E404"/>
    <w:rsid w:val="1D216C12"/>
    <w:rsid w:val="1D21DEBB"/>
    <w:rsid w:val="1D2294F5"/>
    <w:rsid w:val="1D236E7E"/>
    <w:rsid w:val="1D24A88B"/>
    <w:rsid w:val="1D2B03DC"/>
    <w:rsid w:val="1D2CD0D7"/>
    <w:rsid w:val="1D2E40CC"/>
    <w:rsid w:val="1D3062FD"/>
    <w:rsid w:val="1D355655"/>
    <w:rsid w:val="1D389191"/>
    <w:rsid w:val="1D3B2012"/>
    <w:rsid w:val="1D452954"/>
    <w:rsid w:val="1D459A7A"/>
    <w:rsid w:val="1D48E350"/>
    <w:rsid w:val="1D4CE8FD"/>
    <w:rsid w:val="1D4DFC27"/>
    <w:rsid w:val="1D50632C"/>
    <w:rsid w:val="1D50C5C9"/>
    <w:rsid w:val="1D511E5C"/>
    <w:rsid w:val="1D54421D"/>
    <w:rsid w:val="1D54A7F2"/>
    <w:rsid w:val="1D55A47C"/>
    <w:rsid w:val="1D55BDAC"/>
    <w:rsid w:val="1D56BEB2"/>
    <w:rsid w:val="1D58709B"/>
    <w:rsid w:val="1D5A38D9"/>
    <w:rsid w:val="1D5EB92F"/>
    <w:rsid w:val="1D5EC304"/>
    <w:rsid w:val="1D63389E"/>
    <w:rsid w:val="1D63D34B"/>
    <w:rsid w:val="1D660D23"/>
    <w:rsid w:val="1D665F1D"/>
    <w:rsid w:val="1D68C0D4"/>
    <w:rsid w:val="1D6C1822"/>
    <w:rsid w:val="1D734E46"/>
    <w:rsid w:val="1D74320C"/>
    <w:rsid w:val="1D7800ED"/>
    <w:rsid w:val="1D7CA66A"/>
    <w:rsid w:val="1D7DF03A"/>
    <w:rsid w:val="1D82E324"/>
    <w:rsid w:val="1D833661"/>
    <w:rsid w:val="1D842A2C"/>
    <w:rsid w:val="1D86BED1"/>
    <w:rsid w:val="1D86C0E6"/>
    <w:rsid w:val="1D931E81"/>
    <w:rsid w:val="1D9415E1"/>
    <w:rsid w:val="1D94234B"/>
    <w:rsid w:val="1D965DEE"/>
    <w:rsid w:val="1D9767C9"/>
    <w:rsid w:val="1D9A5F98"/>
    <w:rsid w:val="1D9D0B34"/>
    <w:rsid w:val="1D9FCB1F"/>
    <w:rsid w:val="1DA0CE56"/>
    <w:rsid w:val="1DA51CA7"/>
    <w:rsid w:val="1DA5ABD2"/>
    <w:rsid w:val="1DA85FD6"/>
    <w:rsid w:val="1DAAE322"/>
    <w:rsid w:val="1DAB387F"/>
    <w:rsid w:val="1DADC515"/>
    <w:rsid w:val="1DAF6D34"/>
    <w:rsid w:val="1DAFD008"/>
    <w:rsid w:val="1DAFD715"/>
    <w:rsid w:val="1DB0A8DA"/>
    <w:rsid w:val="1DB17B53"/>
    <w:rsid w:val="1DB2D256"/>
    <w:rsid w:val="1DBC04E6"/>
    <w:rsid w:val="1DBCD99E"/>
    <w:rsid w:val="1DBF92C9"/>
    <w:rsid w:val="1DC535DD"/>
    <w:rsid w:val="1DCB4316"/>
    <w:rsid w:val="1DCBFBD3"/>
    <w:rsid w:val="1DCC9DBD"/>
    <w:rsid w:val="1DCCD14E"/>
    <w:rsid w:val="1DCD5BEC"/>
    <w:rsid w:val="1DD0284F"/>
    <w:rsid w:val="1DD073EA"/>
    <w:rsid w:val="1DD3C40D"/>
    <w:rsid w:val="1DD59260"/>
    <w:rsid w:val="1DD716EA"/>
    <w:rsid w:val="1DD7C30B"/>
    <w:rsid w:val="1DD9D4A3"/>
    <w:rsid w:val="1DDB82EA"/>
    <w:rsid w:val="1DDC8BAB"/>
    <w:rsid w:val="1DE004F3"/>
    <w:rsid w:val="1DE31DD5"/>
    <w:rsid w:val="1DE5A18F"/>
    <w:rsid w:val="1DEBFB69"/>
    <w:rsid w:val="1DEF6F8B"/>
    <w:rsid w:val="1DF01839"/>
    <w:rsid w:val="1DF5A387"/>
    <w:rsid w:val="1DF5F147"/>
    <w:rsid w:val="1DF7E9CC"/>
    <w:rsid w:val="1DF886CB"/>
    <w:rsid w:val="1DFD59CA"/>
    <w:rsid w:val="1DFD8DFC"/>
    <w:rsid w:val="1DFE2BBA"/>
    <w:rsid w:val="1E003D3C"/>
    <w:rsid w:val="1E03EDC3"/>
    <w:rsid w:val="1E06C018"/>
    <w:rsid w:val="1E06F988"/>
    <w:rsid w:val="1E094728"/>
    <w:rsid w:val="1E0BB3B7"/>
    <w:rsid w:val="1E0C85FD"/>
    <w:rsid w:val="1E137369"/>
    <w:rsid w:val="1E193D8B"/>
    <w:rsid w:val="1E1A1F36"/>
    <w:rsid w:val="1E1A75D2"/>
    <w:rsid w:val="1E1B68B5"/>
    <w:rsid w:val="1E1D1399"/>
    <w:rsid w:val="1E20C0E3"/>
    <w:rsid w:val="1E211582"/>
    <w:rsid w:val="1E229248"/>
    <w:rsid w:val="1E2D7CD8"/>
    <w:rsid w:val="1E2DDD86"/>
    <w:rsid w:val="1E2ECA0B"/>
    <w:rsid w:val="1E32370E"/>
    <w:rsid w:val="1E3335FB"/>
    <w:rsid w:val="1E336148"/>
    <w:rsid w:val="1E34D7AE"/>
    <w:rsid w:val="1E3A2B95"/>
    <w:rsid w:val="1E3AE625"/>
    <w:rsid w:val="1E3BF085"/>
    <w:rsid w:val="1E3D07F0"/>
    <w:rsid w:val="1E3DAF88"/>
    <w:rsid w:val="1E3F8913"/>
    <w:rsid w:val="1E42B65E"/>
    <w:rsid w:val="1E43CC4D"/>
    <w:rsid w:val="1E475FED"/>
    <w:rsid w:val="1E48E791"/>
    <w:rsid w:val="1E4935B4"/>
    <w:rsid w:val="1E510934"/>
    <w:rsid w:val="1E520601"/>
    <w:rsid w:val="1E55A0E6"/>
    <w:rsid w:val="1E565369"/>
    <w:rsid w:val="1E592996"/>
    <w:rsid w:val="1E59988B"/>
    <w:rsid w:val="1E634A72"/>
    <w:rsid w:val="1E63C510"/>
    <w:rsid w:val="1E63F991"/>
    <w:rsid w:val="1E66823D"/>
    <w:rsid w:val="1E677499"/>
    <w:rsid w:val="1E69B25B"/>
    <w:rsid w:val="1E6AFFEA"/>
    <w:rsid w:val="1E6B0633"/>
    <w:rsid w:val="1E6B4AC5"/>
    <w:rsid w:val="1E6F3FC2"/>
    <w:rsid w:val="1E70672E"/>
    <w:rsid w:val="1E70E425"/>
    <w:rsid w:val="1E743923"/>
    <w:rsid w:val="1E769D62"/>
    <w:rsid w:val="1E76CFE5"/>
    <w:rsid w:val="1E776B88"/>
    <w:rsid w:val="1E784F1D"/>
    <w:rsid w:val="1E7BBB60"/>
    <w:rsid w:val="1E7D461B"/>
    <w:rsid w:val="1E7EE6AB"/>
    <w:rsid w:val="1E80464D"/>
    <w:rsid w:val="1E80AA16"/>
    <w:rsid w:val="1E80C4BB"/>
    <w:rsid w:val="1E81D1C1"/>
    <w:rsid w:val="1E82D9E9"/>
    <w:rsid w:val="1E839BEB"/>
    <w:rsid w:val="1E85C636"/>
    <w:rsid w:val="1E85CA06"/>
    <w:rsid w:val="1E888C11"/>
    <w:rsid w:val="1E89A81F"/>
    <w:rsid w:val="1E8B46AE"/>
    <w:rsid w:val="1E8D350C"/>
    <w:rsid w:val="1E8EE6D5"/>
    <w:rsid w:val="1E901F67"/>
    <w:rsid w:val="1E90DDDA"/>
    <w:rsid w:val="1E91552B"/>
    <w:rsid w:val="1E918A12"/>
    <w:rsid w:val="1E94546A"/>
    <w:rsid w:val="1E9A8E45"/>
    <w:rsid w:val="1E9ADCF9"/>
    <w:rsid w:val="1E9B1375"/>
    <w:rsid w:val="1E9C2E82"/>
    <w:rsid w:val="1E9E401C"/>
    <w:rsid w:val="1EA0525B"/>
    <w:rsid w:val="1EA20E56"/>
    <w:rsid w:val="1EA2207A"/>
    <w:rsid w:val="1EA2D531"/>
    <w:rsid w:val="1EA415DE"/>
    <w:rsid w:val="1EA45920"/>
    <w:rsid w:val="1EA9084D"/>
    <w:rsid w:val="1EAC1394"/>
    <w:rsid w:val="1EAC92FC"/>
    <w:rsid w:val="1EADBB23"/>
    <w:rsid w:val="1EAE791B"/>
    <w:rsid w:val="1EB1DDB2"/>
    <w:rsid w:val="1EB340B6"/>
    <w:rsid w:val="1EB4DD58"/>
    <w:rsid w:val="1EB788EC"/>
    <w:rsid w:val="1EB824BB"/>
    <w:rsid w:val="1EB909D0"/>
    <w:rsid w:val="1EBBD72A"/>
    <w:rsid w:val="1EBCADED"/>
    <w:rsid w:val="1EC27D84"/>
    <w:rsid w:val="1EC37E19"/>
    <w:rsid w:val="1EC5F4E7"/>
    <w:rsid w:val="1EC9C55E"/>
    <w:rsid w:val="1ECA39FB"/>
    <w:rsid w:val="1ECAC2F7"/>
    <w:rsid w:val="1ECC145A"/>
    <w:rsid w:val="1ECD92F7"/>
    <w:rsid w:val="1ED051A4"/>
    <w:rsid w:val="1ED3C7F5"/>
    <w:rsid w:val="1ED50A84"/>
    <w:rsid w:val="1ED61F4F"/>
    <w:rsid w:val="1ED6FC8E"/>
    <w:rsid w:val="1ED75332"/>
    <w:rsid w:val="1ED984ED"/>
    <w:rsid w:val="1EDB3EC3"/>
    <w:rsid w:val="1EDBD903"/>
    <w:rsid w:val="1EDBDC69"/>
    <w:rsid w:val="1EDEE433"/>
    <w:rsid w:val="1EDFA24C"/>
    <w:rsid w:val="1EE071C8"/>
    <w:rsid w:val="1EE2C4E5"/>
    <w:rsid w:val="1EE2F97F"/>
    <w:rsid w:val="1EE44487"/>
    <w:rsid w:val="1EE4B976"/>
    <w:rsid w:val="1EE4CB77"/>
    <w:rsid w:val="1EE665B7"/>
    <w:rsid w:val="1EE72787"/>
    <w:rsid w:val="1EE9D750"/>
    <w:rsid w:val="1EECA3E0"/>
    <w:rsid w:val="1EED5280"/>
    <w:rsid w:val="1EEFF18E"/>
    <w:rsid w:val="1EF1FA18"/>
    <w:rsid w:val="1EF368DA"/>
    <w:rsid w:val="1EF6C666"/>
    <w:rsid w:val="1EF70A31"/>
    <w:rsid w:val="1EF80C6C"/>
    <w:rsid w:val="1EF8683F"/>
    <w:rsid w:val="1EFB35CB"/>
    <w:rsid w:val="1EFBE374"/>
    <w:rsid w:val="1EFDCB81"/>
    <w:rsid w:val="1F009E76"/>
    <w:rsid w:val="1F0492D4"/>
    <w:rsid w:val="1F052930"/>
    <w:rsid w:val="1F063EFD"/>
    <w:rsid w:val="1F0860AC"/>
    <w:rsid w:val="1F08A1A3"/>
    <w:rsid w:val="1F096DB5"/>
    <w:rsid w:val="1F0BAA11"/>
    <w:rsid w:val="1F0BAFE4"/>
    <w:rsid w:val="1F0BC264"/>
    <w:rsid w:val="1F0D4FDE"/>
    <w:rsid w:val="1F10D7F8"/>
    <w:rsid w:val="1F123FBE"/>
    <w:rsid w:val="1F157414"/>
    <w:rsid w:val="1F163C76"/>
    <w:rsid w:val="1F1936BC"/>
    <w:rsid w:val="1F1A9519"/>
    <w:rsid w:val="1F1F06C2"/>
    <w:rsid w:val="1F2314C2"/>
    <w:rsid w:val="1F232618"/>
    <w:rsid w:val="1F26CE11"/>
    <w:rsid w:val="1F28AD77"/>
    <w:rsid w:val="1F2ABB77"/>
    <w:rsid w:val="1F2D6DF2"/>
    <w:rsid w:val="1F2E0CE9"/>
    <w:rsid w:val="1F303C2A"/>
    <w:rsid w:val="1F333D98"/>
    <w:rsid w:val="1F380227"/>
    <w:rsid w:val="1F3D277A"/>
    <w:rsid w:val="1F403F9E"/>
    <w:rsid w:val="1F420B9A"/>
    <w:rsid w:val="1F43CA01"/>
    <w:rsid w:val="1F456488"/>
    <w:rsid w:val="1F48F36B"/>
    <w:rsid w:val="1F4BA069"/>
    <w:rsid w:val="1F4BD30B"/>
    <w:rsid w:val="1F4C54F1"/>
    <w:rsid w:val="1F4CD677"/>
    <w:rsid w:val="1F4E9DAA"/>
    <w:rsid w:val="1F4FED00"/>
    <w:rsid w:val="1F500B99"/>
    <w:rsid w:val="1F5325EC"/>
    <w:rsid w:val="1F544A69"/>
    <w:rsid w:val="1F5497A0"/>
    <w:rsid w:val="1F558A2A"/>
    <w:rsid w:val="1F57157E"/>
    <w:rsid w:val="1F57F65B"/>
    <w:rsid w:val="1F5A93CB"/>
    <w:rsid w:val="1F5DE487"/>
    <w:rsid w:val="1F5F3666"/>
    <w:rsid w:val="1F627E73"/>
    <w:rsid w:val="1F650FBD"/>
    <w:rsid w:val="1F65D5F8"/>
    <w:rsid w:val="1F69C85B"/>
    <w:rsid w:val="1F6B60DF"/>
    <w:rsid w:val="1F6D4A5D"/>
    <w:rsid w:val="1F6D6590"/>
    <w:rsid w:val="1F7162C1"/>
    <w:rsid w:val="1F73936C"/>
    <w:rsid w:val="1F77B17B"/>
    <w:rsid w:val="1F784452"/>
    <w:rsid w:val="1F78EBBC"/>
    <w:rsid w:val="1F7BD3CE"/>
    <w:rsid w:val="1F7DA0C7"/>
    <w:rsid w:val="1F804944"/>
    <w:rsid w:val="1F843CB8"/>
    <w:rsid w:val="1F85D13E"/>
    <w:rsid w:val="1F8A587E"/>
    <w:rsid w:val="1F8F0928"/>
    <w:rsid w:val="1F8F71A3"/>
    <w:rsid w:val="1F90F82C"/>
    <w:rsid w:val="1F913231"/>
    <w:rsid w:val="1F920C70"/>
    <w:rsid w:val="1F92131D"/>
    <w:rsid w:val="1F93B2AD"/>
    <w:rsid w:val="1F95EDA8"/>
    <w:rsid w:val="1F985EAA"/>
    <w:rsid w:val="1F99735F"/>
    <w:rsid w:val="1F9973D5"/>
    <w:rsid w:val="1F9BD5C4"/>
    <w:rsid w:val="1F9E97C1"/>
    <w:rsid w:val="1F9EA065"/>
    <w:rsid w:val="1FA46A15"/>
    <w:rsid w:val="1FA729FA"/>
    <w:rsid w:val="1FA81322"/>
    <w:rsid w:val="1FA962A5"/>
    <w:rsid w:val="1FAB88C4"/>
    <w:rsid w:val="1FABC1B8"/>
    <w:rsid w:val="1FACB5B8"/>
    <w:rsid w:val="1FAD352D"/>
    <w:rsid w:val="1FADCF87"/>
    <w:rsid w:val="1FBB20E8"/>
    <w:rsid w:val="1FBE7B97"/>
    <w:rsid w:val="1FC20044"/>
    <w:rsid w:val="1FC99D7E"/>
    <w:rsid w:val="1FCA85D0"/>
    <w:rsid w:val="1FCBEB85"/>
    <w:rsid w:val="1FD19799"/>
    <w:rsid w:val="1FD1E4D1"/>
    <w:rsid w:val="1FD2827E"/>
    <w:rsid w:val="1FD2ECF7"/>
    <w:rsid w:val="1FD2F325"/>
    <w:rsid w:val="1FD354BE"/>
    <w:rsid w:val="1FD8A265"/>
    <w:rsid w:val="1FD90521"/>
    <w:rsid w:val="1FD970A7"/>
    <w:rsid w:val="1FDA0FA4"/>
    <w:rsid w:val="1FDA33BE"/>
    <w:rsid w:val="1FDA5454"/>
    <w:rsid w:val="1FDAF064"/>
    <w:rsid w:val="1FDDC014"/>
    <w:rsid w:val="1FDE0CAC"/>
    <w:rsid w:val="1FE00E9A"/>
    <w:rsid w:val="1FE047D6"/>
    <w:rsid w:val="1FE5E407"/>
    <w:rsid w:val="1FE60813"/>
    <w:rsid w:val="1FE837A4"/>
    <w:rsid w:val="1FEA19F9"/>
    <w:rsid w:val="1FF06D47"/>
    <w:rsid w:val="1FF1C0FA"/>
    <w:rsid w:val="1FF4696F"/>
    <w:rsid w:val="1FF798CA"/>
    <w:rsid w:val="1FFE840D"/>
    <w:rsid w:val="1FFEFED7"/>
    <w:rsid w:val="1FFFD7EB"/>
    <w:rsid w:val="200431C4"/>
    <w:rsid w:val="20047611"/>
    <w:rsid w:val="200538FD"/>
    <w:rsid w:val="2005CCA0"/>
    <w:rsid w:val="2008BE66"/>
    <w:rsid w:val="2008E1AC"/>
    <w:rsid w:val="20093746"/>
    <w:rsid w:val="200956BF"/>
    <w:rsid w:val="200D8F21"/>
    <w:rsid w:val="200F2494"/>
    <w:rsid w:val="20109EE7"/>
    <w:rsid w:val="20139B87"/>
    <w:rsid w:val="20159B38"/>
    <w:rsid w:val="2016680B"/>
    <w:rsid w:val="20178BC1"/>
    <w:rsid w:val="201984C8"/>
    <w:rsid w:val="201B7D90"/>
    <w:rsid w:val="201BF094"/>
    <w:rsid w:val="201FFAEB"/>
    <w:rsid w:val="2020262D"/>
    <w:rsid w:val="20205B8F"/>
    <w:rsid w:val="2020BE89"/>
    <w:rsid w:val="202103D6"/>
    <w:rsid w:val="2021BC84"/>
    <w:rsid w:val="20229E60"/>
    <w:rsid w:val="20280F8A"/>
    <w:rsid w:val="202C0DE8"/>
    <w:rsid w:val="202CADCC"/>
    <w:rsid w:val="202D6D04"/>
    <w:rsid w:val="20328563"/>
    <w:rsid w:val="20342D89"/>
    <w:rsid w:val="20368C50"/>
    <w:rsid w:val="2037A77E"/>
    <w:rsid w:val="2037E203"/>
    <w:rsid w:val="203C1255"/>
    <w:rsid w:val="203C2DF2"/>
    <w:rsid w:val="20414883"/>
    <w:rsid w:val="2043B0DD"/>
    <w:rsid w:val="20455330"/>
    <w:rsid w:val="2046FA91"/>
    <w:rsid w:val="204CB6A8"/>
    <w:rsid w:val="204D8806"/>
    <w:rsid w:val="204DE3E5"/>
    <w:rsid w:val="204F1117"/>
    <w:rsid w:val="2050C3DC"/>
    <w:rsid w:val="2052B6BF"/>
    <w:rsid w:val="20548877"/>
    <w:rsid w:val="20551882"/>
    <w:rsid w:val="205542F9"/>
    <w:rsid w:val="20556526"/>
    <w:rsid w:val="2055EB8A"/>
    <w:rsid w:val="205610E2"/>
    <w:rsid w:val="20564B7B"/>
    <w:rsid w:val="20576D80"/>
    <w:rsid w:val="20597F7D"/>
    <w:rsid w:val="2059E70B"/>
    <w:rsid w:val="205BE574"/>
    <w:rsid w:val="205C099D"/>
    <w:rsid w:val="20601017"/>
    <w:rsid w:val="2061AF94"/>
    <w:rsid w:val="2061B9BD"/>
    <w:rsid w:val="20621FAC"/>
    <w:rsid w:val="20622CCE"/>
    <w:rsid w:val="20630275"/>
    <w:rsid w:val="206332CC"/>
    <w:rsid w:val="2063D55E"/>
    <w:rsid w:val="206403F8"/>
    <w:rsid w:val="2064B6B3"/>
    <w:rsid w:val="20693951"/>
    <w:rsid w:val="2069E89A"/>
    <w:rsid w:val="206BCC03"/>
    <w:rsid w:val="206BFFFC"/>
    <w:rsid w:val="206F674F"/>
    <w:rsid w:val="206FE351"/>
    <w:rsid w:val="2074A778"/>
    <w:rsid w:val="2076B327"/>
    <w:rsid w:val="207A3265"/>
    <w:rsid w:val="207A8A62"/>
    <w:rsid w:val="207D4740"/>
    <w:rsid w:val="20802373"/>
    <w:rsid w:val="20805BDB"/>
    <w:rsid w:val="2082D229"/>
    <w:rsid w:val="20885D80"/>
    <w:rsid w:val="208A6B71"/>
    <w:rsid w:val="208E4E03"/>
    <w:rsid w:val="20915CE4"/>
    <w:rsid w:val="20920674"/>
    <w:rsid w:val="2092AF89"/>
    <w:rsid w:val="20931B2A"/>
    <w:rsid w:val="20973B96"/>
    <w:rsid w:val="20977804"/>
    <w:rsid w:val="2099F15F"/>
    <w:rsid w:val="209A9CA1"/>
    <w:rsid w:val="209E6BE5"/>
    <w:rsid w:val="209FDD1F"/>
    <w:rsid w:val="20A1BDEB"/>
    <w:rsid w:val="20A4E670"/>
    <w:rsid w:val="20A8FC2D"/>
    <w:rsid w:val="20AB62DE"/>
    <w:rsid w:val="20AD1D36"/>
    <w:rsid w:val="20AFABA1"/>
    <w:rsid w:val="20AFF8A5"/>
    <w:rsid w:val="20B1A4B2"/>
    <w:rsid w:val="20B27FFF"/>
    <w:rsid w:val="20B3CFEE"/>
    <w:rsid w:val="20B416FB"/>
    <w:rsid w:val="20B59083"/>
    <w:rsid w:val="20B6493E"/>
    <w:rsid w:val="20B80CF7"/>
    <w:rsid w:val="20BC842D"/>
    <w:rsid w:val="20BD90B6"/>
    <w:rsid w:val="20C0773B"/>
    <w:rsid w:val="20C906D6"/>
    <w:rsid w:val="20CB819D"/>
    <w:rsid w:val="20CD47D8"/>
    <w:rsid w:val="20CEE3D8"/>
    <w:rsid w:val="20CF5324"/>
    <w:rsid w:val="20D02809"/>
    <w:rsid w:val="20D15EB6"/>
    <w:rsid w:val="20D23AD7"/>
    <w:rsid w:val="20D346FF"/>
    <w:rsid w:val="20D5DB4B"/>
    <w:rsid w:val="20DC0AB5"/>
    <w:rsid w:val="20DE33A7"/>
    <w:rsid w:val="20E03CC3"/>
    <w:rsid w:val="20E19753"/>
    <w:rsid w:val="20E22BDC"/>
    <w:rsid w:val="20E4B331"/>
    <w:rsid w:val="20E4FE68"/>
    <w:rsid w:val="20E770CA"/>
    <w:rsid w:val="20E87DFC"/>
    <w:rsid w:val="20EAF7FC"/>
    <w:rsid w:val="20ED1C1E"/>
    <w:rsid w:val="20EED9AA"/>
    <w:rsid w:val="20EF6242"/>
    <w:rsid w:val="20F28C49"/>
    <w:rsid w:val="20F294A9"/>
    <w:rsid w:val="20F73454"/>
    <w:rsid w:val="20F87AD7"/>
    <w:rsid w:val="20FCF2BE"/>
    <w:rsid w:val="20FE673F"/>
    <w:rsid w:val="2101FFE2"/>
    <w:rsid w:val="21021FC0"/>
    <w:rsid w:val="2104A6DD"/>
    <w:rsid w:val="21060652"/>
    <w:rsid w:val="21064E61"/>
    <w:rsid w:val="21072721"/>
    <w:rsid w:val="2107CFBC"/>
    <w:rsid w:val="21087942"/>
    <w:rsid w:val="2109416B"/>
    <w:rsid w:val="2109FD98"/>
    <w:rsid w:val="210E8F8B"/>
    <w:rsid w:val="210F63CC"/>
    <w:rsid w:val="211010E9"/>
    <w:rsid w:val="2112A0AC"/>
    <w:rsid w:val="21171523"/>
    <w:rsid w:val="21182576"/>
    <w:rsid w:val="211D20A7"/>
    <w:rsid w:val="211DBF7C"/>
    <w:rsid w:val="2121C934"/>
    <w:rsid w:val="21258EE2"/>
    <w:rsid w:val="2125DD2A"/>
    <w:rsid w:val="21266D87"/>
    <w:rsid w:val="212BBFB4"/>
    <w:rsid w:val="213164B6"/>
    <w:rsid w:val="2132B647"/>
    <w:rsid w:val="2132BC35"/>
    <w:rsid w:val="213351BF"/>
    <w:rsid w:val="2133B832"/>
    <w:rsid w:val="2134AB03"/>
    <w:rsid w:val="2136DD34"/>
    <w:rsid w:val="21377ED2"/>
    <w:rsid w:val="213BAAAD"/>
    <w:rsid w:val="213BFA02"/>
    <w:rsid w:val="213D662F"/>
    <w:rsid w:val="213FC04A"/>
    <w:rsid w:val="21402E69"/>
    <w:rsid w:val="2140FCCB"/>
    <w:rsid w:val="2141FECD"/>
    <w:rsid w:val="21427C72"/>
    <w:rsid w:val="2147401C"/>
    <w:rsid w:val="21489CC4"/>
    <w:rsid w:val="214B7196"/>
    <w:rsid w:val="214B85E5"/>
    <w:rsid w:val="214B8923"/>
    <w:rsid w:val="214D129F"/>
    <w:rsid w:val="214E3545"/>
    <w:rsid w:val="214F06BD"/>
    <w:rsid w:val="2157EC7E"/>
    <w:rsid w:val="215D4E10"/>
    <w:rsid w:val="215F9ECC"/>
    <w:rsid w:val="21606A2D"/>
    <w:rsid w:val="21650DE1"/>
    <w:rsid w:val="21668E34"/>
    <w:rsid w:val="216D49B1"/>
    <w:rsid w:val="21714F30"/>
    <w:rsid w:val="2172924F"/>
    <w:rsid w:val="21730409"/>
    <w:rsid w:val="21772C94"/>
    <w:rsid w:val="2177BE75"/>
    <w:rsid w:val="2178D82B"/>
    <w:rsid w:val="21795174"/>
    <w:rsid w:val="217B3B33"/>
    <w:rsid w:val="217D55FE"/>
    <w:rsid w:val="21839FB0"/>
    <w:rsid w:val="218570DD"/>
    <w:rsid w:val="218C211F"/>
    <w:rsid w:val="218CA13B"/>
    <w:rsid w:val="218DDB2C"/>
    <w:rsid w:val="21919452"/>
    <w:rsid w:val="21920AFC"/>
    <w:rsid w:val="21920D9B"/>
    <w:rsid w:val="21956AC9"/>
    <w:rsid w:val="21967F9D"/>
    <w:rsid w:val="21998AE8"/>
    <w:rsid w:val="219AD206"/>
    <w:rsid w:val="219AEB0C"/>
    <w:rsid w:val="219DA55D"/>
    <w:rsid w:val="21A07E1E"/>
    <w:rsid w:val="21A08B3B"/>
    <w:rsid w:val="21A3C94C"/>
    <w:rsid w:val="21A49DBF"/>
    <w:rsid w:val="21A7E9B0"/>
    <w:rsid w:val="21AC37B4"/>
    <w:rsid w:val="21AC43C7"/>
    <w:rsid w:val="21AC5472"/>
    <w:rsid w:val="21B218F1"/>
    <w:rsid w:val="21B2BB20"/>
    <w:rsid w:val="21B667B1"/>
    <w:rsid w:val="21B77E4A"/>
    <w:rsid w:val="21B94AD4"/>
    <w:rsid w:val="21BB3CAD"/>
    <w:rsid w:val="21BFCC6A"/>
    <w:rsid w:val="21C04F0B"/>
    <w:rsid w:val="21C079EB"/>
    <w:rsid w:val="21C0BDB3"/>
    <w:rsid w:val="21C148E1"/>
    <w:rsid w:val="21C264E6"/>
    <w:rsid w:val="21C458A1"/>
    <w:rsid w:val="21C5C0F3"/>
    <w:rsid w:val="21C75385"/>
    <w:rsid w:val="21CB689E"/>
    <w:rsid w:val="21D311B6"/>
    <w:rsid w:val="21D56620"/>
    <w:rsid w:val="21D57CB9"/>
    <w:rsid w:val="21D82E89"/>
    <w:rsid w:val="21DB5D40"/>
    <w:rsid w:val="21DCEC9A"/>
    <w:rsid w:val="21DF0914"/>
    <w:rsid w:val="21E0A37F"/>
    <w:rsid w:val="21E45678"/>
    <w:rsid w:val="21EB3B8F"/>
    <w:rsid w:val="21EC68D3"/>
    <w:rsid w:val="21EF79BD"/>
    <w:rsid w:val="21F06ADD"/>
    <w:rsid w:val="21F09B55"/>
    <w:rsid w:val="21F15630"/>
    <w:rsid w:val="21F601BF"/>
    <w:rsid w:val="21FD0092"/>
    <w:rsid w:val="21FFB74E"/>
    <w:rsid w:val="22001905"/>
    <w:rsid w:val="220120A4"/>
    <w:rsid w:val="22055AEB"/>
    <w:rsid w:val="2205DE65"/>
    <w:rsid w:val="2209A2FF"/>
    <w:rsid w:val="220F3250"/>
    <w:rsid w:val="220FDECC"/>
    <w:rsid w:val="22108D7B"/>
    <w:rsid w:val="2210C917"/>
    <w:rsid w:val="22119EE6"/>
    <w:rsid w:val="2212302C"/>
    <w:rsid w:val="2213D5B2"/>
    <w:rsid w:val="22151F7C"/>
    <w:rsid w:val="2215D1C5"/>
    <w:rsid w:val="221659C5"/>
    <w:rsid w:val="22172196"/>
    <w:rsid w:val="2219C124"/>
    <w:rsid w:val="2219DB9E"/>
    <w:rsid w:val="221BD0EC"/>
    <w:rsid w:val="221C2C3C"/>
    <w:rsid w:val="221C96F4"/>
    <w:rsid w:val="221CD320"/>
    <w:rsid w:val="221D44A5"/>
    <w:rsid w:val="2221E95F"/>
    <w:rsid w:val="2224983F"/>
    <w:rsid w:val="22295F6E"/>
    <w:rsid w:val="222C05E9"/>
    <w:rsid w:val="222CBB2E"/>
    <w:rsid w:val="222CCB3B"/>
    <w:rsid w:val="222D53BE"/>
    <w:rsid w:val="2233A9F7"/>
    <w:rsid w:val="2234C859"/>
    <w:rsid w:val="2234D7DC"/>
    <w:rsid w:val="223970A2"/>
    <w:rsid w:val="223E42DE"/>
    <w:rsid w:val="223F93E1"/>
    <w:rsid w:val="22404252"/>
    <w:rsid w:val="22416CF1"/>
    <w:rsid w:val="224469E4"/>
    <w:rsid w:val="2245AA65"/>
    <w:rsid w:val="2246A0FC"/>
    <w:rsid w:val="2246C76E"/>
    <w:rsid w:val="2247215A"/>
    <w:rsid w:val="224834A3"/>
    <w:rsid w:val="224B39C5"/>
    <w:rsid w:val="224C5332"/>
    <w:rsid w:val="224CC61A"/>
    <w:rsid w:val="224DC265"/>
    <w:rsid w:val="224EA4EE"/>
    <w:rsid w:val="224EB9EA"/>
    <w:rsid w:val="22518B7C"/>
    <w:rsid w:val="2258ADDD"/>
    <w:rsid w:val="2259555B"/>
    <w:rsid w:val="22596F48"/>
    <w:rsid w:val="225DDD00"/>
    <w:rsid w:val="225EAEB3"/>
    <w:rsid w:val="22621EED"/>
    <w:rsid w:val="22625F83"/>
    <w:rsid w:val="2265FD02"/>
    <w:rsid w:val="2268122D"/>
    <w:rsid w:val="22694891"/>
    <w:rsid w:val="226CD50A"/>
    <w:rsid w:val="226D7A43"/>
    <w:rsid w:val="227218CD"/>
    <w:rsid w:val="2273959C"/>
    <w:rsid w:val="2274A694"/>
    <w:rsid w:val="22750DC9"/>
    <w:rsid w:val="227516B8"/>
    <w:rsid w:val="2276C3CB"/>
    <w:rsid w:val="22786FF0"/>
    <w:rsid w:val="227C575A"/>
    <w:rsid w:val="227D8E05"/>
    <w:rsid w:val="227ED74F"/>
    <w:rsid w:val="22802B29"/>
    <w:rsid w:val="2285DB0F"/>
    <w:rsid w:val="22873C04"/>
    <w:rsid w:val="2287BBB0"/>
    <w:rsid w:val="228AF119"/>
    <w:rsid w:val="228B558E"/>
    <w:rsid w:val="228C0DEF"/>
    <w:rsid w:val="228D11E6"/>
    <w:rsid w:val="228D46FA"/>
    <w:rsid w:val="228E51A3"/>
    <w:rsid w:val="22931383"/>
    <w:rsid w:val="22940AFF"/>
    <w:rsid w:val="2297254A"/>
    <w:rsid w:val="229C2C40"/>
    <w:rsid w:val="229F6C95"/>
    <w:rsid w:val="22A449A3"/>
    <w:rsid w:val="22A856D9"/>
    <w:rsid w:val="22ABE9C5"/>
    <w:rsid w:val="22AC53BD"/>
    <w:rsid w:val="22ACD291"/>
    <w:rsid w:val="22AD36E1"/>
    <w:rsid w:val="22B08208"/>
    <w:rsid w:val="22B1E11F"/>
    <w:rsid w:val="22B2A43E"/>
    <w:rsid w:val="22B3E5B6"/>
    <w:rsid w:val="22B50CCF"/>
    <w:rsid w:val="22B7EC3A"/>
    <w:rsid w:val="22B8BA5D"/>
    <w:rsid w:val="22B984ED"/>
    <w:rsid w:val="22BC34BD"/>
    <w:rsid w:val="22BC7529"/>
    <w:rsid w:val="22BF6A3E"/>
    <w:rsid w:val="22C490CD"/>
    <w:rsid w:val="22C83B1C"/>
    <w:rsid w:val="22C9D5AA"/>
    <w:rsid w:val="22CC50D3"/>
    <w:rsid w:val="22CE6E3B"/>
    <w:rsid w:val="22CEF9C8"/>
    <w:rsid w:val="22D0742A"/>
    <w:rsid w:val="22D0F4E0"/>
    <w:rsid w:val="22D2DED9"/>
    <w:rsid w:val="22D3351D"/>
    <w:rsid w:val="22D6F2FE"/>
    <w:rsid w:val="22D8835C"/>
    <w:rsid w:val="22D896FE"/>
    <w:rsid w:val="22DB15E9"/>
    <w:rsid w:val="22DBE7BB"/>
    <w:rsid w:val="22E05B0A"/>
    <w:rsid w:val="22E569F0"/>
    <w:rsid w:val="22E6B566"/>
    <w:rsid w:val="22E90B9C"/>
    <w:rsid w:val="22E997DC"/>
    <w:rsid w:val="22E9E78C"/>
    <w:rsid w:val="22EA22AD"/>
    <w:rsid w:val="22EB451A"/>
    <w:rsid w:val="22EB5B1C"/>
    <w:rsid w:val="22EC6C61"/>
    <w:rsid w:val="22ED35AA"/>
    <w:rsid w:val="22EE172C"/>
    <w:rsid w:val="22EE945E"/>
    <w:rsid w:val="22EF731C"/>
    <w:rsid w:val="22F2C759"/>
    <w:rsid w:val="22F4F697"/>
    <w:rsid w:val="22F5E393"/>
    <w:rsid w:val="22F703B3"/>
    <w:rsid w:val="22F7E18F"/>
    <w:rsid w:val="22F85BD6"/>
    <w:rsid w:val="22FB1BF8"/>
    <w:rsid w:val="22FE19A7"/>
    <w:rsid w:val="22FEC256"/>
    <w:rsid w:val="22FED182"/>
    <w:rsid w:val="22FF52DA"/>
    <w:rsid w:val="22FFFD24"/>
    <w:rsid w:val="23007B11"/>
    <w:rsid w:val="2300DE42"/>
    <w:rsid w:val="2301ECDF"/>
    <w:rsid w:val="2307A165"/>
    <w:rsid w:val="230B622F"/>
    <w:rsid w:val="230B9C7E"/>
    <w:rsid w:val="230C6D16"/>
    <w:rsid w:val="230DF78B"/>
    <w:rsid w:val="230EB736"/>
    <w:rsid w:val="23126F3D"/>
    <w:rsid w:val="23154E22"/>
    <w:rsid w:val="231E948A"/>
    <w:rsid w:val="232328ED"/>
    <w:rsid w:val="23243A6D"/>
    <w:rsid w:val="23257FA9"/>
    <w:rsid w:val="23260F6C"/>
    <w:rsid w:val="232B5FF4"/>
    <w:rsid w:val="232FFF52"/>
    <w:rsid w:val="2330F20C"/>
    <w:rsid w:val="23331570"/>
    <w:rsid w:val="233594E7"/>
    <w:rsid w:val="23398E51"/>
    <w:rsid w:val="233A0B5F"/>
    <w:rsid w:val="233AC5CE"/>
    <w:rsid w:val="23416F77"/>
    <w:rsid w:val="23435784"/>
    <w:rsid w:val="234AB344"/>
    <w:rsid w:val="234D5F11"/>
    <w:rsid w:val="234EBAD7"/>
    <w:rsid w:val="23510659"/>
    <w:rsid w:val="23518D85"/>
    <w:rsid w:val="235C21C9"/>
    <w:rsid w:val="235E990F"/>
    <w:rsid w:val="236AAC56"/>
    <w:rsid w:val="236F88E3"/>
    <w:rsid w:val="23706610"/>
    <w:rsid w:val="2372497B"/>
    <w:rsid w:val="2377ABE0"/>
    <w:rsid w:val="237A25EB"/>
    <w:rsid w:val="237AFC1E"/>
    <w:rsid w:val="23818FF6"/>
    <w:rsid w:val="2383A99A"/>
    <w:rsid w:val="2386AFA9"/>
    <w:rsid w:val="2386B98D"/>
    <w:rsid w:val="2386E0D9"/>
    <w:rsid w:val="23878826"/>
    <w:rsid w:val="238C2709"/>
    <w:rsid w:val="238D482D"/>
    <w:rsid w:val="238D9CC1"/>
    <w:rsid w:val="238FAEBD"/>
    <w:rsid w:val="2391203F"/>
    <w:rsid w:val="239246D6"/>
    <w:rsid w:val="2393B7AD"/>
    <w:rsid w:val="2394831C"/>
    <w:rsid w:val="239527A9"/>
    <w:rsid w:val="23973BC8"/>
    <w:rsid w:val="239783A7"/>
    <w:rsid w:val="2399196D"/>
    <w:rsid w:val="239C9EB1"/>
    <w:rsid w:val="239E54D7"/>
    <w:rsid w:val="23A0A769"/>
    <w:rsid w:val="23A1F87B"/>
    <w:rsid w:val="23A2BB85"/>
    <w:rsid w:val="23A59250"/>
    <w:rsid w:val="23A7303D"/>
    <w:rsid w:val="23A88E4D"/>
    <w:rsid w:val="23AC7137"/>
    <w:rsid w:val="23ACC1D9"/>
    <w:rsid w:val="23B4D99C"/>
    <w:rsid w:val="23B7245F"/>
    <w:rsid w:val="23BA0DA4"/>
    <w:rsid w:val="23BA1E34"/>
    <w:rsid w:val="23BC2035"/>
    <w:rsid w:val="23BE1C8F"/>
    <w:rsid w:val="23BF5824"/>
    <w:rsid w:val="23C47DCB"/>
    <w:rsid w:val="23C5CCFF"/>
    <w:rsid w:val="23C66D23"/>
    <w:rsid w:val="23C8C5E0"/>
    <w:rsid w:val="23C9162C"/>
    <w:rsid w:val="23C99505"/>
    <w:rsid w:val="23CEAE57"/>
    <w:rsid w:val="23D1BA98"/>
    <w:rsid w:val="23D20E20"/>
    <w:rsid w:val="23D45E61"/>
    <w:rsid w:val="23D5F50D"/>
    <w:rsid w:val="23D65AFE"/>
    <w:rsid w:val="23D6E7DC"/>
    <w:rsid w:val="23E08F21"/>
    <w:rsid w:val="23E0D3F1"/>
    <w:rsid w:val="23E1DD5F"/>
    <w:rsid w:val="23E2D9C9"/>
    <w:rsid w:val="23E4B27E"/>
    <w:rsid w:val="23E571B1"/>
    <w:rsid w:val="23E5A3CD"/>
    <w:rsid w:val="23E99FB0"/>
    <w:rsid w:val="23EB7BF1"/>
    <w:rsid w:val="23EBC0EA"/>
    <w:rsid w:val="23EBD9F5"/>
    <w:rsid w:val="23F118FF"/>
    <w:rsid w:val="23F5760F"/>
    <w:rsid w:val="23F77040"/>
    <w:rsid w:val="23F8DD4B"/>
    <w:rsid w:val="23FB1131"/>
    <w:rsid w:val="2401EBDE"/>
    <w:rsid w:val="24054E7A"/>
    <w:rsid w:val="2405A340"/>
    <w:rsid w:val="2407CD5D"/>
    <w:rsid w:val="240AF755"/>
    <w:rsid w:val="240B7515"/>
    <w:rsid w:val="24133847"/>
    <w:rsid w:val="24198230"/>
    <w:rsid w:val="241A86DE"/>
    <w:rsid w:val="241ADD04"/>
    <w:rsid w:val="241BAB13"/>
    <w:rsid w:val="241CAEC8"/>
    <w:rsid w:val="241CB208"/>
    <w:rsid w:val="241F118C"/>
    <w:rsid w:val="24225263"/>
    <w:rsid w:val="24234AA5"/>
    <w:rsid w:val="24248C92"/>
    <w:rsid w:val="2426970F"/>
    <w:rsid w:val="242901F0"/>
    <w:rsid w:val="242C50D2"/>
    <w:rsid w:val="242CAB99"/>
    <w:rsid w:val="242F8D13"/>
    <w:rsid w:val="242FF5C0"/>
    <w:rsid w:val="2433D8E8"/>
    <w:rsid w:val="24355B99"/>
    <w:rsid w:val="2436A032"/>
    <w:rsid w:val="2436CE33"/>
    <w:rsid w:val="24395BC6"/>
    <w:rsid w:val="243ACEA7"/>
    <w:rsid w:val="243AE6E2"/>
    <w:rsid w:val="243EF3A7"/>
    <w:rsid w:val="243F3BAB"/>
    <w:rsid w:val="243F3EE5"/>
    <w:rsid w:val="243FBA6A"/>
    <w:rsid w:val="2444D932"/>
    <w:rsid w:val="244FF6B2"/>
    <w:rsid w:val="2453364D"/>
    <w:rsid w:val="2456C564"/>
    <w:rsid w:val="2459D395"/>
    <w:rsid w:val="245D1476"/>
    <w:rsid w:val="245D6566"/>
    <w:rsid w:val="245DF1CA"/>
    <w:rsid w:val="2460EC59"/>
    <w:rsid w:val="2461C1B2"/>
    <w:rsid w:val="2463DE45"/>
    <w:rsid w:val="2464BB15"/>
    <w:rsid w:val="24694DB6"/>
    <w:rsid w:val="2469FE02"/>
    <w:rsid w:val="246AF4CA"/>
    <w:rsid w:val="246AF755"/>
    <w:rsid w:val="246B42F0"/>
    <w:rsid w:val="246CE525"/>
    <w:rsid w:val="24709DFA"/>
    <w:rsid w:val="2475D3F0"/>
    <w:rsid w:val="2478CD06"/>
    <w:rsid w:val="2479A98B"/>
    <w:rsid w:val="2479F892"/>
    <w:rsid w:val="247B86DB"/>
    <w:rsid w:val="247EA299"/>
    <w:rsid w:val="24807244"/>
    <w:rsid w:val="24812E3A"/>
    <w:rsid w:val="24832C6B"/>
    <w:rsid w:val="24838646"/>
    <w:rsid w:val="2484D8A0"/>
    <w:rsid w:val="248876E8"/>
    <w:rsid w:val="2488B338"/>
    <w:rsid w:val="248F0471"/>
    <w:rsid w:val="248F9743"/>
    <w:rsid w:val="249196BF"/>
    <w:rsid w:val="24954B93"/>
    <w:rsid w:val="24954F01"/>
    <w:rsid w:val="249563DA"/>
    <w:rsid w:val="2496BA65"/>
    <w:rsid w:val="24982B1B"/>
    <w:rsid w:val="249B6284"/>
    <w:rsid w:val="249C6B36"/>
    <w:rsid w:val="249D8E31"/>
    <w:rsid w:val="24A0CB2D"/>
    <w:rsid w:val="24A2D2AE"/>
    <w:rsid w:val="24A6F53B"/>
    <w:rsid w:val="24A88F9D"/>
    <w:rsid w:val="24A97D3F"/>
    <w:rsid w:val="24A9C143"/>
    <w:rsid w:val="24AFB18B"/>
    <w:rsid w:val="24B5C993"/>
    <w:rsid w:val="24B7881F"/>
    <w:rsid w:val="24BA8A11"/>
    <w:rsid w:val="24C1BA6F"/>
    <w:rsid w:val="24C2C2A1"/>
    <w:rsid w:val="24C2F688"/>
    <w:rsid w:val="24C7D483"/>
    <w:rsid w:val="24C87740"/>
    <w:rsid w:val="24CA2483"/>
    <w:rsid w:val="24CA2B3C"/>
    <w:rsid w:val="24CA39F6"/>
    <w:rsid w:val="24CFFFCB"/>
    <w:rsid w:val="24D17699"/>
    <w:rsid w:val="24D63B04"/>
    <w:rsid w:val="24D7F638"/>
    <w:rsid w:val="24DA8067"/>
    <w:rsid w:val="24DBA3C0"/>
    <w:rsid w:val="24DD5752"/>
    <w:rsid w:val="24DF303B"/>
    <w:rsid w:val="24E04668"/>
    <w:rsid w:val="24E4A929"/>
    <w:rsid w:val="24E7704A"/>
    <w:rsid w:val="24E8E2F0"/>
    <w:rsid w:val="24E9D2B0"/>
    <w:rsid w:val="24E9F8A3"/>
    <w:rsid w:val="24EA369A"/>
    <w:rsid w:val="24EB8870"/>
    <w:rsid w:val="24EBE900"/>
    <w:rsid w:val="24ED5DE6"/>
    <w:rsid w:val="24F4832A"/>
    <w:rsid w:val="24F519F3"/>
    <w:rsid w:val="24F56466"/>
    <w:rsid w:val="24FAFDAD"/>
    <w:rsid w:val="24FE80C4"/>
    <w:rsid w:val="2503031E"/>
    <w:rsid w:val="250339CF"/>
    <w:rsid w:val="25061D73"/>
    <w:rsid w:val="2519F8F0"/>
    <w:rsid w:val="251A195C"/>
    <w:rsid w:val="251B3B56"/>
    <w:rsid w:val="251EBA68"/>
    <w:rsid w:val="251F5F29"/>
    <w:rsid w:val="2521E499"/>
    <w:rsid w:val="25253EE3"/>
    <w:rsid w:val="25256C42"/>
    <w:rsid w:val="2525A800"/>
    <w:rsid w:val="252B9E9A"/>
    <w:rsid w:val="252E2E74"/>
    <w:rsid w:val="252E4501"/>
    <w:rsid w:val="252EC0AD"/>
    <w:rsid w:val="25332628"/>
    <w:rsid w:val="2533B8B1"/>
    <w:rsid w:val="2538C16B"/>
    <w:rsid w:val="253A61AF"/>
    <w:rsid w:val="254391D8"/>
    <w:rsid w:val="25455AD0"/>
    <w:rsid w:val="2547BCA5"/>
    <w:rsid w:val="254C09CC"/>
    <w:rsid w:val="254CE9DF"/>
    <w:rsid w:val="254CF5F5"/>
    <w:rsid w:val="254EE8F4"/>
    <w:rsid w:val="254F1D88"/>
    <w:rsid w:val="25504687"/>
    <w:rsid w:val="255055B1"/>
    <w:rsid w:val="2554FF69"/>
    <w:rsid w:val="2555812C"/>
    <w:rsid w:val="255B228D"/>
    <w:rsid w:val="255BFC77"/>
    <w:rsid w:val="255F7928"/>
    <w:rsid w:val="255F9F39"/>
    <w:rsid w:val="25627C02"/>
    <w:rsid w:val="2569D2E2"/>
    <w:rsid w:val="256CAC01"/>
    <w:rsid w:val="256DB965"/>
    <w:rsid w:val="256EBC5D"/>
    <w:rsid w:val="2570D6CF"/>
    <w:rsid w:val="2571C517"/>
    <w:rsid w:val="2572AFAC"/>
    <w:rsid w:val="25764C71"/>
    <w:rsid w:val="257C13A9"/>
    <w:rsid w:val="257D7F9B"/>
    <w:rsid w:val="25837021"/>
    <w:rsid w:val="25840EA0"/>
    <w:rsid w:val="2587B428"/>
    <w:rsid w:val="2587EBA5"/>
    <w:rsid w:val="2590B369"/>
    <w:rsid w:val="2591A4DC"/>
    <w:rsid w:val="25920B84"/>
    <w:rsid w:val="25969B64"/>
    <w:rsid w:val="2596F51C"/>
    <w:rsid w:val="25A2066F"/>
    <w:rsid w:val="25A3B73D"/>
    <w:rsid w:val="25A4C18D"/>
    <w:rsid w:val="25A60583"/>
    <w:rsid w:val="25A7951D"/>
    <w:rsid w:val="25A818A8"/>
    <w:rsid w:val="25A8B090"/>
    <w:rsid w:val="25AA102E"/>
    <w:rsid w:val="25AD9709"/>
    <w:rsid w:val="25B23982"/>
    <w:rsid w:val="25B6B307"/>
    <w:rsid w:val="25B7575F"/>
    <w:rsid w:val="25BAE1ED"/>
    <w:rsid w:val="25BB7423"/>
    <w:rsid w:val="25BBFBE8"/>
    <w:rsid w:val="25BC48CA"/>
    <w:rsid w:val="25BE2798"/>
    <w:rsid w:val="25C033BD"/>
    <w:rsid w:val="25C035AF"/>
    <w:rsid w:val="25C0A7DB"/>
    <w:rsid w:val="25C11E3B"/>
    <w:rsid w:val="25C165CC"/>
    <w:rsid w:val="25C23581"/>
    <w:rsid w:val="25C272DC"/>
    <w:rsid w:val="25C4DBF5"/>
    <w:rsid w:val="25C6908E"/>
    <w:rsid w:val="25CA62E5"/>
    <w:rsid w:val="25CA709C"/>
    <w:rsid w:val="25CF2F5F"/>
    <w:rsid w:val="25CFFCC9"/>
    <w:rsid w:val="25D0836D"/>
    <w:rsid w:val="25D1880F"/>
    <w:rsid w:val="25D189B9"/>
    <w:rsid w:val="25DADE97"/>
    <w:rsid w:val="25DD97A9"/>
    <w:rsid w:val="25E025F0"/>
    <w:rsid w:val="25E026D1"/>
    <w:rsid w:val="25E3A2BC"/>
    <w:rsid w:val="25E64AF3"/>
    <w:rsid w:val="25E6A4FA"/>
    <w:rsid w:val="25E6AF9F"/>
    <w:rsid w:val="25E8646E"/>
    <w:rsid w:val="25E92418"/>
    <w:rsid w:val="25EB29AF"/>
    <w:rsid w:val="25EF8CFC"/>
    <w:rsid w:val="25F0041C"/>
    <w:rsid w:val="25F295C5"/>
    <w:rsid w:val="25F512C2"/>
    <w:rsid w:val="25F5FEE3"/>
    <w:rsid w:val="25F60E56"/>
    <w:rsid w:val="25F628E7"/>
    <w:rsid w:val="25F735D8"/>
    <w:rsid w:val="25F7632F"/>
    <w:rsid w:val="25F79D1A"/>
    <w:rsid w:val="25F8E3AF"/>
    <w:rsid w:val="25FA9BE1"/>
    <w:rsid w:val="25FB1BBF"/>
    <w:rsid w:val="25FB4F67"/>
    <w:rsid w:val="2602311E"/>
    <w:rsid w:val="2602BFD1"/>
    <w:rsid w:val="2606C52B"/>
    <w:rsid w:val="26085CE9"/>
    <w:rsid w:val="26094711"/>
    <w:rsid w:val="26094E39"/>
    <w:rsid w:val="260A8C58"/>
    <w:rsid w:val="260B54C8"/>
    <w:rsid w:val="260B7C8C"/>
    <w:rsid w:val="260F9D6C"/>
    <w:rsid w:val="260FEB9A"/>
    <w:rsid w:val="26101C7A"/>
    <w:rsid w:val="2610825A"/>
    <w:rsid w:val="2611383C"/>
    <w:rsid w:val="261254E3"/>
    <w:rsid w:val="26155129"/>
    <w:rsid w:val="26155C0E"/>
    <w:rsid w:val="2615B810"/>
    <w:rsid w:val="26175919"/>
    <w:rsid w:val="26179E10"/>
    <w:rsid w:val="261C3DC1"/>
    <w:rsid w:val="261E1FC1"/>
    <w:rsid w:val="261E8244"/>
    <w:rsid w:val="261F4DCE"/>
    <w:rsid w:val="26207A14"/>
    <w:rsid w:val="26207CA7"/>
    <w:rsid w:val="26225652"/>
    <w:rsid w:val="2622D30C"/>
    <w:rsid w:val="2624EFB1"/>
    <w:rsid w:val="2625F851"/>
    <w:rsid w:val="26269F0A"/>
    <w:rsid w:val="2627C73C"/>
    <w:rsid w:val="262B1F27"/>
    <w:rsid w:val="262B3B7B"/>
    <w:rsid w:val="262C3C8B"/>
    <w:rsid w:val="262CF4AE"/>
    <w:rsid w:val="262EBF8B"/>
    <w:rsid w:val="26306D67"/>
    <w:rsid w:val="2631ECB2"/>
    <w:rsid w:val="2641A3DF"/>
    <w:rsid w:val="26432655"/>
    <w:rsid w:val="2643807C"/>
    <w:rsid w:val="26442BE3"/>
    <w:rsid w:val="2646926A"/>
    <w:rsid w:val="26494E99"/>
    <w:rsid w:val="264A6E93"/>
    <w:rsid w:val="264ECB72"/>
    <w:rsid w:val="2652AA3A"/>
    <w:rsid w:val="26557D2C"/>
    <w:rsid w:val="2657E8B3"/>
    <w:rsid w:val="2658B5D9"/>
    <w:rsid w:val="26602980"/>
    <w:rsid w:val="2663615C"/>
    <w:rsid w:val="26672874"/>
    <w:rsid w:val="266E43BD"/>
    <w:rsid w:val="2670EFC1"/>
    <w:rsid w:val="26712AE1"/>
    <w:rsid w:val="267306D4"/>
    <w:rsid w:val="26741C9A"/>
    <w:rsid w:val="26769453"/>
    <w:rsid w:val="26777D95"/>
    <w:rsid w:val="26779641"/>
    <w:rsid w:val="26779C95"/>
    <w:rsid w:val="2679169A"/>
    <w:rsid w:val="267A9C90"/>
    <w:rsid w:val="267B1278"/>
    <w:rsid w:val="267DEE2B"/>
    <w:rsid w:val="267FDCE7"/>
    <w:rsid w:val="2681A633"/>
    <w:rsid w:val="26827240"/>
    <w:rsid w:val="26842D16"/>
    <w:rsid w:val="26845FA8"/>
    <w:rsid w:val="2687BD8E"/>
    <w:rsid w:val="26892E47"/>
    <w:rsid w:val="2689968A"/>
    <w:rsid w:val="268C025C"/>
    <w:rsid w:val="268C1B50"/>
    <w:rsid w:val="268F8178"/>
    <w:rsid w:val="268FA5C5"/>
    <w:rsid w:val="269008A1"/>
    <w:rsid w:val="2690BD18"/>
    <w:rsid w:val="26943DA0"/>
    <w:rsid w:val="26960BA8"/>
    <w:rsid w:val="269639D1"/>
    <w:rsid w:val="2696949B"/>
    <w:rsid w:val="26972DF6"/>
    <w:rsid w:val="2698D69B"/>
    <w:rsid w:val="269A6AFA"/>
    <w:rsid w:val="269CDC8A"/>
    <w:rsid w:val="269EB353"/>
    <w:rsid w:val="26A11017"/>
    <w:rsid w:val="26A384B7"/>
    <w:rsid w:val="26A66ED0"/>
    <w:rsid w:val="26A8A881"/>
    <w:rsid w:val="26ACF3A8"/>
    <w:rsid w:val="26AE12BC"/>
    <w:rsid w:val="26AF3705"/>
    <w:rsid w:val="26B02D4F"/>
    <w:rsid w:val="26B13AB9"/>
    <w:rsid w:val="26B3FF2C"/>
    <w:rsid w:val="26B56CC4"/>
    <w:rsid w:val="26B67AEF"/>
    <w:rsid w:val="26B930B8"/>
    <w:rsid w:val="26BA5FDC"/>
    <w:rsid w:val="26BABF0A"/>
    <w:rsid w:val="26BB2F8A"/>
    <w:rsid w:val="26BDEA6A"/>
    <w:rsid w:val="26BE1A07"/>
    <w:rsid w:val="26C672B3"/>
    <w:rsid w:val="26C73558"/>
    <w:rsid w:val="26C9533E"/>
    <w:rsid w:val="26CA910E"/>
    <w:rsid w:val="26CF6D40"/>
    <w:rsid w:val="26CF88C2"/>
    <w:rsid w:val="26D275CF"/>
    <w:rsid w:val="26D2D3A1"/>
    <w:rsid w:val="26D77E73"/>
    <w:rsid w:val="26D91E83"/>
    <w:rsid w:val="26D9B395"/>
    <w:rsid w:val="26D9F638"/>
    <w:rsid w:val="26DA2595"/>
    <w:rsid w:val="26DBB388"/>
    <w:rsid w:val="26DD0328"/>
    <w:rsid w:val="26DD8BF6"/>
    <w:rsid w:val="26DF806D"/>
    <w:rsid w:val="26DFA0EA"/>
    <w:rsid w:val="26E1C15A"/>
    <w:rsid w:val="26E5D875"/>
    <w:rsid w:val="26E6BE95"/>
    <w:rsid w:val="26E7B4E0"/>
    <w:rsid w:val="26E84C3C"/>
    <w:rsid w:val="26ED2B82"/>
    <w:rsid w:val="26ED8DAD"/>
    <w:rsid w:val="26EDA700"/>
    <w:rsid w:val="26EE401A"/>
    <w:rsid w:val="26EF457E"/>
    <w:rsid w:val="26F1BF0D"/>
    <w:rsid w:val="26F426D7"/>
    <w:rsid w:val="26FACB97"/>
    <w:rsid w:val="26FBBB98"/>
    <w:rsid w:val="26FD8724"/>
    <w:rsid w:val="2700F571"/>
    <w:rsid w:val="27023582"/>
    <w:rsid w:val="270494C4"/>
    <w:rsid w:val="270606A2"/>
    <w:rsid w:val="27089D57"/>
    <w:rsid w:val="2708FEAF"/>
    <w:rsid w:val="2709480D"/>
    <w:rsid w:val="270AAA3E"/>
    <w:rsid w:val="270BB40C"/>
    <w:rsid w:val="270C9BD4"/>
    <w:rsid w:val="270F1FE4"/>
    <w:rsid w:val="27142D9A"/>
    <w:rsid w:val="2714FC2B"/>
    <w:rsid w:val="2715BD19"/>
    <w:rsid w:val="27175FAF"/>
    <w:rsid w:val="2718A0CC"/>
    <w:rsid w:val="2719D0CA"/>
    <w:rsid w:val="271B6E12"/>
    <w:rsid w:val="271C7DFB"/>
    <w:rsid w:val="271CE14A"/>
    <w:rsid w:val="271E217C"/>
    <w:rsid w:val="271E2500"/>
    <w:rsid w:val="271F13EA"/>
    <w:rsid w:val="271FF7F4"/>
    <w:rsid w:val="2721D290"/>
    <w:rsid w:val="27230C06"/>
    <w:rsid w:val="27274D3E"/>
    <w:rsid w:val="272805AD"/>
    <w:rsid w:val="27281CBC"/>
    <w:rsid w:val="272B5894"/>
    <w:rsid w:val="272BD1EA"/>
    <w:rsid w:val="272E1AB1"/>
    <w:rsid w:val="27310470"/>
    <w:rsid w:val="2731BC95"/>
    <w:rsid w:val="27344C78"/>
    <w:rsid w:val="2734D45E"/>
    <w:rsid w:val="273725FB"/>
    <w:rsid w:val="2737E72E"/>
    <w:rsid w:val="27387454"/>
    <w:rsid w:val="273A7108"/>
    <w:rsid w:val="273CC71E"/>
    <w:rsid w:val="273E0C7C"/>
    <w:rsid w:val="2740EF51"/>
    <w:rsid w:val="2742443F"/>
    <w:rsid w:val="2742880C"/>
    <w:rsid w:val="27448B46"/>
    <w:rsid w:val="274505D5"/>
    <w:rsid w:val="27454B5A"/>
    <w:rsid w:val="2749A504"/>
    <w:rsid w:val="2749CE7E"/>
    <w:rsid w:val="2749D001"/>
    <w:rsid w:val="274EEADB"/>
    <w:rsid w:val="27565B29"/>
    <w:rsid w:val="2756B24E"/>
    <w:rsid w:val="2757F4E6"/>
    <w:rsid w:val="27585021"/>
    <w:rsid w:val="2758CC52"/>
    <w:rsid w:val="27595420"/>
    <w:rsid w:val="275B28B5"/>
    <w:rsid w:val="275F7151"/>
    <w:rsid w:val="2761177C"/>
    <w:rsid w:val="2762942D"/>
    <w:rsid w:val="2764AE88"/>
    <w:rsid w:val="27656B73"/>
    <w:rsid w:val="2765DF08"/>
    <w:rsid w:val="27663967"/>
    <w:rsid w:val="276BC6A9"/>
    <w:rsid w:val="276BDFD0"/>
    <w:rsid w:val="276C7324"/>
    <w:rsid w:val="276E87FD"/>
    <w:rsid w:val="276E9E3E"/>
    <w:rsid w:val="276FB6DA"/>
    <w:rsid w:val="2770BAAA"/>
    <w:rsid w:val="277413C4"/>
    <w:rsid w:val="277544FB"/>
    <w:rsid w:val="2779F9ED"/>
    <w:rsid w:val="2779FB03"/>
    <w:rsid w:val="277A36B3"/>
    <w:rsid w:val="277BBA2C"/>
    <w:rsid w:val="277F463D"/>
    <w:rsid w:val="27816525"/>
    <w:rsid w:val="2781F64D"/>
    <w:rsid w:val="2782470A"/>
    <w:rsid w:val="2782F078"/>
    <w:rsid w:val="278739FD"/>
    <w:rsid w:val="278776F0"/>
    <w:rsid w:val="2787ED8E"/>
    <w:rsid w:val="27885049"/>
    <w:rsid w:val="278971A3"/>
    <w:rsid w:val="278FD70C"/>
    <w:rsid w:val="27920E76"/>
    <w:rsid w:val="27979D4B"/>
    <w:rsid w:val="279949B9"/>
    <w:rsid w:val="2799A0C9"/>
    <w:rsid w:val="279A5905"/>
    <w:rsid w:val="279A663D"/>
    <w:rsid w:val="279E2A3D"/>
    <w:rsid w:val="27A35819"/>
    <w:rsid w:val="27A39CCD"/>
    <w:rsid w:val="27A3A880"/>
    <w:rsid w:val="27A49928"/>
    <w:rsid w:val="27A5274D"/>
    <w:rsid w:val="27A7B63F"/>
    <w:rsid w:val="27AB0F7B"/>
    <w:rsid w:val="27AB6E59"/>
    <w:rsid w:val="27ABB4EF"/>
    <w:rsid w:val="27ADAB01"/>
    <w:rsid w:val="27AE1F4B"/>
    <w:rsid w:val="27AF374D"/>
    <w:rsid w:val="27B4BA74"/>
    <w:rsid w:val="27B6EEAF"/>
    <w:rsid w:val="27B8E9F2"/>
    <w:rsid w:val="27BB2708"/>
    <w:rsid w:val="27BBF8D8"/>
    <w:rsid w:val="27BDC5A5"/>
    <w:rsid w:val="27BDCACE"/>
    <w:rsid w:val="27BE8392"/>
    <w:rsid w:val="27BEDE09"/>
    <w:rsid w:val="27C093FB"/>
    <w:rsid w:val="27C0EB3E"/>
    <w:rsid w:val="27C144B1"/>
    <w:rsid w:val="27C14F9A"/>
    <w:rsid w:val="27C1FE88"/>
    <w:rsid w:val="27C22956"/>
    <w:rsid w:val="27C29F3F"/>
    <w:rsid w:val="27C2D939"/>
    <w:rsid w:val="27C73120"/>
    <w:rsid w:val="27C7E8F6"/>
    <w:rsid w:val="27CA8A91"/>
    <w:rsid w:val="27CC3DC8"/>
    <w:rsid w:val="27CC684B"/>
    <w:rsid w:val="27CCD70C"/>
    <w:rsid w:val="27CE7F7E"/>
    <w:rsid w:val="27CF8FEA"/>
    <w:rsid w:val="27D3342C"/>
    <w:rsid w:val="27D3E045"/>
    <w:rsid w:val="27D60B72"/>
    <w:rsid w:val="27D7357A"/>
    <w:rsid w:val="27D74507"/>
    <w:rsid w:val="27DF29D5"/>
    <w:rsid w:val="27E02A6D"/>
    <w:rsid w:val="27E140BE"/>
    <w:rsid w:val="27E2D2F9"/>
    <w:rsid w:val="27E4A354"/>
    <w:rsid w:val="27E727D4"/>
    <w:rsid w:val="27E756AC"/>
    <w:rsid w:val="27ECB612"/>
    <w:rsid w:val="27ECCFAD"/>
    <w:rsid w:val="27EECF13"/>
    <w:rsid w:val="27F025C7"/>
    <w:rsid w:val="27F056E7"/>
    <w:rsid w:val="27F06BF5"/>
    <w:rsid w:val="27F19FE0"/>
    <w:rsid w:val="27F71E0E"/>
    <w:rsid w:val="27F843EC"/>
    <w:rsid w:val="27FD8B52"/>
    <w:rsid w:val="27FFFB19"/>
    <w:rsid w:val="28040C9E"/>
    <w:rsid w:val="280456B5"/>
    <w:rsid w:val="280AF3E9"/>
    <w:rsid w:val="280D2BC3"/>
    <w:rsid w:val="28106E8B"/>
    <w:rsid w:val="28129BFB"/>
    <w:rsid w:val="2814B15B"/>
    <w:rsid w:val="2814C2C1"/>
    <w:rsid w:val="28153D4A"/>
    <w:rsid w:val="281782B7"/>
    <w:rsid w:val="281AD8B6"/>
    <w:rsid w:val="281E2467"/>
    <w:rsid w:val="281E3133"/>
    <w:rsid w:val="281E4B1A"/>
    <w:rsid w:val="281E929E"/>
    <w:rsid w:val="2820B59E"/>
    <w:rsid w:val="2825BFB9"/>
    <w:rsid w:val="28280E76"/>
    <w:rsid w:val="2828FB80"/>
    <w:rsid w:val="282E6388"/>
    <w:rsid w:val="282E6A54"/>
    <w:rsid w:val="282F4FC4"/>
    <w:rsid w:val="2833F091"/>
    <w:rsid w:val="28350252"/>
    <w:rsid w:val="2836F961"/>
    <w:rsid w:val="283904BF"/>
    <w:rsid w:val="28397D17"/>
    <w:rsid w:val="283A1AC0"/>
    <w:rsid w:val="283C18E3"/>
    <w:rsid w:val="283C9FD0"/>
    <w:rsid w:val="283EE6F1"/>
    <w:rsid w:val="283F4A13"/>
    <w:rsid w:val="28418B2B"/>
    <w:rsid w:val="284297E7"/>
    <w:rsid w:val="2843E001"/>
    <w:rsid w:val="2845F0B2"/>
    <w:rsid w:val="284625D2"/>
    <w:rsid w:val="28472E62"/>
    <w:rsid w:val="2847B3DA"/>
    <w:rsid w:val="2848767D"/>
    <w:rsid w:val="2848998B"/>
    <w:rsid w:val="28490B9A"/>
    <w:rsid w:val="284946F6"/>
    <w:rsid w:val="284D64DF"/>
    <w:rsid w:val="284E9A61"/>
    <w:rsid w:val="28504015"/>
    <w:rsid w:val="2850A737"/>
    <w:rsid w:val="285251AE"/>
    <w:rsid w:val="2853945B"/>
    <w:rsid w:val="2853BCAF"/>
    <w:rsid w:val="28552917"/>
    <w:rsid w:val="2856FFEB"/>
    <w:rsid w:val="2857EE1D"/>
    <w:rsid w:val="2859FF73"/>
    <w:rsid w:val="285C2CEC"/>
    <w:rsid w:val="285CF2D4"/>
    <w:rsid w:val="28603B03"/>
    <w:rsid w:val="2863C2E0"/>
    <w:rsid w:val="286601DA"/>
    <w:rsid w:val="2868BCA7"/>
    <w:rsid w:val="286A6532"/>
    <w:rsid w:val="286DB342"/>
    <w:rsid w:val="28724AB6"/>
    <w:rsid w:val="287442B4"/>
    <w:rsid w:val="28765377"/>
    <w:rsid w:val="287AF520"/>
    <w:rsid w:val="287B93F2"/>
    <w:rsid w:val="287C02F1"/>
    <w:rsid w:val="287FBA11"/>
    <w:rsid w:val="28800932"/>
    <w:rsid w:val="28810BD2"/>
    <w:rsid w:val="288241F0"/>
    <w:rsid w:val="288320CF"/>
    <w:rsid w:val="2884E6C1"/>
    <w:rsid w:val="288510AD"/>
    <w:rsid w:val="2889731C"/>
    <w:rsid w:val="28897A21"/>
    <w:rsid w:val="288BC4DE"/>
    <w:rsid w:val="288BC8EA"/>
    <w:rsid w:val="288BDAE7"/>
    <w:rsid w:val="288C6248"/>
    <w:rsid w:val="288D8F57"/>
    <w:rsid w:val="28935BF5"/>
    <w:rsid w:val="289AF579"/>
    <w:rsid w:val="289C0CBF"/>
    <w:rsid w:val="289F122F"/>
    <w:rsid w:val="289FA95A"/>
    <w:rsid w:val="28A1BB7B"/>
    <w:rsid w:val="28A6B99D"/>
    <w:rsid w:val="28A867DB"/>
    <w:rsid w:val="28AA56A0"/>
    <w:rsid w:val="28ABF618"/>
    <w:rsid w:val="28AD518B"/>
    <w:rsid w:val="28B089B4"/>
    <w:rsid w:val="28B2420C"/>
    <w:rsid w:val="28B4F27E"/>
    <w:rsid w:val="28B5F25D"/>
    <w:rsid w:val="28B6AE7A"/>
    <w:rsid w:val="28B7FFF2"/>
    <w:rsid w:val="28B86E99"/>
    <w:rsid w:val="28B8E578"/>
    <w:rsid w:val="28B9C8FA"/>
    <w:rsid w:val="28B9F0D8"/>
    <w:rsid w:val="28BEA181"/>
    <w:rsid w:val="28BF0A3C"/>
    <w:rsid w:val="28BF7828"/>
    <w:rsid w:val="28C1DD12"/>
    <w:rsid w:val="28C2A27D"/>
    <w:rsid w:val="28C399DC"/>
    <w:rsid w:val="28C54064"/>
    <w:rsid w:val="28C59B6F"/>
    <w:rsid w:val="28C6BD4F"/>
    <w:rsid w:val="28C84FEE"/>
    <w:rsid w:val="28C942FC"/>
    <w:rsid w:val="28CA7EE2"/>
    <w:rsid w:val="28CD77AA"/>
    <w:rsid w:val="28D2FCB2"/>
    <w:rsid w:val="28D36EFD"/>
    <w:rsid w:val="28D8977F"/>
    <w:rsid w:val="28DE1699"/>
    <w:rsid w:val="28E297BD"/>
    <w:rsid w:val="28E2C810"/>
    <w:rsid w:val="28E53225"/>
    <w:rsid w:val="28E5634C"/>
    <w:rsid w:val="28E61BA2"/>
    <w:rsid w:val="28E7AEA4"/>
    <w:rsid w:val="28E8595F"/>
    <w:rsid w:val="28EB304E"/>
    <w:rsid w:val="28EEA21E"/>
    <w:rsid w:val="28F1515B"/>
    <w:rsid w:val="28F353F0"/>
    <w:rsid w:val="28F3C054"/>
    <w:rsid w:val="28F8F304"/>
    <w:rsid w:val="28F9C5CF"/>
    <w:rsid w:val="28FA2432"/>
    <w:rsid w:val="28FA8D9C"/>
    <w:rsid w:val="28FBA96B"/>
    <w:rsid w:val="28FE6835"/>
    <w:rsid w:val="2900B169"/>
    <w:rsid w:val="29069B2F"/>
    <w:rsid w:val="290836C5"/>
    <w:rsid w:val="29084F98"/>
    <w:rsid w:val="2908B439"/>
    <w:rsid w:val="290903BF"/>
    <w:rsid w:val="29095321"/>
    <w:rsid w:val="290CB273"/>
    <w:rsid w:val="290DA0E9"/>
    <w:rsid w:val="290FFF4D"/>
    <w:rsid w:val="2918158C"/>
    <w:rsid w:val="291D1517"/>
    <w:rsid w:val="291D779B"/>
    <w:rsid w:val="291E40BA"/>
    <w:rsid w:val="291E51AB"/>
    <w:rsid w:val="292230C0"/>
    <w:rsid w:val="292236DF"/>
    <w:rsid w:val="2924FE22"/>
    <w:rsid w:val="29255CE7"/>
    <w:rsid w:val="292AF5F4"/>
    <w:rsid w:val="292B5408"/>
    <w:rsid w:val="292D799F"/>
    <w:rsid w:val="292F85B4"/>
    <w:rsid w:val="29335671"/>
    <w:rsid w:val="29341B82"/>
    <w:rsid w:val="29341F54"/>
    <w:rsid w:val="2934F2B2"/>
    <w:rsid w:val="29360188"/>
    <w:rsid w:val="29381640"/>
    <w:rsid w:val="293A861A"/>
    <w:rsid w:val="293A913C"/>
    <w:rsid w:val="293DD16E"/>
    <w:rsid w:val="29413905"/>
    <w:rsid w:val="2942A2E0"/>
    <w:rsid w:val="2943D450"/>
    <w:rsid w:val="29485BD3"/>
    <w:rsid w:val="294E69C0"/>
    <w:rsid w:val="29524F8D"/>
    <w:rsid w:val="29547735"/>
    <w:rsid w:val="2958F7F2"/>
    <w:rsid w:val="295A958E"/>
    <w:rsid w:val="29604323"/>
    <w:rsid w:val="2960C5F9"/>
    <w:rsid w:val="296272F3"/>
    <w:rsid w:val="2963631E"/>
    <w:rsid w:val="2964DD5B"/>
    <w:rsid w:val="2965C404"/>
    <w:rsid w:val="29682765"/>
    <w:rsid w:val="29699567"/>
    <w:rsid w:val="29699D8F"/>
    <w:rsid w:val="296A5D9F"/>
    <w:rsid w:val="296B1039"/>
    <w:rsid w:val="296B29E1"/>
    <w:rsid w:val="296B7816"/>
    <w:rsid w:val="296BA345"/>
    <w:rsid w:val="296BC7F1"/>
    <w:rsid w:val="296BE0DE"/>
    <w:rsid w:val="296CFAD9"/>
    <w:rsid w:val="296D02A7"/>
    <w:rsid w:val="296F82C0"/>
    <w:rsid w:val="2970BF46"/>
    <w:rsid w:val="29712E9B"/>
    <w:rsid w:val="29716F74"/>
    <w:rsid w:val="2971CE0D"/>
    <w:rsid w:val="29737D00"/>
    <w:rsid w:val="2980072B"/>
    <w:rsid w:val="2981B0C4"/>
    <w:rsid w:val="29849FAA"/>
    <w:rsid w:val="29871ED3"/>
    <w:rsid w:val="29873B63"/>
    <w:rsid w:val="298BF096"/>
    <w:rsid w:val="298C9141"/>
    <w:rsid w:val="298F2FD0"/>
    <w:rsid w:val="298FC2CB"/>
    <w:rsid w:val="298FDAC4"/>
    <w:rsid w:val="29928445"/>
    <w:rsid w:val="29986240"/>
    <w:rsid w:val="2998D64D"/>
    <w:rsid w:val="299CE687"/>
    <w:rsid w:val="299F6816"/>
    <w:rsid w:val="29A01770"/>
    <w:rsid w:val="29A1A6EA"/>
    <w:rsid w:val="29A47168"/>
    <w:rsid w:val="29A5EE1F"/>
    <w:rsid w:val="29A605AF"/>
    <w:rsid w:val="29A75FEE"/>
    <w:rsid w:val="29AA9ECC"/>
    <w:rsid w:val="29ABB0EC"/>
    <w:rsid w:val="29ADCC82"/>
    <w:rsid w:val="29AEDD81"/>
    <w:rsid w:val="29AF8739"/>
    <w:rsid w:val="29B3058C"/>
    <w:rsid w:val="29B3B197"/>
    <w:rsid w:val="29B5934F"/>
    <w:rsid w:val="29B70926"/>
    <w:rsid w:val="29B73E14"/>
    <w:rsid w:val="29B8B9D8"/>
    <w:rsid w:val="29BAAAB5"/>
    <w:rsid w:val="29BC4692"/>
    <w:rsid w:val="29BEFE64"/>
    <w:rsid w:val="29C11071"/>
    <w:rsid w:val="29C573F6"/>
    <w:rsid w:val="29C6A678"/>
    <w:rsid w:val="29C732D1"/>
    <w:rsid w:val="29C74E14"/>
    <w:rsid w:val="29C77692"/>
    <w:rsid w:val="29C889AC"/>
    <w:rsid w:val="29C98F55"/>
    <w:rsid w:val="29C99C60"/>
    <w:rsid w:val="29CC3856"/>
    <w:rsid w:val="29CCEED1"/>
    <w:rsid w:val="29D0950F"/>
    <w:rsid w:val="29D644DB"/>
    <w:rsid w:val="29D68195"/>
    <w:rsid w:val="29D759D0"/>
    <w:rsid w:val="29D91BCE"/>
    <w:rsid w:val="29DA2B5A"/>
    <w:rsid w:val="29DC045A"/>
    <w:rsid w:val="29DCE18A"/>
    <w:rsid w:val="29DEB1F4"/>
    <w:rsid w:val="29DFDBC9"/>
    <w:rsid w:val="29E25F8C"/>
    <w:rsid w:val="29E2BA06"/>
    <w:rsid w:val="29E36B2E"/>
    <w:rsid w:val="29E4E0D0"/>
    <w:rsid w:val="29E85539"/>
    <w:rsid w:val="29EAE7A4"/>
    <w:rsid w:val="29ECA330"/>
    <w:rsid w:val="29F2AAA1"/>
    <w:rsid w:val="29F2FD04"/>
    <w:rsid w:val="29F50C4B"/>
    <w:rsid w:val="29F71D89"/>
    <w:rsid w:val="29FF230F"/>
    <w:rsid w:val="2A0253F1"/>
    <w:rsid w:val="2A02D081"/>
    <w:rsid w:val="2A03F393"/>
    <w:rsid w:val="2A078F9F"/>
    <w:rsid w:val="2A0C27C8"/>
    <w:rsid w:val="2A0C30F4"/>
    <w:rsid w:val="2A0D256D"/>
    <w:rsid w:val="2A0E15C4"/>
    <w:rsid w:val="2A0FF50E"/>
    <w:rsid w:val="2A11C4E4"/>
    <w:rsid w:val="2A121A53"/>
    <w:rsid w:val="2A12AC27"/>
    <w:rsid w:val="2A137120"/>
    <w:rsid w:val="2A15FB4C"/>
    <w:rsid w:val="2A16C581"/>
    <w:rsid w:val="2A1D4F01"/>
    <w:rsid w:val="2A24C084"/>
    <w:rsid w:val="2A253B1A"/>
    <w:rsid w:val="2A2830E4"/>
    <w:rsid w:val="2A2A1E6B"/>
    <w:rsid w:val="2A2A3724"/>
    <w:rsid w:val="2A2C12A7"/>
    <w:rsid w:val="2A2E25A9"/>
    <w:rsid w:val="2A34BEFD"/>
    <w:rsid w:val="2A376F2E"/>
    <w:rsid w:val="2A38370A"/>
    <w:rsid w:val="2A386741"/>
    <w:rsid w:val="2A3963B2"/>
    <w:rsid w:val="2A3AB768"/>
    <w:rsid w:val="2A3B5FA2"/>
    <w:rsid w:val="2A448308"/>
    <w:rsid w:val="2A4683CC"/>
    <w:rsid w:val="2A4802A5"/>
    <w:rsid w:val="2A4AB6AF"/>
    <w:rsid w:val="2A4B5F03"/>
    <w:rsid w:val="2A4D3941"/>
    <w:rsid w:val="2A4F2749"/>
    <w:rsid w:val="2A4F51F0"/>
    <w:rsid w:val="2A509EA6"/>
    <w:rsid w:val="2A5505A2"/>
    <w:rsid w:val="2A59E064"/>
    <w:rsid w:val="2A5A93E6"/>
    <w:rsid w:val="2A5BE57D"/>
    <w:rsid w:val="2A5CEC77"/>
    <w:rsid w:val="2A5E08D4"/>
    <w:rsid w:val="2A5F1831"/>
    <w:rsid w:val="2A615AB0"/>
    <w:rsid w:val="2A63137E"/>
    <w:rsid w:val="2A6402DB"/>
    <w:rsid w:val="2A659EF4"/>
    <w:rsid w:val="2A66DBB6"/>
    <w:rsid w:val="2A69B739"/>
    <w:rsid w:val="2A6C3773"/>
    <w:rsid w:val="2A6DC606"/>
    <w:rsid w:val="2A6E1194"/>
    <w:rsid w:val="2A6F117F"/>
    <w:rsid w:val="2A725A4D"/>
    <w:rsid w:val="2A77A457"/>
    <w:rsid w:val="2A77DED7"/>
    <w:rsid w:val="2A7CCC68"/>
    <w:rsid w:val="2A7CDC65"/>
    <w:rsid w:val="2A7E301C"/>
    <w:rsid w:val="2A7FCC7F"/>
    <w:rsid w:val="2A806447"/>
    <w:rsid w:val="2A88BDFA"/>
    <w:rsid w:val="2A8A565F"/>
    <w:rsid w:val="2A8C59FE"/>
    <w:rsid w:val="2A8ECBFF"/>
    <w:rsid w:val="2A92EB38"/>
    <w:rsid w:val="2A93010E"/>
    <w:rsid w:val="2A948F5E"/>
    <w:rsid w:val="2A965412"/>
    <w:rsid w:val="2A96A38E"/>
    <w:rsid w:val="2A98DC11"/>
    <w:rsid w:val="2A9BE30E"/>
    <w:rsid w:val="2A9F3E70"/>
    <w:rsid w:val="2A9F4061"/>
    <w:rsid w:val="2A9FD92D"/>
    <w:rsid w:val="2AA4B431"/>
    <w:rsid w:val="2AA59BB0"/>
    <w:rsid w:val="2AA73D3F"/>
    <w:rsid w:val="2AA76E72"/>
    <w:rsid w:val="2AAC8E69"/>
    <w:rsid w:val="2AB34461"/>
    <w:rsid w:val="2AB40D83"/>
    <w:rsid w:val="2AB51935"/>
    <w:rsid w:val="2AB5B838"/>
    <w:rsid w:val="2AB98EE3"/>
    <w:rsid w:val="2AB98F48"/>
    <w:rsid w:val="2ABA3C01"/>
    <w:rsid w:val="2ABB6FF6"/>
    <w:rsid w:val="2ABCB735"/>
    <w:rsid w:val="2ABD9C24"/>
    <w:rsid w:val="2AC0C647"/>
    <w:rsid w:val="2AC12F67"/>
    <w:rsid w:val="2AC3E277"/>
    <w:rsid w:val="2AC7C1CE"/>
    <w:rsid w:val="2AC97F79"/>
    <w:rsid w:val="2ACD34FD"/>
    <w:rsid w:val="2ACECC01"/>
    <w:rsid w:val="2ACFB8B6"/>
    <w:rsid w:val="2AD2C1D8"/>
    <w:rsid w:val="2AD303DB"/>
    <w:rsid w:val="2AD53BD8"/>
    <w:rsid w:val="2AD5B630"/>
    <w:rsid w:val="2AD67C14"/>
    <w:rsid w:val="2AD85FA2"/>
    <w:rsid w:val="2ADA8C82"/>
    <w:rsid w:val="2ADC4DDF"/>
    <w:rsid w:val="2ADCE0CD"/>
    <w:rsid w:val="2ADD28FD"/>
    <w:rsid w:val="2ADE1BD6"/>
    <w:rsid w:val="2ADE44BF"/>
    <w:rsid w:val="2ADE69AF"/>
    <w:rsid w:val="2AE07AED"/>
    <w:rsid w:val="2AE3AE31"/>
    <w:rsid w:val="2AE6B37C"/>
    <w:rsid w:val="2AEAB142"/>
    <w:rsid w:val="2AEC334B"/>
    <w:rsid w:val="2AECBC06"/>
    <w:rsid w:val="2AEE20DD"/>
    <w:rsid w:val="2AF11BF7"/>
    <w:rsid w:val="2AF264D8"/>
    <w:rsid w:val="2AF3EC5C"/>
    <w:rsid w:val="2AF5B964"/>
    <w:rsid w:val="2AF6BC0C"/>
    <w:rsid w:val="2AF757CA"/>
    <w:rsid w:val="2AF8E573"/>
    <w:rsid w:val="2AFA4D2E"/>
    <w:rsid w:val="2AFAC449"/>
    <w:rsid w:val="2AFE2ED4"/>
    <w:rsid w:val="2AFE4354"/>
    <w:rsid w:val="2B00CD2E"/>
    <w:rsid w:val="2B01E6B3"/>
    <w:rsid w:val="2B024E74"/>
    <w:rsid w:val="2B09092D"/>
    <w:rsid w:val="2B09CC81"/>
    <w:rsid w:val="2B0AA408"/>
    <w:rsid w:val="2B0C15E9"/>
    <w:rsid w:val="2B0C4065"/>
    <w:rsid w:val="2B120908"/>
    <w:rsid w:val="2B17022E"/>
    <w:rsid w:val="2B188C33"/>
    <w:rsid w:val="2B20D302"/>
    <w:rsid w:val="2B237D1B"/>
    <w:rsid w:val="2B23A126"/>
    <w:rsid w:val="2B262269"/>
    <w:rsid w:val="2B2A7A7B"/>
    <w:rsid w:val="2B2F15A4"/>
    <w:rsid w:val="2B2F86A1"/>
    <w:rsid w:val="2B35298D"/>
    <w:rsid w:val="2B35B8DB"/>
    <w:rsid w:val="2B368476"/>
    <w:rsid w:val="2B38778D"/>
    <w:rsid w:val="2B3BE5E6"/>
    <w:rsid w:val="2B3C92D0"/>
    <w:rsid w:val="2B3E2B23"/>
    <w:rsid w:val="2B3E8E33"/>
    <w:rsid w:val="2B3E9540"/>
    <w:rsid w:val="2B3F5DF3"/>
    <w:rsid w:val="2B43EDFA"/>
    <w:rsid w:val="2B43F4BA"/>
    <w:rsid w:val="2B47F3C0"/>
    <w:rsid w:val="2B484572"/>
    <w:rsid w:val="2B496D3C"/>
    <w:rsid w:val="2B49FD97"/>
    <w:rsid w:val="2B4C4E60"/>
    <w:rsid w:val="2B4D8B49"/>
    <w:rsid w:val="2B5391A8"/>
    <w:rsid w:val="2B53AB8F"/>
    <w:rsid w:val="2B560823"/>
    <w:rsid w:val="2B56908B"/>
    <w:rsid w:val="2B5C3F5A"/>
    <w:rsid w:val="2B5FCE0E"/>
    <w:rsid w:val="2B628743"/>
    <w:rsid w:val="2B634293"/>
    <w:rsid w:val="2B637A20"/>
    <w:rsid w:val="2B63EAF9"/>
    <w:rsid w:val="2B6609EC"/>
    <w:rsid w:val="2B66AB6A"/>
    <w:rsid w:val="2B68C78D"/>
    <w:rsid w:val="2B6A0589"/>
    <w:rsid w:val="2B6C5D84"/>
    <w:rsid w:val="2B6D4688"/>
    <w:rsid w:val="2B6D7180"/>
    <w:rsid w:val="2B6F41D5"/>
    <w:rsid w:val="2B725879"/>
    <w:rsid w:val="2B72694A"/>
    <w:rsid w:val="2B73963D"/>
    <w:rsid w:val="2B7BE9B1"/>
    <w:rsid w:val="2B7C8FD6"/>
    <w:rsid w:val="2B7E1537"/>
    <w:rsid w:val="2B7E855E"/>
    <w:rsid w:val="2B7EFABC"/>
    <w:rsid w:val="2B83C776"/>
    <w:rsid w:val="2B8516E5"/>
    <w:rsid w:val="2B88857A"/>
    <w:rsid w:val="2B888AF3"/>
    <w:rsid w:val="2B8EED79"/>
    <w:rsid w:val="2B90EF39"/>
    <w:rsid w:val="2B961EC2"/>
    <w:rsid w:val="2B96D674"/>
    <w:rsid w:val="2B9922A0"/>
    <w:rsid w:val="2B995BD8"/>
    <w:rsid w:val="2B9A8FD7"/>
    <w:rsid w:val="2B9FA9D8"/>
    <w:rsid w:val="2B9FB132"/>
    <w:rsid w:val="2BA16066"/>
    <w:rsid w:val="2BA297FF"/>
    <w:rsid w:val="2BA40268"/>
    <w:rsid w:val="2BA6F1CA"/>
    <w:rsid w:val="2BA824F3"/>
    <w:rsid w:val="2BACC84D"/>
    <w:rsid w:val="2BAD6885"/>
    <w:rsid w:val="2BAFB6F2"/>
    <w:rsid w:val="2BB3929F"/>
    <w:rsid w:val="2BB422B1"/>
    <w:rsid w:val="2BB91F62"/>
    <w:rsid w:val="2BBDC97E"/>
    <w:rsid w:val="2BBE16BD"/>
    <w:rsid w:val="2BBEAF1D"/>
    <w:rsid w:val="2BBF452C"/>
    <w:rsid w:val="2BC30E82"/>
    <w:rsid w:val="2BC40C79"/>
    <w:rsid w:val="2BC5119A"/>
    <w:rsid w:val="2BC64522"/>
    <w:rsid w:val="2BC754C7"/>
    <w:rsid w:val="2BCA3372"/>
    <w:rsid w:val="2BCA7530"/>
    <w:rsid w:val="2BD268DB"/>
    <w:rsid w:val="2BD5CEFF"/>
    <w:rsid w:val="2BD93C9A"/>
    <w:rsid w:val="2BDBBAC3"/>
    <w:rsid w:val="2BE15136"/>
    <w:rsid w:val="2BE5CA5C"/>
    <w:rsid w:val="2BE8BDDE"/>
    <w:rsid w:val="2BECA846"/>
    <w:rsid w:val="2BEDB217"/>
    <w:rsid w:val="2BEF712C"/>
    <w:rsid w:val="2BF0FE14"/>
    <w:rsid w:val="2BF1BC21"/>
    <w:rsid w:val="2BF596D5"/>
    <w:rsid w:val="2BF85AFA"/>
    <w:rsid w:val="2BFA44E3"/>
    <w:rsid w:val="2BFCEB78"/>
    <w:rsid w:val="2BFDB1B3"/>
    <w:rsid w:val="2BFE3000"/>
    <w:rsid w:val="2BFE6946"/>
    <w:rsid w:val="2BFE8173"/>
    <w:rsid w:val="2C008D86"/>
    <w:rsid w:val="2C01FA8F"/>
    <w:rsid w:val="2C020BA0"/>
    <w:rsid w:val="2C065DF6"/>
    <w:rsid w:val="2C07A5E1"/>
    <w:rsid w:val="2C08EC3A"/>
    <w:rsid w:val="2C1224CD"/>
    <w:rsid w:val="2C146074"/>
    <w:rsid w:val="2C1602C4"/>
    <w:rsid w:val="2C17C085"/>
    <w:rsid w:val="2C188097"/>
    <w:rsid w:val="2C19E3CC"/>
    <w:rsid w:val="2C1A010D"/>
    <w:rsid w:val="2C1BA3AB"/>
    <w:rsid w:val="2C1C59A1"/>
    <w:rsid w:val="2C1D64D1"/>
    <w:rsid w:val="2C2239BD"/>
    <w:rsid w:val="2C247AE9"/>
    <w:rsid w:val="2C248B6C"/>
    <w:rsid w:val="2C25A2D2"/>
    <w:rsid w:val="2C25B85D"/>
    <w:rsid w:val="2C270D6F"/>
    <w:rsid w:val="2C2718F1"/>
    <w:rsid w:val="2C28098E"/>
    <w:rsid w:val="2C2946D9"/>
    <w:rsid w:val="2C2D7A5A"/>
    <w:rsid w:val="2C2FD760"/>
    <w:rsid w:val="2C30BB8A"/>
    <w:rsid w:val="2C333852"/>
    <w:rsid w:val="2C36213B"/>
    <w:rsid w:val="2C386513"/>
    <w:rsid w:val="2C3A1281"/>
    <w:rsid w:val="2C3C8931"/>
    <w:rsid w:val="2C3E44E0"/>
    <w:rsid w:val="2C3EE5BF"/>
    <w:rsid w:val="2C402AC2"/>
    <w:rsid w:val="2C40ED29"/>
    <w:rsid w:val="2C412E9C"/>
    <w:rsid w:val="2C45383A"/>
    <w:rsid w:val="2C48C984"/>
    <w:rsid w:val="2C496B5E"/>
    <w:rsid w:val="2C4A1C27"/>
    <w:rsid w:val="2C4A8F0C"/>
    <w:rsid w:val="2C4CD991"/>
    <w:rsid w:val="2C4F888F"/>
    <w:rsid w:val="2C5027FE"/>
    <w:rsid w:val="2C516A1D"/>
    <w:rsid w:val="2C52FEC6"/>
    <w:rsid w:val="2C5508D4"/>
    <w:rsid w:val="2C590537"/>
    <w:rsid w:val="2C59FB45"/>
    <w:rsid w:val="2C5B4205"/>
    <w:rsid w:val="2C5E45DC"/>
    <w:rsid w:val="2C61F55E"/>
    <w:rsid w:val="2C630F41"/>
    <w:rsid w:val="2C63380F"/>
    <w:rsid w:val="2C663E3E"/>
    <w:rsid w:val="2C666899"/>
    <w:rsid w:val="2C666CDE"/>
    <w:rsid w:val="2C669294"/>
    <w:rsid w:val="2C66A4B3"/>
    <w:rsid w:val="2C68774B"/>
    <w:rsid w:val="2C69562A"/>
    <w:rsid w:val="2C6960C2"/>
    <w:rsid w:val="2C6B4865"/>
    <w:rsid w:val="2C6C691C"/>
    <w:rsid w:val="2C6C7C70"/>
    <w:rsid w:val="2C6C7F4A"/>
    <w:rsid w:val="2C6CAC9D"/>
    <w:rsid w:val="2C6D42F4"/>
    <w:rsid w:val="2C71457C"/>
    <w:rsid w:val="2C71DEFF"/>
    <w:rsid w:val="2C73AE7E"/>
    <w:rsid w:val="2C7421DF"/>
    <w:rsid w:val="2C779246"/>
    <w:rsid w:val="2C78C153"/>
    <w:rsid w:val="2C78F3DC"/>
    <w:rsid w:val="2C7C569D"/>
    <w:rsid w:val="2C7FC3DE"/>
    <w:rsid w:val="2C806214"/>
    <w:rsid w:val="2C811C24"/>
    <w:rsid w:val="2C8120DC"/>
    <w:rsid w:val="2C813EDF"/>
    <w:rsid w:val="2C816C3B"/>
    <w:rsid w:val="2C81D017"/>
    <w:rsid w:val="2C8298A4"/>
    <w:rsid w:val="2C8972B9"/>
    <w:rsid w:val="2C89AE52"/>
    <w:rsid w:val="2C89C7D4"/>
    <w:rsid w:val="2C8F826E"/>
    <w:rsid w:val="2C9026FA"/>
    <w:rsid w:val="2C91F830"/>
    <w:rsid w:val="2C92143F"/>
    <w:rsid w:val="2C93625F"/>
    <w:rsid w:val="2C96013A"/>
    <w:rsid w:val="2C96DD9B"/>
    <w:rsid w:val="2C970ABD"/>
    <w:rsid w:val="2C9CAE92"/>
    <w:rsid w:val="2C9CF12B"/>
    <w:rsid w:val="2C9EB21F"/>
    <w:rsid w:val="2C9F9166"/>
    <w:rsid w:val="2C9FFC43"/>
    <w:rsid w:val="2CA39433"/>
    <w:rsid w:val="2CA820EA"/>
    <w:rsid w:val="2CAB1F3B"/>
    <w:rsid w:val="2CAE0C8F"/>
    <w:rsid w:val="2CB00E0A"/>
    <w:rsid w:val="2CB34988"/>
    <w:rsid w:val="2CB59DB4"/>
    <w:rsid w:val="2CB5DEFB"/>
    <w:rsid w:val="2CB9CB51"/>
    <w:rsid w:val="2CBBC9B7"/>
    <w:rsid w:val="2CBF1FC6"/>
    <w:rsid w:val="2CC38556"/>
    <w:rsid w:val="2CC55E2B"/>
    <w:rsid w:val="2CC8911E"/>
    <w:rsid w:val="2CC8D98E"/>
    <w:rsid w:val="2CC9626A"/>
    <w:rsid w:val="2CCD97DD"/>
    <w:rsid w:val="2CCDD18F"/>
    <w:rsid w:val="2CCE70BE"/>
    <w:rsid w:val="2CCFABCC"/>
    <w:rsid w:val="2CD2BA58"/>
    <w:rsid w:val="2CD359E6"/>
    <w:rsid w:val="2CD77BBC"/>
    <w:rsid w:val="2CDC1B03"/>
    <w:rsid w:val="2CDCDBDE"/>
    <w:rsid w:val="2CDDAAE4"/>
    <w:rsid w:val="2CDEEABA"/>
    <w:rsid w:val="2CDF990C"/>
    <w:rsid w:val="2CE40B18"/>
    <w:rsid w:val="2CE427E4"/>
    <w:rsid w:val="2CE551D1"/>
    <w:rsid w:val="2CE6354C"/>
    <w:rsid w:val="2CE7B72A"/>
    <w:rsid w:val="2CE81EF7"/>
    <w:rsid w:val="2CED641F"/>
    <w:rsid w:val="2CEF0755"/>
    <w:rsid w:val="2CF1694D"/>
    <w:rsid w:val="2CF6E57C"/>
    <w:rsid w:val="2CFAB32C"/>
    <w:rsid w:val="2CFBD80E"/>
    <w:rsid w:val="2CFCF3A3"/>
    <w:rsid w:val="2CFDA9E3"/>
    <w:rsid w:val="2CFEAB84"/>
    <w:rsid w:val="2CFF5FE6"/>
    <w:rsid w:val="2D00AFB6"/>
    <w:rsid w:val="2D01F813"/>
    <w:rsid w:val="2D020714"/>
    <w:rsid w:val="2D027A10"/>
    <w:rsid w:val="2D0DB270"/>
    <w:rsid w:val="2D0E7650"/>
    <w:rsid w:val="2D0F9F3F"/>
    <w:rsid w:val="2D0FBBF1"/>
    <w:rsid w:val="2D106046"/>
    <w:rsid w:val="2D109E01"/>
    <w:rsid w:val="2D11183B"/>
    <w:rsid w:val="2D13C99B"/>
    <w:rsid w:val="2D1726AB"/>
    <w:rsid w:val="2D1A89D3"/>
    <w:rsid w:val="2D1D74BA"/>
    <w:rsid w:val="2D1E5948"/>
    <w:rsid w:val="2D1F7E31"/>
    <w:rsid w:val="2D2177FD"/>
    <w:rsid w:val="2D24EEA5"/>
    <w:rsid w:val="2D25F93B"/>
    <w:rsid w:val="2D25F989"/>
    <w:rsid w:val="2D2917EF"/>
    <w:rsid w:val="2D2A498D"/>
    <w:rsid w:val="2D2C192D"/>
    <w:rsid w:val="2D2DB8BC"/>
    <w:rsid w:val="2D2DFC88"/>
    <w:rsid w:val="2D333E93"/>
    <w:rsid w:val="2D3370D0"/>
    <w:rsid w:val="2D3498D0"/>
    <w:rsid w:val="2D3946EA"/>
    <w:rsid w:val="2D3DB4FF"/>
    <w:rsid w:val="2D3E0571"/>
    <w:rsid w:val="2D3E8620"/>
    <w:rsid w:val="2D3FD2C9"/>
    <w:rsid w:val="2D40192A"/>
    <w:rsid w:val="2D4208A3"/>
    <w:rsid w:val="2D460A2C"/>
    <w:rsid w:val="2D46904F"/>
    <w:rsid w:val="2D472644"/>
    <w:rsid w:val="2D47DCE0"/>
    <w:rsid w:val="2D48E56B"/>
    <w:rsid w:val="2D4B2741"/>
    <w:rsid w:val="2D4C8AFA"/>
    <w:rsid w:val="2D4D8D55"/>
    <w:rsid w:val="2D50AADB"/>
    <w:rsid w:val="2D51DA0B"/>
    <w:rsid w:val="2D574AAC"/>
    <w:rsid w:val="2D5A2CC8"/>
    <w:rsid w:val="2D5A544E"/>
    <w:rsid w:val="2D5FB75B"/>
    <w:rsid w:val="2D64808D"/>
    <w:rsid w:val="2D64957C"/>
    <w:rsid w:val="2D664455"/>
    <w:rsid w:val="2D666B6D"/>
    <w:rsid w:val="2D6793EE"/>
    <w:rsid w:val="2D683BC6"/>
    <w:rsid w:val="2D6A4477"/>
    <w:rsid w:val="2D70BD89"/>
    <w:rsid w:val="2D71BA15"/>
    <w:rsid w:val="2D7392B2"/>
    <w:rsid w:val="2D74B49E"/>
    <w:rsid w:val="2D76009F"/>
    <w:rsid w:val="2D77ED77"/>
    <w:rsid w:val="2D793455"/>
    <w:rsid w:val="2D7A3DCE"/>
    <w:rsid w:val="2D7C233A"/>
    <w:rsid w:val="2D7E4ACC"/>
    <w:rsid w:val="2D81E630"/>
    <w:rsid w:val="2D825846"/>
    <w:rsid w:val="2D854C91"/>
    <w:rsid w:val="2D867D4D"/>
    <w:rsid w:val="2D86A133"/>
    <w:rsid w:val="2D8747F9"/>
    <w:rsid w:val="2D8BDFBC"/>
    <w:rsid w:val="2D8DF576"/>
    <w:rsid w:val="2D8F9D68"/>
    <w:rsid w:val="2D900418"/>
    <w:rsid w:val="2D980C87"/>
    <w:rsid w:val="2D985D9F"/>
    <w:rsid w:val="2D9B263F"/>
    <w:rsid w:val="2D9B62F9"/>
    <w:rsid w:val="2D9C4EBA"/>
    <w:rsid w:val="2D9E0C41"/>
    <w:rsid w:val="2DA0C18F"/>
    <w:rsid w:val="2DA31D55"/>
    <w:rsid w:val="2DA840C7"/>
    <w:rsid w:val="2DA85FB2"/>
    <w:rsid w:val="2DAA420F"/>
    <w:rsid w:val="2DAD252D"/>
    <w:rsid w:val="2DADA22E"/>
    <w:rsid w:val="2DADA278"/>
    <w:rsid w:val="2DAE530C"/>
    <w:rsid w:val="2DAE968A"/>
    <w:rsid w:val="2DAF05DC"/>
    <w:rsid w:val="2DB00C9C"/>
    <w:rsid w:val="2DB05D5F"/>
    <w:rsid w:val="2DB1DECA"/>
    <w:rsid w:val="2DB3B3E8"/>
    <w:rsid w:val="2DB91F2D"/>
    <w:rsid w:val="2DBCA15E"/>
    <w:rsid w:val="2DBE0328"/>
    <w:rsid w:val="2DBE65D5"/>
    <w:rsid w:val="2DBEDC49"/>
    <w:rsid w:val="2DBEF5D1"/>
    <w:rsid w:val="2DC1080E"/>
    <w:rsid w:val="2DC57E99"/>
    <w:rsid w:val="2DC8ACE7"/>
    <w:rsid w:val="2DC94225"/>
    <w:rsid w:val="2DCE9ADE"/>
    <w:rsid w:val="2DCF6F7C"/>
    <w:rsid w:val="2DD0B4A3"/>
    <w:rsid w:val="2DD7A9BB"/>
    <w:rsid w:val="2DDA8EE2"/>
    <w:rsid w:val="2DDC7B0A"/>
    <w:rsid w:val="2DDDC10A"/>
    <w:rsid w:val="2DE125E4"/>
    <w:rsid w:val="2DE1AD37"/>
    <w:rsid w:val="2DE2E556"/>
    <w:rsid w:val="2DE3A4BD"/>
    <w:rsid w:val="2DE6F8F1"/>
    <w:rsid w:val="2DE91949"/>
    <w:rsid w:val="2DEAFB6D"/>
    <w:rsid w:val="2DED7D72"/>
    <w:rsid w:val="2DEDDAD7"/>
    <w:rsid w:val="2DF04229"/>
    <w:rsid w:val="2DF1FEAB"/>
    <w:rsid w:val="2DF6A7AE"/>
    <w:rsid w:val="2DF73B74"/>
    <w:rsid w:val="2DF9CFF7"/>
    <w:rsid w:val="2DFCAD20"/>
    <w:rsid w:val="2DFDF5D7"/>
    <w:rsid w:val="2DFE14BD"/>
    <w:rsid w:val="2DFEC6E2"/>
    <w:rsid w:val="2DFFB454"/>
    <w:rsid w:val="2E01CA6A"/>
    <w:rsid w:val="2E02EE4B"/>
    <w:rsid w:val="2E03ACE0"/>
    <w:rsid w:val="2E069A50"/>
    <w:rsid w:val="2E06CDB8"/>
    <w:rsid w:val="2E07BE78"/>
    <w:rsid w:val="2E0A8CE1"/>
    <w:rsid w:val="2E0B6911"/>
    <w:rsid w:val="2E0EE54A"/>
    <w:rsid w:val="2E0FE487"/>
    <w:rsid w:val="2E132B2B"/>
    <w:rsid w:val="2E136D72"/>
    <w:rsid w:val="2E14445F"/>
    <w:rsid w:val="2E14A2ED"/>
    <w:rsid w:val="2E1855C2"/>
    <w:rsid w:val="2E1C8C05"/>
    <w:rsid w:val="2E1D97E3"/>
    <w:rsid w:val="2E202C0E"/>
    <w:rsid w:val="2E21A979"/>
    <w:rsid w:val="2E29A903"/>
    <w:rsid w:val="2E2AA932"/>
    <w:rsid w:val="2E2D2A7C"/>
    <w:rsid w:val="2E2D60AE"/>
    <w:rsid w:val="2E2D80ED"/>
    <w:rsid w:val="2E338AA4"/>
    <w:rsid w:val="2E386A42"/>
    <w:rsid w:val="2E38E9B8"/>
    <w:rsid w:val="2E3B0302"/>
    <w:rsid w:val="2E3C285D"/>
    <w:rsid w:val="2E3C4950"/>
    <w:rsid w:val="2E3FAEC9"/>
    <w:rsid w:val="2E417815"/>
    <w:rsid w:val="2E424303"/>
    <w:rsid w:val="2E43B903"/>
    <w:rsid w:val="2E459203"/>
    <w:rsid w:val="2E470CCC"/>
    <w:rsid w:val="2E47D7D5"/>
    <w:rsid w:val="2E490C2A"/>
    <w:rsid w:val="2E4AAC86"/>
    <w:rsid w:val="2E4C1D6B"/>
    <w:rsid w:val="2E4D7BC1"/>
    <w:rsid w:val="2E4DBE40"/>
    <w:rsid w:val="2E4F15FF"/>
    <w:rsid w:val="2E503247"/>
    <w:rsid w:val="2E5830C7"/>
    <w:rsid w:val="2E59EC76"/>
    <w:rsid w:val="2E5A53EA"/>
    <w:rsid w:val="2E5BB151"/>
    <w:rsid w:val="2E5C2F0A"/>
    <w:rsid w:val="2E5C5F64"/>
    <w:rsid w:val="2E64A05F"/>
    <w:rsid w:val="2E65DAD4"/>
    <w:rsid w:val="2E665A15"/>
    <w:rsid w:val="2E683524"/>
    <w:rsid w:val="2E6AECB7"/>
    <w:rsid w:val="2E6BA1E5"/>
    <w:rsid w:val="2E6C4A2F"/>
    <w:rsid w:val="2E6C583B"/>
    <w:rsid w:val="2E6C5B9D"/>
    <w:rsid w:val="2E6F5986"/>
    <w:rsid w:val="2E71FDAD"/>
    <w:rsid w:val="2E7264E6"/>
    <w:rsid w:val="2E75799B"/>
    <w:rsid w:val="2E75B98E"/>
    <w:rsid w:val="2E77BAFE"/>
    <w:rsid w:val="2E7D7449"/>
    <w:rsid w:val="2E7DE9E3"/>
    <w:rsid w:val="2E7DF2B5"/>
    <w:rsid w:val="2E824768"/>
    <w:rsid w:val="2E853579"/>
    <w:rsid w:val="2E8703C0"/>
    <w:rsid w:val="2E883C96"/>
    <w:rsid w:val="2E883F60"/>
    <w:rsid w:val="2E88AD28"/>
    <w:rsid w:val="2E890429"/>
    <w:rsid w:val="2E8A27EE"/>
    <w:rsid w:val="2E8AAF37"/>
    <w:rsid w:val="2E8AD76E"/>
    <w:rsid w:val="2E8DA9BE"/>
    <w:rsid w:val="2E8F9DD7"/>
    <w:rsid w:val="2E943E50"/>
    <w:rsid w:val="2E9671F6"/>
    <w:rsid w:val="2E9C551A"/>
    <w:rsid w:val="2E9E6574"/>
    <w:rsid w:val="2EA1B8CD"/>
    <w:rsid w:val="2EA2E1FF"/>
    <w:rsid w:val="2EA3D19B"/>
    <w:rsid w:val="2EA51DA1"/>
    <w:rsid w:val="2EA61FE3"/>
    <w:rsid w:val="2EA91985"/>
    <w:rsid w:val="2EA9C104"/>
    <w:rsid w:val="2EB03C3C"/>
    <w:rsid w:val="2EB055FB"/>
    <w:rsid w:val="2EB0855F"/>
    <w:rsid w:val="2EB0F175"/>
    <w:rsid w:val="2EB25FD5"/>
    <w:rsid w:val="2EB34547"/>
    <w:rsid w:val="2EB60320"/>
    <w:rsid w:val="2EB8058D"/>
    <w:rsid w:val="2EB90B29"/>
    <w:rsid w:val="2EB9E048"/>
    <w:rsid w:val="2EBB0818"/>
    <w:rsid w:val="2EBCCD3B"/>
    <w:rsid w:val="2EBCD60D"/>
    <w:rsid w:val="2EBCFC12"/>
    <w:rsid w:val="2EBE6D68"/>
    <w:rsid w:val="2EBEEF4A"/>
    <w:rsid w:val="2EC0FA0D"/>
    <w:rsid w:val="2EC2F498"/>
    <w:rsid w:val="2ECB5E7D"/>
    <w:rsid w:val="2ECD4B1D"/>
    <w:rsid w:val="2ECE553F"/>
    <w:rsid w:val="2ECF0EF4"/>
    <w:rsid w:val="2ED2FF34"/>
    <w:rsid w:val="2ED55788"/>
    <w:rsid w:val="2ED779BC"/>
    <w:rsid w:val="2ED7F1D7"/>
    <w:rsid w:val="2ED7F4E2"/>
    <w:rsid w:val="2ED8DF1D"/>
    <w:rsid w:val="2ED9CA25"/>
    <w:rsid w:val="2EDA0970"/>
    <w:rsid w:val="2EDA3076"/>
    <w:rsid w:val="2EDA8443"/>
    <w:rsid w:val="2EDBA32A"/>
    <w:rsid w:val="2EE087E4"/>
    <w:rsid w:val="2EE30AD1"/>
    <w:rsid w:val="2EE58E99"/>
    <w:rsid w:val="2EE89FB5"/>
    <w:rsid w:val="2EEA502B"/>
    <w:rsid w:val="2EEC6A7E"/>
    <w:rsid w:val="2EEDAF2F"/>
    <w:rsid w:val="2EEDEEB6"/>
    <w:rsid w:val="2EEE61D4"/>
    <w:rsid w:val="2EF4E32E"/>
    <w:rsid w:val="2EF72AA2"/>
    <w:rsid w:val="2EF80269"/>
    <w:rsid w:val="2EFB525A"/>
    <w:rsid w:val="2EFB9CD0"/>
    <w:rsid w:val="2EFCF86B"/>
    <w:rsid w:val="2EFFD6D6"/>
    <w:rsid w:val="2F078772"/>
    <w:rsid w:val="2F0AF670"/>
    <w:rsid w:val="2F0BDDA7"/>
    <w:rsid w:val="2F0C973F"/>
    <w:rsid w:val="2F0FB0FB"/>
    <w:rsid w:val="2F126B68"/>
    <w:rsid w:val="2F1933FA"/>
    <w:rsid w:val="2F1A985C"/>
    <w:rsid w:val="2F1B1170"/>
    <w:rsid w:val="2F1B816A"/>
    <w:rsid w:val="2F1D7004"/>
    <w:rsid w:val="2F22F55B"/>
    <w:rsid w:val="2F236E08"/>
    <w:rsid w:val="2F27994E"/>
    <w:rsid w:val="2F2B2897"/>
    <w:rsid w:val="2F2C44A7"/>
    <w:rsid w:val="2F2C7251"/>
    <w:rsid w:val="2F2D3D06"/>
    <w:rsid w:val="2F2DAD50"/>
    <w:rsid w:val="2F3026D6"/>
    <w:rsid w:val="2F38AB2D"/>
    <w:rsid w:val="2F38EA75"/>
    <w:rsid w:val="2F3BAC90"/>
    <w:rsid w:val="2F3BE173"/>
    <w:rsid w:val="2F3F0F1B"/>
    <w:rsid w:val="2F3F4FBB"/>
    <w:rsid w:val="2F421B72"/>
    <w:rsid w:val="2F42572A"/>
    <w:rsid w:val="2F456235"/>
    <w:rsid w:val="2F47A04E"/>
    <w:rsid w:val="2F48F575"/>
    <w:rsid w:val="2F491100"/>
    <w:rsid w:val="2F4911CD"/>
    <w:rsid w:val="2F4BFE66"/>
    <w:rsid w:val="2F51A13F"/>
    <w:rsid w:val="2F51F249"/>
    <w:rsid w:val="2F567154"/>
    <w:rsid w:val="2F567A7F"/>
    <w:rsid w:val="2F5702EF"/>
    <w:rsid w:val="2F5BFAA3"/>
    <w:rsid w:val="2F5F21A0"/>
    <w:rsid w:val="2F6328A5"/>
    <w:rsid w:val="2F652D4C"/>
    <w:rsid w:val="2F653A07"/>
    <w:rsid w:val="2F655A38"/>
    <w:rsid w:val="2F6B8287"/>
    <w:rsid w:val="2F6E4254"/>
    <w:rsid w:val="2F711F67"/>
    <w:rsid w:val="2F737302"/>
    <w:rsid w:val="2F737A14"/>
    <w:rsid w:val="2F756B95"/>
    <w:rsid w:val="2F775CF2"/>
    <w:rsid w:val="2F78320B"/>
    <w:rsid w:val="2F7F21A3"/>
    <w:rsid w:val="2F7FFF8C"/>
    <w:rsid w:val="2F82295E"/>
    <w:rsid w:val="2F823127"/>
    <w:rsid w:val="2F82BE77"/>
    <w:rsid w:val="2F8A9F4F"/>
    <w:rsid w:val="2F8B4364"/>
    <w:rsid w:val="2F8B8D1B"/>
    <w:rsid w:val="2F8D030E"/>
    <w:rsid w:val="2F95783A"/>
    <w:rsid w:val="2F9FDDEF"/>
    <w:rsid w:val="2FA2DB8F"/>
    <w:rsid w:val="2FA3BE82"/>
    <w:rsid w:val="2FA6DC6B"/>
    <w:rsid w:val="2FAADD53"/>
    <w:rsid w:val="2FAC4A17"/>
    <w:rsid w:val="2FAC79D0"/>
    <w:rsid w:val="2FADAD1D"/>
    <w:rsid w:val="2FAE5F35"/>
    <w:rsid w:val="2FB6D996"/>
    <w:rsid w:val="2FB7421B"/>
    <w:rsid w:val="2FB95733"/>
    <w:rsid w:val="2FBA9B5B"/>
    <w:rsid w:val="2FBAF4E1"/>
    <w:rsid w:val="2FBB2FF9"/>
    <w:rsid w:val="2FBB5F86"/>
    <w:rsid w:val="2FBCE430"/>
    <w:rsid w:val="2FBECE78"/>
    <w:rsid w:val="2FBF6506"/>
    <w:rsid w:val="2FC6FB28"/>
    <w:rsid w:val="2FC7AACC"/>
    <w:rsid w:val="2FC8C378"/>
    <w:rsid w:val="2FCAAFCE"/>
    <w:rsid w:val="2FCB01AB"/>
    <w:rsid w:val="2FD08C96"/>
    <w:rsid w:val="2FD337E3"/>
    <w:rsid w:val="2FD9A2D5"/>
    <w:rsid w:val="2FDBA38D"/>
    <w:rsid w:val="2FDC0764"/>
    <w:rsid w:val="2FDDAD1D"/>
    <w:rsid w:val="2FE01E98"/>
    <w:rsid w:val="2FE1344E"/>
    <w:rsid w:val="2FE353C2"/>
    <w:rsid w:val="2FE6131D"/>
    <w:rsid w:val="2FE61F3F"/>
    <w:rsid w:val="2FE72E2A"/>
    <w:rsid w:val="2FE7E23C"/>
    <w:rsid w:val="2FEBF086"/>
    <w:rsid w:val="2FEC0CAC"/>
    <w:rsid w:val="2FF1A081"/>
    <w:rsid w:val="2FF1C624"/>
    <w:rsid w:val="2FF1DB20"/>
    <w:rsid w:val="2FF4233C"/>
    <w:rsid w:val="2FF5E1DF"/>
    <w:rsid w:val="2FF6CCDE"/>
    <w:rsid w:val="2FF8E04C"/>
    <w:rsid w:val="2FF9DACC"/>
    <w:rsid w:val="2FF9FE3E"/>
    <w:rsid w:val="2FFA2B20"/>
    <w:rsid w:val="2FFA8846"/>
    <w:rsid w:val="2FFB37AC"/>
    <w:rsid w:val="2FFDD41F"/>
    <w:rsid w:val="30031E64"/>
    <w:rsid w:val="3003EDFA"/>
    <w:rsid w:val="3005F4BC"/>
    <w:rsid w:val="30083032"/>
    <w:rsid w:val="30085BD5"/>
    <w:rsid w:val="3009812F"/>
    <w:rsid w:val="3009D6AF"/>
    <w:rsid w:val="300A5769"/>
    <w:rsid w:val="300B56A1"/>
    <w:rsid w:val="300BC8A1"/>
    <w:rsid w:val="300CA8E6"/>
    <w:rsid w:val="300CBB85"/>
    <w:rsid w:val="300D82D2"/>
    <w:rsid w:val="300DD06C"/>
    <w:rsid w:val="300F0762"/>
    <w:rsid w:val="300F3E81"/>
    <w:rsid w:val="300FC522"/>
    <w:rsid w:val="3014F563"/>
    <w:rsid w:val="3015E114"/>
    <w:rsid w:val="3015E1ED"/>
    <w:rsid w:val="3018A345"/>
    <w:rsid w:val="30195576"/>
    <w:rsid w:val="301BD362"/>
    <w:rsid w:val="301C7C2C"/>
    <w:rsid w:val="301CA639"/>
    <w:rsid w:val="301E7701"/>
    <w:rsid w:val="301FE349"/>
    <w:rsid w:val="3020A8B2"/>
    <w:rsid w:val="3021B41E"/>
    <w:rsid w:val="302A3509"/>
    <w:rsid w:val="302AAECC"/>
    <w:rsid w:val="302DB73F"/>
    <w:rsid w:val="302DE5DA"/>
    <w:rsid w:val="30307A98"/>
    <w:rsid w:val="3030FFCF"/>
    <w:rsid w:val="303452BA"/>
    <w:rsid w:val="3034D00A"/>
    <w:rsid w:val="3036184F"/>
    <w:rsid w:val="303C1BC7"/>
    <w:rsid w:val="303DE8DF"/>
    <w:rsid w:val="30472BE1"/>
    <w:rsid w:val="304785BE"/>
    <w:rsid w:val="304997B5"/>
    <w:rsid w:val="304BECAA"/>
    <w:rsid w:val="304C0C84"/>
    <w:rsid w:val="304C4A8C"/>
    <w:rsid w:val="304C59A3"/>
    <w:rsid w:val="304DE5F7"/>
    <w:rsid w:val="3051045F"/>
    <w:rsid w:val="305323D7"/>
    <w:rsid w:val="3057F1B2"/>
    <w:rsid w:val="3059373F"/>
    <w:rsid w:val="305A6DE4"/>
    <w:rsid w:val="305BE35D"/>
    <w:rsid w:val="305DE88E"/>
    <w:rsid w:val="305E3A1A"/>
    <w:rsid w:val="306175DF"/>
    <w:rsid w:val="30635A94"/>
    <w:rsid w:val="30641F54"/>
    <w:rsid w:val="306533BC"/>
    <w:rsid w:val="306603DC"/>
    <w:rsid w:val="3067D428"/>
    <w:rsid w:val="306889AF"/>
    <w:rsid w:val="306F95A1"/>
    <w:rsid w:val="306FD0AC"/>
    <w:rsid w:val="306FF271"/>
    <w:rsid w:val="3070643F"/>
    <w:rsid w:val="30736828"/>
    <w:rsid w:val="307CD3FD"/>
    <w:rsid w:val="307EFEF2"/>
    <w:rsid w:val="307F8DBE"/>
    <w:rsid w:val="307FF7A4"/>
    <w:rsid w:val="30835E77"/>
    <w:rsid w:val="30898EFD"/>
    <w:rsid w:val="308AA47A"/>
    <w:rsid w:val="308B2739"/>
    <w:rsid w:val="308D7368"/>
    <w:rsid w:val="308DF647"/>
    <w:rsid w:val="30901B93"/>
    <w:rsid w:val="30911808"/>
    <w:rsid w:val="3093269F"/>
    <w:rsid w:val="30934833"/>
    <w:rsid w:val="30940A80"/>
    <w:rsid w:val="3097AFAD"/>
    <w:rsid w:val="309AE877"/>
    <w:rsid w:val="309E1510"/>
    <w:rsid w:val="30A235E6"/>
    <w:rsid w:val="30A3F6C1"/>
    <w:rsid w:val="30A48BD0"/>
    <w:rsid w:val="30A4E2C7"/>
    <w:rsid w:val="30A623AE"/>
    <w:rsid w:val="30ACF4EE"/>
    <w:rsid w:val="30ADE3AE"/>
    <w:rsid w:val="30B48F44"/>
    <w:rsid w:val="30B54323"/>
    <w:rsid w:val="30B85756"/>
    <w:rsid w:val="30BAE3E0"/>
    <w:rsid w:val="30BD586A"/>
    <w:rsid w:val="30BF1977"/>
    <w:rsid w:val="30BFC259"/>
    <w:rsid w:val="30C7937C"/>
    <w:rsid w:val="30C8E629"/>
    <w:rsid w:val="30CB10D6"/>
    <w:rsid w:val="30CB3C06"/>
    <w:rsid w:val="30CF0AF3"/>
    <w:rsid w:val="30CF1187"/>
    <w:rsid w:val="30D1A8DC"/>
    <w:rsid w:val="30DA1CA9"/>
    <w:rsid w:val="30DC0451"/>
    <w:rsid w:val="30E13062"/>
    <w:rsid w:val="30E91937"/>
    <w:rsid w:val="30E91FE7"/>
    <w:rsid w:val="30E98825"/>
    <w:rsid w:val="30EAB132"/>
    <w:rsid w:val="30EAC5BA"/>
    <w:rsid w:val="30EBB46D"/>
    <w:rsid w:val="30F3B48D"/>
    <w:rsid w:val="30F8C69C"/>
    <w:rsid w:val="30FBDF97"/>
    <w:rsid w:val="30FC6FAE"/>
    <w:rsid w:val="30FC7BFB"/>
    <w:rsid w:val="30FDC224"/>
    <w:rsid w:val="31002094"/>
    <w:rsid w:val="3101CA86"/>
    <w:rsid w:val="31061AB2"/>
    <w:rsid w:val="310B615C"/>
    <w:rsid w:val="310CF073"/>
    <w:rsid w:val="310F4363"/>
    <w:rsid w:val="3113E1F8"/>
    <w:rsid w:val="31188B74"/>
    <w:rsid w:val="311B83DA"/>
    <w:rsid w:val="311CD9B2"/>
    <w:rsid w:val="311E4E05"/>
    <w:rsid w:val="311FABD6"/>
    <w:rsid w:val="3120CDF3"/>
    <w:rsid w:val="312233E3"/>
    <w:rsid w:val="31258068"/>
    <w:rsid w:val="31283499"/>
    <w:rsid w:val="3129131B"/>
    <w:rsid w:val="31291892"/>
    <w:rsid w:val="312AB8AB"/>
    <w:rsid w:val="312B5DB0"/>
    <w:rsid w:val="312B81E2"/>
    <w:rsid w:val="312F67E3"/>
    <w:rsid w:val="31307792"/>
    <w:rsid w:val="313392C3"/>
    <w:rsid w:val="3135B57F"/>
    <w:rsid w:val="3143D98A"/>
    <w:rsid w:val="31477901"/>
    <w:rsid w:val="3148CAF6"/>
    <w:rsid w:val="314D5996"/>
    <w:rsid w:val="314FDB34"/>
    <w:rsid w:val="31500AC5"/>
    <w:rsid w:val="3150A074"/>
    <w:rsid w:val="3151CADE"/>
    <w:rsid w:val="3153E1DB"/>
    <w:rsid w:val="3155E414"/>
    <w:rsid w:val="315645D8"/>
    <w:rsid w:val="3156720C"/>
    <w:rsid w:val="3156821A"/>
    <w:rsid w:val="31570EEF"/>
    <w:rsid w:val="31587E1F"/>
    <w:rsid w:val="315BB48E"/>
    <w:rsid w:val="315C703B"/>
    <w:rsid w:val="315D2CD5"/>
    <w:rsid w:val="315D37E9"/>
    <w:rsid w:val="315E466D"/>
    <w:rsid w:val="315F3DE0"/>
    <w:rsid w:val="31614F30"/>
    <w:rsid w:val="31617692"/>
    <w:rsid w:val="31627176"/>
    <w:rsid w:val="31635607"/>
    <w:rsid w:val="3163ABD5"/>
    <w:rsid w:val="31670936"/>
    <w:rsid w:val="316B2B13"/>
    <w:rsid w:val="316B4C3F"/>
    <w:rsid w:val="316BBEAB"/>
    <w:rsid w:val="316D75F7"/>
    <w:rsid w:val="316D87DF"/>
    <w:rsid w:val="316E2539"/>
    <w:rsid w:val="31708220"/>
    <w:rsid w:val="3173DF91"/>
    <w:rsid w:val="3175CADC"/>
    <w:rsid w:val="31763E06"/>
    <w:rsid w:val="3176C1EA"/>
    <w:rsid w:val="317CCDBE"/>
    <w:rsid w:val="317DAF56"/>
    <w:rsid w:val="317FAD4A"/>
    <w:rsid w:val="31815252"/>
    <w:rsid w:val="31820B3C"/>
    <w:rsid w:val="3182E170"/>
    <w:rsid w:val="31842579"/>
    <w:rsid w:val="3184D19A"/>
    <w:rsid w:val="3185CD36"/>
    <w:rsid w:val="3186D2A8"/>
    <w:rsid w:val="31885D2A"/>
    <w:rsid w:val="3189E3A9"/>
    <w:rsid w:val="318A2D3E"/>
    <w:rsid w:val="318D1C3A"/>
    <w:rsid w:val="318E62FE"/>
    <w:rsid w:val="318EDBE7"/>
    <w:rsid w:val="318EE277"/>
    <w:rsid w:val="318F6D9D"/>
    <w:rsid w:val="3191CA7C"/>
    <w:rsid w:val="3192A1F6"/>
    <w:rsid w:val="3192F3EA"/>
    <w:rsid w:val="3199D744"/>
    <w:rsid w:val="319A502E"/>
    <w:rsid w:val="319A70AF"/>
    <w:rsid w:val="319B5E2B"/>
    <w:rsid w:val="319EFD19"/>
    <w:rsid w:val="31A1CA86"/>
    <w:rsid w:val="31A35338"/>
    <w:rsid w:val="31A9739F"/>
    <w:rsid w:val="31AAECDF"/>
    <w:rsid w:val="31AC1CBF"/>
    <w:rsid w:val="31AE2983"/>
    <w:rsid w:val="31B16617"/>
    <w:rsid w:val="31B1EC75"/>
    <w:rsid w:val="31B373FF"/>
    <w:rsid w:val="31B3886E"/>
    <w:rsid w:val="31B5EAB0"/>
    <w:rsid w:val="31B7FDC1"/>
    <w:rsid w:val="31BA8788"/>
    <w:rsid w:val="31BCB011"/>
    <w:rsid w:val="31C169E0"/>
    <w:rsid w:val="31C557CD"/>
    <w:rsid w:val="31C56012"/>
    <w:rsid w:val="31C6E329"/>
    <w:rsid w:val="31C8003F"/>
    <w:rsid w:val="31CC312E"/>
    <w:rsid w:val="31D214CA"/>
    <w:rsid w:val="31D56901"/>
    <w:rsid w:val="31D68F09"/>
    <w:rsid w:val="31DC23EE"/>
    <w:rsid w:val="31DF5A31"/>
    <w:rsid w:val="31E0E05F"/>
    <w:rsid w:val="31E1ADD2"/>
    <w:rsid w:val="31E32D14"/>
    <w:rsid w:val="31E4B3F1"/>
    <w:rsid w:val="31E663A0"/>
    <w:rsid w:val="31E66AA3"/>
    <w:rsid w:val="31E6CBEA"/>
    <w:rsid w:val="31E6D6BA"/>
    <w:rsid w:val="31EF1CBB"/>
    <w:rsid w:val="31EF52F1"/>
    <w:rsid w:val="31F1C89B"/>
    <w:rsid w:val="31F39F0A"/>
    <w:rsid w:val="31F571E0"/>
    <w:rsid w:val="31F645F3"/>
    <w:rsid w:val="31F77BB5"/>
    <w:rsid w:val="31F793D5"/>
    <w:rsid w:val="31F92DD8"/>
    <w:rsid w:val="31FB4B61"/>
    <w:rsid w:val="31FF43B3"/>
    <w:rsid w:val="31FFE769"/>
    <w:rsid w:val="3200D7FD"/>
    <w:rsid w:val="32014C7A"/>
    <w:rsid w:val="32018003"/>
    <w:rsid w:val="32046910"/>
    <w:rsid w:val="32076FD1"/>
    <w:rsid w:val="32084D48"/>
    <w:rsid w:val="320BA4DD"/>
    <w:rsid w:val="321601C3"/>
    <w:rsid w:val="321BDA7B"/>
    <w:rsid w:val="321CF54F"/>
    <w:rsid w:val="321EFFAF"/>
    <w:rsid w:val="32224CCB"/>
    <w:rsid w:val="3222C259"/>
    <w:rsid w:val="3228BDD9"/>
    <w:rsid w:val="32294EA4"/>
    <w:rsid w:val="322959D9"/>
    <w:rsid w:val="322B405C"/>
    <w:rsid w:val="322C5A8A"/>
    <w:rsid w:val="322EF170"/>
    <w:rsid w:val="322EFD4E"/>
    <w:rsid w:val="322F5D96"/>
    <w:rsid w:val="32308080"/>
    <w:rsid w:val="3232BD2D"/>
    <w:rsid w:val="3234636D"/>
    <w:rsid w:val="3235A671"/>
    <w:rsid w:val="323B49D3"/>
    <w:rsid w:val="323CCE53"/>
    <w:rsid w:val="323D8864"/>
    <w:rsid w:val="323E2FAE"/>
    <w:rsid w:val="323EBE36"/>
    <w:rsid w:val="32432B5C"/>
    <w:rsid w:val="32438F10"/>
    <w:rsid w:val="32452A02"/>
    <w:rsid w:val="32463C0B"/>
    <w:rsid w:val="324722BE"/>
    <w:rsid w:val="3249B35E"/>
    <w:rsid w:val="324C9D82"/>
    <w:rsid w:val="324E61CC"/>
    <w:rsid w:val="32549AFB"/>
    <w:rsid w:val="3254A760"/>
    <w:rsid w:val="3255313A"/>
    <w:rsid w:val="3255A60F"/>
    <w:rsid w:val="3258D8FA"/>
    <w:rsid w:val="32591138"/>
    <w:rsid w:val="325BE25F"/>
    <w:rsid w:val="325D130B"/>
    <w:rsid w:val="325D72CD"/>
    <w:rsid w:val="325FB607"/>
    <w:rsid w:val="3261E7CE"/>
    <w:rsid w:val="32620443"/>
    <w:rsid w:val="3264014C"/>
    <w:rsid w:val="32648805"/>
    <w:rsid w:val="32661D77"/>
    <w:rsid w:val="32688989"/>
    <w:rsid w:val="326DD15F"/>
    <w:rsid w:val="3271F41E"/>
    <w:rsid w:val="3275A79D"/>
    <w:rsid w:val="32770623"/>
    <w:rsid w:val="32775F73"/>
    <w:rsid w:val="32781FA2"/>
    <w:rsid w:val="32790EA5"/>
    <w:rsid w:val="327CE918"/>
    <w:rsid w:val="327D2696"/>
    <w:rsid w:val="327E7C31"/>
    <w:rsid w:val="327FACFB"/>
    <w:rsid w:val="32809FFA"/>
    <w:rsid w:val="328263C7"/>
    <w:rsid w:val="32842550"/>
    <w:rsid w:val="328598D4"/>
    <w:rsid w:val="3286EAA2"/>
    <w:rsid w:val="3286FF80"/>
    <w:rsid w:val="3289DB91"/>
    <w:rsid w:val="328E57EE"/>
    <w:rsid w:val="328EFE67"/>
    <w:rsid w:val="328F51B3"/>
    <w:rsid w:val="32939A05"/>
    <w:rsid w:val="32970D0A"/>
    <w:rsid w:val="32994EA5"/>
    <w:rsid w:val="3299D97B"/>
    <w:rsid w:val="329A094A"/>
    <w:rsid w:val="329CDDB1"/>
    <w:rsid w:val="329E5BD2"/>
    <w:rsid w:val="329FADF6"/>
    <w:rsid w:val="32A06B4E"/>
    <w:rsid w:val="32A3F378"/>
    <w:rsid w:val="32A85343"/>
    <w:rsid w:val="32A8F15D"/>
    <w:rsid w:val="32ABB871"/>
    <w:rsid w:val="32AE0A1F"/>
    <w:rsid w:val="32B053CF"/>
    <w:rsid w:val="32B6610A"/>
    <w:rsid w:val="32BE056B"/>
    <w:rsid w:val="32BECFAF"/>
    <w:rsid w:val="32C49095"/>
    <w:rsid w:val="32C4F45B"/>
    <w:rsid w:val="32C6F013"/>
    <w:rsid w:val="32C8E8F5"/>
    <w:rsid w:val="32C9FDA5"/>
    <w:rsid w:val="32CC1BA0"/>
    <w:rsid w:val="32D56549"/>
    <w:rsid w:val="32D5D6DC"/>
    <w:rsid w:val="32DBFAD2"/>
    <w:rsid w:val="32DC34B6"/>
    <w:rsid w:val="32DDD3BD"/>
    <w:rsid w:val="32DE254F"/>
    <w:rsid w:val="32E0F808"/>
    <w:rsid w:val="32E2BAB7"/>
    <w:rsid w:val="32E2D47B"/>
    <w:rsid w:val="32E3800C"/>
    <w:rsid w:val="32E41EAC"/>
    <w:rsid w:val="32ED1FBC"/>
    <w:rsid w:val="32ED35B9"/>
    <w:rsid w:val="32ED4210"/>
    <w:rsid w:val="32ED60C7"/>
    <w:rsid w:val="32EDA1C3"/>
    <w:rsid w:val="32EF06D4"/>
    <w:rsid w:val="32EF6361"/>
    <w:rsid w:val="32EF9C11"/>
    <w:rsid w:val="32F0EC6B"/>
    <w:rsid w:val="32F19F80"/>
    <w:rsid w:val="32F3926E"/>
    <w:rsid w:val="32F5289C"/>
    <w:rsid w:val="32F66ADA"/>
    <w:rsid w:val="32F6755C"/>
    <w:rsid w:val="32F69D55"/>
    <w:rsid w:val="32F6DAE8"/>
    <w:rsid w:val="32F8AACB"/>
    <w:rsid w:val="32FC7913"/>
    <w:rsid w:val="33013639"/>
    <w:rsid w:val="330B90EE"/>
    <w:rsid w:val="330BD5D0"/>
    <w:rsid w:val="330C5C6D"/>
    <w:rsid w:val="330DA1AB"/>
    <w:rsid w:val="3310D668"/>
    <w:rsid w:val="33139FBA"/>
    <w:rsid w:val="3313F4E3"/>
    <w:rsid w:val="3315C907"/>
    <w:rsid w:val="3315CC5B"/>
    <w:rsid w:val="331AD011"/>
    <w:rsid w:val="33219B63"/>
    <w:rsid w:val="332305E8"/>
    <w:rsid w:val="332ABC11"/>
    <w:rsid w:val="332BDD7C"/>
    <w:rsid w:val="332D6C81"/>
    <w:rsid w:val="332DFB30"/>
    <w:rsid w:val="332E2D95"/>
    <w:rsid w:val="332ECF66"/>
    <w:rsid w:val="332F2A98"/>
    <w:rsid w:val="332F74E6"/>
    <w:rsid w:val="332FFA75"/>
    <w:rsid w:val="33336410"/>
    <w:rsid w:val="3334FDB2"/>
    <w:rsid w:val="33367C86"/>
    <w:rsid w:val="333684D4"/>
    <w:rsid w:val="3338392C"/>
    <w:rsid w:val="3338EB7E"/>
    <w:rsid w:val="33394B97"/>
    <w:rsid w:val="333AA0FF"/>
    <w:rsid w:val="333CEA7E"/>
    <w:rsid w:val="333E52AD"/>
    <w:rsid w:val="333FD0F4"/>
    <w:rsid w:val="3343EC26"/>
    <w:rsid w:val="3345FB1D"/>
    <w:rsid w:val="33470C18"/>
    <w:rsid w:val="3347AE39"/>
    <w:rsid w:val="334897A2"/>
    <w:rsid w:val="334D0A92"/>
    <w:rsid w:val="334FB49F"/>
    <w:rsid w:val="3350BBBE"/>
    <w:rsid w:val="3351A8C8"/>
    <w:rsid w:val="3351DE04"/>
    <w:rsid w:val="335332DF"/>
    <w:rsid w:val="33534435"/>
    <w:rsid w:val="3353FB1D"/>
    <w:rsid w:val="3356F3B3"/>
    <w:rsid w:val="33595AB8"/>
    <w:rsid w:val="335A2812"/>
    <w:rsid w:val="335D18C1"/>
    <w:rsid w:val="33613117"/>
    <w:rsid w:val="3362F42C"/>
    <w:rsid w:val="33637D37"/>
    <w:rsid w:val="3363B784"/>
    <w:rsid w:val="3368D618"/>
    <w:rsid w:val="336AC2F1"/>
    <w:rsid w:val="336FB855"/>
    <w:rsid w:val="3370F336"/>
    <w:rsid w:val="3378441E"/>
    <w:rsid w:val="337E6074"/>
    <w:rsid w:val="3384BD8E"/>
    <w:rsid w:val="338616BD"/>
    <w:rsid w:val="33867420"/>
    <w:rsid w:val="3387A4BA"/>
    <w:rsid w:val="3387F6D2"/>
    <w:rsid w:val="33888C83"/>
    <w:rsid w:val="338B7D87"/>
    <w:rsid w:val="338BCF35"/>
    <w:rsid w:val="338DB3E5"/>
    <w:rsid w:val="338E9D15"/>
    <w:rsid w:val="338F49EF"/>
    <w:rsid w:val="33908EC4"/>
    <w:rsid w:val="339151A7"/>
    <w:rsid w:val="3393B73C"/>
    <w:rsid w:val="3397EF27"/>
    <w:rsid w:val="3399C1E3"/>
    <w:rsid w:val="339B671C"/>
    <w:rsid w:val="33A03971"/>
    <w:rsid w:val="33A4528B"/>
    <w:rsid w:val="33AA1DF5"/>
    <w:rsid w:val="33AD3A4C"/>
    <w:rsid w:val="33AF215C"/>
    <w:rsid w:val="33B41F8A"/>
    <w:rsid w:val="33BDEC8A"/>
    <w:rsid w:val="33BDEF86"/>
    <w:rsid w:val="33C01827"/>
    <w:rsid w:val="33C0D78B"/>
    <w:rsid w:val="33C1484C"/>
    <w:rsid w:val="33C15C94"/>
    <w:rsid w:val="33C222AB"/>
    <w:rsid w:val="33C2FF1F"/>
    <w:rsid w:val="33C591CA"/>
    <w:rsid w:val="33C756B4"/>
    <w:rsid w:val="33CA0BF9"/>
    <w:rsid w:val="33CA0C54"/>
    <w:rsid w:val="33CD98D4"/>
    <w:rsid w:val="33D01088"/>
    <w:rsid w:val="33D0488B"/>
    <w:rsid w:val="33D062A2"/>
    <w:rsid w:val="33D0DBD7"/>
    <w:rsid w:val="33D11114"/>
    <w:rsid w:val="33D1A7FE"/>
    <w:rsid w:val="33D27FB5"/>
    <w:rsid w:val="33D429C6"/>
    <w:rsid w:val="33D485DE"/>
    <w:rsid w:val="33D50736"/>
    <w:rsid w:val="33DA51F4"/>
    <w:rsid w:val="33DB4897"/>
    <w:rsid w:val="33DBD3AB"/>
    <w:rsid w:val="33DD84FB"/>
    <w:rsid w:val="33E042C1"/>
    <w:rsid w:val="33E05413"/>
    <w:rsid w:val="33E43884"/>
    <w:rsid w:val="33E51CAF"/>
    <w:rsid w:val="33EA322D"/>
    <w:rsid w:val="33EB512C"/>
    <w:rsid w:val="33F0E455"/>
    <w:rsid w:val="33F2C260"/>
    <w:rsid w:val="33F325B8"/>
    <w:rsid w:val="33F35213"/>
    <w:rsid w:val="33F4128D"/>
    <w:rsid w:val="33F9A6F8"/>
    <w:rsid w:val="33FA3554"/>
    <w:rsid w:val="33FC9835"/>
    <w:rsid w:val="33FDFCBA"/>
    <w:rsid w:val="34055E40"/>
    <w:rsid w:val="340978E0"/>
    <w:rsid w:val="3409871D"/>
    <w:rsid w:val="3409A9C6"/>
    <w:rsid w:val="340C8E8E"/>
    <w:rsid w:val="34158D20"/>
    <w:rsid w:val="3416EEF4"/>
    <w:rsid w:val="3417C119"/>
    <w:rsid w:val="341CFAF1"/>
    <w:rsid w:val="341D68DC"/>
    <w:rsid w:val="34228226"/>
    <w:rsid w:val="342298C1"/>
    <w:rsid w:val="3422DBCB"/>
    <w:rsid w:val="34236A13"/>
    <w:rsid w:val="3425B041"/>
    <w:rsid w:val="3425DEAD"/>
    <w:rsid w:val="342A1822"/>
    <w:rsid w:val="342BA41C"/>
    <w:rsid w:val="342CBBEB"/>
    <w:rsid w:val="342F086D"/>
    <w:rsid w:val="3431C52A"/>
    <w:rsid w:val="3434A7F9"/>
    <w:rsid w:val="3436B760"/>
    <w:rsid w:val="34378BC0"/>
    <w:rsid w:val="3439E8A5"/>
    <w:rsid w:val="343FC6F0"/>
    <w:rsid w:val="344E55B8"/>
    <w:rsid w:val="345288B1"/>
    <w:rsid w:val="34558483"/>
    <w:rsid w:val="34576D12"/>
    <w:rsid w:val="3459E770"/>
    <w:rsid w:val="345A7E20"/>
    <w:rsid w:val="345B03DE"/>
    <w:rsid w:val="345BB0AC"/>
    <w:rsid w:val="345D3CF2"/>
    <w:rsid w:val="345DBE3E"/>
    <w:rsid w:val="345EA500"/>
    <w:rsid w:val="345EB777"/>
    <w:rsid w:val="3461B335"/>
    <w:rsid w:val="3462F5D7"/>
    <w:rsid w:val="346DB31E"/>
    <w:rsid w:val="346E1DC2"/>
    <w:rsid w:val="346E4EA4"/>
    <w:rsid w:val="34746DF7"/>
    <w:rsid w:val="347496ED"/>
    <w:rsid w:val="34754544"/>
    <w:rsid w:val="3475893B"/>
    <w:rsid w:val="34765B63"/>
    <w:rsid w:val="34766091"/>
    <w:rsid w:val="3479E34F"/>
    <w:rsid w:val="347BEC27"/>
    <w:rsid w:val="347E8882"/>
    <w:rsid w:val="347F3032"/>
    <w:rsid w:val="348018AB"/>
    <w:rsid w:val="3481588A"/>
    <w:rsid w:val="3481D659"/>
    <w:rsid w:val="34872662"/>
    <w:rsid w:val="3488A995"/>
    <w:rsid w:val="348A7C98"/>
    <w:rsid w:val="348C313B"/>
    <w:rsid w:val="348C5959"/>
    <w:rsid w:val="348CFB20"/>
    <w:rsid w:val="348D68CD"/>
    <w:rsid w:val="348DF4E1"/>
    <w:rsid w:val="348E85F4"/>
    <w:rsid w:val="349043DD"/>
    <w:rsid w:val="3495A2A2"/>
    <w:rsid w:val="3496171C"/>
    <w:rsid w:val="3498DC43"/>
    <w:rsid w:val="349A583F"/>
    <w:rsid w:val="349D069A"/>
    <w:rsid w:val="349F26F0"/>
    <w:rsid w:val="34A014A1"/>
    <w:rsid w:val="34A1FF0C"/>
    <w:rsid w:val="34A24848"/>
    <w:rsid w:val="34A2D3D4"/>
    <w:rsid w:val="34A8DE61"/>
    <w:rsid w:val="34A98E22"/>
    <w:rsid w:val="34AA7496"/>
    <w:rsid w:val="34AA82B4"/>
    <w:rsid w:val="34AC1BAF"/>
    <w:rsid w:val="34AE4738"/>
    <w:rsid w:val="34AE864D"/>
    <w:rsid w:val="34AFC544"/>
    <w:rsid w:val="34B1094E"/>
    <w:rsid w:val="34B2E917"/>
    <w:rsid w:val="34B30B1E"/>
    <w:rsid w:val="34B31575"/>
    <w:rsid w:val="34B42409"/>
    <w:rsid w:val="34B57C60"/>
    <w:rsid w:val="34B84561"/>
    <w:rsid w:val="34BC3E26"/>
    <w:rsid w:val="34BE8A30"/>
    <w:rsid w:val="34BFFB2D"/>
    <w:rsid w:val="34C456DF"/>
    <w:rsid w:val="34C4CF16"/>
    <w:rsid w:val="34C72948"/>
    <w:rsid w:val="34C90A30"/>
    <w:rsid w:val="34CACED2"/>
    <w:rsid w:val="34CB2181"/>
    <w:rsid w:val="34CBEDC5"/>
    <w:rsid w:val="34D07CB3"/>
    <w:rsid w:val="34D0C164"/>
    <w:rsid w:val="34D643D9"/>
    <w:rsid w:val="34D97BD4"/>
    <w:rsid w:val="34DDB0E8"/>
    <w:rsid w:val="34E34622"/>
    <w:rsid w:val="34E8C244"/>
    <w:rsid w:val="34EA2102"/>
    <w:rsid w:val="34F09D46"/>
    <w:rsid w:val="34F3F14D"/>
    <w:rsid w:val="34F56345"/>
    <w:rsid w:val="34F65097"/>
    <w:rsid w:val="34F6867F"/>
    <w:rsid w:val="34FB1577"/>
    <w:rsid w:val="34FC390A"/>
    <w:rsid w:val="34FCEFCD"/>
    <w:rsid w:val="3500A8C6"/>
    <w:rsid w:val="35034F45"/>
    <w:rsid w:val="350381B0"/>
    <w:rsid w:val="3504FD4E"/>
    <w:rsid w:val="35090D47"/>
    <w:rsid w:val="3509814D"/>
    <w:rsid w:val="350B2890"/>
    <w:rsid w:val="350D20B4"/>
    <w:rsid w:val="35155AAA"/>
    <w:rsid w:val="35177E18"/>
    <w:rsid w:val="3517EB2B"/>
    <w:rsid w:val="351B9A74"/>
    <w:rsid w:val="351C5436"/>
    <w:rsid w:val="351F97FA"/>
    <w:rsid w:val="35203B6F"/>
    <w:rsid w:val="3521B18C"/>
    <w:rsid w:val="3529A261"/>
    <w:rsid w:val="352AE040"/>
    <w:rsid w:val="352AF655"/>
    <w:rsid w:val="352B760F"/>
    <w:rsid w:val="352C1791"/>
    <w:rsid w:val="352D20F7"/>
    <w:rsid w:val="352F8C32"/>
    <w:rsid w:val="3530182E"/>
    <w:rsid w:val="3530DAB7"/>
    <w:rsid w:val="3532C6D5"/>
    <w:rsid w:val="3533BE7C"/>
    <w:rsid w:val="353561FE"/>
    <w:rsid w:val="35366522"/>
    <w:rsid w:val="3539B209"/>
    <w:rsid w:val="353C118E"/>
    <w:rsid w:val="353C28FD"/>
    <w:rsid w:val="353F7CC6"/>
    <w:rsid w:val="35417404"/>
    <w:rsid w:val="3542F06C"/>
    <w:rsid w:val="35432EF0"/>
    <w:rsid w:val="35441888"/>
    <w:rsid w:val="35472B9E"/>
    <w:rsid w:val="3547ADEA"/>
    <w:rsid w:val="354AC92A"/>
    <w:rsid w:val="354B10B6"/>
    <w:rsid w:val="354BA52F"/>
    <w:rsid w:val="354CD335"/>
    <w:rsid w:val="354DF11B"/>
    <w:rsid w:val="3550E89E"/>
    <w:rsid w:val="355112EE"/>
    <w:rsid w:val="355A631B"/>
    <w:rsid w:val="355B2AF7"/>
    <w:rsid w:val="355B4E67"/>
    <w:rsid w:val="355FBAE9"/>
    <w:rsid w:val="35611CE3"/>
    <w:rsid w:val="3561676A"/>
    <w:rsid w:val="3564ABA3"/>
    <w:rsid w:val="3567C3F0"/>
    <w:rsid w:val="3568BFFB"/>
    <w:rsid w:val="356EA8ED"/>
    <w:rsid w:val="356FB02C"/>
    <w:rsid w:val="35704FAC"/>
    <w:rsid w:val="3574BC63"/>
    <w:rsid w:val="3576572E"/>
    <w:rsid w:val="357718F8"/>
    <w:rsid w:val="3577C987"/>
    <w:rsid w:val="35792209"/>
    <w:rsid w:val="357A5D12"/>
    <w:rsid w:val="357C194A"/>
    <w:rsid w:val="357CEB71"/>
    <w:rsid w:val="357D0CCB"/>
    <w:rsid w:val="3580E408"/>
    <w:rsid w:val="3581D832"/>
    <w:rsid w:val="35824E03"/>
    <w:rsid w:val="3586B50C"/>
    <w:rsid w:val="35884F13"/>
    <w:rsid w:val="3588A27F"/>
    <w:rsid w:val="35892648"/>
    <w:rsid w:val="358A5E2B"/>
    <w:rsid w:val="358C8BCE"/>
    <w:rsid w:val="3591178D"/>
    <w:rsid w:val="3592FDFB"/>
    <w:rsid w:val="3593683B"/>
    <w:rsid w:val="3594DC1B"/>
    <w:rsid w:val="3597500A"/>
    <w:rsid w:val="359818C5"/>
    <w:rsid w:val="3598945F"/>
    <w:rsid w:val="3599E3E3"/>
    <w:rsid w:val="359BE8A5"/>
    <w:rsid w:val="359D272A"/>
    <w:rsid w:val="359D7FEB"/>
    <w:rsid w:val="359E5379"/>
    <w:rsid w:val="359E92FF"/>
    <w:rsid w:val="359FF659"/>
    <w:rsid w:val="35A1A533"/>
    <w:rsid w:val="35A1A8DA"/>
    <w:rsid w:val="35A2738B"/>
    <w:rsid w:val="35A649FE"/>
    <w:rsid w:val="35A7438F"/>
    <w:rsid w:val="35A99CF1"/>
    <w:rsid w:val="35A9C45B"/>
    <w:rsid w:val="35AAA023"/>
    <w:rsid w:val="35AB06C1"/>
    <w:rsid w:val="35AE102B"/>
    <w:rsid w:val="35AEE2EF"/>
    <w:rsid w:val="35B03B72"/>
    <w:rsid w:val="35B43FA9"/>
    <w:rsid w:val="35B8FBA9"/>
    <w:rsid w:val="35B91DD0"/>
    <w:rsid w:val="35BC8E84"/>
    <w:rsid w:val="35C5B804"/>
    <w:rsid w:val="35C74F3E"/>
    <w:rsid w:val="35C87476"/>
    <w:rsid w:val="35C87974"/>
    <w:rsid w:val="35C88381"/>
    <w:rsid w:val="35CBADA2"/>
    <w:rsid w:val="35D534F0"/>
    <w:rsid w:val="35D8423A"/>
    <w:rsid w:val="35DAC97E"/>
    <w:rsid w:val="35DEE5B0"/>
    <w:rsid w:val="35E60975"/>
    <w:rsid w:val="35E8AD98"/>
    <w:rsid w:val="35EB9F91"/>
    <w:rsid w:val="35EBEDFB"/>
    <w:rsid w:val="35EC9444"/>
    <w:rsid w:val="35EE1F89"/>
    <w:rsid w:val="35F2E73F"/>
    <w:rsid w:val="35F59B44"/>
    <w:rsid w:val="35F6FC13"/>
    <w:rsid w:val="35FA2E1B"/>
    <w:rsid w:val="35FBDED3"/>
    <w:rsid w:val="35FEBC89"/>
    <w:rsid w:val="35FF9BF7"/>
    <w:rsid w:val="3602FD72"/>
    <w:rsid w:val="3604502D"/>
    <w:rsid w:val="360B03A2"/>
    <w:rsid w:val="360BC21E"/>
    <w:rsid w:val="360C7196"/>
    <w:rsid w:val="360CB7A7"/>
    <w:rsid w:val="361217FB"/>
    <w:rsid w:val="36130CDF"/>
    <w:rsid w:val="3613547B"/>
    <w:rsid w:val="3615DAE8"/>
    <w:rsid w:val="36187C91"/>
    <w:rsid w:val="361906CF"/>
    <w:rsid w:val="361970C3"/>
    <w:rsid w:val="3619B5AC"/>
    <w:rsid w:val="361A1A3B"/>
    <w:rsid w:val="361A774F"/>
    <w:rsid w:val="361D9B5E"/>
    <w:rsid w:val="361FF080"/>
    <w:rsid w:val="362158C7"/>
    <w:rsid w:val="3622164A"/>
    <w:rsid w:val="3623330B"/>
    <w:rsid w:val="362834D9"/>
    <w:rsid w:val="363357EB"/>
    <w:rsid w:val="36339113"/>
    <w:rsid w:val="3633E300"/>
    <w:rsid w:val="3634E7B5"/>
    <w:rsid w:val="363573AB"/>
    <w:rsid w:val="36362699"/>
    <w:rsid w:val="3637EAF7"/>
    <w:rsid w:val="363E6B98"/>
    <w:rsid w:val="3648604F"/>
    <w:rsid w:val="3648A8B6"/>
    <w:rsid w:val="364998F8"/>
    <w:rsid w:val="3649EEB0"/>
    <w:rsid w:val="364A2622"/>
    <w:rsid w:val="364D214D"/>
    <w:rsid w:val="364DB494"/>
    <w:rsid w:val="364EE2CC"/>
    <w:rsid w:val="36522337"/>
    <w:rsid w:val="36532927"/>
    <w:rsid w:val="36562BBD"/>
    <w:rsid w:val="365A375A"/>
    <w:rsid w:val="365A42F5"/>
    <w:rsid w:val="365E3464"/>
    <w:rsid w:val="36622EE3"/>
    <w:rsid w:val="3666B492"/>
    <w:rsid w:val="36674E6B"/>
    <w:rsid w:val="3669C04D"/>
    <w:rsid w:val="366B04D2"/>
    <w:rsid w:val="366BC669"/>
    <w:rsid w:val="3676EE21"/>
    <w:rsid w:val="367875CF"/>
    <w:rsid w:val="3679E211"/>
    <w:rsid w:val="367CBACE"/>
    <w:rsid w:val="367F4F3F"/>
    <w:rsid w:val="367FC1FF"/>
    <w:rsid w:val="3680B915"/>
    <w:rsid w:val="36823EAD"/>
    <w:rsid w:val="368299D7"/>
    <w:rsid w:val="3684DF1B"/>
    <w:rsid w:val="3685760B"/>
    <w:rsid w:val="36889632"/>
    <w:rsid w:val="3689A315"/>
    <w:rsid w:val="3689A92F"/>
    <w:rsid w:val="368B4BC4"/>
    <w:rsid w:val="368C0E0E"/>
    <w:rsid w:val="368D73CF"/>
    <w:rsid w:val="368E9C35"/>
    <w:rsid w:val="368EE94D"/>
    <w:rsid w:val="3690B6E2"/>
    <w:rsid w:val="3691D620"/>
    <w:rsid w:val="3692C26D"/>
    <w:rsid w:val="3694584B"/>
    <w:rsid w:val="369A94EE"/>
    <w:rsid w:val="369D5180"/>
    <w:rsid w:val="369D9197"/>
    <w:rsid w:val="369E5599"/>
    <w:rsid w:val="369F5211"/>
    <w:rsid w:val="369FEAEF"/>
    <w:rsid w:val="369FF9B8"/>
    <w:rsid w:val="36A329A3"/>
    <w:rsid w:val="36A3914C"/>
    <w:rsid w:val="36A61659"/>
    <w:rsid w:val="36AB8C9A"/>
    <w:rsid w:val="36ADFD32"/>
    <w:rsid w:val="36B0DD72"/>
    <w:rsid w:val="36B5F8FD"/>
    <w:rsid w:val="36B82AF7"/>
    <w:rsid w:val="36B8957A"/>
    <w:rsid w:val="36C1DE19"/>
    <w:rsid w:val="36C36729"/>
    <w:rsid w:val="36C4B2CF"/>
    <w:rsid w:val="36C509D1"/>
    <w:rsid w:val="36C6FA31"/>
    <w:rsid w:val="36C83696"/>
    <w:rsid w:val="36CACB55"/>
    <w:rsid w:val="36CB04F8"/>
    <w:rsid w:val="36CBA4E9"/>
    <w:rsid w:val="36CD99A4"/>
    <w:rsid w:val="36CDBA6A"/>
    <w:rsid w:val="36CE44E7"/>
    <w:rsid w:val="36CE9518"/>
    <w:rsid w:val="36D3E54F"/>
    <w:rsid w:val="36D548E8"/>
    <w:rsid w:val="36D6AA5F"/>
    <w:rsid w:val="36D7D6F8"/>
    <w:rsid w:val="36DDB639"/>
    <w:rsid w:val="36DED106"/>
    <w:rsid w:val="36E3C8F3"/>
    <w:rsid w:val="36E4904D"/>
    <w:rsid w:val="36EA48DC"/>
    <w:rsid w:val="36EBF2B0"/>
    <w:rsid w:val="36EC361C"/>
    <w:rsid w:val="36EC7103"/>
    <w:rsid w:val="36F065E4"/>
    <w:rsid w:val="36F20987"/>
    <w:rsid w:val="36F40185"/>
    <w:rsid w:val="36F4FA8D"/>
    <w:rsid w:val="36F6E924"/>
    <w:rsid w:val="36FC34CC"/>
    <w:rsid w:val="36FE87E1"/>
    <w:rsid w:val="36FE9951"/>
    <w:rsid w:val="37018701"/>
    <w:rsid w:val="3701DCE7"/>
    <w:rsid w:val="3704B0C5"/>
    <w:rsid w:val="3705A94D"/>
    <w:rsid w:val="3705E9A3"/>
    <w:rsid w:val="37062448"/>
    <w:rsid w:val="3707DF87"/>
    <w:rsid w:val="370A0614"/>
    <w:rsid w:val="370AF866"/>
    <w:rsid w:val="370B5B06"/>
    <w:rsid w:val="370D8907"/>
    <w:rsid w:val="370DEF62"/>
    <w:rsid w:val="370E1B9B"/>
    <w:rsid w:val="370FDD84"/>
    <w:rsid w:val="37100C2E"/>
    <w:rsid w:val="371037F9"/>
    <w:rsid w:val="37113236"/>
    <w:rsid w:val="3711A0D1"/>
    <w:rsid w:val="37136CFD"/>
    <w:rsid w:val="37139282"/>
    <w:rsid w:val="3714A776"/>
    <w:rsid w:val="37178DF8"/>
    <w:rsid w:val="37184D3F"/>
    <w:rsid w:val="37195063"/>
    <w:rsid w:val="371C4CCD"/>
    <w:rsid w:val="371F96B8"/>
    <w:rsid w:val="37218089"/>
    <w:rsid w:val="3721FA2D"/>
    <w:rsid w:val="3727851A"/>
    <w:rsid w:val="372D21E4"/>
    <w:rsid w:val="372E887B"/>
    <w:rsid w:val="37307499"/>
    <w:rsid w:val="37311704"/>
    <w:rsid w:val="37316D97"/>
    <w:rsid w:val="3732ED9A"/>
    <w:rsid w:val="3733119A"/>
    <w:rsid w:val="37335D2F"/>
    <w:rsid w:val="373448D0"/>
    <w:rsid w:val="37346A2F"/>
    <w:rsid w:val="3735E0AA"/>
    <w:rsid w:val="373C7097"/>
    <w:rsid w:val="373E86AB"/>
    <w:rsid w:val="3740D290"/>
    <w:rsid w:val="3741AAB6"/>
    <w:rsid w:val="3743319D"/>
    <w:rsid w:val="3743F660"/>
    <w:rsid w:val="3745AC71"/>
    <w:rsid w:val="37460287"/>
    <w:rsid w:val="37472BF7"/>
    <w:rsid w:val="374802DE"/>
    <w:rsid w:val="374C90CF"/>
    <w:rsid w:val="374EF077"/>
    <w:rsid w:val="375159CF"/>
    <w:rsid w:val="37522D26"/>
    <w:rsid w:val="37528F17"/>
    <w:rsid w:val="3753685A"/>
    <w:rsid w:val="3755A3A8"/>
    <w:rsid w:val="37568B4C"/>
    <w:rsid w:val="375701D1"/>
    <w:rsid w:val="375B7C70"/>
    <w:rsid w:val="375CA873"/>
    <w:rsid w:val="375D923C"/>
    <w:rsid w:val="37625D08"/>
    <w:rsid w:val="37630B09"/>
    <w:rsid w:val="3763B83F"/>
    <w:rsid w:val="376460B2"/>
    <w:rsid w:val="376563A4"/>
    <w:rsid w:val="376A8761"/>
    <w:rsid w:val="376CBFCE"/>
    <w:rsid w:val="376DB9CC"/>
    <w:rsid w:val="376F3AAC"/>
    <w:rsid w:val="376FE8E6"/>
    <w:rsid w:val="376FFA1F"/>
    <w:rsid w:val="37729A13"/>
    <w:rsid w:val="3773BF14"/>
    <w:rsid w:val="37754FC0"/>
    <w:rsid w:val="377A7DC2"/>
    <w:rsid w:val="377C9F79"/>
    <w:rsid w:val="377D201C"/>
    <w:rsid w:val="377DA0C4"/>
    <w:rsid w:val="377E3F71"/>
    <w:rsid w:val="37803FCD"/>
    <w:rsid w:val="37827598"/>
    <w:rsid w:val="37828ADC"/>
    <w:rsid w:val="37834E93"/>
    <w:rsid w:val="3783DDA2"/>
    <w:rsid w:val="3788C59D"/>
    <w:rsid w:val="37899DA9"/>
    <w:rsid w:val="378B6D96"/>
    <w:rsid w:val="378BCEA6"/>
    <w:rsid w:val="378E7940"/>
    <w:rsid w:val="378E98CA"/>
    <w:rsid w:val="378FA93E"/>
    <w:rsid w:val="378FE092"/>
    <w:rsid w:val="37931504"/>
    <w:rsid w:val="3798FA9B"/>
    <w:rsid w:val="37999331"/>
    <w:rsid w:val="379A8A8A"/>
    <w:rsid w:val="379F0F7A"/>
    <w:rsid w:val="379F8F61"/>
    <w:rsid w:val="37A3F87A"/>
    <w:rsid w:val="37A4C439"/>
    <w:rsid w:val="37A61346"/>
    <w:rsid w:val="37A62C16"/>
    <w:rsid w:val="37A6E1D5"/>
    <w:rsid w:val="37A6FA75"/>
    <w:rsid w:val="37A9A1E2"/>
    <w:rsid w:val="37A9EF18"/>
    <w:rsid w:val="37AAE9FD"/>
    <w:rsid w:val="37AB233E"/>
    <w:rsid w:val="37AE1FF4"/>
    <w:rsid w:val="37B1A674"/>
    <w:rsid w:val="37B416A1"/>
    <w:rsid w:val="37B5CDCD"/>
    <w:rsid w:val="37B692BB"/>
    <w:rsid w:val="37B7EE33"/>
    <w:rsid w:val="37BAC8B1"/>
    <w:rsid w:val="37BB7B3B"/>
    <w:rsid w:val="37BBC8C5"/>
    <w:rsid w:val="37C3C9D4"/>
    <w:rsid w:val="37C585FC"/>
    <w:rsid w:val="37C61216"/>
    <w:rsid w:val="37C6DD10"/>
    <w:rsid w:val="37C7C3EA"/>
    <w:rsid w:val="37C9DAC4"/>
    <w:rsid w:val="37CA0B78"/>
    <w:rsid w:val="37CCDB19"/>
    <w:rsid w:val="37CD81D2"/>
    <w:rsid w:val="37CE218C"/>
    <w:rsid w:val="37CF6A07"/>
    <w:rsid w:val="37D4F3CE"/>
    <w:rsid w:val="37DBA093"/>
    <w:rsid w:val="37DBE482"/>
    <w:rsid w:val="37DE9739"/>
    <w:rsid w:val="37DEA319"/>
    <w:rsid w:val="37DEE78A"/>
    <w:rsid w:val="37E2DE32"/>
    <w:rsid w:val="37EED0F1"/>
    <w:rsid w:val="37F45EBB"/>
    <w:rsid w:val="37F562D7"/>
    <w:rsid w:val="37F6102C"/>
    <w:rsid w:val="37F8D4D9"/>
    <w:rsid w:val="37FBC7F2"/>
    <w:rsid w:val="37FC5EEF"/>
    <w:rsid w:val="37FDE58F"/>
    <w:rsid w:val="37FEE046"/>
    <w:rsid w:val="37FF0465"/>
    <w:rsid w:val="380483F2"/>
    <w:rsid w:val="3807A51D"/>
    <w:rsid w:val="38088846"/>
    <w:rsid w:val="38095477"/>
    <w:rsid w:val="380B72A6"/>
    <w:rsid w:val="380D6412"/>
    <w:rsid w:val="380E77EB"/>
    <w:rsid w:val="381171C2"/>
    <w:rsid w:val="3811769A"/>
    <w:rsid w:val="3812DA46"/>
    <w:rsid w:val="3812E9F1"/>
    <w:rsid w:val="381C80B0"/>
    <w:rsid w:val="381E1698"/>
    <w:rsid w:val="382B2E05"/>
    <w:rsid w:val="382E7C7A"/>
    <w:rsid w:val="382F9189"/>
    <w:rsid w:val="3831EABC"/>
    <w:rsid w:val="3834DE34"/>
    <w:rsid w:val="38367727"/>
    <w:rsid w:val="383687FE"/>
    <w:rsid w:val="38368E36"/>
    <w:rsid w:val="3837C51F"/>
    <w:rsid w:val="383977A4"/>
    <w:rsid w:val="383AC4BA"/>
    <w:rsid w:val="383B2E2B"/>
    <w:rsid w:val="383C62DC"/>
    <w:rsid w:val="383EC02B"/>
    <w:rsid w:val="3840120A"/>
    <w:rsid w:val="384098C8"/>
    <w:rsid w:val="384197CB"/>
    <w:rsid w:val="3841FD83"/>
    <w:rsid w:val="38445AAC"/>
    <w:rsid w:val="3845C46C"/>
    <w:rsid w:val="384798CE"/>
    <w:rsid w:val="384C8339"/>
    <w:rsid w:val="384DACFC"/>
    <w:rsid w:val="384E31F4"/>
    <w:rsid w:val="384F4AAF"/>
    <w:rsid w:val="384F5D5B"/>
    <w:rsid w:val="384FD06E"/>
    <w:rsid w:val="3851A1EE"/>
    <w:rsid w:val="385342DF"/>
    <w:rsid w:val="38577577"/>
    <w:rsid w:val="3859914F"/>
    <w:rsid w:val="385C311F"/>
    <w:rsid w:val="385D4EE6"/>
    <w:rsid w:val="385EE7D3"/>
    <w:rsid w:val="385FD2B5"/>
    <w:rsid w:val="38613BE4"/>
    <w:rsid w:val="38622031"/>
    <w:rsid w:val="3866941D"/>
    <w:rsid w:val="38681A54"/>
    <w:rsid w:val="386B4428"/>
    <w:rsid w:val="386B51D3"/>
    <w:rsid w:val="386B7A9B"/>
    <w:rsid w:val="386C67D4"/>
    <w:rsid w:val="386C7235"/>
    <w:rsid w:val="386CA615"/>
    <w:rsid w:val="386D03C1"/>
    <w:rsid w:val="386F1D3A"/>
    <w:rsid w:val="3870A747"/>
    <w:rsid w:val="38721916"/>
    <w:rsid w:val="3873A536"/>
    <w:rsid w:val="3874BE2A"/>
    <w:rsid w:val="3876AD26"/>
    <w:rsid w:val="38773EC8"/>
    <w:rsid w:val="387788C2"/>
    <w:rsid w:val="387E7A0D"/>
    <w:rsid w:val="387F5605"/>
    <w:rsid w:val="3881D2B1"/>
    <w:rsid w:val="388399C1"/>
    <w:rsid w:val="3888E34A"/>
    <w:rsid w:val="388A5F29"/>
    <w:rsid w:val="388B7C67"/>
    <w:rsid w:val="3890AD8C"/>
    <w:rsid w:val="3890E094"/>
    <w:rsid w:val="38921CCE"/>
    <w:rsid w:val="389355AB"/>
    <w:rsid w:val="38960020"/>
    <w:rsid w:val="3896B499"/>
    <w:rsid w:val="389A6CF2"/>
    <w:rsid w:val="389C74EC"/>
    <w:rsid w:val="389C8F1F"/>
    <w:rsid w:val="389DA36A"/>
    <w:rsid w:val="38A2D4D0"/>
    <w:rsid w:val="38A3DEDF"/>
    <w:rsid w:val="38A56058"/>
    <w:rsid w:val="38A98640"/>
    <w:rsid w:val="38ABDC8F"/>
    <w:rsid w:val="38AC0EC4"/>
    <w:rsid w:val="38B17B4A"/>
    <w:rsid w:val="38B25179"/>
    <w:rsid w:val="38B5FB9D"/>
    <w:rsid w:val="38B610F0"/>
    <w:rsid w:val="38B63978"/>
    <w:rsid w:val="38B8BAA2"/>
    <w:rsid w:val="38B9BCDC"/>
    <w:rsid w:val="38BD783C"/>
    <w:rsid w:val="38C3557B"/>
    <w:rsid w:val="38C582C5"/>
    <w:rsid w:val="38C62EA9"/>
    <w:rsid w:val="38C6656A"/>
    <w:rsid w:val="38C75328"/>
    <w:rsid w:val="38C7C02C"/>
    <w:rsid w:val="38C86AFF"/>
    <w:rsid w:val="38C8B66D"/>
    <w:rsid w:val="38CF61D5"/>
    <w:rsid w:val="38CF6DC1"/>
    <w:rsid w:val="38DA1BA0"/>
    <w:rsid w:val="38DA50AA"/>
    <w:rsid w:val="38DCE1C6"/>
    <w:rsid w:val="38DD040D"/>
    <w:rsid w:val="38DF7620"/>
    <w:rsid w:val="38DFA320"/>
    <w:rsid w:val="38E2862F"/>
    <w:rsid w:val="38E36A59"/>
    <w:rsid w:val="38E36A5E"/>
    <w:rsid w:val="38E402BF"/>
    <w:rsid w:val="38E44CFA"/>
    <w:rsid w:val="38E5C530"/>
    <w:rsid w:val="38E683E7"/>
    <w:rsid w:val="38ED697B"/>
    <w:rsid w:val="38EDEE4F"/>
    <w:rsid w:val="38EE185F"/>
    <w:rsid w:val="38EEF86C"/>
    <w:rsid w:val="38EFE31C"/>
    <w:rsid w:val="38F5F349"/>
    <w:rsid w:val="38F7CA89"/>
    <w:rsid w:val="38F87E02"/>
    <w:rsid w:val="38FC7907"/>
    <w:rsid w:val="38FD9D98"/>
    <w:rsid w:val="38FDB9A2"/>
    <w:rsid w:val="38FDDA1F"/>
    <w:rsid w:val="390125ED"/>
    <w:rsid w:val="390B7461"/>
    <w:rsid w:val="390CD4E4"/>
    <w:rsid w:val="390F9F7B"/>
    <w:rsid w:val="3915E63D"/>
    <w:rsid w:val="391729FE"/>
    <w:rsid w:val="391A5174"/>
    <w:rsid w:val="391C5CF3"/>
    <w:rsid w:val="391C6EE0"/>
    <w:rsid w:val="391ED1E7"/>
    <w:rsid w:val="3923A9E7"/>
    <w:rsid w:val="3925A56C"/>
    <w:rsid w:val="39263DB9"/>
    <w:rsid w:val="3928AEFF"/>
    <w:rsid w:val="392EA3D0"/>
    <w:rsid w:val="392EF48F"/>
    <w:rsid w:val="392F05A8"/>
    <w:rsid w:val="3931F9AF"/>
    <w:rsid w:val="39323B66"/>
    <w:rsid w:val="3932827F"/>
    <w:rsid w:val="3934AC0B"/>
    <w:rsid w:val="3934D690"/>
    <w:rsid w:val="39360887"/>
    <w:rsid w:val="393705B7"/>
    <w:rsid w:val="39373CC6"/>
    <w:rsid w:val="39387F5D"/>
    <w:rsid w:val="3938BD95"/>
    <w:rsid w:val="393A061F"/>
    <w:rsid w:val="393B5D24"/>
    <w:rsid w:val="393BF1B2"/>
    <w:rsid w:val="393D030F"/>
    <w:rsid w:val="393D6C5C"/>
    <w:rsid w:val="393E3E57"/>
    <w:rsid w:val="393F7C59"/>
    <w:rsid w:val="394002C2"/>
    <w:rsid w:val="3940588C"/>
    <w:rsid w:val="3940B88B"/>
    <w:rsid w:val="3944AB36"/>
    <w:rsid w:val="394C4EF9"/>
    <w:rsid w:val="394D1719"/>
    <w:rsid w:val="39515667"/>
    <w:rsid w:val="39545126"/>
    <w:rsid w:val="3954E1B3"/>
    <w:rsid w:val="395ABC15"/>
    <w:rsid w:val="395B260F"/>
    <w:rsid w:val="395B4509"/>
    <w:rsid w:val="3960E758"/>
    <w:rsid w:val="39616604"/>
    <w:rsid w:val="3966346C"/>
    <w:rsid w:val="396F0BC8"/>
    <w:rsid w:val="396FE517"/>
    <w:rsid w:val="397084C8"/>
    <w:rsid w:val="397192B7"/>
    <w:rsid w:val="3971DE46"/>
    <w:rsid w:val="39720263"/>
    <w:rsid w:val="3973992E"/>
    <w:rsid w:val="39765EFD"/>
    <w:rsid w:val="39779B75"/>
    <w:rsid w:val="3978CA11"/>
    <w:rsid w:val="397F4917"/>
    <w:rsid w:val="39822B49"/>
    <w:rsid w:val="39834443"/>
    <w:rsid w:val="39847F14"/>
    <w:rsid w:val="3985179A"/>
    <w:rsid w:val="3988CCEC"/>
    <w:rsid w:val="398C499E"/>
    <w:rsid w:val="398DA96F"/>
    <w:rsid w:val="398EE6BA"/>
    <w:rsid w:val="398F28BD"/>
    <w:rsid w:val="39961B35"/>
    <w:rsid w:val="39A020A5"/>
    <w:rsid w:val="39A02611"/>
    <w:rsid w:val="39A11831"/>
    <w:rsid w:val="39A162C1"/>
    <w:rsid w:val="39A16CD5"/>
    <w:rsid w:val="39A18C32"/>
    <w:rsid w:val="39A1EF5E"/>
    <w:rsid w:val="39A44AD4"/>
    <w:rsid w:val="39A4D962"/>
    <w:rsid w:val="39A97575"/>
    <w:rsid w:val="39ABCC80"/>
    <w:rsid w:val="39AC8119"/>
    <w:rsid w:val="39AD3320"/>
    <w:rsid w:val="39AEB5CD"/>
    <w:rsid w:val="39B0CDD7"/>
    <w:rsid w:val="39B48D30"/>
    <w:rsid w:val="39B5F770"/>
    <w:rsid w:val="39B8F49C"/>
    <w:rsid w:val="39BA4D73"/>
    <w:rsid w:val="39BAB787"/>
    <w:rsid w:val="39BAF992"/>
    <w:rsid w:val="39BBA7C0"/>
    <w:rsid w:val="39BCBC09"/>
    <w:rsid w:val="39BDF70D"/>
    <w:rsid w:val="39BFEE3A"/>
    <w:rsid w:val="39C049C2"/>
    <w:rsid w:val="39C29907"/>
    <w:rsid w:val="39C5C7A4"/>
    <w:rsid w:val="39C68E47"/>
    <w:rsid w:val="39CB7326"/>
    <w:rsid w:val="39CD089B"/>
    <w:rsid w:val="39CD9FE4"/>
    <w:rsid w:val="39CE38BE"/>
    <w:rsid w:val="39CF2721"/>
    <w:rsid w:val="39D143B9"/>
    <w:rsid w:val="39D4C149"/>
    <w:rsid w:val="39DA25DD"/>
    <w:rsid w:val="39DAE6E3"/>
    <w:rsid w:val="39DD50D5"/>
    <w:rsid w:val="39DE37E7"/>
    <w:rsid w:val="39E0F6FC"/>
    <w:rsid w:val="39E4F137"/>
    <w:rsid w:val="39E4F8A5"/>
    <w:rsid w:val="39E51947"/>
    <w:rsid w:val="39E764E2"/>
    <w:rsid w:val="39E9C4EE"/>
    <w:rsid w:val="39EA4011"/>
    <w:rsid w:val="39ED4CA9"/>
    <w:rsid w:val="39ED726B"/>
    <w:rsid w:val="39EDFE27"/>
    <w:rsid w:val="39EEB610"/>
    <w:rsid w:val="39F0DB1C"/>
    <w:rsid w:val="39F1391D"/>
    <w:rsid w:val="39F147FC"/>
    <w:rsid w:val="39F292AE"/>
    <w:rsid w:val="39F31367"/>
    <w:rsid w:val="39F368D3"/>
    <w:rsid w:val="39F6F5CD"/>
    <w:rsid w:val="39F7EC2F"/>
    <w:rsid w:val="39F860FF"/>
    <w:rsid w:val="39F9C6C3"/>
    <w:rsid w:val="39F9DA4A"/>
    <w:rsid w:val="39FB431F"/>
    <w:rsid w:val="39FC0C8A"/>
    <w:rsid w:val="39FEA721"/>
    <w:rsid w:val="3A03CF74"/>
    <w:rsid w:val="3A04C6EA"/>
    <w:rsid w:val="3A06AFBA"/>
    <w:rsid w:val="3A07AF6C"/>
    <w:rsid w:val="3A084D0C"/>
    <w:rsid w:val="3A0A76E9"/>
    <w:rsid w:val="3A0A82EF"/>
    <w:rsid w:val="3A1141FE"/>
    <w:rsid w:val="3A125D99"/>
    <w:rsid w:val="3A12EF20"/>
    <w:rsid w:val="3A1455DC"/>
    <w:rsid w:val="3A145B5A"/>
    <w:rsid w:val="3A17FD6A"/>
    <w:rsid w:val="3A188479"/>
    <w:rsid w:val="3A18A92E"/>
    <w:rsid w:val="3A1974A3"/>
    <w:rsid w:val="3A19ECE1"/>
    <w:rsid w:val="3A1A24BC"/>
    <w:rsid w:val="3A1E4C52"/>
    <w:rsid w:val="3A1EBA35"/>
    <w:rsid w:val="3A219D94"/>
    <w:rsid w:val="3A2613FD"/>
    <w:rsid w:val="3A2EF407"/>
    <w:rsid w:val="3A31E520"/>
    <w:rsid w:val="3A382E34"/>
    <w:rsid w:val="3A3A227A"/>
    <w:rsid w:val="3A3AA71B"/>
    <w:rsid w:val="3A3E09BC"/>
    <w:rsid w:val="3A3E491C"/>
    <w:rsid w:val="3A3FE845"/>
    <w:rsid w:val="3A449724"/>
    <w:rsid w:val="3A47B3C3"/>
    <w:rsid w:val="3A4D1B0A"/>
    <w:rsid w:val="3A4FC582"/>
    <w:rsid w:val="3A510BBA"/>
    <w:rsid w:val="3A53D5DB"/>
    <w:rsid w:val="3A54042C"/>
    <w:rsid w:val="3A596F29"/>
    <w:rsid w:val="3A5A928A"/>
    <w:rsid w:val="3A5BEBCA"/>
    <w:rsid w:val="3A5C7A4E"/>
    <w:rsid w:val="3A63DE86"/>
    <w:rsid w:val="3A6CC912"/>
    <w:rsid w:val="3A6DC120"/>
    <w:rsid w:val="3A6E6AB5"/>
    <w:rsid w:val="3A6FE217"/>
    <w:rsid w:val="3A6FE789"/>
    <w:rsid w:val="3A71DDB2"/>
    <w:rsid w:val="3A729DF5"/>
    <w:rsid w:val="3A72C2F9"/>
    <w:rsid w:val="3A763836"/>
    <w:rsid w:val="3A77459D"/>
    <w:rsid w:val="3A7745CE"/>
    <w:rsid w:val="3A77EA42"/>
    <w:rsid w:val="3A79784C"/>
    <w:rsid w:val="3A7B7D85"/>
    <w:rsid w:val="3A7B99F1"/>
    <w:rsid w:val="3A7C353B"/>
    <w:rsid w:val="3A7C842E"/>
    <w:rsid w:val="3A7D9AD8"/>
    <w:rsid w:val="3A7ED671"/>
    <w:rsid w:val="3A82CA4F"/>
    <w:rsid w:val="3A84E9AC"/>
    <w:rsid w:val="3A86B500"/>
    <w:rsid w:val="3A887FF6"/>
    <w:rsid w:val="3A88B21A"/>
    <w:rsid w:val="3A8A1B63"/>
    <w:rsid w:val="3A8D8CE2"/>
    <w:rsid w:val="3A8DCA20"/>
    <w:rsid w:val="3A8E184F"/>
    <w:rsid w:val="3A8E1ABB"/>
    <w:rsid w:val="3A8F1958"/>
    <w:rsid w:val="3A961D1C"/>
    <w:rsid w:val="3A9BA2DA"/>
    <w:rsid w:val="3A9C519D"/>
    <w:rsid w:val="3A9E51A8"/>
    <w:rsid w:val="3A9F9822"/>
    <w:rsid w:val="3AA00E75"/>
    <w:rsid w:val="3AA05E54"/>
    <w:rsid w:val="3AA15554"/>
    <w:rsid w:val="3AA1C61C"/>
    <w:rsid w:val="3AA4D904"/>
    <w:rsid w:val="3AA97CAB"/>
    <w:rsid w:val="3AAAB328"/>
    <w:rsid w:val="3AAB4749"/>
    <w:rsid w:val="3AB322BC"/>
    <w:rsid w:val="3AB3DA28"/>
    <w:rsid w:val="3AB3EEF6"/>
    <w:rsid w:val="3AB44BAD"/>
    <w:rsid w:val="3AB49146"/>
    <w:rsid w:val="3AB5705D"/>
    <w:rsid w:val="3AB642EE"/>
    <w:rsid w:val="3AB8D37E"/>
    <w:rsid w:val="3ABA0732"/>
    <w:rsid w:val="3ABA4CF2"/>
    <w:rsid w:val="3ABB2CDE"/>
    <w:rsid w:val="3ABB2F06"/>
    <w:rsid w:val="3AC712BC"/>
    <w:rsid w:val="3AC9199E"/>
    <w:rsid w:val="3ACB804F"/>
    <w:rsid w:val="3ACDE98D"/>
    <w:rsid w:val="3AD0846C"/>
    <w:rsid w:val="3AD0E7E0"/>
    <w:rsid w:val="3AD145D0"/>
    <w:rsid w:val="3AD42925"/>
    <w:rsid w:val="3AD57639"/>
    <w:rsid w:val="3AD692ED"/>
    <w:rsid w:val="3AD6AA33"/>
    <w:rsid w:val="3ADA677D"/>
    <w:rsid w:val="3ADA68FE"/>
    <w:rsid w:val="3ADC97C5"/>
    <w:rsid w:val="3ADD0B02"/>
    <w:rsid w:val="3ADD727F"/>
    <w:rsid w:val="3AE140E7"/>
    <w:rsid w:val="3AE19FA4"/>
    <w:rsid w:val="3AE4D6F7"/>
    <w:rsid w:val="3AE5B387"/>
    <w:rsid w:val="3AE91FA0"/>
    <w:rsid w:val="3AEB1868"/>
    <w:rsid w:val="3AEBDCBD"/>
    <w:rsid w:val="3AEC0A06"/>
    <w:rsid w:val="3AEC248B"/>
    <w:rsid w:val="3AECFCFA"/>
    <w:rsid w:val="3AED3EEA"/>
    <w:rsid w:val="3AED9149"/>
    <w:rsid w:val="3AF28721"/>
    <w:rsid w:val="3AF34BA7"/>
    <w:rsid w:val="3AF4C8FE"/>
    <w:rsid w:val="3AF4F940"/>
    <w:rsid w:val="3AF6B0CC"/>
    <w:rsid w:val="3AF8AAB5"/>
    <w:rsid w:val="3AFAE8CD"/>
    <w:rsid w:val="3AFD53D7"/>
    <w:rsid w:val="3AFE3A3D"/>
    <w:rsid w:val="3B0173F0"/>
    <w:rsid w:val="3B054AE1"/>
    <w:rsid w:val="3B05A3A6"/>
    <w:rsid w:val="3B06AE22"/>
    <w:rsid w:val="3B0A2F5A"/>
    <w:rsid w:val="3B0C481E"/>
    <w:rsid w:val="3B0E11BE"/>
    <w:rsid w:val="3B1051D0"/>
    <w:rsid w:val="3B10BF2A"/>
    <w:rsid w:val="3B1121BC"/>
    <w:rsid w:val="3B15A4FE"/>
    <w:rsid w:val="3B1C21E9"/>
    <w:rsid w:val="3B1C2200"/>
    <w:rsid w:val="3B1CA235"/>
    <w:rsid w:val="3B1E36B7"/>
    <w:rsid w:val="3B22A736"/>
    <w:rsid w:val="3B22BA56"/>
    <w:rsid w:val="3B23A1B8"/>
    <w:rsid w:val="3B260A69"/>
    <w:rsid w:val="3B2C3F5B"/>
    <w:rsid w:val="3B2E3C78"/>
    <w:rsid w:val="3B2ED661"/>
    <w:rsid w:val="3B301F21"/>
    <w:rsid w:val="3B314247"/>
    <w:rsid w:val="3B328B68"/>
    <w:rsid w:val="3B33B07D"/>
    <w:rsid w:val="3B348E55"/>
    <w:rsid w:val="3B34CC9F"/>
    <w:rsid w:val="3B35067D"/>
    <w:rsid w:val="3B35C65D"/>
    <w:rsid w:val="3B35EBEB"/>
    <w:rsid w:val="3B395F78"/>
    <w:rsid w:val="3B3AD540"/>
    <w:rsid w:val="3B3B81F0"/>
    <w:rsid w:val="3B3C5888"/>
    <w:rsid w:val="3B4163CF"/>
    <w:rsid w:val="3B42B91C"/>
    <w:rsid w:val="3B4314AA"/>
    <w:rsid w:val="3B4553F1"/>
    <w:rsid w:val="3B4D0867"/>
    <w:rsid w:val="3B4F4149"/>
    <w:rsid w:val="3B513766"/>
    <w:rsid w:val="3B51BA3F"/>
    <w:rsid w:val="3B51CF25"/>
    <w:rsid w:val="3B52F26A"/>
    <w:rsid w:val="3B533077"/>
    <w:rsid w:val="3B5593A4"/>
    <w:rsid w:val="3B58541A"/>
    <w:rsid w:val="3B5AA5C9"/>
    <w:rsid w:val="3B5D38BB"/>
    <w:rsid w:val="3B5FF04D"/>
    <w:rsid w:val="3B60AD3C"/>
    <w:rsid w:val="3B61E33B"/>
    <w:rsid w:val="3B61EEAE"/>
    <w:rsid w:val="3B656DB4"/>
    <w:rsid w:val="3B675DAE"/>
    <w:rsid w:val="3B6A9200"/>
    <w:rsid w:val="3B6D4CA7"/>
    <w:rsid w:val="3B6DD1B3"/>
    <w:rsid w:val="3B72D94D"/>
    <w:rsid w:val="3B72E412"/>
    <w:rsid w:val="3B732A9B"/>
    <w:rsid w:val="3B74A920"/>
    <w:rsid w:val="3B752EA9"/>
    <w:rsid w:val="3B75C555"/>
    <w:rsid w:val="3B77137A"/>
    <w:rsid w:val="3B7797EF"/>
    <w:rsid w:val="3B78049E"/>
    <w:rsid w:val="3B7EE16D"/>
    <w:rsid w:val="3B7F0C75"/>
    <w:rsid w:val="3B801507"/>
    <w:rsid w:val="3B825DCB"/>
    <w:rsid w:val="3B827CE6"/>
    <w:rsid w:val="3B857730"/>
    <w:rsid w:val="3B89FDF4"/>
    <w:rsid w:val="3B956787"/>
    <w:rsid w:val="3B968B0C"/>
    <w:rsid w:val="3B97CEF3"/>
    <w:rsid w:val="3B98BF57"/>
    <w:rsid w:val="3B9919CC"/>
    <w:rsid w:val="3B9CA545"/>
    <w:rsid w:val="3B9D2180"/>
    <w:rsid w:val="3B9D2346"/>
    <w:rsid w:val="3B9DDC53"/>
    <w:rsid w:val="3BA1292A"/>
    <w:rsid w:val="3BA2FFDE"/>
    <w:rsid w:val="3BA36AF9"/>
    <w:rsid w:val="3BA94609"/>
    <w:rsid w:val="3BAA14D5"/>
    <w:rsid w:val="3BAAD9D3"/>
    <w:rsid w:val="3BAB0D17"/>
    <w:rsid w:val="3BABB8E9"/>
    <w:rsid w:val="3BB5348B"/>
    <w:rsid w:val="3BB561C7"/>
    <w:rsid w:val="3BB5EFDE"/>
    <w:rsid w:val="3BB677C2"/>
    <w:rsid w:val="3BB6F950"/>
    <w:rsid w:val="3BB70040"/>
    <w:rsid w:val="3BB95EE6"/>
    <w:rsid w:val="3BB9DB9D"/>
    <w:rsid w:val="3BBAC4EB"/>
    <w:rsid w:val="3BBE2B1A"/>
    <w:rsid w:val="3BC0EB09"/>
    <w:rsid w:val="3BC1BEA7"/>
    <w:rsid w:val="3BC2E897"/>
    <w:rsid w:val="3BC2FF18"/>
    <w:rsid w:val="3BC4B9F8"/>
    <w:rsid w:val="3BC6D0CC"/>
    <w:rsid w:val="3BC73160"/>
    <w:rsid w:val="3BC79023"/>
    <w:rsid w:val="3BC8A790"/>
    <w:rsid w:val="3BCCC18E"/>
    <w:rsid w:val="3BCEDA80"/>
    <w:rsid w:val="3BCF5CB0"/>
    <w:rsid w:val="3BCF6419"/>
    <w:rsid w:val="3BD39772"/>
    <w:rsid w:val="3BD3C62D"/>
    <w:rsid w:val="3BD6AE3F"/>
    <w:rsid w:val="3BD72C10"/>
    <w:rsid w:val="3BD9D2A0"/>
    <w:rsid w:val="3BDD02EF"/>
    <w:rsid w:val="3BE44043"/>
    <w:rsid w:val="3BE4923C"/>
    <w:rsid w:val="3BE4E038"/>
    <w:rsid w:val="3BE642E9"/>
    <w:rsid w:val="3BE74934"/>
    <w:rsid w:val="3BEBA91E"/>
    <w:rsid w:val="3BEF6EE0"/>
    <w:rsid w:val="3BF14FB7"/>
    <w:rsid w:val="3BF1C75B"/>
    <w:rsid w:val="3BF2C6DF"/>
    <w:rsid w:val="3BF4E124"/>
    <w:rsid w:val="3BF57121"/>
    <w:rsid w:val="3BF72631"/>
    <w:rsid w:val="3BF80ACA"/>
    <w:rsid w:val="3BFAB431"/>
    <w:rsid w:val="3BFAF252"/>
    <w:rsid w:val="3BFFE9C5"/>
    <w:rsid w:val="3C00CEF7"/>
    <w:rsid w:val="3C0203E3"/>
    <w:rsid w:val="3C02AB36"/>
    <w:rsid w:val="3C0577FB"/>
    <w:rsid w:val="3C0588AF"/>
    <w:rsid w:val="3C0623B1"/>
    <w:rsid w:val="3C073D9F"/>
    <w:rsid w:val="3C07841C"/>
    <w:rsid w:val="3C07D67D"/>
    <w:rsid w:val="3C082A83"/>
    <w:rsid w:val="3C087B26"/>
    <w:rsid w:val="3C0E3FD9"/>
    <w:rsid w:val="3C0E5020"/>
    <w:rsid w:val="3C0F7B20"/>
    <w:rsid w:val="3C0FF027"/>
    <w:rsid w:val="3C116F50"/>
    <w:rsid w:val="3C13299B"/>
    <w:rsid w:val="3C15DB61"/>
    <w:rsid w:val="3C16A0A2"/>
    <w:rsid w:val="3C182482"/>
    <w:rsid w:val="3C18508A"/>
    <w:rsid w:val="3C1F60D5"/>
    <w:rsid w:val="3C20390A"/>
    <w:rsid w:val="3C209375"/>
    <w:rsid w:val="3C227B92"/>
    <w:rsid w:val="3C29249A"/>
    <w:rsid w:val="3C299A5D"/>
    <w:rsid w:val="3C2C39D1"/>
    <w:rsid w:val="3C2CDEDB"/>
    <w:rsid w:val="3C2DA43E"/>
    <w:rsid w:val="3C301BAB"/>
    <w:rsid w:val="3C3089D8"/>
    <w:rsid w:val="3C39D5C3"/>
    <w:rsid w:val="3C409C08"/>
    <w:rsid w:val="3C40C587"/>
    <w:rsid w:val="3C4110A2"/>
    <w:rsid w:val="3C42690C"/>
    <w:rsid w:val="3C436709"/>
    <w:rsid w:val="3C47EF19"/>
    <w:rsid w:val="3C484992"/>
    <w:rsid w:val="3C4EC2C8"/>
    <w:rsid w:val="3C4F1EF0"/>
    <w:rsid w:val="3C506309"/>
    <w:rsid w:val="3C50AA46"/>
    <w:rsid w:val="3C5769C3"/>
    <w:rsid w:val="3C59F673"/>
    <w:rsid w:val="3C5BFDF1"/>
    <w:rsid w:val="3C612F79"/>
    <w:rsid w:val="3C624D6E"/>
    <w:rsid w:val="3C62E225"/>
    <w:rsid w:val="3C651CCF"/>
    <w:rsid w:val="3C664C57"/>
    <w:rsid w:val="3C673D03"/>
    <w:rsid w:val="3C6859D4"/>
    <w:rsid w:val="3C6B97B2"/>
    <w:rsid w:val="3C6BC86B"/>
    <w:rsid w:val="3C6D74DB"/>
    <w:rsid w:val="3C6FB37C"/>
    <w:rsid w:val="3C7004E3"/>
    <w:rsid w:val="3C70BA80"/>
    <w:rsid w:val="3C726CA6"/>
    <w:rsid w:val="3C73E195"/>
    <w:rsid w:val="3C744B6B"/>
    <w:rsid w:val="3C749CE9"/>
    <w:rsid w:val="3C769429"/>
    <w:rsid w:val="3C7A9E40"/>
    <w:rsid w:val="3C7C95D7"/>
    <w:rsid w:val="3C7D0F39"/>
    <w:rsid w:val="3C7FBB23"/>
    <w:rsid w:val="3C7FC170"/>
    <w:rsid w:val="3C8116C1"/>
    <w:rsid w:val="3C8422E5"/>
    <w:rsid w:val="3C8499AE"/>
    <w:rsid w:val="3C87AC89"/>
    <w:rsid w:val="3C886CB2"/>
    <w:rsid w:val="3C8B65AF"/>
    <w:rsid w:val="3C8EF022"/>
    <w:rsid w:val="3C9202F5"/>
    <w:rsid w:val="3C9737F7"/>
    <w:rsid w:val="3C9D045D"/>
    <w:rsid w:val="3C9D06F5"/>
    <w:rsid w:val="3CA11D2E"/>
    <w:rsid w:val="3CA314D4"/>
    <w:rsid w:val="3CA36FC2"/>
    <w:rsid w:val="3CAC9D08"/>
    <w:rsid w:val="3CADF634"/>
    <w:rsid w:val="3CAFDDE5"/>
    <w:rsid w:val="3CB16AE8"/>
    <w:rsid w:val="3CB42BC6"/>
    <w:rsid w:val="3CB55DF2"/>
    <w:rsid w:val="3CB7233C"/>
    <w:rsid w:val="3CBCAC30"/>
    <w:rsid w:val="3CC1F368"/>
    <w:rsid w:val="3CC466A2"/>
    <w:rsid w:val="3CC6EAAE"/>
    <w:rsid w:val="3CC7500B"/>
    <w:rsid w:val="3CCA365D"/>
    <w:rsid w:val="3CCCB2BD"/>
    <w:rsid w:val="3CCEF6EE"/>
    <w:rsid w:val="3CD14A55"/>
    <w:rsid w:val="3CD4996D"/>
    <w:rsid w:val="3CDB52EB"/>
    <w:rsid w:val="3CDBD504"/>
    <w:rsid w:val="3CDF4DE3"/>
    <w:rsid w:val="3CE0FD93"/>
    <w:rsid w:val="3CE47849"/>
    <w:rsid w:val="3CE86001"/>
    <w:rsid w:val="3CE8C8A1"/>
    <w:rsid w:val="3CE9F59A"/>
    <w:rsid w:val="3CEA43C9"/>
    <w:rsid w:val="3CEAE987"/>
    <w:rsid w:val="3CEB179F"/>
    <w:rsid w:val="3CEB3C39"/>
    <w:rsid w:val="3CEDDD80"/>
    <w:rsid w:val="3CEDFB8F"/>
    <w:rsid w:val="3CEFE812"/>
    <w:rsid w:val="3CF07C12"/>
    <w:rsid w:val="3CF29899"/>
    <w:rsid w:val="3CF58D0C"/>
    <w:rsid w:val="3CF65A7A"/>
    <w:rsid w:val="3CFB3F81"/>
    <w:rsid w:val="3CFCA4D2"/>
    <w:rsid w:val="3CFD0C65"/>
    <w:rsid w:val="3D019C48"/>
    <w:rsid w:val="3D051ED4"/>
    <w:rsid w:val="3D0B3642"/>
    <w:rsid w:val="3D0C47DC"/>
    <w:rsid w:val="3D0D6057"/>
    <w:rsid w:val="3D11A537"/>
    <w:rsid w:val="3D11DCA2"/>
    <w:rsid w:val="3D1306C5"/>
    <w:rsid w:val="3D144C91"/>
    <w:rsid w:val="3D15578B"/>
    <w:rsid w:val="3D16811B"/>
    <w:rsid w:val="3D175513"/>
    <w:rsid w:val="3D187A57"/>
    <w:rsid w:val="3D1ADA7D"/>
    <w:rsid w:val="3D1E564C"/>
    <w:rsid w:val="3D1E6903"/>
    <w:rsid w:val="3D22FD10"/>
    <w:rsid w:val="3D24914C"/>
    <w:rsid w:val="3D26C757"/>
    <w:rsid w:val="3D280EF6"/>
    <w:rsid w:val="3D294A15"/>
    <w:rsid w:val="3D2E0E25"/>
    <w:rsid w:val="3D2F7BBA"/>
    <w:rsid w:val="3D316AF2"/>
    <w:rsid w:val="3D31CD79"/>
    <w:rsid w:val="3D32E910"/>
    <w:rsid w:val="3D35269B"/>
    <w:rsid w:val="3D375389"/>
    <w:rsid w:val="3D38F3A7"/>
    <w:rsid w:val="3D3BEA49"/>
    <w:rsid w:val="3D3C5CEA"/>
    <w:rsid w:val="3D3D4A9F"/>
    <w:rsid w:val="3D3D4C5E"/>
    <w:rsid w:val="3D3E507C"/>
    <w:rsid w:val="3D3FD322"/>
    <w:rsid w:val="3D4124CC"/>
    <w:rsid w:val="3D4148F3"/>
    <w:rsid w:val="3D41F2D2"/>
    <w:rsid w:val="3D427C42"/>
    <w:rsid w:val="3D42DA07"/>
    <w:rsid w:val="3D45BBA6"/>
    <w:rsid w:val="3D46521B"/>
    <w:rsid w:val="3D490A2E"/>
    <w:rsid w:val="3D4B122E"/>
    <w:rsid w:val="3D4C2C1E"/>
    <w:rsid w:val="3D4DE19F"/>
    <w:rsid w:val="3D4EA0F3"/>
    <w:rsid w:val="3D52508F"/>
    <w:rsid w:val="3D529C3E"/>
    <w:rsid w:val="3D54A253"/>
    <w:rsid w:val="3D55350F"/>
    <w:rsid w:val="3D579AA1"/>
    <w:rsid w:val="3D5B44C7"/>
    <w:rsid w:val="3D62B077"/>
    <w:rsid w:val="3D638E2E"/>
    <w:rsid w:val="3D6625B4"/>
    <w:rsid w:val="3D670AB2"/>
    <w:rsid w:val="3D680FA1"/>
    <w:rsid w:val="3D68462B"/>
    <w:rsid w:val="3D6E9593"/>
    <w:rsid w:val="3D6F67D3"/>
    <w:rsid w:val="3D6FC93B"/>
    <w:rsid w:val="3D742528"/>
    <w:rsid w:val="3D7532ED"/>
    <w:rsid w:val="3D798F5D"/>
    <w:rsid w:val="3D7B7B15"/>
    <w:rsid w:val="3D7F10EB"/>
    <w:rsid w:val="3D7FCCF6"/>
    <w:rsid w:val="3D80FC24"/>
    <w:rsid w:val="3D813314"/>
    <w:rsid w:val="3D85889F"/>
    <w:rsid w:val="3D86B27B"/>
    <w:rsid w:val="3D8A1F6E"/>
    <w:rsid w:val="3D8AA0F4"/>
    <w:rsid w:val="3D8BE60D"/>
    <w:rsid w:val="3D8C057E"/>
    <w:rsid w:val="3D8EA838"/>
    <w:rsid w:val="3D9265D8"/>
    <w:rsid w:val="3D928434"/>
    <w:rsid w:val="3D969E06"/>
    <w:rsid w:val="3D9790A8"/>
    <w:rsid w:val="3D99DD96"/>
    <w:rsid w:val="3D9F2571"/>
    <w:rsid w:val="3DA1EBD0"/>
    <w:rsid w:val="3DA2FAFE"/>
    <w:rsid w:val="3DA33D24"/>
    <w:rsid w:val="3DA4E11E"/>
    <w:rsid w:val="3DA8088C"/>
    <w:rsid w:val="3DA8F0AC"/>
    <w:rsid w:val="3DA9D9D2"/>
    <w:rsid w:val="3DAA0077"/>
    <w:rsid w:val="3DB03C0F"/>
    <w:rsid w:val="3DB191CA"/>
    <w:rsid w:val="3DB1B5C1"/>
    <w:rsid w:val="3DB2D2BE"/>
    <w:rsid w:val="3DB2E42A"/>
    <w:rsid w:val="3DB2FDA0"/>
    <w:rsid w:val="3DB3E237"/>
    <w:rsid w:val="3DB3EC2F"/>
    <w:rsid w:val="3DB4FB90"/>
    <w:rsid w:val="3DBA6F9E"/>
    <w:rsid w:val="3DBB9E27"/>
    <w:rsid w:val="3DBCDC00"/>
    <w:rsid w:val="3DBD219D"/>
    <w:rsid w:val="3DC15666"/>
    <w:rsid w:val="3DC1623C"/>
    <w:rsid w:val="3DC1B317"/>
    <w:rsid w:val="3DC36C78"/>
    <w:rsid w:val="3DC5EA82"/>
    <w:rsid w:val="3DC7A4D6"/>
    <w:rsid w:val="3DC8AE99"/>
    <w:rsid w:val="3DCA25C3"/>
    <w:rsid w:val="3DCA54EC"/>
    <w:rsid w:val="3DCC5E8E"/>
    <w:rsid w:val="3DCEB315"/>
    <w:rsid w:val="3DD2551A"/>
    <w:rsid w:val="3DD2675B"/>
    <w:rsid w:val="3DD3AB3C"/>
    <w:rsid w:val="3DD4FBC8"/>
    <w:rsid w:val="3DD50E21"/>
    <w:rsid w:val="3DD5AA54"/>
    <w:rsid w:val="3DD647D0"/>
    <w:rsid w:val="3DD8F5D6"/>
    <w:rsid w:val="3DDA14DF"/>
    <w:rsid w:val="3DDCA454"/>
    <w:rsid w:val="3DE4549F"/>
    <w:rsid w:val="3DE651E7"/>
    <w:rsid w:val="3DE6A90D"/>
    <w:rsid w:val="3DEB9377"/>
    <w:rsid w:val="3DF14474"/>
    <w:rsid w:val="3DF19F2F"/>
    <w:rsid w:val="3DF2FB60"/>
    <w:rsid w:val="3DF330D3"/>
    <w:rsid w:val="3DF37D81"/>
    <w:rsid w:val="3DF43BDD"/>
    <w:rsid w:val="3DF48ADD"/>
    <w:rsid w:val="3DF575E4"/>
    <w:rsid w:val="3DF643C8"/>
    <w:rsid w:val="3DF6EC39"/>
    <w:rsid w:val="3DF7D452"/>
    <w:rsid w:val="3DF81D46"/>
    <w:rsid w:val="3DF858AF"/>
    <w:rsid w:val="3DFBC0C9"/>
    <w:rsid w:val="3DFC81E2"/>
    <w:rsid w:val="3DFCDC6E"/>
    <w:rsid w:val="3E006EF0"/>
    <w:rsid w:val="3E01EC23"/>
    <w:rsid w:val="3E091AD0"/>
    <w:rsid w:val="3E0920AC"/>
    <w:rsid w:val="3E095E3E"/>
    <w:rsid w:val="3E096750"/>
    <w:rsid w:val="3E0992AA"/>
    <w:rsid w:val="3E0C5423"/>
    <w:rsid w:val="3E0C8E48"/>
    <w:rsid w:val="3E0FAFF2"/>
    <w:rsid w:val="3E11059C"/>
    <w:rsid w:val="3E128DDC"/>
    <w:rsid w:val="3E12EA53"/>
    <w:rsid w:val="3E147241"/>
    <w:rsid w:val="3E1778BF"/>
    <w:rsid w:val="3E184F82"/>
    <w:rsid w:val="3E1A7531"/>
    <w:rsid w:val="3E1D29E0"/>
    <w:rsid w:val="3E1EB9DD"/>
    <w:rsid w:val="3E223E87"/>
    <w:rsid w:val="3E23C9DF"/>
    <w:rsid w:val="3E2656A0"/>
    <w:rsid w:val="3E2A3314"/>
    <w:rsid w:val="3E3061CF"/>
    <w:rsid w:val="3E314B01"/>
    <w:rsid w:val="3E337F21"/>
    <w:rsid w:val="3E3572FB"/>
    <w:rsid w:val="3E35D982"/>
    <w:rsid w:val="3E389F88"/>
    <w:rsid w:val="3E3AF627"/>
    <w:rsid w:val="3E3C27C6"/>
    <w:rsid w:val="3E3C5FC1"/>
    <w:rsid w:val="3E3D2240"/>
    <w:rsid w:val="3E3EC11F"/>
    <w:rsid w:val="3E3FF283"/>
    <w:rsid w:val="3E44A4B2"/>
    <w:rsid w:val="3E465FBA"/>
    <w:rsid w:val="3E487231"/>
    <w:rsid w:val="3E48B416"/>
    <w:rsid w:val="3E4936FC"/>
    <w:rsid w:val="3E4B2606"/>
    <w:rsid w:val="3E4BD716"/>
    <w:rsid w:val="3E4C0DEE"/>
    <w:rsid w:val="3E4E3FFE"/>
    <w:rsid w:val="3E5385F5"/>
    <w:rsid w:val="3E55756F"/>
    <w:rsid w:val="3E5B9961"/>
    <w:rsid w:val="3E5C08AF"/>
    <w:rsid w:val="3E5CD947"/>
    <w:rsid w:val="3E5E1729"/>
    <w:rsid w:val="3E5EFBEC"/>
    <w:rsid w:val="3E6219AD"/>
    <w:rsid w:val="3E632F2E"/>
    <w:rsid w:val="3E64E52D"/>
    <w:rsid w:val="3E65D8B4"/>
    <w:rsid w:val="3E6949E8"/>
    <w:rsid w:val="3E6B88C9"/>
    <w:rsid w:val="3E6DDEB2"/>
    <w:rsid w:val="3E6F120F"/>
    <w:rsid w:val="3E70090F"/>
    <w:rsid w:val="3E734A17"/>
    <w:rsid w:val="3E747114"/>
    <w:rsid w:val="3E758B15"/>
    <w:rsid w:val="3E7591EB"/>
    <w:rsid w:val="3E79D3E8"/>
    <w:rsid w:val="3E7A2E91"/>
    <w:rsid w:val="3E7E6E0A"/>
    <w:rsid w:val="3E7F699C"/>
    <w:rsid w:val="3E82A289"/>
    <w:rsid w:val="3E85B0F0"/>
    <w:rsid w:val="3E88383A"/>
    <w:rsid w:val="3E889666"/>
    <w:rsid w:val="3E8B7EEF"/>
    <w:rsid w:val="3E8D8739"/>
    <w:rsid w:val="3E8E9303"/>
    <w:rsid w:val="3E8F146B"/>
    <w:rsid w:val="3E8F1819"/>
    <w:rsid w:val="3E9268BC"/>
    <w:rsid w:val="3E92BD68"/>
    <w:rsid w:val="3E936EA6"/>
    <w:rsid w:val="3E93A6A9"/>
    <w:rsid w:val="3E97C25E"/>
    <w:rsid w:val="3E97F03F"/>
    <w:rsid w:val="3E980985"/>
    <w:rsid w:val="3E981EAC"/>
    <w:rsid w:val="3E98A1F3"/>
    <w:rsid w:val="3E9D8B0D"/>
    <w:rsid w:val="3E9DB1F5"/>
    <w:rsid w:val="3EA01C5D"/>
    <w:rsid w:val="3EA2DF24"/>
    <w:rsid w:val="3EA3E02F"/>
    <w:rsid w:val="3EA4EF57"/>
    <w:rsid w:val="3EA67D47"/>
    <w:rsid w:val="3EA6BE78"/>
    <w:rsid w:val="3EA7B013"/>
    <w:rsid w:val="3EA9A6CC"/>
    <w:rsid w:val="3EB06DA5"/>
    <w:rsid w:val="3EB1E640"/>
    <w:rsid w:val="3EB43647"/>
    <w:rsid w:val="3EB679E6"/>
    <w:rsid w:val="3EB687DC"/>
    <w:rsid w:val="3EB6C836"/>
    <w:rsid w:val="3EBC12D1"/>
    <w:rsid w:val="3EBF8C35"/>
    <w:rsid w:val="3EC15AC9"/>
    <w:rsid w:val="3EC4C130"/>
    <w:rsid w:val="3EC616CE"/>
    <w:rsid w:val="3EC6BD8F"/>
    <w:rsid w:val="3ED3330A"/>
    <w:rsid w:val="3ED3925E"/>
    <w:rsid w:val="3ED6050F"/>
    <w:rsid w:val="3EDD3D79"/>
    <w:rsid w:val="3EE03079"/>
    <w:rsid w:val="3EE15F29"/>
    <w:rsid w:val="3EE1A8C8"/>
    <w:rsid w:val="3EE1CDC9"/>
    <w:rsid w:val="3EE2237B"/>
    <w:rsid w:val="3EE46090"/>
    <w:rsid w:val="3EE875AD"/>
    <w:rsid w:val="3EECB18E"/>
    <w:rsid w:val="3EEE9357"/>
    <w:rsid w:val="3EF0CFC7"/>
    <w:rsid w:val="3EF181A8"/>
    <w:rsid w:val="3EF2BDEA"/>
    <w:rsid w:val="3EF31F99"/>
    <w:rsid w:val="3EF43FAE"/>
    <w:rsid w:val="3EF5CBC7"/>
    <w:rsid w:val="3EF6B61C"/>
    <w:rsid w:val="3EF97EE9"/>
    <w:rsid w:val="3EF9B966"/>
    <w:rsid w:val="3EFA10E4"/>
    <w:rsid w:val="3EFA3377"/>
    <w:rsid w:val="3EFA6D65"/>
    <w:rsid w:val="3EFADC16"/>
    <w:rsid w:val="3F013F13"/>
    <w:rsid w:val="3F02DC00"/>
    <w:rsid w:val="3F083E39"/>
    <w:rsid w:val="3F0857CD"/>
    <w:rsid w:val="3F0AA1C2"/>
    <w:rsid w:val="3F0AD30F"/>
    <w:rsid w:val="3F0C56BC"/>
    <w:rsid w:val="3F0F766A"/>
    <w:rsid w:val="3F0FE508"/>
    <w:rsid w:val="3F101D42"/>
    <w:rsid w:val="3F1397DB"/>
    <w:rsid w:val="3F13D0B3"/>
    <w:rsid w:val="3F152E18"/>
    <w:rsid w:val="3F196EA2"/>
    <w:rsid w:val="3F19C7E2"/>
    <w:rsid w:val="3F1BAC54"/>
    <w:rsid w:val="3F1C81F4"/>
    <w:rsid w:val="3F1D04ED"/>
    <w:rsid w:val="3F1E8FD2"/>
    <w:rsid w:val="3F264E48"/>
    <w:rsid w:val="3F27519D"/>
    <w:rsid w:val="3F2AF014"/>
    <w:rsid w:val="3F2B7EF7"/>
    <w:rsid w:val="3F2BBB88"/>
    <w:rsid w:val="3F2BE3BB"/>
    <w:rsid w:val="3F2F0D56"/>
    <w:rsid w:val="3F2FC86D"/>
    <w:rsid w:val="3F39CCA9"/>
    <w:rsid w:val="3F3DC5F0"/>
    <w:rsid w:val="3F4141A7"/>
    <w:rsid w:val="3F4251BF"/>
    <w:rsid w:val="3F4375DB"/>
    <w:rsid w:val="3F4CCDC7"/>
    <w:rsid w:val="3F4D42F9"/>
    <w:rsid w:val="3F5025AB"/>
    <w:rsid w:val="3F502BA5"/>
    <w:rsid w:val="3F502E65"/>
    <w:rsid w:val="3F51476D"/>
    <w:rsid w:val="3F53AEED"/>
    <w:rsid w:val="3F540A53"/>
    <w:rsid w:val="3F589197"/>
    <w:rsid w:val="3F5AA0A4"/>
    <w:rsid w:val="3F5BD62D"/>
    <w:rsid w:val="3F5C4A50"/>
    <w:rsid w:val="3F5CB33E"/>
    <w:rsid w:val="3F5DA68A"/>
    <w:rsid w:val="3F60D85E"/>
    <w:rsid w:val="3F630858"/>
    <w:rsid w:val="3F63A163"/>
    <w:rsid w:val="3F63A7F9"/>
    <w:rsid w:val="3F65D4D7"/>
    <w:rsid w:val="3F66D0D4"/>
    <w:rsid w:val="3F676B10"/>
    <w:rsid w:val="3F694E08"/>
    <w:rsid w:val="3F6B093E"/>
    <w:rsid w:val="3F6CC1A9"/>
    <w:rsid w:val="3F6DD8E8"/>
    <w:rsid w:val="3F6E37BC"/>
    <w:rsid w:val="3F70A367"/>
    <w:rsid w:val="3F742071"/>
    <w:rsid w:val="3F75CE1A"/>
    <w:rsid w:val="3F770040"/>
    <w:rsid w:val="3F7731BD"/>
    <w:rsid w:val="3F776C72"/>
    <w:rsid w:val="3F776E2C"/>
    <w:rsid w:val="3F8078AD"/>
    <w:rsid w:val="3F817410"/>
    <w:rsid w:val="3F81FB0F"/>
    <w:rsid w:val="3F8381A1"/>
    <w:rsid w:val="3F86619A"/>
    <w:rsid w:val="3F86A738"/>
    <w:rsid w:val="3F8708F1"/>
    <w:rsid w:val="3F873C77"/>
    <w:rsid w:val="3F8AD542"/>
    <w:rsid w:val="3F90E4C6"/>
    <w:rsid w:val="3F93C2CA"/>
    <w:rsid w:val="3F95BDC7"/>
    <w:rsid w:val="3F967E75"/>
    <w:rsid w:val="3F987E8A"/>
    <w:rsid w:val="3F9A5289"/>
    <w:rsid w:val="3F9A8565"/>
    <w:rsid w:val="3FA39D2E"/>
    <w:rsid w:val="3FA4DE24"/>
    <w:rsid w:val="3FA5BDDE"/>
    <w:rsid w:val="3FA763D8"/>
    <w:rsid w:val="3FA82CA7"/>
    <w:rsid w:val="3FA92810"/>
    <w:rsid w:val="3FAA0DB8"/>
    <w:rsid w:val="3FAA5806"/>
    <w:rsid w:val="3FAB0FE7"/>
    <w:rsid w:val="3FAD558B"/>
    <w:rsid w:val="3FADA393"/>
    <w:rsid w:val="3FAFB729"/>
    <w:rsid w:val="3FB24235"/>
    <w:rsid w:val="3FB34B4F"/>
    <w:rsid w:val="3FB35956"/>
    <w:rsid w:val="3FB38127"/>
    <w:rsid w:val="3FB38ABF"/>
    <w:rsid w:val="3FB4B370"/>
    <w:rsid w:val="3FB63C2D"/>
    <w:rsid w:val="3FB8FA41"/>
    <w:rsid w:val="3FB91D1A"/>
    <w:rsid w:val="3FBC8167"/>
    <w:rsid w:val="3FBD7B4A"/>
    <w:rsid w:val="3FBFACF5"/>
    <w:rsid w:val="3FBFB9D7"/>
    <w:rsid w:val="3FC0503E"/>
    <w:rsid w:val="3FC17AC9"/>
    <w:rsid w:val="3FC2DD7D"/>
    <w:rsid w:val="3FC3B253"/>
    <w:rsid w:val="3FC5EE2B"/>
    <w:rsid w:val="3FC835B5"/>
    <w:rsid w:val="3FC8961E"/>
    <w:rsid w:val="3FCB1DE4"/>
    <w:rsid w:val="3FCD5C19"/>
    <w:rsid w:val="3FCE3BB1"/>
    <w:rsid w:val="3FD29637"/>
    <w:rsid w:val="3FD7CF30"/>
    <w:rsid w:val="3FDC1336"/>
    <w:rsid w:val="3FE07218"/>
    <w:rsid w:val="3FE07C72"/>
    <w:rsid w:val="3FE1B402"/>
    <w:rsid w:val="3FE37995"/>
    <w:rsid w:val="3FE4D735"/>
    <w:rsid w:val="3FE52D20"/>
    <w:rsid w:val="3FE6C141"/>
    <w:rsid w:val="3FE6D2A2"/>
    <w:rsid w:val="3FE7071A"/>
    <w:rsid w:val="3FE8D136"/>
    <w:rsid w:val="3FEAE09D"/>
    <w:rsid w:val="3FEF7233"/>
    <w:rsid w:val="3FEFB935"/>
    <w:rsid w:val="3FF0A701"/>
    <w:rsid w:val="3FF3324A"/>
    <w:rsid w:val="3FF6B9DC"/>
    <w:rsid w:val="3FF81E78"/>
    <w:rsid w:val="3FF9E27D"/>
    <w:rsid w:val="3FFA2360"/>
    <w:rsid w:val="3FFB0250"/>
    <w:rsid w:val="3FFC16C4"/>
    <w:rsid w:val="3FFC7C44"/>
    <w:rsid w:val="400A5052"/>
    <w:rsid w:val="400BA60B"/>
    <w:rsid w:val="400C235C"/>
    <w:rsid w:val="400DB637"/>
    <w:rsid w:val="400F06B2"/>
    <w:rsid w:val="400F30C8"/>
    <w:rsid w:val="4010ADB8"/>
    <w:rsid w:val="401142C9"/>
    <w:rsid w:val="40115B33"/>
    <w:rsid w:val="4012637C"/>
    <w:rsid w:val="4015C665"/>
    <w:rsid w:val="4016C119"/>
    <w:rsid w:val="4016F128"/>
    <w:rsid w:val="401D031A"/>
    <w:rsid w:val="401D3B64"/>
    <w:rsid w:val="401DC615"/>
    <w:rsid w:val="401E0A99"/>
    <w:rsid w:val="401EEAB0"/>
    <w:rsid w:val="401F1313"/>
    <w:rsid w:val="4022A5A9"/>
    <w:rsid w:val="402302DC"/>
    <w:rsid w:val="402341A7"/>
    <w:rsid w:val="4023A793"/>
    <w:rsid w:val="4024F7FE"/>
    <w:rsid w:val="40254048"/>
    <w:rsid w:val="40262023"/>
    <w:rsid w:val="402ABA8C"/>
    <w:rsid w:val="402C40A9"/>
    <w:rsid w:val="402D2DCE"/>
    <w:rsid w:val="403080DD"/>
    <w:rsid w:val="4030B98D"/>
    <w:rsid w:val="4032714E"/>
    <w:rsid w:val="4033CA7D"/>
    <w:rsid w:val="40354CB8"/>
    <w:rsid w:val="4037DF27"/>
    <w:rsid w:val="40395A36"/>
    <w:rsid w:val="403A6F3F"/>
    <w:rsid w:val="403D704B"/>
    <w:rsid w:val="4040827F"/>
    <w:rsid w:val="4041193E"/>
    <w:rsid w:val="40416B27"/>
    <w:rsid w:val="40425311"/>
    <w:rsid w:val="404493CA"/>
    <w:rsid w:val="4048453A"/>
    <w:rsid w:val="404EE2EE"/>
    <w:rsid w:val="404F50B4"/>
    <w:rsid w:val="404FD47F"/>
    <w:rsid w:val="4050F7C6"/>
    <w:rsid w:val="405354C7"/>
    <w:rsid w:val="4053C912"/>
    <w:rsid w:val="4053D18B"/>
    <w:rsid w:val="4055D4D9"/>
    <w:rsid w:val="40565CD5"/>
    <w:rsid w:val="4057B58C"/>
    <w:rsid w:val="405857AC"/>
    <w:rsid w:val="4059BB2D"/>
    <w:rsid w:val="4059F66E"/>
    <w:rsid w:val="405E9E86"/>
    <w:rsid w:val="405FD8ED"/>
    <w:rsid w:val="4060BE6A"/>
    <w:rsid w:val="4062038B"/>
    <w:rsid w:val="4064387C"/>
    <w:rsid w:val="4065D9B4"/>
    <w:rsid w:val="406732FD"/>
    <w:rsid w:val="406A863C"/>
    <w:rsid w:val="406BB66F"/>
    <w:rsid w:val="406C1870"/>
    <w:rsid w:val="4070AC9B"/>
    <w:rsid w:val="4071B860"/>
    <w:rsid w:val="4071E73E"/>
    <w:rsid w:val="407331DD"/>
    <w:rsid w:val="4073D729"/>
    <w:rsid w:val="40787840"/>
    <w:rsid w:val="407977B8"/>
    <w:rsid w:val="407AF2DC"/>
    <w:rsid w:val="407C08DC"/>
    <w:rsid w:val="407D6A3C"/>
    <w:rsid w:val="407DE8A1"/>
    <w:rsid w:val="407FDAC4"/>
    <w:rsid w:val="408024F3"/>
    <w:rsid w:val="40830333"/>
    <w:rsid w:val="408446AF"/>
    <w:rsid w:val="4089EDCC"/>
    <w:rsid w:val="408C0C0E"/>
    <w:rsid w:val="408C1A6F"/>
    <w:rsid w:val="408CF3C2"/>
    <w:rsid w:val="408D7FE9"/>
    <w:rsid w:val="408DAEFC"/>
    <w:rsid w:val="408E40DB"/>
    <w:rsid w:val="408FE9D9"/>
    <w:rsid w:val="409027CB"/>
    <w:rsid w:val="409102D8"/>
    <w:rsid w:val="4092C23B"/>
    <w:rsid w:val="409763D8"/>
    <w:rsid w:val="40988E9A"/>
    <w:rsid w:val="409E17EC"/>
    <w:rsid w:val="409E5F45"/>
    <w:rsid w:val="409E977D"/>
    <w:rsid w:val="40A04D69"/>
    <w:rsid w:val="40A236D8"/>
    <w:rsid w:val="40A30C35"/>
    <w:rsid w:val="40A4BC36"/>
    <w:rsid w:val="40A76187"/>
    <w:rsid w:val="40AB7F1D"/>
    <w:rsid w:val="40AC3160"/>
    <w:rsid w:val="40AF5A03"/>
    <w:rsid w:val="40B01AAA"/>
    <w:rsid w:val="40B18212"/>
    <w:rsid w:val="40B77013"/>
    <w:rsid w:val="40BA5C13"/>
    <w:rsid w:val="40BDD46C"/>
    <w:rsid w:val="40BF8EA0"/>
    <w:rsid w:val="40BFA2F2"/>
    <w:rsid w:val="40C128EE"/>
    <w:rsid w:val="40C5DB3B"/>
    <w:rsid w:val="40C938C7"/>
    <w:rsid w:val="40CC57E5"/>
    <w:rsid w:val="40CCA6C4"/>
    <w:rsid w:val="40CED38B"/>
    <w:rsid w:val="40D04FAC"/>
    <w:rsid w:val="40D1527F"/>
    <w:rsid w:val="40D37CE4"/>
    <w:rsid w:val="40D39DED"/>
    <w:rsid w:val="40D67A4C"/>
    <w:rsid w:val="40D9150E"/>
    <w:rsid w:val="40DB78A3"/>
    <w:rsid w:val="40DB8A7E"/>
    <w:rsid w:val="40DC5E9E"/>
    <w:rsid w:val="40DCADDA"/>
    <w:rsid w:val="40DDF394"/>
    <w:rsid w:val="40E04B1E"/>
    <w:rsid w:val="40E1984E"/>
    <w:rsid w:val="40E20BFA"/>
    <w:rsid w:val="40E41395"/>
    <w:rsid w:val="40E53121"/>
    <w:rsid w:val="40E71C5E"/>
    <w:rsid w:val="40E784CA"/>
    <w:rsid w:val="40E937FE"/>
    <w:rsid w:val="40EA350C"/>
    <w:rsid w:val="40EFC078"/>
    <w:rsid w:val="40F1AB60"/>
    <w:rsid w:val="40F4759B"/>
    <w:rsid w:val="40F49C99"/>
    <w:rsid w:val="40FA56A4"/>
    <w:rsid w:val="40FDB815"/>
    <w:rsid w:val="40FE3E11"/>
    <w:rsid w:val="41004426"/>
    <w:rsid w:val="41008EDF"/>
    <w:rsid w:val="410117D5"/>
    <w:rsid w:val="41020A0D"/>
    <w:rsid w:val="4103E6AC"/>
    <w:rsid w:val="410461B5"/>
    <w:rsid w:val="41046304"/>
    <w:rsid w:val="41058792"/>
    <w:rsid w:val="41059F9B"/>
    <w:rsid w:val="410C8B1C"/>
    <w:rsid w:val="410F7991"/>
    <w:rsid w:val="41104A41"/>
    <w:rsid w:val="4112BC9E"/>
    <w:rsid w:val="4116F35E"/>
    <w:rsid w:val="411A9B35"/>
    <w:rsid w:val="411DEB36"/>
    <w:rsid w:val="411EB3EA"/>
    <w:rsid w:val="411FE2E5"/>
    <w:rsid w:val="41229C75"/>
    <w:rsid w:val="4122C126"/>
    <w:rsid w:val="4128A401"/>
    <w:rsid w:val="412A3A67"/>
    <w:rsid w:val="412AD4A7"/>
    <w:rsid w:val="412F41CE"/>
    <w:rsid w:val="41318739"/>
    <w:rsid w:val="41365563"/>
    <w:rsid w:val="413B41FE"/>
    <w:rsid w:val="413D5101"/>
    <w:rsid w:val="413DF932"/>
    <w:rsid w:val="4140B4AA"/>
    <w:rsid w:val="4142C092"/>
    <w:rsid w:val="41458E84"/>
    <w:rsid w:val="4149A9A2"/>
    <w:rsid w:val="414AD80E"/>
    <w:rsid w:val="414BCACB"/>
    <w:rsid w:val="414C6FA1"/>
    <w:rsid w:val="414E1BE9"/>
    <w:rsid w:val="4150EE1D"/>
    <w:rsid w:val="4151052C"/>
    <w:rsid w:val="41516B57"/>
    <w:rsid w:val="4152866B"/>
    <w:rsid w:val="4153D177"/>
    <w:rsid w:val="41550A76"/>
    <w:rsid w:val="41565A9F"/>
    <w:rsid w:val="41579AF3"/>
    <w:rsid w:val="4158D0D7"/>
    <w:rsid w:val="41595E3B"/>
    <w:rsid w:val="4159719A"/>
    <w:rsid w:val="415BFF78"/>
    <w:rsid w:val="415D3EB7"/>
    <w:rsid w:val="415D4B40"/>
    <w:rsid w:val="41611898"/>
    <w:rsid w:val="4161A2CB"/>
    <w:rsid w:val="4161B1C1"/>
    <w:rsid w:val="4162EA60"/>
    <w:rsid w:val="41640FD3"/>
    <w:rsid w:val="41643615"/>
    <w:rsid w:val="41652199"/>
    <w:rsid w:val="416534F8"/>
    <w:rsid w:val="4166E968"/>
    <w:rsid w:val="41688E0F"/>
    <w:rsid w:val="416B056D"/>
    <w:rsid w:val="416CF352"/>
    <w:rsid w:val="4171743E"/>
    <w:rsid w:val="4171D1C9"/>
    <w:rsid w:val="4178BBD1"/>
    <w:rsid w:val="4179F03C"/>
    <w:rsid w:val="417CE6D9"/>
    <w:rsid w:val="417E6B2D"/>
    <w:rsid w:val="4181E0E2"/>
    <w:rsid w:val="4182FC4C"/>
    <w:rsid w:val="4185953C"/>
    <w:rsid w:val="4187B16F"/>
    <w:rsid w:val="418D26CB"/>
    <w:rsid w:val="418D8317"/>
    <w:rsid w:val="418E65AC"/>
    <w:rsid w:val="418EA67E"/>
    <w:rsid w:val="4194F58F"/>
    <w:rsid w:val="4194FE98"/>
    <w:rsid w:val="4195E5AB"/>
    <w:rsid w:val="4196FEB3"/>
    <w:rsid w:val="4198F852"/>
    <w:rsid w:val="419A5637"/>
    <w:rsid w:val="419BCC90"/>
    <w:rsid w:val="419ED521"/>
    <w:rsid w:val="41A1D62D"/>
    <w:rsid w:val="41A620B3"/>
    <w:rsid w:val="41A651C6"/>
    <w:rsid w:val="41A66A20"/>
    <w:rsid w:val="41A96FEA"/>
    <w:rsid w:val="41AA120E"/>
    <w:rsid w:val="41B2D418"/>
    <w:rsid w:val="41B626CB"/>
    <w:rsid w:val="41B649F0"/>
    <w:rsid w:val="41B7661E"/>
    <w:rsid w:val="41B9D8A8"/>
    <w:rsid w:val="41BBBF27"/>
    <w:rsid w:val="41BD4D2F"/>
    <w:rsid w:val="41BE3ADE"/>
    <w:rsid w:val="41C24C4A"/>
    <w:rsid w:val="41C6867B"/>
    <w:rsid w:val="41C72B3A"/>
    <w:rsid w:val="41C75741"/>
    <w:rsid w:val="41C956A6"/>
    <w:rsid w:val="41CB3025"/>
    <w:rsid w:val="41CD961D"/>
    <w:rsid w:val="41CDD91B"/>
    <w:rsid w:val="41CF3F06"/>
    <w:rsid w:val="41CF5E27"/>
    <w:rsid w:val="41D033CA"/>
    <w:rsid w:val="41D2021E"/>
    <w:rsid w:val="41D3E552"/>
    <w:rsid w:val="41D4992A"/>
    <w:rsid w:val="41D4E342"/>
    <w:rsid w:val="41D5B3CA"/>
    <w:rsid w:val="41D9C3C8"/>
    <w:rsid w:val="41DB83B1"/>
    <w:rsid w:val="41DB88A1"/>
    <w:rsid w:val="41DCA2D2"/>
    <w:rsid w:val="41E763CD"/>
    <w:rsid w:val="41E914DA"/>
    <w:rsid w:val="41EC5A30"/>
    <w:rsid w:val="41EC64E9"/>
    <w:rsid w:val="41EF19B7"/>
    <w:rsid w:val="41EFC43E"/>
    <w:rsid w:val="41F0CC98"/>
    <w:rsid w:val="41F124F9"/>
    <w:rsid w:val="41F16CB6"/>
    <w:rsid w:val="41F1A258"/>
    <w:rsid w:val="41F620C9"/>
    <w:rsid w:val="41F9BE39"/>
    <w:rsid w:val="4200E45A"/>
    <w:rsid w:val="4201630C"/>
    <w:rsid w:val="4203B653"/>
    <w:rsid w:val="4203DA87"/>
    <w:rsid w:val="4205E278"/>
    <w:rsid w:val="4207C47D"/>
    <w:rsid w:val="4207E9BA"/>
    <w:rsid w:val="4208BD0F"/>
    <w:rsid w:val="4208D7FC"/>
    <w:rsid w:val="4209205E"/>
    <w:rsid w:val="420AC334"/>
    <w:rsid w:val="420B6BAC"/>
    <w:rsid w:val="420F71FD"/>
    <w:rsid w:val="42110201"/>
    <w:rsid w:val="421621B6"/>
    <w:rsid w:val="421837D2"/>
    <w:rsid w:val="42185383"/>
    <w:rsid w:val="42192A20"/>
    <w:rsid w:val="421ADCBE"/>
    <w:rsid w:val="421B3F36"/>
    <w:rsid w:val="421D3E89"/>
    <w:rsid w:val="421DD7C2"/>
    <w:rsid w:val="421E25FA"/>
    <w:rsid w:val="4226546A"/>
    <w:rsid w:val="42281376"/>
    <w:rsid w:val="42291DB3"/>
    <w:rsid w:val="422CE806"/>
    <w:rsid w:val="4230612D"/>
    <w:rsid w:val="423539A9"/>
    <w:rsid w:val="4235CD40"/>
    <w:rsid w:val="4236B589"/>
    <w:rsid w:val="4238AD09"/>
    <w:rsid w:val="423C2FBF"/>
    <w:rsid w:val="423D9977"/>
    <w:rsid w:val="42404EE9"/>
    <w:rsid w:val="4240D334"/>
    <w:rsid w:val="4241EE04"/>
    <w:rsid w:val="4243348B"/>
    <w:rsid w:val="42460E80"/>
    <w:rsid w:val="4246486C"/>
    <w:rsid w:val="4247645C"/>
    <w:rsid w:val="42479E74"/>
    <w:rsid w:val="424821D2"/>
    <w:rsid w:val="42487B5B"/>
    <w:rsid w:val="4249AFAB"/>
    <w:rsid w:val="4249AFD5"/>
    <w:rsid w:val="424E04D9"/>
    <w:rsid w:val="424EB333"/>
    <w:rsid w:val="424EC496"/>
    <w:rsid w:val="4257AD9C"/>
    <w:rsid w:val="4259F19A"/>
    <w:rsid w:val="425B489F"/>
    <w:rsid w:val="42621E4D"/>
    <w:rsid w:val="42633C3B"/>
    <w:rsid w:val="42653A0B"/>
    <w:rsid w:val="42675C13"/>
    <w:rsid w:val="4267810C"/>
    <w:rsid w:val="42679324"/>
    <w:rsid w:val="4268A647"/>
    <w:rsid w:val="426A5DE4"/>
    <w:rsid w:val="426AFCDC"/>
    <w:rsid w:val="426B4814"/>
    <w:rsid w:val="426DE3F5"/>
    <w:rsid w:val="426E2F1B"/>
    <w:rsid w:val="426E87B2"/>
    <w:rsid w:val="4271D0D1"/>
    <w:rsid w:val="42724AAD"/>
    <w:rsid w:val="4272674D"/>
    <w:rsid w:val="427CB6FA"/>
    <w:rsid w:val="427E0224"/>
    <w:rsid w:val="4281C92E"/>
    <w:rsid w:val="42843553"/>
    <w:rsid w:val="4284E0CA"/>
    <w:rsid w:val="4285F64F"/>
    <w:rsid w:val="4286D6FE"/>
    <w:rsid w:val="42875EF5"/>
    <w:rsid w:val="428D734C"/>
    <w:rsid w:val="428FC52E"/>
    <w:rsid w:val="428FCE22"/>
    <w:rsid w:val="42905A08"/>
    <w:rsid w:val="4291CFED"/>
    <w:rsid w:val="4299180B"/>
    <w:rsid w:val="429C2E51"/>
    <w:rsid w:val="429E7007"/>
    <w:rsid w:val="42A469B4"/>
    <w:rsid w:val="42A5E15A"/>
    <w:rsid w:val="42A5EEEA"/>
    <w:rsid w:val="42A70460"/>
    <w:rsid w:val="42AB05C2"/>
    <w:rsid w:val="42AB50D4"/>
    <w:rsid w:val="42AD4BD8"/>
    <w:rsid w:val="42AEE77C"/>
    <w:rsid w:val="42AF235D"/>
    <w:rsid w:val="42AFE2C7"/>
    <w:rsid w:val="42B007BC"/>
    <w:rsid w:val="42B10F01"/>
    <w:rsid w:val="42B4BE80"/>
    <w:rsid w:val="42B641BE"/>
    <w:rsid w:val="42B78B09"/>
    <w:rsid w:val="42B959A3"/>
    <w:rsid w:val="42B98C5F"/>
    <w:rsid w:val="42BD6955"/>
    <w:rsid w:val="42C1B7C3"/>
    <w:rsid w:val="42C22AE4"/>
    <w:rsid w:val="42C3A048"/>
    <w:rsid w:val="42C3F8A2"/>
    <w:rsid w:val="42C5B7E7"/>
    <w:rsid w:val="42C5CC6A"/>
    <w:rsid w:val="42C811DD"/>
    <w:rsid w:val="42C8E598"/>
    <w:rsid w:val="42C92A78"/>
    <w:rsid w:val="42C9DD08"/>
    <w:rsid w:val="42CBB094"/>
    <w:rsid w:val="42CC2DBA"/>
    <w:rsid w:val="42CCD999"/>
    <w:rsid w:val="42CD1342"/>
    <w:rsid w:val="42CDA3EF"/>
    <w:rsid w:val="42CEF00D"/>
    <w:rsid w:val="42D1CC2F"/>
    <w:rsid w:val="42D76286"/>
    <w:rsid w:val="42D88F88"/>
    <w:rsid w:val="42DBB642"/>
    <w:rsid w:val="42DC8BF3"/>
    <w:rsid w:val="42DD94E5"/>
    <w:rsid w:val="42DDEE04"/>
    <w:rsid w:val="42E34C5B"/>
    <w:rsid w:val="42E50F71"/>
    <w:rsid w:val="42E6A42C"/>
    <w:rsid w:val="42EAF208"/>
    <w:rsid w:val="42EC2181"/>
    <w:rsid w:val="42EDCAB3"/>
    <w:rsid w:val="42EE69C8"/>
    <w:rsid w:val="42EE9D11"/>
    <w:rsid w:val="42F0C53D"/>
    <w:rsid w:val="42F367B4"/>
    <w:rsid w:val="42F37090"/>
    <w:rsid w:val="42F3EAFE"/>
    <w:rsid w:val="42F5817F"/>
    <w:rsid w:val="42F5B077"/>
    <w:rsid w:val="42F68175"/>
    <w:rsid w:val="42F93DAB"/>
    <w:rsid w:val="42F9E161"/>
    <w:rsid w:val="42FAD130"/>
    <w:rsid w:val="42FB487D"/>
    <w:rsid w:val="43035983"/>
    <w:rsid w:val="43037224"/>
    <w:rsid w:val="43042F33"/>
    <w:rsid w:val="4307DE62"/>
    <w:rsid w:val="4308B4BA"/>
    <w:rsid w:val="430F7195"/>
    <w:rsid w:val="4313D161"/>
    <w:rsid w:val="43158675"/>
    <w:rsid w:val="43163000"/>
    <w:rsid w:val="43175519"/>
    <w:rsid w:val="431982F7"/>
    <w:rsid w:val="431C9D5A"/>
    <w:rsid w:val="4321B0F7"/>
    <w:rsid w:val="43224EC9"/>
    <w:rsid w:val="432640D6"/>
    <w:rsid w:val="432669AC"/>
    <w:rsid w:val="432B0935"/>
    <w:rsid w:val="4331C422"/>
    <w:rsid w:val="43326890"/>
    <w:rsid w:val="43329764"/>
    <w:rsid w:val="433377F3"/>
    <w:rsid w:val="433869F1"/>
    <w:rsid w:val="43386C8D"/>
    <w:rsid w:val="4339B7D6"/>
    <w:rsid w:val="433C2E11"/>
    <w:rsid w:val="433F3990"/>
    <w:rsid w:val="433F4A01"/>
    <w:rsid w:val="433F528F"/>
    <w:rsid w:val="433F56EF"/>
    <w:rsid w:val="43430C32"/>
    <w:rsid w:val="4344A961"/>
    <w:rsid w:val="4344C70F"/>
    <w:rsid w:val="43455D8D"/>
    <w:rsid w:val="43476E36"/>
    <w:rsid w:val="434C51FE"/>
    <w:rsid w:val="434DD3E1"/>
    <w:rsid w:val="434F0EC4"/>
    <w:rsid w:val="434F7098"/>
    <w:rsid w:val="43512582"/>
    <w:rsid w:val="4351D5A8"/>
    <w:rsid w:val="4351E472"/>
    <w:rsid w:val="4352E8F0"/>
    <w:rsid w:val="4357E52A"/>
    <w:rsid w:val="43587F4D"/>
    <w:rsid w:val="43589907"/>
    <w:rsid w:val="435D0EA4"/>
    <w:rsid w:val="435DA63E"/>
    <w:rsid w:val="435DF32E"/>
    <w:rsid w:val="435E6A94"/>
    <w:rsid w:val="435FAAAB"/>
    <w:rsid w:val="4360D8BC"/>
    <w:rsid w:val="4361B304"/>
    <w:rsid w:val="43655F08"/>
    <w:rsid w:val="4365A438"/>
    <w:rsid w:val="4366836C"/>
    <w:rsid w:val="4366D665"/>
    <w:rsid w:val="43681C1F"/>
    <w:rsid w:val="43683BA3"/>
    <w:rsid w:val="4368BC43"/>
    <w:rsid w:val="436F6FA1"/>
    <w:rsid w:val="43720716"/>
    <w:rsid w:val="43728287"/>
    <w:rsid w:val="43736956"/>
    <w:rsid w:val="43744AAD"/>
    <w:rsid w:val="43759103"/>
    <w:rsid w:val="43759616"/>
    <w:rsid w:val="4377733C"/>
    <w:rsid w:val="4379590F"/>
    <w:rsid w:val="43799D85"/>
    <w:rsid w:val="4379CEEA"/>
    <w:rsid w:val="437A48D3"/>
    <w:rsid w:val="437AB9BE"/>
    <w:rsid w:val="437AE36C"/>
    <w:rsid w:val="437C1D40"/>
    <w:rsid w:val="437E59EB"/>
    <w:rsid w:val="437EB1DB"/>
    <w:rsid w:val="43808A69"/>
    <w:rsid w:val="43823BBA"/>
    <w:rsid w:val="43846778"/>
    <w:rsid w:val="4387AAA7"/>
    <w:rsid w:val="438BBDD4"/>
    <w:rsid w:val="438EBCCE"/>
    <w:rsid w:val="438F2EC6"/>
    <w:rsid w:val="438F683D"/>
    <w:rsid w:val="438F87CE"/>
    <w:rsid w:val="438FBBFB"/>
    <w:rsid w:val="439014C7"/>
    <w:rsid w:val="439212B0"/>
    <w:rsid w:val="4393C24E"/>
    <w:rsid w:val="43999BBB"/>
    <w:rsid w:val="4399B86F"/>
    <w:rsid w:val="439BC33F"/>
    <w:rsid w:val="439BC924"/>
    <w:rsid w:val="439C48EA"/>
    <w:rsid w:val="439D611F"/>
    <w:rsid w:val="43A0A4FF"/>
    <w:rsid w:val="43A5CB08"/>
    <w:rsid w:val="43A61508"/>
    <w:rsid w:val="43A78E9A"/>
    <w:rsid w:val="43A80618"/>
    <w:rsid w:val="43B3918C"/>
    <w:rsid w:val="43B3DBCA"/>
    <w:rsid w:val="43B426B5"/>
    <w:rsid w:val="43B5F6F3"/>
    <w:rsid w:val="43B8EA8D"/>
    <w:rsid w:val="43B9CAA6"/>
    <w:rsid w:val="43C299F9"/>
    <w:rsid w:val="43C3A65B"/>
    <w:rsid w:val="43C3CCE9"/>
    <w:rsid w:val="43C943D3"/>
    <w:rsid w:val="43CA28D7"/>
    <w:rsid w:val="43CAD9B2"/>
    <w:rsid w:val="43CBB646"/>
    <w:rsid w:val="43CD154B"/>
    <w:rsid w:val="43D0AFE2"/>
    <w:rsid w:val="43D184F0"/>
    <w:rsid w:val="43D3683D"/>
    <w:rsid w:val="43D53EE8"/>
    <w:rsid w:val="43D6361C"/>
    <w:rsid w:val="43D6C34F"/>
    <w:rsid w:val="43D84079"/>
    <w:rsid w:val="43DCA40A"/>
    <w:rsid w:val="43DD0F72"/>
    <w:rsid w:val="43DD1A63"/>
    <w:rsid w:val="43DD7D7D"/>
    <w:rsid w:val="43DF54A9"/>
    <w:rsid w:val="43E174D1"/>
    <w:rsid w:val="43E6BC1F"/>
    <w:rsid w:val="43E70FE8"/>
    <w:rsid w:val="43E74BF1"/>
    <w:rsid w:val="43EE8DA2"/>
    <w:rsid w:val="43EEC8DA"/>
    <w:rsid w:val="43EF0876"/>
    <w:rsid w:val="43EFE84D"/>
    <w:rsid w:val="43F4B822"/>
    <w:rsid w:val="43F75C2E"/>
    <w:rsid w:val="43FAC464"/>
    <w:rsid w:val="43FCEB90"/>
    <w:rsid w:val="43FE5A39"/>
    <w:rsid w:val="43FFEDA1"/>
    <w:rsid w:val="44060DD4"/>
    <w:rsid w:val="4407194A"/>
    <w:rsid w:val="44099CA6"/>
    <w:rsid w:val="440A7112"/>
    <w:rsid w:val="440E746A"/>
    <w:rsid w:val="440EB1F2"/>
    <w:rsid w:val="4410E03A"/>
    <w:rsid w:val="44130917"/>
    <w:rsid w:val="44181107"/>
    <w:rsid w:val="44189763"/>
    <w:rsid w:val="441DC0C4"/>
    <w:rsid w:val="44219DAE"/>
    <w:rsid w:val="4421C6B0"/>
    <w:rsid w:val="44223A65"/>
    <w:rsid w:val="442396CE"/>
    <w:rsid w:val="442443E7"/>
    <w:rsid w:val="44247D1E"/>
    <w:rsid w:val="44262319"/>
    <w:rsid w:val="442788E0"/>
    <w:rsid w:val="44287957"/>
    <w:rsid w:val="442915D6"/>
    <w:rsid w:val="442A3841"/>
    <w:rsid w:val="442A8998"/>
    <w:rsid w:val="442AC25C"/>
    <w:rsid w:val="442B247A"/>
    <w:rsid w:val="442B3CA9"/>
    <w:rsid w:val="442BF076"/>
    <w:rsid w:val="442C80E6"/>
    <w:rsid w:val="442D3C9D"/>
    <w:rsid w:val="442F494C"/>
    <w:rsid w:val="443002E6"/>
    <w:rsid w:val="44309338"/>
    <w:rsid w:val="4432C436"/>
    <w:rsid w:val="4436069D"/>
    <w:rsid w:val="443BC702"/>
    <w:rsid w:val="443C988B"/>
    <w:rsid w:val="443C9D50"/>
    <w:rsid w:val="444188E5"/>
    <w:rsid w:val="4442CA1B"/>
    <w:rsid w:val="44439C27"/>
    <w:rsid w:val="444C72FD"/>
    <w:rsid w:val="4451494D"/>
    <w:rsid w:val="44518A5E"/>
    <w:rsid w:val="4453750C"/>
    <w:rsid w:val="44548EC6"/>
    <w:rsid w:val="4454D67E"/>
    <w:rsid w:val="44555C02"/>
    <w:rsid w:val="44564196"/>
    <w:rsid w:val="44577838"/>
    <w:rsid w:val="445A7380"/>
    <w:rsid w:val="445B8F58"/>
    <w:rsid w:val="445F3802"/>
    <w:rsid w:val="4461136E"/>
    <w:rsid w:val="44659F55"/>
    <w:rsid w:val="44675F26"/>
    <w:rsid w:val="4468C114"/>
    <w:rsid w:val="446BA1D0"/>
    <w:rsid w:val="446BE8F2"/>
    <w:rsid w:val="446E33D6"/>
    <w:rsid w:val="446FE42B"/>
    <w:rsid w:val="4470514C"/>
    <w:rsid w:val="44718A6C"/>
    <w:rsid w:val="44737A95"/>
    <w:rsid w:val="4474C3EE"/>
    <w:rsid w:val="44752505"/>
    <w:rsid w:val="4475BB70"/>
    <w:rsid w:val="4475CABA"/>
    <w:rsid w:val="44769F8B"/>
    <w:rsid w:val="447788A9"/>
    <w:rsid w:val="447814D3"/>
    <w:rsid w:val="447A0032"/>
    <w:rsid w:val="447B4D92"/>
    <w:rsid w:val="447CDDCA"/>
    <w:rsid w:val="447E0FCB"/>
    <w:rsid w:val="447E115F"/>
    <w:rsid w:val="447F5E4D"/>
    <w:rsid w:val="447FEC6B"/>
    <w:rsid w:val="44815086"/>
    <w:rsid w:val="4482EAE2"/>
    <w:rsid w:val="4483FAA7"/>
    <w:rsid w:val="448707C4"/>
    <w:rsid w:val="44889EBC"/>
    <w:rsid w:val="448BEE74"/>
    <w:rsid w:val="448C8191"/>
    <w:rsid w:val="448F4063"/>
    <w:rsid w:val="44934C92"/>
    <w:rsid w:val="44935E55"/>
    <w:rsid w:val="44944657"/>
    <w:rsid w:val="449507D4"/>
    <w:rsid w:val="44950E0C"/>
    <w:rsid w:val="449628AC"/>
    <w:rsid w:val="44973650"/>
    <w:rsid w:val="44981BD7"/>
    <w:rsid w:val="44993047"/>
    <w:rsid w:val="44A217FC"/>
    <w:rsid w:val="44A45608"/>
    <w:rsid w:val="44A50C9E"/>
    <w:rsid w:val="44A890DF"/>
    <w:rsid w:val="44AA8A7F"/>
    <w:rsid w:val="44AD881D"/>
    <w:rsid w:val="44AEDE82"/>
    <w:rsid w:val="44AF1F98"/>
    <w:rsid w:val="44B1BC09"/>
    <w:rsid w:val="44B2A381"/>
    <w:rsid w:val="44B70B06"/>
    <w:rsid w:val="44B76CD1"/>
    <w:rsid w:val="44B83C7A"/>
    <w:rsid w:val="44BBAB48"/>
    <w:rsid w:val="44BD722F"/>
    <w:rsid w:val="44BDA2FB"/>
    <w:rsid w:val="44BDFF7E"/>
    <w:rsid w:val="44C019C3"/>
    <w:rsid w:val="44C2E356"/>
    <w:rsid w:val="44C447DE"/>
    <w:rsid w:val="44C5A2F6"/>
    <w:rsid w:val="44C5BD28"/>
    <w:rsid w:val="44C7FD08"/>
    <w:rsid w:val="44C9C7A6"/>
    <w:rsid w:val="44C9F70E"/>
    <w:rsid w:val="44CB07FB"/>
    <w:rsid w:val="44CD092A"/>
    <w:rsid w:val="44CD9483"/>
    <w:rsid w:val="44CF9ACC"/>
    <w:rsid w:val="44D0728B"/>
    <w:rsid w:val="44D2EBC2"/>
    <w:rsid w:val="44D522D8"/>
    <w:rsid w:val="44D6A79E"/>
    <w:rsid w:val="44DCCD87"/>
    <w:rsid w:val="44DDB9EE"/>
    <w:rsid w:val="44DE71FB"/>
    <w:rsid w:val="44E5DD91"/>
    <w:rsid w:val="44E67F28"/>
    <w:rsid w:val="44E71830"/>
    <w:rsid w:val="44E8863A"/>
    <w:rsid w:val="44EA8EBA"/>
    <w:rsid w:val="44EBFBFD"/>
    <w:rsid w:val="44ED66C7"/>
    <w:rsid w:val="44F0C176"/>
    <w:rsid w:val="44F29B69"/>
    <w:rsid w:val="44F57E64"/>
    <w:rsid w:val="44F7C8CC"/>
    <w:rsid w:val="45009EF1"/>
    <w:rsid w:val="4501A82F"/>
    <w:rsid w:val="4502823A"/>
    <w:rsid w:val="4502D6DC"/>
    <w:rsid w:val="45069C42"/>
    <w:rsid w:val="4506AB55"/>
    <w:rsid w:val="4507D55D"/>
    <w:rsid w:val="450818F4"/>
    <w:rsid w:val="450A1ED0"/>
    <w:rsid w:val="450C0886"/>
    <w:rsid w:val="450D6B52"/>
    <w:rsid w:val="450DB9EC"/>
    <w:rsid w:val="450EB8D3"/>
    <w:rsid w:val="450F6D33"/>
    <w:rsid w:val="45102F75"/>
    <w:rsid w:val="4510A24B"/>
    <w:rsid w:val="4510BD3E"/>
    <w:rsid w:val="45144B62"/>
    <w:rsid w:val="4515DA3A"/>
    <w:rsid w:val="4515FA52"/>
    <w:rsid w:val="45161620"/>
    <w:rsid w:val="45163156"/>
    <w:rsid w:val="45180963"/>
    <w:rsid w:val="4518D03B"/>
    <w:rsid w:val="451E988C"/>
    <w:rsid w:val="451F3CF2"/>
    <w:rsid w:val="45219300"/>
    <w:rsid w:val="452449C2"/>
    <w:rsid w:val="4525991D"/>
    <w:rsid w:val="45260BC3"/>
    <w:rsid w:val="452732F4"/>
    <w:rsid w:val="45286D5A"/>
    <w:rsid w:val="452C8F98"/>
    <w:rsid w:val="453179AB"/>
    <w:rsid w:val="4532BA6A"/>
    <w:rsid w:val="453465B5"/>
    <w:rsid w:val="45365C00"/>
    <w:rsid w:val="453991AB"/>
    <w:rsid w:val="4546FC2E"/>
    <w:rsid w:val="454725F3"/>
    <w:rsid w:val="45483439"/>
    <w:rsid w:val="45492FC1"/>
    <w:rsid w:val="4549B237"/>
    <w:rsid w:val="454B0C41"/>
    <w:rsid w:val="454FB213"/>
    <w:rsid w:val="45500205"/>
    <w:rsid w:val="4551740F"/>
    <w:rsid w:val="45525D00"/>
    <w:rsid w:val="4554F183"/>
    <w:rsid w:val="4558634D"/>
    <w:rsid w:val="45590565"/>
    <w:rsid w:val="455C8F6B"/>
    <w:rsid w:val="455D3217"/>
    <w:rsid w:val="455D958F"/>
    <w:rsid w:val="455F7920"/>
    <w:rsid w:val="45633B51"/>
    <w:rsid w:val="4563A4E2"/>
    <w:rsid w:val="4569F91E"/>
    <w:rsid w:val="45741F85"/>
    <w:rsid w:val="4574B1D1"/>
    <w:rsid w:val="45752321"/>
    <w:rsid w:val="4576ADD9"/>
    <w:rsid w:val="45776692"/>
    <w:rsid w:val="45784249"/>
    <w:rsid w:val="457FB910"/>
    <w:rsid w:val="45812141"/>
    <w:rsid w:val="4581C16E"/>
    <w:rsid w:val="4583FBB2"/>
    <w:rsid w:val="4588C6B3"/>
    <w:rsid w:val="458944EA"/>
    <w:rsid w:val="458AA350"/>
    <w:rsid w:val="458D2C9F"/>
    <w:rsid w:val="459070D4"/>
    <w:rsid w:val="45908619"/>
    <w:rsid w:val="4594D63A"/>
    <w:rsid w:val="4594D86A"/>
    <w:rsid w:val="4598FCCB"/>
    <w:rsid w:val="459A597F"/>
    <w:rsid w:val="459B63AB"/>
    <w:rsid w:val="459CE29A"/>
    <w:rsid w:val="459D80A2"/>
    <w:rsid w:val="459D8817"/>
    <w:rsid w:val="459DE5A6"/>
    <w:rsid w:val="45A12207"/>
    <w:rsid w:val="45A4EF7B"/>
    <w:rsid w:val="45A5F620"/>
    <w:rsid w:val="45A9166F"/>
    <w:rsid w:val="45A93B36"/>
    <w:rsid w:val="45AE2C58"/>
    <w:rsid w:val="45B05191"/>
    <w:rsid w:val="45B09DC7"/>
    <w:rsid w:val="45B0F8F1"/>
    <w:rsid w:val="45B27A37"/>
    <w:rsid w:val="45B3ADDF"/>
    <w:rsid w:val="45B5D2F9"/>
    <w:rsid w:val="45B746D4"/>
    <w:rsid w:val="45B85425"/>
    <w:rsid w:val="45C09BE7"/>
    <w:rsid w:val="45C18C73"/>
    <w:rsid w:val="45C23165"/>
    <w:rsid w:val="45C3144D"/>
    <w:rsid w:val="45C3E45A"/>
    <w:rsid w:val="45C4ADBC"/>
    <w:rsid w:val="45C55D65"/>
    <w:rsid w:val="45C68C11"/>
    <w:rsid w:val="45C80198"/>
    <w:rsid w:val="45C80619"/>
    <w:rsid w:val="45CC45B0"/>
    <w:rsid w:val="45CCBC6A"/>
    <w:rsid w:val="45CE58A5"/>
    <w:rsid w:val="45CF9E41"/>
    <w:rsid w:val="45D1931D"/>
    <w:rsid w:val="45D349D0"/>
    <w:rsid w:val="45D3DBBD"/>
    <w:rsid w:val="45D4FB77"/>
    <w:rsid w:val="45DA27C3"/>
    <w:rsid w:val="45DB6C82"/>
    <w:rsid w:val="45DE99CE"/>
    <w:rsid w:val="45DEA490"/>
    <w:rsid w:val="45E23C5C"/>
    <w:rsid w:val="45E4F291"/>
    <w:rsid w:val="45E50F9E"/>
    <w:rsid w:val="45E61054"/>
    <w:rsid w:val="45E6F8B7"/>
    <w:rsid w:val="45E8C92C"/>
    <w:rsid w:val="45EAAF1B"/>
    <w:rsid w:val="45EC0B3E"/>
    <w:rsid w:val="45EC9E81"/>
    <w:rsid w:val="45EF5CFF"/>
    <w:rsid w:val="45F12D21"/>
    <w:rsid w:val="45F1BACB"/>
    <w:rsid w:val="45F61B4F"/>
    <w:rsid w:val="45F643E1"/>
    <w:rsid w:val="45F6FA02"/>
    <w:rsid w:val="45F93AB9"/>
    <w:rsid w:val="45F973A8"/>
    <w:rsid w:val="45F9A168"/>
    <w:rsid w:val="45FB0458"/>
    <w:rsid w:val="45FD21E2"/>
    <w:rsid w:val="45FE196F"/>
    <w:rsid w:val="45FFA7F2"/>
    <w:rsid w:val="45FFEC7C"/>
    <w:rsid w:val="4600A8B4"/>
    <w:rsid w:val="4600B66C"/>
    <w:rsid w:val="4600F276"/>
    <w:rsid w:val="46010613"/>
    <w:rsid w:val="4601AD1F"/>
    <w:rsid w:val="46025B52"/>
    <w:rsid w:val="4603071D"/>
    <w:rsid w:val="460442DD"/>
    <w:rsid w:val="4605C55F"/>
    <w:rsid w:val="46069F0A"/>
    <w:rsid w:val="460965A3"/>
    <w:rsid w:val="460A21B7"/>
    <w:rsid w:val="460A346F"/>
    <w:rsid w:val="460A991B"/>
    <w:rsid w:val="460C7CDB"/>
    <w:rsid w:val="4610EABE"/>
    <w:rsid w:val="461161FC"/>
    <w:rsid w:val="4611E98B"/>
    <w:rsid w:val="46133EF4"/>
    <w:rsid w:val="46139471"/>
    <w:rsid w:val="4614B979"/>
    <w:rsid w:val="46154593"/>
    <w:rsid w:val="46163B05"/>
    <w:rsid w:val="461791D4"/>
    <w:rsid w:val="4619E02C"/>
    <w:rsid w:val="461B3E40"/>
    <w:rsid w:val="461BBF71"/>
    <w:rsid w:val="461D47F9"/>
    <w:rsid w:val="461E9B07"/>
    <w:rsid w:val="461FD51C"/>
    <w:rsid w:val="461FF7C1"/>
    <w:rsid w:val="46203A88"/>
    <w:rsid w:val="462155E0"/>
    <w:rsid w:val="4621CDB2"/>
    <w:rsid w:val="46232C03"/>
    <w:rsid w:val="46256852"/>
    <w:rsid w:val="4625CA18"/>
    <w:rsid w:val="46261655"/>
    <w:rsid w:val="462B9967"/>
    <w:rsid w:val="462BE971"/>
    <w:rsid w:val="462D90F8"/>
    <w:rsid w:val="462EA1CE"/>
    <w:rsid w:val="462EF1F7"/>
    <w:rsid w:val="462F7A26"/>
    <w:rsid w:val="46303309"/>
    <w:rsid w:val="4631EFDD"/>
    <w:rsid w:val="463ABF21"/>
    <w:rsid w:val="463BB357"/>
    <w:rsid w:val="463CDF77"/>
    <w:rsid w:val="463D4159"/>
    <w:rsid w:val="464093C4"/>
    <w:rsid w:val="4640A8FD"/>
    <w:rsid w:val="46417F0A"/>
    <w:rsid w:val="46431DBC"/>
    <w:rsid w:val="46437E29"/>
    <w:rsid w:val="46444FD4"/>
    <w:rsid w:val="464807DA"/>
    <w:rsid w:val="464862A8"/>
    <w:rsid w:val="464CF6EA"/>
    <w:rsid w:val="4650F96B"/>
    <w:rsid w:val="46556A24"/>
    <w:rsid w:val="46571F57"/>
    <w:rsid w:val="46595813"/>
    <w:rsid w:val="465B4053"/>
    <w:rsid w:val="465CA58B"/>
    <w:rsid w:val="4660FFD3"/>
    <w:rsid w:val="4662379C"/>
    <w:rsid w:val="4667D496"/>
    <w:rsid w:val="4667EB57"/>
    <w:rsid w:val="4669F04A"/>
    <w:rsid w:val="466E0200"/>
    <w:rsid w:val="46731F34"/>
    <w:rsid w:val="467385F5"/>
    <w:rsid w:val="46759EE3"/>
    <w:rsid w:val="4676B588"/>
    <w:rsid w:val="467866EC"/>
    <w:rsid w:val="4678A94A"/>
    <w:rsid w:val="467A69D9"/>
    <w:rsid w:val="467C2C87"/>
    <w:rsid w:val="467E4565"/>
    <w:rsid w:val="46821777"/>
    <w:rsid w:val="46859EAE"/>
    <w:rsid w:val="468737F0"/>
    <w:rsid w:val="46891622"/>
    <w:rsid w:val="468BACAC"/>
    <w:rsid w:val="4691D857"/>
    <w:rsid w:val="46929806"/>
    <w:rsid w:val="469B0E17"/>
    <w:rsid w:val="469C2E69"/>
    <w:rsid w:val="469C57EB"/>
    <w:rsid w:val="469C7546"/>
    <w:rsid w:val="469D1581"/>
    <w:rsid w:val="469D50F7"/>
    <w:rsid w:val="469D6C49"/>
    <w:rsid w:val="469E3B42"/>
    <w:rsid w:val="46A022EB"/>
    <w:rsid w:val="46A3BAAD"/>
    <w:rsid w:val="46A50B16"/>
    <w:rsid w:val="46A67A05"/>
    <w:rsid w:val="46A821FB"/>
    <w:rsid w:val="46AC011A"/>
    <w:rsid w:val="46B0D696"/>
    <w:rsid w:val="46B101F7"/>
    <w:rsid w:val="46B1C253"/>
    <w:rsid w:val="46B40530"/>
    <w:rsid w:val="46B41454"/>
    <w:rsid w:val="46B5E7F7"/>
    <w:rsid w:val="46B7308C"/>
    <w:rsid w:val="46BADE43"/>
    <w:rsid w:val="46BD7936"/>
    <w:rsid w:val="46BDD691"/>
    <w:rsid w:val="46BF4397"/>
    <w:rsid w:val="46BF5BC3"/>
    <w:rsid w:val="46C33217"/>
    <w:rsid w:val="46C69068"/>
    <w:rsid w:val="46C6E335"/>
    <w:rsid w:val="46C97CD7"/>
    <w:rsid w:val="46CCF7A4"/>
    <w:rsid w:val="46D135FB"/>
    <w:rsid w:val="46D369E6"/>
    <w:rsid w:val="46D3A8CB"/>
    <w:rsid w:val="46D8CB45"/>
    <w:rsid w:val="46DDA10A"/>
    <w:rsid w:val="46E128C2"/>
    <w:rsid w:val="46E2DC68"/>
    <w:rsid w:val="46E2FAF0"/>
    <w:rsid w:val="46E4E2C2"/>
    <w:rsid w:val="46E65451"/>
    <w:rsid w:val="46E861E9"/>
    <w:rsid w:val="46EA5E0D"/>
    <w:rsid w:val="46EBD24C"/>
    <w:rsid w:val="46EF46C0"/>
    <w:rsid w:val="46F4FC35"/>
    <w:rsid w:val="46FA5AD1"/>
    <w:rsid w:val="46FCDB0A"/>
    <w:rsid w:val="47026212"/>
    <w:rsid w:val="4703FBF9"/>
    <w:rsid w:val="4704DE06"/>
    <w:rsid w:val="47078A07"/>
    <w:rsid w:val="47078E37"/>
    <w:rsid w:val="470918B4"/>
    <w:rsid w:val="47098665"/>
    <w:rsid w:val="470C4120"/>
    <w:rsid w:val="470CDD8D"/>
    <w:rsid w:val="470F5DCA"/>
    <w:rsid w:val="471160CD"/>
    <w:rsid w:val="4715D476"/>
    <w:rsid w:val="471601EC"/>
    <w:rsid w:val="4716FA26"/>
    <w:rsid w:val="471710C6"/>
    <w:rsid w:val="471739B7"/>
    <w:rsid w:val="47184F29"/>
    <w:rsid w:val="471A1F92"/>
    <w:rsid w:val="471A3136"/>
    <w:rsid w:val="471B10DC"/>
    <w:rsid w:val="471E499C"/>
    <w:rsid w:val="471E63AC"/>
    <w:rsid w:val="47213BA7"/>
    <w:rsid w:val="4721E567"/>
    <w:rsid w:val="47284C34"/>
    <w:rsid w:val="472A9379"/>
    <w:rsid w:val="472EB4F8"/>
    <w:rsid w:val="4730BAEC"/>
    <w:rsid w:val="473203C1"/>
    <w:rsid w:val="47330C04"/>
    <w:rsid w:val="47341B71"/>
    <w:rsid w:val="47364C39"/>
    <w:rsid w:val="4737E7C8"/>
    <w:rsid w:val="4738F774"/>
    <w:rsid w:val="473B2EEE"/>
    <w:rsid w:val="473BEA69"/>
    <w:rsid w:val="4740C697"/>
    <w:rsid w:val="4741DED9"/>
    <w:rsid w:val="4742BEAC"/>
    <w:rsid w:val="474657D1"/>
    <w:rsid w:val="474C1C08"/>
    <w:rsid w:val="474C5FFA"/>
    <w:rsid w:val="474DC3DA"/>
    <w:rsid w:val="474FD3DC"/>
    <w:rsid w:val="4750DDDF"/>
    <w:rsid w:val="475142A8"/>
    <w:rsid w:val="4754CA36"/>
    <w:rsid w:val="4757DFAC"/>
    <w:rsid w:val="47593E70"/>
    <w:rsid w:val="475B1052"/>
    <w:rsid w:val="475C4D5A"/>
    <w:rsid w:val="475D8325"/>
    <w:rsid w:val="47606E4C"/>
    <w:rsid w:val="47611F96"/>
    <w:rsid w:val="4762A3B6"/>
    <w:rsid w:val="47633F45"/>
    <w:rsid w:val="476439A2"/>
    <w:rsid w:val="4764DCE6"/>
    <w:rsid w:val="4767024B"/>
    <w:rsid w:val="476CA5FF"/>
    <w:rsid w:val="47710961"/>
    <w:rsid w:val="47711427"/>
    <w:rsid w:val="47753916"/>
    <w:rsid w:val="477949A1"/>
    <w:rsid w:val="477AA54E"/>
    <w:rsid w:val="477BD4CA"/>
    <w:rsid w:val="477DBBA2"/>
    <w:rsid w:val="4780F0BF"/>
    <w:rsid w:val="47885621"/>
    <w:rsid w:val="4788BD4D"/>
    <w:rsid w:val="4788D672"/>
    <w:rsid w:val="478F1861"/>
    <w:rsid w:val="479467AC"/>
    <w:rsid w:val="4797E293"/>
    <w:rsid w:val="47989AF1"/>
    <w:rsid w:val="479B435D"/>
    <w:rsid w:val="479B4FCD"/>
    <w:rsid w:val="479EBE80"/>
    <w:rsid w:val="479F308E"/>
    <w:rsid w:val="479F3751"/>
    <w:rsid w:val="47A4489E"/>
    <w:rsid w:val="47A87479"/>
    <w:rsid w:val="47A91527"/>
    <w:rsid w:val="47AE2866"/>
    <w:rsid w:val="47AE7A38"/>
    <w:rsid w:val="47AFF4AD"/>
    <w:rsid w:val="47B28102"/>
    <w:rsid w:val="47B2BCD6"/>
    <w:rsid w:val="47B59464"/>
    <w:rsid w:val="47BB4A18"/>
    <w:rsid w:val="47BBC358"/>
    <w:rsid w:val="47BD5F5A"/>
    <w:rsid w:val="47BDB495"/>
    <w:rsid w:val="47BDEA44"/>
    <w:rsid w:val="47C03E74"/>
    <w:rsid w:val="47C1D620"/>
    <w:rsid w:val="47C207CE"/>
    <w:rsid w:val="47C27B62"/>
    <w:rsid w:val="47C459DC"/>
    <w:rsid w:val="47C99F61"/>
    <w:rsid w:val="47CAE034"/>
    <w:rsid w:val="47CBA67C"/>
    <w:rsid w:val="47CCB20E"/>
    <w:rsid w:val="47CE206D"/>
    <w:rsid w:val="47CF3049"/>
    <w:rsid w:val="47D17338"/>
    <w:rsid w:val="47D31156"/>
    <w:rsid w:val="47D56FB9"/>
    <w:rsid w:val="47D7A6A9"/>
    <w:rsid w:val="47D7D9DA"/>
    <w:rsid w:val="47DC8164"/>
    <w:rsid w:val="47DF395B"/>
    <w:rsid w:val="47DF8D0D"/>
    <w:rsid w:val="47E14CE8"/>
    <w:rsid w:val="47E298F3"/>
    <w:rsid w:val="47E2A497"/>
    <w:rsid w:val="47E3B20F"/>
    <w:rsid w:val="47E779C9"/>
    <w:rsid w:val="47E86194"/>
    <w:rsid w:val="47E88F13"/>
    <w:rsid w:val="47EC107B"/>
    <w:rsid w:val="47ED32D2"/>
    <w:rsid w:val="47EDBB9E"/>
    <w:rsid w:val="47F5B012"/>
    <w:rsid w:val="47F5B6B3"/>
    <w:rsid w:val="47F8E45E"/>
    <w:rsid w:val="47FA1095"/>
    <w:rsid w:val="47FA3231"/>
    <w:rsid w:val="47FB865E"/>
    <w:rsid w:val="47FCC446"/>
    <w:rsid w:val="47FF5657"/>
    <w:rsid w:val="47FFA4F8"/>
    <w:rsid w:val="48024AC6"/>
    <w:rsid w:val="4802A188"/>
    <w:rsid w:val="4802C7BF"/>
    <w:rsid w:val="48068921"/>
    <w:rsid w:val="4807EF93"/>
    <w:rsid w:val="480DD4E7"/>
    <w:rsid w:val="480E264F"/>
    <w:rsid w:val="480E7CA6"/>
    <w:rsid w:val="4814EF89"/>
    <w:rsid w:val="48177100"/>
    <w:rsid w:val="4818FEF8"/>
    <w:rsid w:val="481E1035"/>
    <w:rsid w:val="481F9B91"/>
    <w:rsid w:val="48201198"/>
    <w:rsid w:val="4822639A"/>
    <w:rsid w:val="48244504"/>
    <w:rsid w:val="482546D7"/>
    <w:rsid w:val="482B9287"/>
    <w:rsid w:val="482D0A98"/>
    <w:rsid w:val="482D66A9"/>
    <w:rsid w:val="482D7A3A"/>
    <w:rsid w:val="4831E9E1"/>
    <w:rsid w:val="48320A0E"/>
    <w:rsid w:val="48323606"/>
    <w:rsid w:val="48338CBB"/>
    <w:rsid w:val="4835A651"/>
    <w:rsid w:val="483A644F"/>
    <w:rsid w:val="483ABC84"/>
    <w:rsid w:val="483E6E2A"/>
    <w:rsid w:val="483FE65F"/>
    <w:rsid w:val="48401C6F"/>
    <w:rsid w:val="48421D27"/>
    <w:rsid w:val="4843A948"/>
    <w:rsid w:val="48444F37"/>
    <w:rsid w:val="48467F3D"/>
    <w:rsid w:val="4848522A"/>
    <w:rsid w:val="484FA5AF"/>
    <w:rsid w:val="48504837"/>
    <w:rsid w:val="48504994"/>
    <w:rsid w:val="485086E8"/>
    <w:rsid w:val="48526C10"/>
    <w:rsid w:val="4854CB8F"/>
    <w:rsid w:val="4854D03C"/>
    <w:rsid w:val="485C701A"/>
    <w:rsid w:val="485D8317"/>
    <w:rsid w:val="485DC016"/>
    <w:rsid w:val="48642C42"/>
    <w:rsid w:val="48649407"/>
    <w:rsid w:val="48660634"/>
    <w:rsid w:val="4868A146"/>
    <w:rsid w:val="4869A182"/>
    <w:rsid w:val="486A2385"/>
    <w:rsid w:val="486A99D6"/>
    <w:rsid w:val="486BA09C"/>
    <w:rsid w:val="486CBA45"/>
    <w:rsid w:val="486D96E5"/>
    <w:rsid w:val="486DEA88"/>
    <w:rsid w:val="486FAB0F"/>
    <w:rsid w:val="4870CF33"/>
    <w:rsid w:val="48712F8C"/>
    <w:rsid w:val="48787149"/>
    <w:rsid w:val="48794FEB"/>
    <w:rsid w:val="487AAC86"/>
    <w:rsid w:val="487B1B5F"/>
    <w:rsid w:val="487DA019"/>
    <w:rsid w:val="487DA39C"/>
    <w:rsid w:val="487DBD9F"/>
    <w:rsid w:val="487E8467"/>
    <w:rsid w:val="487E9CF0"/>
    <w:rsid w:val="4884CE1D"/>
    <w:rsid w:val="4886AD97"/>
    <w:rsid w:val="4888D19D"/>
    <w:rsid w:val="488B5B8E"/>
    <w:rsid w:val="488B72AE"/>
    <w:rsid w:val="488BA33F"/>
    <w:rsid w:val="488C9245"/>
    <w:rsid w:val="488CC45E"/>
    <w:rsid w:val="488EC656"/>
    <w:rsid w:val="48918ECB"/>
    <w:rsid w:val="4893BD31"/>
    <w:rsid w:val="48959328"/>
    <w:rsid w:val="48986DC8"/>
    <w:rsid w:val="489A1639"/>
    <w:rsid w:val="489ADBAD"/>
    <w:rsid w:val="489B28E0"/>
    <w:rsid w:val="489BDE4B"/>
    <w:rsid w:val="489D6C3B"/>
    <w:rsid w:val="48A84B74"/>
    <w:rsid w:val="48ACE89D"/>
    <w:rsid w:val="48AE5057"/>
    <w:rsid w:val="48B08395"/>
    <w:rsid w:val="48B4F5AB"/>
    <w:rsid w:val="48B837FE"/>
    <w:rsid w:val="48B9ED5A"/>
    <w:rsid w:val="48BD69B8"/>
    <w:rsid w:val="48BD6D63"/>
    <w:rsid w:val="48BDC6F1"/>
    <w:rsid w:val="48BF7F5E"/>
    <w:rsid w:val="48C3777B"/>
    <w:rsid w:val="48C4F456"/>
    <w:rsid w:val="48C533E6"/>
    <w:rsid w:val="48C565BC"/>
    <w:rsid w:val="48CB8DC3"/>
    <w:rsid w:val="48CCCCF6"/>
    <w:rsid w:val="48D2295A"/>
    <w:rsid w:val="48D31FF2"/>
    <w:rsid w:val="48D6463E"/>
    <w:rsid w:val="48D70991"/>
    <w:rsid w:val="48DAD86B"/>
    <w:rsid w:val="48DD9FB3"/>
    <w:rsid w:val="48DDF1E2"/>
    <w:rsid w:val="48E077C6"/>
    <w:rsid w:val="48E37928"/>
    <w:rsid w:val="48E4AECC"/>
    <w:rsid w:val="48E6DB38"/>
    <w:rsid w:val="48E7F5E6"/>
    <w:rsid w:val="48EF0826"/>
    <w:rsid w:val="48F048AC"/>
    <w:rsid w:val="48F12852"/>
    <w:rsid w:val="48F3A17F"/>
    <w:rsid w:val="48F40043"/>
    <w:rsid w:val="48F64B3D"/>
    <w:rsid w:val="48F7CDEB"/>
    <w:rsid w:val="48F82AA3"/>
    <w:rsid w:val="48F91F91"/>
    <w:rsid w:val="48F9BAFC"/>
    <w:rsid w:val="48FED038"/>
    <w:rsid w:val="4901C210"/>
    <w:rsid w:val="4902AEC2"/>
    <w:rsid w:val="490992BB"/>
    <w:rsid w:val="490A0300"/>
    <w:rsid w:val="490AA9E5"/>
    <w:rsid w:val="490E71E8"/>
    <w:rsid w:val="491135FB"/>
    <w:rsid w:val="4911AC4C"/>
    <w:rsid w:val="4911BD38"/>
    <w:rsid w:val="4912034D"/>
    <w:rsid w:val="4916120E"/>
    <w:rsid w:val="49177B20"/>
    <w:rsid w:val="4919741F"/>
    <w:rsid w:val="4919E6A8"/>
    <w:rsid w:val="491E64E1"/>
    <w:rsid w:val="4920E02F"/>
    <w:rsid w:val="4921B9E1"/>
    <w:rsid w:val="49227814"/>
    <w:rsid w:val="4925CA06"/>
    <w:rsid w:val="4926CE1B"/>
    <w:rsid w:val="49288B93"/>
    <w:rsid w:val="492A237F"/>
    <w:rsid w:val="492B7D19"/>
    <w:rsid w:val="492BA955"/>
    <w:rsid w:val="492D00CA"/>
    <w:rsid w:val="492D4A26"/>
    <w:rsid w:val="4932BE1A"/>
    <w:rsid w:val="4932EB7C"/>
    <w:rsid w:val="49359702"/>
    <w:rsid w:val="4937558A"/>
    <w:rsid w:val="49394DE1"/>
    <w:rsid w:val="49395532"/>
    <w:rsid w:val="493E7F01"/>
    <w:rsid w:val="493F3063"/>
    <w:rsid w:val="49408D79"/>
    <w:rsid w:val="49411638"/>
    <w:rsid w:val="4941652D"/>
    <w:rsid w:val="4941718D"/>
    <w:rsid w:val="49417D0B"/>
    <w:rsid w:val="49418DB2"/>
    <w:rsid w:val="4944F1ED"/>
    <w:rsid w:val="49468897"/>
    <w:rsid w:val="4947196B"/>
    <w:rsid w:val="49495A7F"/>
    <w:rsid w:val="494A4D85"/>
    <w:rsid w:val="494C2666"/>
    <w:rsid w:val="494C7111"/>
    <w:rsid w:val="494C930A"/>
    <w:rsid w:val="49501A28"/>
    <w:rsid w:val="4952B661"/>
    <w:rsid w:val="49539ABB"/>
    <w:rsid w:val="4958C404"/>
    <w:rsid w:val="49596F94"/>
    <w:rsid w:val="495A3537"/>
    <w:rsid w:val="495D3CF1"/>
    <w:rsid w:val="495DAFE8"/>
    <w:rsid w:val="496058C8"/>
    <w:rsid w:val="49626178"/>
    <w:rsid w:val="49637B13"/>
    <w:rsid w:val="4964881F"/>
    <w:rsid w:val="4967BC8A"/>
    <w:rsid w:val="496987E6"/>
    <w:rsid w:val="496EB8E1"/>
    <w:rsid w:val="496F5548"/>
    <w:rsid w:val="496FF613"/>
    <w:rsid w:val="497241BC"/>
    <w:rsid w:val="497560B0"/>
    <w:rsid w:val="4975EE61"/>
    <w:rsid w:val="49760ADB"/>
    <w:rsid w:val="4976CEF4"/>
    <w:rsid w:val="4977008E"/>
    <w:rsid w:val="49772506"/>
    <w:rsid w:val="497AE430"/>
    <w:rsid w:val="497C87AD"/>
    <w:rsid w:val="497CCB71"/>
    <w:rsid w:val="49810DF1"/>
    <w:rsid w:val="4983534C"/>
    <w:rsid w:val="49855743"/>
    <w:rsid w:val="4987A90E"/>
    <w:rsid w:val="4987E15D"/>
    <w:rsid w:val="49891670"/>
    <w:rsid w:val="498A7C29"/>
    <w:rsid w:val="498B17ED"/>
    <w:rsid w:val="498D874E"/>
    <w:rsid w:val="498D9BDE"/>
    <w:rsid w:val="498FC3CB"/>
    <w:rsid w:val="49909C01"/>
    <w:rsid w:val="499492B4"/>
    <w:rsid w:val="4996A4BF"/>
    <w:rsid w:val="499AB0F3"/>
    <w:rsid w:val="499B2FFB"/>
    <w:rsid w:val="499C2EE8"/>
    <w:rsid w:val="499D74B2"/>
    <w:rsid w:val="499F21AF"/>
    <w:rsid w:val="499FF141"/>
    <w:rsid w:val="49A1C751"/>
    <w:rsid w:val="49A4C168"/>
    <w:rsid w:val="49A5C12C"/>
    <w:rsid w:val="49A78A27"/>
    <w:rsid w:val="49A815AC"/>
    <w:rsid w:val="49A85619"/>
    <w:rsid w:val="49A8DCD3"/>
    <w:rsid w:val="49AB2726"/>
    <w:rsid w:val="49ABEEA0"/>
    <w:rsid w:val="49AD29E4"/>
    <w:rsid w:val="49AEEB2A"/>
    <w:rsid w:val="49AFD3BF"/>
    <w:rsid w:val="49B1F80C"/>
    <w:rsid w:val="49B245A0"/>
    <w:rsid w:val="49B35C0F"/>
    <w:rsid w:val="49B5D6BD"/>
    <w:rsid w:val="49B67F2F"/>
    <w:rsid w:val="49BAF536"/>
    <w:rsid w:val="49BDCC25"/>
    <w:rsid w:val="49BF5880"/>
    <w:rsid w:val="49BFB30C"/>
    <w:rsid w:val="49C1BBB8"/>
    <w:rsid w:val="49C29057"/>
    <w:rsid w:val="49C81E88"/>
    <w:rsid w:val="49C9E846"/>
    <w:rsid w:val="49CA0EF8"/>
    <w:rsid w:val="49CC9986"/>
    <w:rsid w:val="49CE7620"/>
    <w:rsid w:val="49CEEC2F"/>
    <w:rsid w:val="49D1EDFB"/>
    <w:rsid w:val="49D41014"/>
    <w:rsid w:val="49D577A6"/>
    <w:rsid w:val="49D8C73C"/>
    <w:rsid w:val="49DA683F"/>
    <w:rsid w:val="49DBB9B7"/>
    <w:rsid w:val="49DC9CD7"/>
    <w:rsid w:val="49E0E804"/>
    <w:rsid w:val="49E18DD8"/>
    <w:rsid w:val="49E43F8B"/>
    <w:rsid w:val="49E7AF03"/>
    <w:rsid w:val="49E83F8C"/>
    <w:rsid w:val="49E9229C"/>
    <w:rsid w:val="49E9ABC8"/>
    <w:rsid w:val="49EEF7B9"/>
    <w:rsid w:val="49EF8A07"/>
    <w:rsid w:val="49F62387"/>
    <w:rsid w:val="49F777FC"/>
    <w:rsid w:val="49F8EAD0"/>
    <w:rsid w:val="49F964D9"/>
    <w:rsid w:val="49FD9DF2"/>
    <w:rsid w:val="49FF4CDA"/>
    <w:rsid w:val="4A013552"/>
    <w:rsid w:val="4A01D07E"/>
    <w:rsid w:val="4A02CE32"/>
    <w:rsid w:val="4A0318C2"/>
    <w:rsid w:val="4A0471A7"/>
    <w:rsid w:val="4A07D933"/>
    <w:rsid w:val="4A09126C"/>
    <w:rsid w:val="4A0AC7A4"/>
    <w:rsid w:val="4A0CB1DE"/>
    <w:rsid w:val="4A0CD47F"/>
    <w:rsid w:val="4A0CE8B3"/>
    <w:rsid w:val="4A0EF790"/>
    <w:rsid w:val="4A112E62"/>
    <w:rsid w:val="4A154681"/>
    <w:rsid w:val="4A154743"/>
    <w:rsid w:val="4A178930"/>
    <w:rsid w:val="4A190821"/>
    <w:rsid w:val="4A19B1E6"/>
    <w:rsid w:val="4A1A3DF3"/>
    <w:rsid w:val="4A1BD667"/>
    <w:rsid w:val="4A1D3E8D"/>
    <w:rsid w:val="4A1E158A"/>
    <w:rsid w:val="4A1FF188"/>
    <w:rsid w:val="4A232AF7"/>
    <w:rsid w:val="4A24CB69"/>
    <w:rsid w:val="4A24F42F"/>
    <w:rsid w:val="4A25D3C3"/>
    <w:rsid w:val="4A280903"/>
    <w:rsid w:val="4A28EDF6"/>
    <w:rsid w:val="4A28F360"/>
    <w:rsid w:val="4A296E32"/>
    <w:rsid w:val="4A2CE71F"/>
    <w:rsid w:val="4A2F5B35"/>
    <w:rsid w:val="4A349142"/>
    <w:rsid w:val="4A3D05DA"/>
    <w:rsid w:val="4A3DDEFF"/>
    <w:rsid w:val="4A3DF39A"/>
    <w:rsid w:val="4A3EDA18"/>
    <w:rsid w:val="4A3EF51F"/>
    <w:rsid w:val="4A3F0DF3"/>
    <w:rsid w:val="4A4019F5"/>
    <w:rsid w:val="4A403046"/>
    <w:rsid w:val="4A428674"/>
    <w:rsid w:val="4A443181"/>
    <w:rsid w:val="4A47AD20"/>
    <w:rsid w:val="4A482D1D"/>
    <w:rsid w:val="4A49293F"/>
    <w:rsid w:val="4A4C60EF"/>
    <w:rsid w:val="4A4D2D5B"/>
    <w:rsid w:val="4A4E92E5"/>
    <w:rsid w:val="4A4F1053"/>
    <w:rsid w:val="4A51C545"/>
    <w:rsid w:val="4A576CFF"/>
    <w:rsid w:val="4A59034D"/>
    <w:rsid w:val="4A5A1D00"/>
    <w:rsid w:val="4A5AC7A9"/>
    <w:rsid w:val="4A5B75EB"/>
    <w:rsid w:val="4A5C26FB"/>
    <w:rsid w:val="4A5CF626"/>
    <w:rsid w:val="4A5FF6FD"/>
    <w:rsid w:val="4A600740"/>
    <w:rsid w:val="4A6752E3"/>
    <w:rsid w:val="4A67D15C"/>
    <w:rsid w:val="4A6A0D2E"/>
    <w:rsid w:val="4A6AF763"/>
    <w:rsid w:val="4A72760C"/>
    <w:rsid w:val="4A72E04C"/>
    <w:rsid w:val="4A74BD5E"/>
    <w:rsid w:val="4A777531"/>
    <w:rsid w:val="4A7775AB"/>
    <w:rsid w:val="4A7C5E9E"/>
    <w:rsid w:val="4A7CC626"/>
    <w:rsid w:val="4A7D0FE2"/>
    <w:rsid w:val="4A804661"/>
    <w:rsid w:val="4A831E29"/>
    <w:rsid w:val="4A837F49"/>
    <w:rsid w:val="4A87055C"/>
    <w:rsid w:val="4A8AF282"/>
    <w:rsid w:val="4A8C1A66"/>
    <w:rsid w:val="4A8CF22C"/>
    <w:rsid w:val="4A8D83E1"/>
    <w:rsid w:val="4A9100A1"/>
    <w:rsid w:val="4A91EE0D"/>
    <w:rsid w:val="4A91F4A0"/>
    <w:rsid w:val="4A9376C9"/>
    <w:rsid w:val="4A9476A7"/>
    <w:rsid w:val="4A94FEA2"/>
    <w:rsid w:val="4A9AE007"/>
    <w:rsid w:val="4A9CE478"/>
    <w:rsid w:val="4AA138DB"/>
    <w:rsid w:val="4AA2E674"/>
    <w:rsid w:val="4AAD00D2"/>
    <w:rsid w:val="4AB24457"/>
    <w:rsid w:val="4AB34A04"/>
    <w:rsid w:val="4AB3A61B"/>
    <w:rsid w:val="4AB4C1E0"/>
    <w:rsid w:val="4AB6D835"/>
    <w:rsid w:val="4AB8A66D"/>
    <w:rsid w:val="4AB91C9A"/>
    <w:rsid w:val="4AB9F7F5"/>
    <w:rsid w:val="4ABA3542"/>
    <w:rsid w:val="4ABB02AD"/>
    <w:rsid w:val="4ABBF3F9"/>
    <w:rsid w:val="4ABD1647"/>
    <w:rsid w:val="4AC1CB33"/>
    <w:rsid w:val="4AC3C61F"/>
    <w:rsid w:val="4AC6730E"/>
    <w:rsid w:val="4AC67CC1"/>
    <w:rsid w:val="4AC6E517"/>
    <w:rsid w:val="4AC6F537"/>
    <w:rsid w:val="4AC744FA"/>
    <w:rsid w:val="4ACD9A8A"/>
    <w:rsid w:val="4ACF1CED"/>
    <w:rsid w:val="4ACFDA8B"/>
    <w:rsid w:val="4AD0B061"/>
    <w:rsid w:val="4AD2FEE4"/>
    <w:rsid w:val="4AD3E1F3"/>
    <w:rsid w:val="4AD4232F"/>
    <w:rsid w:val="4AD67782"/>
    <w:rsid w:val="4AD7E2A6"/>
    <w:rsid w:val="4AD91308"/>
    <w:rsid w:val="4ADD04D8"/>
    <w:rsid w:val="4AE0692C"/>
    <w:rsid w:val="4AE5CEF0"/>
    <w:rsid w:val="4AE6D251"/>
    <w:rsid w:val="4AE739EA"/>
    <w:rsid w:val="4AE7F9DC"/>
    <w:rsid w:val="4AED02D3"/>
    <w:rsid w:val="4AF08C07"/>
    <w:rsid w:val="4AF2B3EA"/>
    <w:rsid w:val="4AF3DCFF"/>
    <w:rsid w:val="4AF4B913"/>
    <w:rsid w:val="4AF4EF72"/>
    <w:rsid w:val="4AF72D9B"/>
    <w:rsid w:val="4AF76E1A"/>
    <w:rsid w:val="4B003460"/>
    <w:rsid w:val="4B010BA6"/>
    <w:rsid w:val="4B01A2D1"/>
    <w:rsid w:val="4B07EA49"/>
    <w:rsid w:val="4B09083A"/>
    <w:rsid w:val="4B095945"/>
    <w:rsid w:val="4B0C4868"/>
    <w:rsid w:val="4B0DD767"/>
    <w:rsid w:val="4B11ADBB"/>
    <w:rsid w:val="4B14061B"/>
    <w:rsid w:val="4B14F7EE"/>
    <w:rsid w:val="4B1BC01D"/>
    <w:rsid w:val="4B1CF69C"/>
    <w:rsid w:val="4B204EB1"/>
    <w:rsid w:val="4B208DD9"/>
    <w:rsid w:val="4B209050"/>
    <w:rsid w:val="4B225534"/>
    <w:rsid w:val="4B228C5E"/>
    <w:rsid w:val="4B2549AD"/>
    <w:rsid w:val="4B264C8A"/>
    <w:rsid w:val="4B27D6D7"/>
    <w:rsid w:val="4B27F2DF"/>
    <w:rsid w:val="4B29AAE9"/>
    <w:rsid w:val="4B2C95AE"/>
    <w:rsid w:val="4B2D5E79"/>
    <w:rsid w:val="4B2EB155"/>
    <w:rsid w:val="4B2F570D"/>
    <w:rsid w:val="4B2FD422"/>
    <w:rsid w:val="4B2FE15B"/>
    <w:rsid w:val="4B311A16"/>
    <w:rsid w:val="4B32F218"/>
    <w:rsid w:val="4B342743"/>
    <w:rsid w:val="4B39194B"/>
    <w:rsid w:val="4B3A9744"/>
    <w:rsid w:val="4B3FAF45"/>
    <w:rsid w:val="4B3FF102"/>
    <w:rsid w:val="4B40789F"/>
    <w:rsid w:val="4B41DCC2"/>
    <w:rsid w:val="4B461AAE"/>
    <w:rsid w:val="4B466C21"/>
    <w:rsid w:val="4B4D3E85"/>
    <w:rsid w:val="4B4D4A38"/>
    <w:rsid w:val="4B4E89A0"/>
    <w:rsid w:val="4B5059B7"/>
    <w:rsid w:val="4B508E35"/>
    <w:rsid w:val="4B50989B"/>
    <w:rsid w:val="4B5421AB"/>
    <w:rsid w:val="4B54DC27"/>
    <w:rsid w:val="4B567591"/>
    <w:rsid w:val="4B5B1346"/>
    <w:rsid w:val="4B5BFC0A"/>
    <w:rsid w:val="4B5CE2CD"/>
    <w:rsid w:val="4B60A301"/>
    <w:rsid w:val="4B643659"/>
    <w:rsid w:val="4B656528"/>
    <w:rsid w:val="4B683F10"/>
    <w:rsid w:val="4B6B2B8C"/>
    <w:rsid w:val="4B6B5584"/>
    <w:rsid w:val="4B6EC164"/>
    <w:rsid w:val="4B6EDB53"/>
    <w:rsid w:val="4B703F9F"/>
    <w:rsid w:val="4B7184E2"/>
    <w:rsid w:val="4B72250B"/>
    <w:rsid w:val="4B737B04"/>
    <w:rsid w:val="4B75BD3E"/>
    <w:rsid w:val="4B7602B9"/>
    <w:rsid w:val="4B7671C2"/>
    <w:rsid w:val="4B78C7F8"/>
    <w:rsid w:val="4B7A06A3"/>
    <w:rsid w:val="4B7A7C03"/>
    <w:rsid w:val="4B7ADD45"/>
    <w:rsid w:val="4B7B4A0A"/>
    <w:rsid w:val="4B7F4444"/>
    <w:rsid w:val="4B7F6F59"/>
    <w:rsid w:val="4B8114FA"/>
    <w:rsid w:val="4B89D2B0"/>
    <w:rsid w:val="4B8AD55E"/>
    <w:rsid w:val="4B8AEC69"/>
    <w:rsid w:val="4B8CBBCF"/>
    <w:rsid w:val="4B8E600C"/>
    <w:rsid w:val="4B919470"/>
    <w:rsid w:val="4B92CE2C"/>
    <w:rsid w:val="4B95C0B7"/>
    <w:rsid w:val="4B995A18"/>
    <w:rsid w:val="4B996510"/>
    <w:rsid w:val="4B9A7A22"/>
    <w:rsid w:val="4B9B6706"/>
    <w:rsid w:val="4B9CAD3B"/>
    <w:rsid w:val="4B9D42AD"/>
    <w:rsid w:val="4B9D6BFA"/>
    <w:rsid w:val="4BA0AE09"/>
    <w:rsid w:val="4BA0C464"/>
    <w:rsid w:val="4BA332D1"/>
    <w:rsid w:val="4BA49E45"/>
    <w:rsid w:val="4BA5B15B"/>
    <w:rsid w:val="4BA5F0A6"/>
    <w:rsid w:val="4BA950FC"/>
    <w:rsid w:val="4BADBD38"/>
    <w:rsid w:val="4BAFDBCC"/>
    <w:rsid w:val="4BB1A9AD"/>
    <w:rsid w:val="4BB65FEE"/>
    <w:rsid w:val="4BB6E2E4"/>
    <w:rsid w:val="4BB7A19B"/>
    <w:rsid w:val="4BB8A572"/>
    <w:rsid w:val="4BB91DEA"/>
    <w:rsid w:val="4BB9BE0A"/>
    <w:rsid w:val="4BC4FBF7"/>
    <w:rsid w:val="4BCB0326"/>
    <w:rsid w:val="4BCB2FCF"/>
    <w:rsid w:val="4BCB7E81"/>
    <w:rsid w:val="4BCCBEBA"/>
    <w:rsid w:val="4BD061A3"/>
    <w:rsid w:val="4BD097E3"/>
    <w:rsid w:val="4BD6848B"/>
    <w:rsid w:val="4BD9ECDF"/>
    <w:rsid w:val="4BDC7276"/>
    <w:rsid w:val="4BDE879D"/>
    <w:rsid w:val="4BDEF3B7"/>
    <w:rsid w:val="4BDF3B7F"/>
    <w:rsid w:val="4BE02FAD"/>
    <w:rsid w:val="4BE1DC84"/>
    <w:rsid w:val="4BE31245"/>
    <w:rsid w:val="4BE867A8"/>
    <w:rsid w:val="4BE9A29F"/>
    <w:rsid w:val="4BEDD17F"/>
    <w:rsid w:val="4BEE07C0"/>
    <w:rsid w:val="4BEE4204"/>
    <w:rsid w:val="4BEEA610"/>
    <w:rsid w:val="4BF04AD7"/>
    <w:rsid w:val="4BF2951C"/>
    <w:rsid w:val="4BF4EC55"/>
    <w:rsid w:val="4BF5588E"/>
    <w:rsid w:val="4BF5B7A0"/>
    <w:rsid w:val="4BF7F75C"/>
    <w:rsid w:val="4BF8387C"/>
    <w:rsid w:val="4BF861E4"/>
    <w:rsid w:val="4BF9A48D"/>
    <w:rsid w:val="4BFA5E2C"/>
    <w:rsid w:val="4BFAEADD"/>
    <w:rsid w:val="4BFB3445"/>
    <w:rsid w:val="4BFBE676"/>
    <w:rsid w:val="4BFCFC64"/>
    <w:rsid w:val="4BFE4B83"/>
    <w:rsid w:val="4BFF6940"/>
    <w:rsid w:val="4BFFECE9"/>
    <w:rsid w:val="4C04F404"/>
    <w:rsid w:val="4C0567CB"/>
    <w:rsid w:val="4C0B5D85"/>
    <w:rsid w:val="4C0B9EC2"/>
    <w:rsid w:val="4C0BA5C3"/>
    <w:rsid w:val="4C0D10BD"/>
    <w:rsid w:val="4C0FBE0A"/>
    <w:rsid w:val="4C123606"/>
    <w:rsid w:val="4C147E73"/>
    <w:rsid w:val="4C173C2B"/>
    <w:rsid w:val="4C17B588"/>
    <w:rsid w:val="4C1AB194"/>
    <w:rsid w:val="4C1B05A8"/>
    <w:rsid w:val="4C1DA302"/>
    <w:rsid w:val="4C1E2CEB"/>
    <w:rsid w:val="4C211642"/>
    <w:rsid w:val="4C215130"/>
    <w:rsid w:val="4C2534E8"/>
    <w:rsid w:val="4C258AE5"/>
    <w:rsid w:val="4C27B068"/>
    <w:rsid w:val="4C29215D"/>
    <w:rsid w:val="4C294F34"/>
    <w:rsid w:val="4C2A164F"/>
    <w:rsid w:val="4C2D214C"/>
    <w:rsid w:val="4C3055AB"/>
    <w:rsid w:val="4C309D3B"/>
    <w:rsid w:val="4C30BF74"/>
    <w:rsid w:val="4C3662EA"/>
    <w:rsid w:val="4C368FAC"/>
    <w:rsid w:val="4C383BFD"/>
    <w:rsid w:val="4C3A21CD"/>
    <w:rsid w:val="4C3E625F"/>
    <w:rsid w:val="4C3EA888"/>
    <w:rsid w:val="4C420913"/>
    <w:rsid w:val="4C43571A"/>
    <w:rsid w:val="4C44D999"/>
    <w:rsid w:val="4C4532B9"/>
    <w:rsid w:val="4C468515"/>
    <w:rsid w:val="4C4901A4"/>
    <w:rsid w:val="4C49D7AE"/>
    <w:rsid w:val="4C4B74B2"/>
    <w:rsid w:val="4C4F9F31"/>
    <w:rsid w:val="4C528006"/>
    <w:rsid w:val="4C566DFA"/>
    <w:rsid w:val="4C575D12"/>
    <w:rsid w:val="4C591001"/>
    <w:rsid w:val="4C59DE41"/>
    <w:rsid w:val="4C5A18D6"/>
    <w:rsid w:val="4C5AAA9C"/>
    <w:rsid w:val="4C5E0F4E"/>
    <w:rsid w:val="4C5F2D4C"/>
    <w:rsid w:val="4C62110C"/>
    <w:rsid w:val="4C652F03"/>
    <w:rsid w:val="4C6AFAC8"/>
    <w:rsid w:val="4C6B3602"/>
    <w:rsid w:val="4C6CC60A"/>
    <w:rsid w:val="4C6CF13E"/>
    <w:rsid w:val="4C6EF64C"/>
    <w:rsid w:val="4C6F3E63"/>
    <w:rsid w:val="4C71C645"/>
    <w:rsid w:val="4C7409D5"/>
    <w:rsid w:val="4C745B90"/>
    <w:rsid w:val="4C74E45E"/>
    <w:rsid w:val="4C7A07C2"/>
    <w:rsid w:val="4C7A1EEB"/>
    <w:rsid w:val="4C7B2565"/>
    <w:rsid w:val="4C7C33C2"/>
    <w:rsid w:val="4C80A1C4"/>
    <w:rsid w:val="4C834F6D"/>
    <w:rsid w:val="4C849D77"/>
    <w:rsid w:val="4C849E12"/>
    <w:rsid w:val="4C85E195"/>
    <w:rsid w:val="4C8AAB9C"/>
    <w:rsid w:val="4C8AF67D"/>
    <w:rsid w:val="4C8BCA32"/>
    <w:rsid w:val="4C8C0EB5"/>
    <w:rsid w:val="4C8E7515"/>
    <w:rsid w:val="4C8EC8D6"/>
    <w:rsid w:val="4C918B28"/>
    <w:rsid w:val="4C94061B"/>
    <w:rsid w:val="4C9478C0"/>
    <w:rsid w:val="4C964B45"/>
    <w:rsid w:val="4C9B5BCB"/>
    <w:rsid w:val="4C9D9D4D"/>
    <w:rsid w:val="4CA06F52"/>
    <w:rsid w:val="4CA26356"/>
    <w:rsid w:val="4CA30089"/>
    <w:rsid w:val="4CA8A469"/>
    <w:rsid w:val="4CA93061"/>
    <w:rsid w:val="4CA97A19"/>
    <w:rsid w:val="4CAB01D4"/>
    <w:rsid w:val="4CACBEFA"/>
    <w:rsid w:val="4CADC485"/>
    <w:rsid w:val="4CAED238"/>
    <w:rsid w:val="4CAF31EA"/>
    <w:rsid w:val="4CAFF7C3"/>
    <w:rsid w:val="4CB55751"/>
    <w:rsid w:val="4CB7B899"/>
    <w:rsid w:val="4CB80D2F"/>
    <w:rsid w:val="4CB850BC"/>
    <w:rsid w:val="4CBBC5D1"/>
    <w:rsid w:val="4CBCBB5D"/>
    <w:rsid w:val="4CBD8936"/>
    <w:rsid w:val="4CBE2595"/>
    <w:rsid w:val="4CBE715F"/>
    <w:rsid w:val="4CBF71DE"/>
    <w:rsid w:val="4CC19829"/>
    <w:rsid w:val="4CC29009"/>
    <w:rsid w:val="4CC3D331"/>
    <w:rsid w:val="4CC46576"/>
    <w:rsid w:val="4CC5647F"/>
    <w:rsid w:val="4CC57B4A"/>
    <w:rsid w:val="4CC844D8"/>
    <w:rsid w:val="4CCA4529"/>
    <w:rsid w:val="4CCAF75F"/>
    <w:rsid w:val="4CCDC817"/>
    <w:rsid w:val="4CCF11B5"/>
    <w:rsid w:val="4CCF5D61"/>
    <w:rsid w:val="4CCFD499"/>
    <w:rsid w:val="4CD1FB5C"/>
    <w:rsid w:val="4CD45480"/>
    <w:rsid w:val="4CD48068"/>
    <w:rsid w:val="4CD82F09"/>
    <w:rsid w:val="4CDA9635"/>
    <w:rsid w:val="4CE0779A"/>
    <w:rsid w:val="4CE0F37D"/>
    <w:rsid w:val="4CE123BF"/>
    <w:rsid w:val="4CE14000"/>
    <w:rsid w:val="4CE1B00A"/>
    <w:rsid w:val="4CE2AAFE"/>
    <w:rsid w:val="4CE3667A"/>
    <w:rsid w:val="4CE5615B"/>
    <w:rsid w:val="4CEB0901"/>
    <w:rsid w:val="4CEB474E"/>
    <w:rsid w:val="4CF02D7B"/>
    <w:rsid w:val="4CF4352D"/>
    <w:rsid w:val="4CF57DF2"/>
    <w:rsid w:val="4CF94875"/>
    <w:rsid w:val="4CF98F07"/>
    <w:rsid w:val="4CFA4BB5"/>
    <w:rsid w:val="4CFE00A8"/>
    <w:rsid w:val="4D0447CE"/>
    <w:rsid w:val="4D06E3D4"/>
    <w:rsid w:val="4D0748F0"/>
    <w:rsid w:val="4D111E57"/>
    <w:rsid w:val="4D1380B9"/>
    <w:rsid w:val="4D14E1BB"/>
    <w:rsid w:val="4D174BF7"/>
    <w:rsid w:val="4D190F38"/>
    <w:rsid w:val="4D192218"/>
    <w:rsid w:val="4D1BCBE7"/>
    <w:rsid w:val="4D1CD864"/>
    <w:rsid w:val="4D1E2394"/>
    <w:rsid w:val="4D1FCB58"/>
    <w:rsid w:val="4D20D7F6"/>
    <w:rsid w:val="4D237900"/>
    <w:rsid w:val="4D2A41AF"/>
    <w:rsid w:val="4D2AF3EE"/>
    <w:rsid w:val="4D2B92C7"/>
    <w:rsid w:val="4D32667A"/>
    <w:rsid w:val="4D34B958"/>
    <w:rsid w:val="4D3D255E"/>
    <w:rsid w:val="4D3E31A1"/>
    <w:rsid w:val="4D402981"/>
    <w:rsid w:val="4D445DEC"/>
    <w:rsid w:val="4D45FCB7"/>
    <w:rsid w:val="4D46B3B2"/>
    <w:rsid w:val="4D49FC61"/>
    <w:rsid w:val="4D4BB4A9"/>
    <w:rsid w:val="4D4D42C0"/>
    <w:rsid w:val="4D5154F3"/>
    <w:rsid w:val="4D549C3E"/>
    <w:rsid w:val="4D575FD6"/>
    <w:rsid w:val="4D5F1A7A"/>
    <w:rsid w:val="4D60C6DA"/>
    <w:rsid w:val="4D630265"/>
    <w:rsid w:val="4D64EB9D"/>
    <w:rsid w:val="4D682F39"/>
    <w:rsid w:val="4D697FB0"/>
    <w:rsid w:val="4D6CC568"/>
    <w:rsid w:val="4D6D05EF"/>
    <w:rsid w:val="4D6D1B02"/>
    <w:rsid w:val="4D6F269E"/>
    <w:rsid w:val="4D72C7F8"/>
    <w:rsid w:val="4D752829"/>
    <w:rsid w:val="4D757463"/>
    <w:rsid w:val="4D75C5AE"/>
    <w:rsid w:val="4D766C1C"/>
    <w:rsid w:val="4D767DC0"/>
    <w:rsid w:val="4D7D801A"/>
    <w:rsid w:val="4D7DDC49"/>
    <w:rsid w:val="4D7E7C49"/>
    <w:rsid w:val="4D7FF7CF"/>
    <w:rsid w:val="4D87995E"/>
    <w:rsid w:val="4D896607"/>
    <w:rsid w:val="4D8E6B44"/>
    <w:rsid w:val="4D8E9439"/>
    <w:rsid w:val="4D957C19"/>
    <w:rsid w:val="4D96B985"/>
    <w:rsid w:val="4D98D0B1"/>
    <w:rsid w:val="4D9A29E2"/>
    <w:rsid w:val="4D9B5B5C"/>
    <w:rsid w:val="4D9CECDE"/>
    <w:rsid w:val="4D9F81EC"/>
    <w:rsid w:val="4DA1957D"/>
    <w:rsid w:val="4DA3D985"/>
    <w:rsid w:val="4DA4680E"/>
    <w:rsid w:val="4DA58736"/>
    <w:rsid w:val="4DA973F2"/>
    <w:rsid w:val="4DABC119"/>
    <w:rsid w:val="4DAF24AF"/>
    <w:rsid w:val="4DAFD892"/>
    <w:rsid w:val="4DB0C4C8"/>
    <w:rsid w:val="4DB3C47F"/>
    <w:rsid w:val="4DB55E91"/>
    <w:rsid w:val="4DB84F44"/>
    <w:rsid w:val="4DBC63C1"/>
    <w:rsid w:val="4DBE09D2"/>
    <w:rsid w:val="4DC4F799"/>
    <w:rsid w:val="4DC6A355"/>
    <w:rsid w:val="4DCB28B6"/>
    <w:rsid w:val="4DCCC8FD"/>
    <w:rsid w:val="4DCD9A4D"/>
    <w:rsid w:val="4DD0759A"/>
    <w:rsid w:val="4DD7BD29"/>
    <w:rsid w:val="4DDACDB2"/>
    <w:rsid w:val="4DDE7146"/>
    <w:rsid w:val="4DDE9F03"/>
    <w:rsid w:val="4DE1C5EC"/>
    <w:rsid w:val="4DE2E48D"/>
    <w:rsid w:val="4DE501D6"/>
    <w:rsid w:val="4DE62256"/>
    <w:rsid w:val="4DEB1BA1"/>
    <w:rsid w:val="4DEB46DD"/>
    <w:rsid w:val="4DEB55D2"/>
    <w:rsid w:val="4DECBF8A"/>
    <w:rsid w:val="4DED8F71"/>
    <w:rsid w:val="4DEF033B"/>
    <w:rsid w:val="4DEF9E39"/>
    <w:rsid w:val="4DF4294C"/>
    <w:rsid w:val="4DF4DE6B"/>
    <w:rsid w:val="4DF8D5D7"/>
    <w:rsid w:val="4DF92E7F"/>
    <w:rsid w:val="4DFABB98"/>
    <w:rsid w:val="4DFDF47C"/>
    <w:rsid w:val="4DFF93CF"/>
    <w:rsid w:val="4E00E5A5"/>
    <w:rsid w:val="4E015F9E"/>
    <w:rsid w:val="4E04935F"/>
    <w:rsid w:val="4E04C6DD"/>
    <w:rsid w:val="4E07ABE0"/>
    <w:rsid w:val="4E080846"/>
    <w:rsid w:val="4E08AB7C"/>
    <w:rsid w:val="4E0900A1"/>
    <w:rsid w:val="4E0A5478"/>
    <w:rsid w:val="4E111268"/>
    <w:rsid w:val="4E1300F6"/>
    <w:rsid w:val="4E138306"/>
    <w:rsid w:val="4E18086F"/>
    <w:rsid w:val="4E1DCA8A"/>
    <w:rsid w:val="4E1DE574"/>
    <w:rsid w:val="4E203ECD"/>
    <w:rsid w:val="4E204687"/>
    <w:rsid w:val="4E266C69"/>
    <w:rsid w:val="4E27EB72"/>
    <w:rsid w:val="4E29F751"/>
    <w:rsid w:val="4E2A8B9C"/>
    <w:rsid w:val="4E2ABD1B"/>
    <w:rsid w:val="4E2C1374"/>
    <w:rsid w:val="4E2C9140"/>
    <w:rsid w:val="4E2CD37B"/>
    <w:rsid w:val="4E30BED7"/>
    <w:rsid w:val="4E327583"/>
    <w:rsid w:val="4E34A987"/>
    <w:rsid w:val="4E34BAC6"/>
    <w:rsid w:val="4E371D42"/>
    <w:rsid w:val="4E39864A"/>
    <w:rsid w:val="4E3C17E5"/>
    <w:rsid w:val="4E3CD821"/>
    <w:rsid w:val="4E3EF977"/>
    <w:rsid w:val="4E43A8DB"/>
    <w:rsid w:val="4E467EE7"/>
    <w:rsid w:val="4E4856FB"/>
    <w:rsid w:val="4E49CFFF"/>
    <w:rsid w:val="4E4A9019"/>
    <w:rsid w:val="4E4B56FE"/>
    <w:rsid w:val="4E51F965"/>
    <w:rsid w:val="4E566E84"/>
    <w:rsid w:val="4E56AF29"/>
    <w:rsid w:val="4E587A14"/>
    <w:rsid w:val="4E59C865"/>
    <w:rsid w:val="4E5A0EAC"/>
    <w:rsid w:val="4E5C7C66"/>
    <w:rsid w:val="4E5D5D4B"/>
    <w:rsid w:val="4E5F31DE"/>
    <w:rsid w:val="4E60DBA3"/>
    <w:rsid w:val="4E633C1E"/>
    <w:rsid w:val="4E63F1F4"/>
    <w:rsid w:val="4E6595C2"/>
    <w:rsid w:val="4E68209F"/>
    <w:rsid w:val="4E6858BD"/>
    <w:rsid w:val="4E6ADDBF"/>
    <w:rsid w:val="4E704AA0"/>
    <w:rsid w:val="4E70F5E8"/>
    <w:rsid w:val="4E7102C9"/>
    <w:rsid w:val="4E74E8BF"/>
    <w:rsid w:val="4E779416"/>
    <w:rsid w:val="4E78400C"/>
    <w:rsid w:val="4E7C7FFA"/>
    <w:rsid w:val="4E7C994C"/>
    <w:rsid w:val="4E80432C"/>
    <w:rsid w:val="4E827D55"/>
    <w:rsid w:val="4E84133D"/>
    <w:rsid w:val="4E841491"/>
    <w:rsid w:val="4E8473B7"/>
    <w:rsid w:val="4E86E020"/>
    <w:rsid w:val="4E8784FE"/>
    <w:rsid w:val="4E8DDC6E"/>
    <w:rsid w:val="4E90C709"/>
    <w:rsid w:val="4E90E39C"/>
    <w:rsid w:val="4E93D571"/>
    <w:rsid w:val="4E94838F"/>
    <w:rsid w:val="4E955870"/>
    <w:rsid w:val="4E966388"/>
    <w:rsid w:val="4E9AC054"/>
    <w:rsid w:val="4E9B04EC"/>
    <w:rsid w:val="4E9C0238"/>
    <w:rsid w:val="4E9DC3B2"/>
    <w:rsid w:val="4E9F3CB5"/>
    <w:rsid w:val="4EA0CF65"/>
    <w:rsid w:val="4EA4413D"/>
    <w:rsid w:val="4EA5DEC7"/>
    <w:rsid w:val="4EAAA331"/>
    <w:rsid w:val="4EAAB143"/>
    <w:rsid w:val="4EAC674D"/>
    <w:rsid w:val="4EB0E29F"/>
    <w:rsid w:val="4EB2C487"/>
    <w:rsid w:val="4EB75B73"/>
    <w:rsid w:val="4EB7EDEB"/>
    <w:rsid w:val="4EBAD4C7"/>
    <w:rsid w:val="4EBCFDEA"/>
    <w:rsid w:val="4EC2C8D3"/>
    <w:rsid w:val="4EC71404"/>
    <w:rsid w:val="4EC76B92"/>
    <w:rsid w:val="4EC84765"/>
    <w:rsid w:val="4EC87445"/>
    <w:rsid w:val="4EC90689"/>
    <w:rsid w:val="4ED0C040"/>
    <w:rsid w:val="4ED19847"/>
    <w:rsid w:val="4ED26958"/>
    <w:rsid w:val="4ED27410"/>
    <w:rsid w:val="4ED711A0"/>
    <w:rsid w:val="4ED75F63"/>
    <w:rsid w:val="4ED7B948"/>
    <w:rsid w:val="4EDA5C1E"/>
    <w:rsid w:val="4EDC1DE8"/>
    <w:rsid w:val="4EDE1039"/>
    <w:rsid w:val="4EE1F11F"/>
    <w:rsid w:val="4EE70EB4"/>
    <w:rsid w:val="4EEEA000"/>
    <w:rsid w:val="4EEEDE6C"/>
    <w:rsid w:val="4EEF6BE7"/>
    <w:rsid w:val="4EEFF578"/>
    <w:rsid w:val="4EF04634"/>
    <w:rsid w:val="4EF061CD"/>
    <w:rsid w:val="4EF34E07"/>
    <w:rsid w:val="4EF4DA33"/>
    <w:rsid w:val="4EF755E1"/>
    <w:rsid w:val="4EF991EF"/>
    <w:rsid w:val="4EFA664C"/>
    <w:rsid w:val="4EFA98B7"/>
    <w:rsid w:val="4EFBCF0A"/>
    <w:rsid w:val="4EFDAC0D"/>
    <w:rsid w:val="4EFE0C91"/>
    <w:rsid w:val="4F018A6A"/>
    <w:rsid w:val="4F01C13D"/>
    <w:rsid w:val="4F01D5FA"/>
    <w:rsid w:val="4F0473E8"/>
    <w:rsid w:val="4F06FA59"/>
    <w:rsid w:val="4F0789A3"/>
    <w:rsid w:val="4F0994EB"/>
    <w:rsid w:val="4F09EEFC"/>
    <w:rsid w:val="4F0A51DA"/>
    <w:rsid w:val="4F0AAA39"/>
    <w:rsid w:val="4F0E3510"/>
    <w:rsid w:val="4F0E8F65"/>
    <w:rsid w:val="4F11059F"/>
    <w:rsid w:val="4F14A2B7"/>
    <w:rsid w:val="4F18B504"/>
    <w:rsid w:val="4F1998B3"/>
    <w:rsid w:val="4F1B988D"/>
    <w:rsid w:val="4F1C462D"/>
    <w:rsid w:val="4F1C879D"/>
    <w:rsid w:val="4F1CEA77"/>
    <w:rsid w:val="4F1EA8F5"/>
    <w:rsid w:val="4F1FCAFE"/>
    <w:rsid w:val="4F231F76"/>
    <w:rsid w:val="4F2A953C"/>
    <w:rsid w:val="4F2C41FB"/>
    <w:rsid w:val="4F2D29B4"/>
    <w:rsid w:val="4F2E2170"/>
    <w:rsid w:val="4F33996C"/>
    <w:rsid w:val="4F339DDC"/>
    <w:rsid w:val="4F3A26CC"/>
    <w:rsid w:val="4F3A2F5F"/>
    <w:rsid w:val="4F3A894F"/>
    <w:rsid w:val="4F3BE641"/>
    <w:rsid w:val="4F428169"/>
    <w:rsid w:val="4F45CC1E"/>
    <w:rsid w:val="4F48D352"/>
    <w:rsid w:val="4F49E281"/>
    <w:rsid w:val="4F51865A"/>
    <w:rsid w:val="4F539FBD"/>
    <w:rsid w:val="4F59BD1D"/>
    <w:rsid w:val="4F5A6AC0"/>
    <w:rsid w:val="4F5AAFDD"/>
    <w:rsid w:val="4F5B0EED"/>
    <w:rsid w:val="4F5E0D78"/>
    <w:rsid w:val="4F5F598F"/>
    <w:rsid w:val="4F62B484"/>
    <w:rsid w:val="4F64D379"/>
    <w:rsid w:val="4F669BC5"/>
    <w:rsid w:val="4F66B9AC"/>
    <w:rsid w:val="4F6A905E"/>
    <w:rsid w:val="4F6D8549"/>
    <w:rsid w:val="4F6E9B6D"/>
    <w:rsid w:val="4F72AFF7"/>
    <w:rsid w:val="4F7C1766"/>
    <w:rsid w:val="4F7CD408"/>
    <w:rsid w:val="4F7ED8C2"/>
    <w:rsid w:val="4F845136"/>
    <w:rsid w:val="4F8507B0"/>
    <w:rsid w:val="4F85475B"/>
    <w:rsid w:val="4F8A06DF"/>
    <w:rsid w:val="4F8CD7CE"/>
    <w:rsid w:val="4F8D3D90"/>
    <w:rsid w:val="4F93E08A"/>
    <w:rsid w:val="4F95AE08"/>
    <w:rsid w:val="4F9D0E48"/>
    <w:rsid w:val="4F9F68F3"/>
    <w:rsid w:val="4FA04C4B"/>
    <w:rsid w:val="4FA063C0"/>
    <w:rsid w:val="4FA0FCF4"/>
    <w:rsid w:val="4FA2EC0A"/>
    <w:rsid w:val="4FA36695"/>
    <w:rsid w:val="4FA42184"/>
    <w:rsid w:val="4FA6970E"/>
    <w:rsid w:val="4FA762E7"/>
    <w:rsid w:val="4FAAF58E"/>
    <w:rsid w:val="4FAB3E84"/>
    <w:rsid w:val="4FAE6792"/>
    <w:rsid w:val="4FAFDBB8"/>
    <w:rsid w:val="4FB4948C"/>
    <w:rsid w:val="4FB5E364"/>
    <w:rsid w:val="4FB8FB44"/>
    <w:rsid w:val="4FBAF77B"/>
    <w:rsid w:val="4FC19A64"/>
    <w:rsid w:val="4FC3DB48"/>
    <w:rsid w:val="4FC64053"/>
    <w:rsid w:val="4FC68D7C"/>
    <w:rsid w:val="4FC83E03"/>
    <w:rsid w:val="4FC87D55"/>
    <w:rsid w:val="4FC920E5"/>
    <w:rsid w:val="4FCADF3D"/>
    <w:rsid w:val="4FCBCBD0"/>
    <w:rsid w:val="4FCF1790"/>
    <w:rsid w:val="4FCF3821"/>
    <w:rsid w:val="4FD0B53F"/>
    <w:rsid w:val="4FD13E98"/>
    <w:rsid w:val="4FD2E855"/>
    <w:rsid w:val="4FD4C448"/>
    <w:rsid w:val="4FD7F015"/>
    <w:rsid w:val="4FD911FD"/>
    <w:rsid w:val="4FDA4565"/>
    <w:rsid w:val="4FDACE7E"/>
    <w:rsid w:val="4FDD22C7"/>
    <w:rsid w:val="4FDECA6B"/>
    <w:rsid w:val="4FE04235"/>
    <w:rsid w:val="4FE72EE1"/>
    <w:rsid w:val="4FE7901B"/>
    <w:rsid w:val="4FE9001E"/>
    <w:rsid w:val="4FEDA7CB"/>
    <w:rsid w:val="4FF046EA"/>
    <w:rsid w:val="4FF11DCD"/>
    <w:rsid w:val="4FF24818"/>
    <w:rsid w:val="4FF34536"/>
    <w:rsid w:val="4FF3C407"/>
    <w:rsid w:val="4FF7A992"/>
    <w:rsid w:val="4FFB340B"/>
    <w:rsid w:val="4FFD767F"/>
    <w:rsid w:val="4FFE8663"/>
    <w:rsid w:val="4FFF11D4"/>
    <w:rsid w:val="500124F0"/>
    <w:rsid w:val="5001D8F2"/>
    <w:rsid w:val="500269E6"/>
    <w:rsid w:val="50057114"/>
    <w:rsid w:val="5006A948"/>
    <w:rsid w:val="50098C94"/>
    <w:rsid w:val="500BA08B"/>
    <w:rsid w:val="500CDF8A"/>
    <w:rsid w:val="500F6752"/>
    <w:rsid w:val="5019F968"/>
    <w:rsid w:val="501C3291"/>
    <w:rsid w:val="501FEC3E"/>
    <w:rsid w:val="5026829F"/>
    <w:rsid w:val="502846A1"/>
    <w:rsid w:val="5028BDFC"/>
    <w:rsid w:val="502BAA2C"/>
    <w:rsid w:val="503070C4"/>
    <w:rsid w:val="5030796F"/>
    <w:rsid w:val="50314A76"/>
    <w:rsid w:val="50320518"/>
    <w:rsid w:val="5034271C"/>
    <w:rsid w:val="50359CC0"/>
    <w:rsid w:val="50380A4B"/>
    <w:rsid w:val="503ABACE"/>
    <w:rsid w:val="503BCD4B"/>
    <w:rsid w:val="503C43C1"/>
    <w:rsid w:val="503C6423"/>
    <w:rsid w:val="503F0663"/>
    <w:rsid w:val="50472092"/>
    <w:rsid w:val="504B3B58"/>
    <w:rsid w:val="504B5DF5"/>
    <w:rsid w:val="504C797C"/>
    <w:rsid w:val="504C7CF0"/>
    <w:rsid w:val="504CAE8C"/>
    <w:rsid w:val="504D211B"/>
    <w:rsid w:val="5055A956"/>
    <w:rsid w:val="505657E3"/>
    <w:rsid w:val="50566413"/>
    <w:rsid w:val="505B99EC"/>
    <w:rsid w:val="505DDA03"/>
    <w:rsid w:val="505ED1C0"/>
    <w:rsid w:val="505EDAFC"/>
    <w:rsid w:val="505F190A"/>
    <w:rsid w:val="50636C5E"/>
    <w:rsid w:val="5064630C"/>
    <w:rsid w:val="50670D84"/>
    <w:rsid w:val="5069F221"/>
    <w:rsid w:val="506C6425"/>
    <w:rsid w:val="506D9E32"/>
    <w:rsid w:val="506FE1C4"/>
    <w:rsid w:val="50701F7A"/>
    <w:rsid w:val="5071A115"/>
    <w:rsid w:val="50752AA5"/>
    <w:rsid w:val="5076930E"/>
    <w:rsid w:val="5077EE49"/>
    <w:rsid w:val="507976C7"/>
    <w:rsid w:val="507D0F99"/>
    <w:rsid w:val="507F5192"/>
    <w:rsid w:val="5082CC9B"/>
    <w:rsid w:val="5083CC4E"/>
    <w:rsid w:val="50852DCC"/>
    <w:rsid w:val="508B5660"/>
    <w:rsid w:val="508ED686"/>
    <w:rsid w:val="509181B3"/>
    <w:rsid w:val="509D5ACB"/>
    <w:rsid w:val="509D5DCD"/>
    <w:rsid w:val="50A10A26"/>
    <w:rsid w:val="50A7180D"/>
    <w:rsid w:val="50A764D6"/>
    <w:rsid w:val="50A8FDC5"/>
    <w:rsid w:val="50A940C9"/>
    <w:rsid w:val="50A9511C"/>
    <w:rsid w:val="50A9E61D"/>
    <w:rsid w:val="50AA3E19"/>
    <w:rsid w:val="50ADB37E"/>
    <w:rsid w:val="50AE12C6"/>
    <w:rsid w:val="50B054D4"/>
    <w:rsid w:val="50B19A63"/>
    <w:rsid w:val="50B1F989"/>
    <w:rsid w:val="50B2E2CD"/>
    <w:rsid w:val="50B5C50F"/>
    <w:rsid w:val="50B85752"/>
    <w:rsid w:val="50BA736B"/>
    <w:rsid w:val="50BAC322"/>
    <w:rsid w:val="50BC1741"/>
    <w:rsid w:val="50BC53CE"/>
    <w:rsid w:val="50C27DE4"/>
    <w:rsid w:val="50C4665E"/>
    <w:rsid w:val="50C5AA98"/>
    <w:rsid w:val="50C61C7E"/>
    <w:rsid w:val="50C6E2DD"/>
    <w:rsid w:val="50C81C2C"/>
    <w:rsid w:val="50C8494E"/>
    <w:rsid w:val="50C9D3EF"/>
    <w:rsid w:val="50CAAD3B"/>
    <w:rsid w:val="50CB2C4B"/>
    <w:rsid w:val="50CC8640"/>
    <w:rsid w:val="50CE03F2"/>
    <w:rsid w:val="50CE9C09"/>
    <w:rsid w:val="50D5D8BE"/>
    <w:rsid w:val="50DB020B"/>
    <w:rsid w:val="50DF0E49"/>
    <w:rsid w:val="50DF7BF4"/>
    <w:rsid w:val="50DFCFEF"/>
    <w:rsid w:val="50E043CF"/>
    <w:rsid w:val="50E2794C"/>
    <w:rsid w:val="50E7827A"/>
    <w:rsid w:val="50E813D4"/>
    <w:rsid w:val="50E82B3A"/>
    <w:rsid w:val="50EC9DEA"/>
    <w:rsid w:val="50EDF805"/>
    <w:rsid w:val="50EF443C"/>
    <w:rsid w:val="50EF8FA8"/>
    <w:rsid w:val="50F12881"/>
    <w:rsid w:val="50F28B85"/>
    <w:rsid w:val="50F445FB"/>
    <w:rsid w:val="50F5C188"/>
    <w:rsid w:val="50FCD0D2"/>
    <w:rsid w:val="50FD319B"/>
    <w:rsid w:val="51043F1A"/>
    <w:rsid w:val="5108B277"/>
    <w:rsid w:val="510A2B15"/>
    <w:rsid w:val="510A3AB1"/>
    <w:rsid w:val="510AADBF"/>
    <w:rsid w:val="510BBA07"/>
    <w:rsid w:val="510C761D"/>
    <w:rsid w:val="510CC10C"/>
    <w:rsid w:val="510DD379"/>
    <w:rsid w:val="510DECE0"/>
    <w:rsid w:val="510F722A"/>
    <w:rsid w:val="5110EA7F"/>
    <w:rsid w:val="51154E2B"/>
    <w:rsid w:val="5117F669"/>
    <w:rsid w:val="511CDE97"/>
    <w:rsid w:val="511DB16C"/>
    <w:rsid w:val="511DCB18"/>
    <w:rsid w:val="511F0312"/>
    <w:rsid w:val="511F9E6C"/>
    <w:rsid w:val="5121E232"/>
    <w:rsid w:val="51235678"/>
    <w:rsid w:val="5123DC61"/>
    <w:rsid w:val="5125BD16"/>
    <w:rsid w:val="512689F3"/>
    <w:rsid w:val="51295B5C"/>
    <w:rsid w:val="512F2705"/>
    <w:rsid w:val="512FAA11"/>
    <w:rsid w:val="5131B4E5"/>
    <w:rsid w:val="5132340C"/>
    <w:rsid w:val="5136C1F6"/>
    <w:rsid w:val="51391317"/>
    <w:rsid w:val="513C0D99"/>
    <w:rsid w:val="513D93C0"/>
    <w:rsid w:val="51429105"/>
    <w:rsid w:val="51434F2F"/>
    <w:rsid w:val="51436554"/>
    <w:rsid w:val="51456088"/>
    <w:rsid w:val="51456A93"/>
    <w:rsid w:val="51457DF6"/>
    <w:rsid w:val="51479F1E"/>
    <w:rsid w:val="51493171"/>
    <w:rsid w:val="514FBB80"/>
    <w:rsid w:val="5158805B"/>
    <w:rsid w:val="515A7535"/>
    <w:rsid w:val="515C11FC"/>
    <w:rsid w:val="515C5D21"/>
    <w:rsid w:val="515DDA24"/>
    <w:rsid w:val="515E3765"/>
    <w:rsid w:val="515EA259"/>
    <w:rsid w:val="515F93F3"/>
    <w:rsid w:val="51623F7E"/>
    <w:rsid w:val="51629FBF"/>
    <w:rsid w:val="5162ED2F"/>
    <w:rsid w:val="516333B9"/>
    <w:rsid w:val="5166634E"/>
    <w:rsid w:val="516688BF"/>
    <w:rsid w:val="51698052"/>
    <w:rsid w:val="516B68FB"/>
    <w:rsid w:val="516BD3A6"/>
    <w:rsid w:val="516C8AF8"/>
    <w:rsid w:val="516C9292"/>
    <w:rsid w:val="516FBD75"/>
    <w:rsid w:val="5174206B"/>
    <w:rsid w:val="51775067"/>
    <w:rsid w:val="517765FF"/>
    <w:rsid w:val="517849BE"/>
    <w:rsid w:val="517B698E"/>
    <w:rsid w:val="517BB0AB"/>
    <w:rsid w:val="517BB205"/>
    <w:rsid w:val="517D35F7"/>
    <w:rsid w:val="517E60D4"/>
    <w:rsid w:val="517EDDB9"/>
    <w:rsid w:val="51819FC1"/>
    <w:rsid w:val="51873DCA"/>
    <w:rsid w:val="518B671D"/>
    <w:rsid w:val="518BFE9B"/>
    <w:rsid w:val="518F3D4B"/>
    <w:rsid w:val="51907AC3"/>
    <w:rsid w:val="51909E1C"/>
    <w:rsid w:val="5198EDFF"/>
    <w:rsid w:val="51992993"/>
    <w:rsid w:val="51998842"/>
    <w:rsid w:val="519DEEF8"/>
    <w:rsid w:val="51A12274"/>
    <w:rsid w:val="51A33136"/>
    <w:rsid w:val="51A58B56"/>
    <w:rsid w:val="51A69702"/>
    <w:rsid w:val="51A73B6B"/>
    <w:rsid w:val="51A8C623"/>
    <w:rsid w:val="51A8C93B"/>
    <w:rsid w:val="51ACA057"/>
    <w:rsid w:val="51AFCDA2"/>
    <w:rsid w:val="51B06A07"/>
    <w:rsid w:val="51B0D4FB"/>
    <w:rsid w:val="51B18400"/>
    <w:rsid w:val="51B1B606"/>
    <w:rsid w:val="51B5F9F2"/>
    <w:rsid w:val="51B7D1C4"/>
    <w:rsid w:val="51B8730B"/>
    <w:rsid w:val="51BA6BD8"/>
    <w:rsid w:val="51BEB87F"/>
    <w:rsid w:val="51C0F79D"/>
    <w:rsid w:val="51C199C7"/>
    <w:rsid w:val="51C32F42"/>
    <w:rsid w:val="51C4F784"/>
    <w:rsid w:val="51C883BD"/>
    <w:rsid w:val="51C959B3"/>
    <w:rsid w:val="51CA2D2F"/>
    <w:rsid w:val="51CA470E"/>
    <w:rsid w:val="51CCDC59"/>
    <w:rsid w:val="51D0ADE0"/>
    <w:rsid w:val="51D1D745"/>
    <w:rsid w:val="51D49B03"/>
    <w:rsid w:val="51D53A18"/>
    <w:rsid w:val="51D8A070"/>
    <w:rsid w:val="51DF21F9"/>
    <w:rsid w:val="51DF4D67"/>
    <w:rsid w:val="51E2F09E"/>
    <w:rsid w:val="51E44FC4"/>
    <w:rsid w:val="51E4F943"/>
    <w:rsid w:val="51E55D78"/>
    <w:rsid w:val="51E5920D"/>
    <w:rsid w:val="51E7A0FA"/>
    <w:rsid w:val="51E8385F"/>
    <w:rsid w:val="51E8FE7B"/>
    <w:rsid w:val="51E9E93A"/>
    <w:rsid w:val="51F14421"/>
    <w:rsid w:val="51F3D44A"/>
    <w:rsid w:val="51F77D71"/>
    <w:rsid w:val="52003338"/>
    <w:rsid w:val="5200F6BC"/>
    <w:rsid w:val="52059F55"/>
    <w:rsid w:val="52077F12"/>
    <w:rsid w:val="520796A0"/>
    <w:rsid w:val="520CE069"/>
    <w:rsid w:val="520EBD0C"/>
    <w:rsid w:val="520F838C"/>
    <w:rsid w:val="5212E823"/>
    <w:rsid w:val="521A4572"/>
    <w:rsid w:val="5220DC0F"/>
    <w:rsid w:val="522226BF"/>
    <w:rsid w:val="522244A2"/>
    <w:rsid w:val="52241DB8"/>
    <w:rsid w:val="522798A0"/>
    <w:rsid w:val="5227F620"/>
    <w:rsid w:val="5235325D"/>
    <w:rsid w:val="5235EA91"/>
    <w:rsid w:val="523A02C7"/>
    <w:rsid w:val="523A0813"/>
    <w:rsid w:val="523A2B90"/>
    <w:rsid w:val="523B10AD"/>
    <w:rsid w:val="523BBA4B"/>
    <w:rsid w:val="523DDDCE"/>
    <w:rsid w:val="523E2D85"/>
    <w:rsid w:val="5240217A"/>
    <w:rsid w:val="5241918E"/>
    <w:rsid w:val="52420FBC"/>
    <w:rsid w:val="5245BB3E"/>
    <w:rsid w:val="5245D069"/>
    <w:rsid w:val="524D2836"/>
    <w:rsid w:val="524D73B5"/>
    <w:rsid w:val="524ED159"/>
    <w:rsid w:val="52528D7C"/>
    <w:rsid w:val="525345E7"/>
    <w:rsid w:val="5254047E"/>
    <w:rsid w:val="525878B6"/>
    <w:rsid w:val="525D5436"/>
    <w:rsid w:val="525DF54A"/>
    <w:rsid w:val="52627EE4"/>
    <w:rsid w:val="5263796A"/>
    <w:rsid w:val="5264FC06"/>
    <w:rsid w:val="52667ED5"/>
    <w:rsid w:val="5269873D"/>
    <w:rsid w:val="526A0D8D"/>
    <w:rsid w:val="526F20B4"/>
    <w:rsid w:val="5270B631"/>
    <w:rsid w:val="5272763C"/>
    <w:rsid w:val="52743588"/>
    <w:rsid w:val="52754E4D"/>
    <w:rsid w:val="527F73CE"/>
    <w:rsid w:val="5280D7A2"/>
    <w:rsid w:val="5281BBBD"/>
    <w:rsid w:val="52829B64"/>
    <w:rsid w:val="52843ABC"/>
    <w:rsid w:val="5288016A"/>
    <w:rsid w:val="528919FD"/>
    <w:rsid w:val="528BE6E8"/>
    <w:rsid w:val="528E5589"/>
    <w:rsid w:val="528FA120"/>
    <w:rsid w:val="5291DCE8"/>
    <w:rsid w:val="5295FE33"/>
    <w:rsid w:val="5298194A"/>
    <w:rsid w:val="529CD0EC"/>
    <w:rsid w:val="52A0FAAA"/>
    <w:rsid w:val="52A53E1A"/>
    <w:rsid w:val="52AA76C4"/>
    <w:rsid w:val="52AF28CA"/>
    <w:rsid w:val="52AFAE74"/>
    <w:rsid w:val="52B18FC1"/>
    <w:rsid w:val="52B1B282"/>
    <w:rsid w:val="52B3464E"/>
    <w:rsid w:val="52B34BCF"/>
    <w:rsid w:val="52B82B67"/>
    <w:rsid w:val="52B9BC8F"/>
    <w:rsid w:val="52BA7D3C"/>
    <w:rsid w:val="52BAC30F"/>
    <w:rsid w:val="52BB6CA7"/>
    <w:rsid w:val="52BC0F76"/>
    <w:rsid w:val="52BD05D2"/>
    <w:rsid w:val="52C0740F"/>
    <w:rsid w:val="52C1F745"/>
    <w:rsid w:val="52C22E5F"/>
    <w:rsid w:val="52C2C894"/>
    <w:rsid w:val="52C392A6"/>
    <w:rsid w:val="52C42ED3"/>
    <w:rsid w:val="52C4D457"/>
    <w:rsid w:val="52C52624"/>
    <w:rsid w:val="52C5445C"/>
    <w:rsid w:val="52C79A6F"/>
    <w:rsid w:val="52C7CA03"/>
    <w:rsid w:val="52CADC25"/>
    <w:rsid w:val="52CB366D"/>
    <w:rsid w:val="52CF1655"/>
    <w:rsid w:val="52CF1F16"/>
    <w:rsid w:val="52CF5440"/>
    <w:rsid w:val="52CF79D8"/>
    <w:rsid w:val="52D030D5"/>
    <w:rsid w:val="52D12F2B"/>
    <w:rsid w:val="52D1D9EA"/>
    <w:rsid w:val="52D41AAE"/>
    <w:rsid w:val="52D78ABC"/>
    <w:rsid w:val="52DC023B"/>
    <w:rsid w:val="52DC17B5"/>
    <w:rsid w:val="52DCC760"/>
    <w:rsid w:val="52DEC502"/>
    <w:rsid w:val="52DF8032"/>
    <w:rsid w:val="52E0F7B2"/>
    <w:rsid w:val="52E27BA5"/>
    <w:rsid w:val="52E3E192"/>
    <w:rsid w:val="52E56D1B"/>
    <w:rsid w:val="52ECAA99"/>
    <w:rsid w:val="52ECBD82"/>
    <w:rsid w:val="52EDDD66"/>
    <w:rsid w:val="52F0B03C"/>
    <w:rsid w:val="52F34945"/>
    <w:rsid w:val="52F3D220"/>
    <w:rsid w:val="52F9B915"/>
    <w:rsid w:val="52F9C44C"/>
    <w:rsid w:val="52FA4279"/>
    <w:rsid w:val="52FC72CA"/>
    <w:rsid w:val="52FCF72A"/>
    <w:rsid w:val="52FDE75E"/>
    <w:rsid w:val="52FEE67A"/>
    <w:rsid w:val="530453E5"/>
    <w:rsid w:val="5305C718"/>
    <w:rsid w:val="5306CC6F"/>
    <w:rsid w:val="5307395C"/>
    <w:rsid w:val="5307AB95"/>
    <w:rsid w:val="530CAE74"/>
    <w:rsid w:val="530CB97C"/>
    <w:rsid w:val="530DD3B7"/>
    <w:rsid w:val="530F5B3D"/>
    <w:rsid w:val="5313EB60"/>
    <w:rsid w:val="5314909A"/>
    <w:rsid w:val="53159AB5"/>
    <w:rsid w:val="5316175B"/>
    <w:rsid w:val="5317E666"/>
    <w:rsid w:val="5318E66C"/>
    <w:rsid w:val="5319F00A"/>
    <w:rsid w:val="531A3325"/>
    <w:rsid w:val="531B3A67"/>
    <w:rsid w:val="531D780F"/>
    <w:rsid w:val="531F64C2"/>
    <w:rsid w:val="53218BD3"/>
    <w:rsid w:val="53232059"/>
    <w:rsid w:val="5326A7D1"/>
    <w:rsid w:val="5326CF99"/>
    <w:rsid w:val="5328EAF1"/>
    <w:rsid w:val="53290FC2"/>
    <w:rsid w:val="532BE42E"/>
    <w:rsid w:val="532C1C15"/>
    <w:rsid w:val="532E7C47"/>
    <w:rsid w:val="532F3CC8"/>
    <w:rsid w:val="53305361"/>
    <w:rsid w:val="533171E5"/>
    <w:rsid w:val="533244E8"/>
    <w:rsid w:val="5333634C"/>
    <w:rsid w:val="5335143B"/>
    <w:rsid w:val="5335D760"/>
    <w:rsid w:val="53371BF1"/>
    <w:rsid w:val="5337979F"/>
    <w:rsid w:val="5339560D"/>
    <w:rsid w:val="533D016A"/>
    <w:rsid w:val="533D0325"/>
    <w:rsid w:val="533D5C30"/>
    <w:rsid w:val="533E523C"/>
    <w:rsid w:val="533F76ED"/>
    <w:rsid w:val="533FF2F1"/>
    <w:rsid w:val="534601E7"/>
    <w:rsid w:val="534694FB"/>
    <w:rsid w:val="53474D02"/>
    <w:rsid w:val="5347A100"/>
    <w:rsid w:val="53488D7F"/>
    <w:rsid w:val="534DFA06"/>
    <w:rsid w:val="534EE9E0"/>
    <w:rsid w:val="5350DF57"/>
    <w:rsid w:val="53552EA6"/>
    <w:rsid w:val="53576658"/>
    <w:rsid w:val="535ABF9B"/>
    <w:rsid w:val="535ACE11"/>
    <w:rsid w:val="535C1453"/>
    <w:rsid w:val="535CA264"/>
    <w:rsid w:val="535CA618"/>
    <w:rsid w:val="535E765B"/>
    <w:rsid w:val="535E905E"/>
    <w:rsid w:val="53616065"/>
    <w:rsid w:val="536170BF"/>
    <w:rsid w:val="5363510D"/>
    <w:rsid w:val="5364880B"/>
    <w:rsid w:val="536509D6"/>
    <w:rsid w:val="5365D1D4"/>
    <w:rsid w:val="536738C8"/>
    <w:rsid w:val="5368D0D7"/>
    <w:rsid w:val="536AB3CF"/>
    <w:rsid w:val="536B431E"/>
    <w:rsid w:val="536E3EA4"/>
    <w:rsid w:val="536F45F5"/>
    <w:rsid w:val="537165BD"/>
    <w:rsid w:val="53725415"/>
    <w:rsid w:val="53755AA0"/>
    <w:rsid w:val="5375684D"/>
    <w:rsid w:val="53767905"/>
    <w:rsid w:val="53770546"/>
    <w:rsid w:val="5377D808"/>
    <w:rsid w:val="537A778C"/>
    <w:rsid w:val="537B29D9"/>
    <w:rsid w:val="537BD283"/>
    <w:rsid w:val="537C7BBD"/>
    <w:rsid w:val="537D08D3"/>
    <w:rsid w:val="537F48C5"/>
    <w:rsid w:val="5381A6C8"/>
    <w:rsid w:val="5383A4D5"/>
    <w:rsid w:val="5385FCE9"/>
    <w:rsid w:val="538617AA"/>
    <w:rsid w:val="5387144D"/>
    <w:rsid w:val="538AB4C9"/>
    <w:rsid w:val="538DF730"/>
    <w:rsid w:val="5393B91C"/>
    <w:rsid w:val="539636B0"/>
    <w:rsid w:val="539A3461"/>
    <w:rsid w:val="539AFEEA"/>
    <w:rsid w:val="539C72EE"/>
    <w:rsid w:val="539C972A"/>
    <w:rsid w:val="539D4C39"/>
    <w:rsid w:val="53A10DF4"/>
    <w:rsid w:val="53A12CE9"/>
    <w:rsid w:val="53A1FF6F"/>
    <w:rsid w:val="53A28C76"/>
    <w:rsid w:val="53A6D324"/>
    <w:rsid w:val="53A6D34F"/>
    <w:rsid w:val="53A8E667"/>
    <w:rsid w:val="53A8FBD5"/>
    <w:rsid w:val="53A9BFE9"/>
    <w:rsid w:val="53AB327E"/>
    <w:rsid w:val="53B564D9"/>
    <w:rsid w:val="53B746BE"/>
    <w:rsid w:val="53B77F95"/>
    <w:rsid w:val="53B9FA6F"/>
    <w:rsid w:val="53BA0197"/>
    <w:rsid w:val="53BA8421"/>
    <w:rsid w:val="53BA8C6B"/>
    <w:rsid w:val="53BABBA9"/>
    <w:rsid w:val="53BDF487"/>
    <w:rsid w:val="53BE6229"/>
    <w:rsid w:val="53C5845F"/>
    <w:rsid w:val="53D6A173"/>
    <w:rsid w:val="53D9C2BD"/>
    <w:rsid w:val="53DBF6DC"/>
    <w:rsid w:val="53DD601F"/>
    <w:rsid w:val="53DD78C1"/>
    <w:rsid w:val="53DD9968"/>
    <w:rsid w:val="53E11DB3"/>
    <w:rsid w:val="53EC81EE"/>
    <w:rsid w:val="53F03D2E"/>
    <w:rsid w:val="53F050FB"/>
    <w:rsid w:val="53F0F221"/>
    <w:rsid w:val="53F3092D"/>
    <w:rsid w:val="53F69CA8"/>
    <w:rsid w:val="53F80CE9"/>
    <w:rsid w:val="53F963FC"/>
    <w:rsid w:val="53FAF29F"/>
    <w:rsid w:val="53FEC408"/>
    <w:rsid w:val="54000AA1"/>
    <w:rsid w:val="5400196E"/>
    <w:rsid w:val="54012C37"/>
    <w:rsid w:val="5401BA62"/>
    <w:rsid w:val="5401FC1F"/>
    <w:rsid w:val="54031E30"/>
    <w:rsid w:val="5404C827"/>
    <w:rsid w:val="5405B21A"/>
    <w:rsid w:val="54085732"/>
    <w:rsid w:val="540872BF"/>
    <w:rsid w:val="540B80D1"/>
    <w:rsid w:val="540C226E"/>
    <w:rsid w:val="540F77C8"/>
    <w:rsid w:val="5412873E"/>
    <w:rsid w:val="54195852"/>
    <w:rsid w:val="541AF1B5"/>
    <w:rsid w:val="541D6776"/>
    <w:rsid w:val="541E3EC9"/>
    <w:rsid w:val="541FC65C"/>
    <w:rsid w:val="54211F74"/>
    <w:rsid w:val="5422A730"/>
    <w:rsid w:val="5423A86C"/>
    <w:rsid w:val="54246686"/>
    <w:rsid w:val="5427290D"/>
    <w:rsid w:val="5427AAB7"/>
    <w:rsid w:val="542B632C"/>
    <w:rsid w:val="542D4D3A"/>
    <w:rsid w:val="543A7C32"/>
    <w:rsid w:val="543BE143"/>
    <w:rsid w:val="543DAD88"/>
    <w:rsid w:val="543E6DA8"/>
    <w:rsid w:val="543FF668"/>
    <w:rsid w:val="544008C7"/>
    <w:rsid w:val="5440568B"/>
    <w:rsid w:val="54429781"/>
    <w:rsid w:val="5444587B"/>
    <w:rsid w:val="54460B0B"/>
    <w:rsid w:val="54494D29"/>
    <w:rsid w:val="544C861C"/>
    <w:rsid w:val="544D5F63"/>
    <w:rsid w:val="5453CFC2"/>
    <w:rsid w:val="54560131"/>
    <w:rsid w:val="54572CA3"/>
    <w:rsid w:val="545749F0"/>
    <w:rsid w:val="54577343"/>
    <w:rsid w:val="5457CBF4"/>
    <w:rsid w:val="54589695"/>
    <w:rsid w:val="54593F50"/>
    <w:rsid w:val="545BBED5"/>
    <w:rsid w:val="545D7E38"/>
    <w:rsid w:val="545F87C0"/>
    <w:rsid w:val="54625FAE"/>
    <w:rsid w:val="5463DF8C"/>
    <w:rsid w:val="5468D7CF"/>
    <w:rsid w:val="546950FD"/>
    <w:rsid w:val="546F9F1C"/>
    <w:rsid w:val="5476D979"/>
    <w:rsid w:val="547935E4"/>
    <w:rsid w:val="547DA643"/>
    <w:rsid w:val="5481EDDE"/>
    <w:rsid w:val="5483E27B"/>
    <w:rsid w:val="548471E3"/>
    <w:rsid w:val="5484E48C"/>
    <w:rsid w:val="5484F2AB"/>
    <w:rsid w:val="54854ADE"/>
    <w:rsid w:val="54875C42"/>
    <w:rsid w:val="548B6858"/>
    <w:rsid w:val="549297DD"/>
    <w:rsid w:val="549618D4"/>
    <w:rsid w:val="5497B46A"/>
    <w:rsid w:val="549934B5"/>
    <w:rsid w:val="5499B51C"/>
    <w:rsid w:val="549B575C"/>
    <w:rsid w:val="549CB1EE"/>
    <w:rsid w:val="549F772E"/>
    <w:rsid w:val="54A0BA63"/>
    <w:rsid w:val="54A81E46"/>
    <w:rsid w:val="54A990CD"/>
    <w:rsid w:val="54AF1A2F"/>
    <w:rsid w:val="54AF284C"/>
    <w:rsid w:val="54B613B9"/>
    <w:rsid w:val="54B8EB41"/>
    <w:rsid w:val="54BDF799"/>
    <w:rsid w:val="54C006BB"/>
    <w:rsid w:val="54C2CA33"/>
    <w:rsid w:val="54C3398B"/>
    <w:rsid w:val="54C58F65"/>
    <w:rsid w:val="54C5B63D"/>
    <w:rsid w:val="54C71292"/>
    <w:rsid w:val="54C95A3E"/>
    <w:rsid w:val="54CC6582"/>
    <w:rsid w:val="54CD76E1"/>
    <w:rsid w:val="54CFB54C"/>
    <w:rsid w:val="54D22F3A"/>
    <w:rsid w:val="54D273FD"/>
    <w:rsid w:val="54D2C28C"/>
    <w:rsid w:val="54D35456"/>
    <w:rsid w:val="54D4A7DC"/>
    <w:rsid w:val="54D627B0"/>
    <w:rsid w:val="54D8C6B2"/>
    <w:rsid w:val="54DB0154"/>
    <w:rsid w:val="54DB1935"/>
    <w:rsid w:val="54DD4AC3"/>
    <w:rsid w:val="54DF10CF"/>
    <w:rsid w:val="54E0852B"/>
    <w:rsid w:val="54E41A83"/>
    <w:rsid w:val="54E497CC"/>
    <w:rsid w:val="54E51122"/>
    <w:rsid w:val="54E52BC7"/>
    <w:rsid w:val="54E73954"/>
    <w:rsid w:val="54E7B0C5"/>
    <w:rsid w:val="54EA5109"/>
    <w:rsid w:val="54F12D6F"/>
    <w:rsid w:val="54F15F55"/>
    <w:rsid w:val="54F18CCB"/>
    <w:rsid w:val="54F826CD"/>
    <w:rsid w:val="54F8FCE2"/>
    <w:rsid w:val="54FD0CD2"/>
    <w:rsid w:val="54FFB7C5"/>
    <w:rsid w:val="55037180"/>
    <w:rsid w:val="55039724"/>
    <w:rsid w:val="550677B3"/>
    <w:rsid w:val="550900A4"/>
    <w:rsid w:val="550A0042"/>
    <w:rsid w:val="550AF2E8"/>
    <w:rsid w:val="550DE7CE"/>
    <w:rsid w:val="550E3F22"/>
    <w:rsid w:val="550E9A00"/>
    <w:rsid w:val="550F8AE8"/>
    <w:rsid w:val="551132E4"/>
    <w:rsid w:val="5511D039"/>
    <w:rsid w:val="5512FD84"/>
    <w:rsid w:val="55164D51"/>
    <w:rsid w:val="55170CDA"/>
    <w:rsid w:val="551AF9AC"/>
    <w:rsid w:val="551D0A97"/>
    <w:rsid w:val="551F0CB7"/>
    <w:rsid w:val="551FCFCB"/>
    <w:rsid w:val="55208213"/>
    <w:rsid w:val="5520C384"/>
    <w:rsid w:val="55225FEB"/>
    <w:rsid w:val="55245C66"/>
    <w:rsid w:val="55251312"/>
    <w:rsid w:val="55269291"/>
    <w:rsid w:val="5526A841"/>
    <w:rsid w:val="55282AEB"/>
    <w:rsid w:val="5528DC59"/>
    <w:rsid w:val="552B25E3"/>
    <w:rsid w:val="552CC0D7"/>
    <w:rsid w:val="552E63DB"/>
    <w:rsid w:val="552E857C"/>
    <w:rsid w:val="552F109B"/>
    <w:rsid w:val="552F508A"/>
    <w:rsid w:val="552F7283"/>
    <w:rsid w:val="5531E14B"/>
    <w:rsid w:val="5531F524"/>
    <w:rsid w:val="55336D00"/>
    <w:rsid w:val="5533C65D"/>
    <w:rsid w:val="5537D6FF"/>
    <w:rsid w:val="553B4743"/>
    <w:rsid w:val="553B5CCE"/>
    <w:rsid w:val="553D7A3C"/>
    <w:rsid w:val="553E9983"/>
    <w:rsid w:val="553EEF1F"/>
    <w:rsid w:val="553F1CA2"/>
    <w:rsid w:val="5545432F"/>
    <w:rsid w:val="55463F0C"/>
    <w:rsid w:val="554A6FA2"/>
    <w:rsid w:val="554F12F4"/>
    <w:rsid w:val="5554C9B4"/>
    <w:rsid w:val="5557BB80"/>
    <w:rsid w:val="555B2692"/>
    <w:rsid w:val="555DA689"/>
    <w:rsid w:val="555FB921"/>
    <w:rsid w:val="5560E532"/>
    <w:rsid w:val="5561C953"/>
    <w:rsid w:val="5563595B"/>
    <w:rsid w:val="556ECCC8"/>
    <w:rsid w:val="5572CC0B"/>
    <w:rsid w:val="5572EAB2"/>
    <w:rsid w:val="5575E911"/>
    <w:rsid w:val="557AC336"/>
    <w:rsid w:val="557BBB14"/>
    <w:rsid w:val="557BD93B"/>
    <w:rsid w:val="557CFDF4"/>
    <w:rsid w:val="557DD126"/>
    <w:rsid w:val="557FE7B9"/>
    <w:rsid w:val="5581D55C"/>
    <w:rsid w:val="5583D140"/>
    <w:rsid w:val="55851748"/>
    <w:rsid w:val="558588B8"/>
    <w:rsid w:val="5586EE03"/>
    <w:rsid w:val="5588B7B5"/>
    <w:rsid w:val="558BAE38"/>
    <w:rsid w:val="558CA196"/>
    <w:rsid w:val="558E83AD"/>
    <w:rsid w:val="55902177"/>
    <w:rsid w:val="5590C434"/>
    <w:rsid w:val="5592ADED"/>
    <w:rsid w:val="5593FA49"/>
    <w:rsid w:val="559580A8"/>
    <w:rsid w:val="5596193F"/>
    <w:rsid w:val="5597413F"/>
    <w:rsid w:val="55981E19"/>
    <w:rsid w:val="559DA1EF"/>
    <w:rsid w:val="559E591B"/>
    <w:rsid w:val="559FE65A"/>
    <w:rsid w:val="559FF2F3"/>
    <w:rsid w:val="55A2620A"/>
    <w:rsid w:val="55A8652D"/>
    <w:rsid w:val="55A8B568"/>
    <w:rsid w:val="55A8B756"/>
    <w:rsid w:val="55AB3FE2"/>
    <w:rsid w:val="55AB6BA2"/>
    <w:rsid w:val="55AC325D"/>
    <w:rsid w:val="55AD66C4"/>
    <w:rsid w:val="55AF6420"/>
    <w:rsid w:val="55B23183"/>
    <w:rsid w:val="55B2AD5D"/>
    <w:rsid w:val="55B2F729"/>
    <w:rsid w:val="55B3F54A"/>
    <w:rsid w:val="55B42794"/>
    <w:rsid w:val="55B7460F"/>
    <w:rsid w:val="55BB0DA5"/>
    <w:rsid w:val="55BD8529"/>
    <w:rsid w:val="55C30804"/>
    <w:rsid w:val="55CCBE1F"/>
    <w:rsid w:val="55CDF8B3"/>
    <w:rsid w:val="55D1A97D"/>
    <w:rsid w:val="55D1B9BF"/>
    <w:rsid w:val="55D3FDE2"/>
    <w:rsid w:val="55D621BE"/>
    <w:rsid w:val="55D77B40"/>
    <w:rsid w:val="55D846EA"/>
    <w:rsid w:val="55D9E263"/>
    <w:rsid w:val="55DBB82A"/>
    <w:rsid w:val="55E0401F"/>
    <w:rsid w:val="55E05B40"/>
    <w:rsid w:val="55E2721B"/>
    <w:rsid w:val="55E319E4"/>
    <w:rsid w:val="55E49536"/>
    <w:rsid w:val="55E836D7"/>
    <w:rsid w:val="55EBD5E6"/>
    <w:rsid w:val="55EBF7AE"/>
    <w:rsid w:val="55EE288E"/>
    <w:rsid w:val="55F247AC"/>
    <w:rsid w:val="55F9F34C"/>
    <w:rsid w:val="55FD9B02"/>
    <w:rsid w:val="55FDB1D9"/>
    <w:rsid w:val="55FF221A"/>
    <w:rsid w:val="5600F9C3"/>
    <w:rsid w:val="56010990"/>
    <w:rsid w:val="56077B50"/>
    <w:rsid w:val="56082A6F"/>
    <w:rsid w:val="560BF2CE"/>
    <w:rsid w:val="560F25B9"/>
    <w:rsid w:val="560F95EC"/>
    <w:rsid w:val="561282C9"/>
    <w:rsid w:val="5613859E"/>
    <w:rsid w:val="5617912D"/>
    <w:rsid w:val="5618C0BB"/>
    <w:rsid w:val="5619F4C5"/>
    <w:rsid w:val="561F1258"/>
    <w:rsid w:val="56207984"/>
    <w:rsid w:val="56215AAD"/>
    <w:rsid w:val="5621D4EB"/>
    <w:rsid w:val="56222FF4"/>
    <w:rsid w:val="562987A9"/>
    <w:rsid w:val="562DA154"/>
    <w:rsid w:val="562E9911"/>
    <w:rsid w:val="5632433A"/>
    <w:rsid w:val="5632B07A"/>
    <w:rsid w:val="56344982"/>
    <w:rsid w:val="5637192C"/>
    <w:rsid w:val="56380E01"/>
    <w:rsid w:val="563BBF4E"/>
    <w:rsid w:val="563C5414"/>
    <w:rsid w:val="563D94BD"/>
    <w:rsid w:val="564253D1"/>
    <w:rsid w:val="564373F9"/>
    <w:rsid w:val="56456206"/>
    <w:rsid w:val="5645C9DE"/>
    <w:rsid w:val="5648F9B8"/>
    <w:rsid w:val="564B3E37"/>
    <w:rsid w:val="564E5DDE"/>
    <w:rsid w:val="564E7573"/>
    <w:rsid w:val="565131A6"/>
    <w:rsid w:val="565148AF"/>
    <w:rsid w:val="5651E41A"/>
    <w:rsid w:val="5652DB29"/>
    <w:rsid w:val="56562286"/>
    <w:rsid w:val="5656873B"/>
    <w:rsid w:val="56571B8F"/>
    <w:rsid w:val="5658383D"/>
    <w:rsid w:val="5658D647"/>
    <w:rsid w:val="5659D53F"/>
    <w:rsid w:val="565FE3CC"/>
    <w:rsid w:val="5666F8B2"/>
    <w:rsid w:val="5667298B"/>
    <w:rsid w:val="5667B6CE"/>
    <w:rsid w:val="566950A2"/>
    <w:rsid w:val="5669FD5E"/>
    <w:rsid w:val="5672DC29"/>
    <w:rsid w:val="56736791"/>
    <w:rsid w:val="5678289C"/>
    <w:rsid w:val="567C7407"/>
    <w:rsid w:val="567E9C3D"/>
    <w:rsid w:val="567F9ED9"/>
    <w:rsid w:val="568332B9"/>
    <w:rsid w:val="56850114"/>
    <w:rsid w:val="56864BE7"/>
    <w:rsid w:val="5687BAB2"/>
    <w:rsid w:val="568AAAA5"/>
    <w:rsid w:val="568E8E1F"/>
    <w:rsid w:val="568ED3C4"/>
    <w:rsid w:val="569221C8"/>
    <w:rsid w:val="5693A0F1"/>
    <w:rsid w:val="56967879"/>
    <w:rsid w:val="569927C9"/>
    <w:rsid w:val="569CD424"/>
    <w:rsid w:val="569CF1E2"/>
    <w:rsid w:val="56A3122C"/>
    <w:rsid w:val="56A3DDF7"/>
    <w:rsid w:val="56A52870"/>
    <w:rsid w:val="56A54868"/>
    <w:rsid w:val="56A57CB5"/>
    <w:rsid w:val="56A8FCEA"/>
    <w:rsid w:val="56A995D5"/>
    <w:rsid w:val="56AB9E14"/>
    <w:rsid w:val="56ABF96C"/>
    <w:rsid w:val="56ADCEDC"/>
    <w:rsid w:val="56ADE734"/>
    <w:rsid w:val="56AF093B"/>
    <w:rsid w:val="56B057D2"/>
    <w:rsid w:val="56B276BA"/>
    <w:rsid w:val="56B3A4A7"/>
    <w:rsid w:val="56B924A5"/>
    <w:rsid w:val="56BD5C9F"/>
    <w:rsid w:val="56BE39F1"/>
    <w:rsid w:val="56BEAB4C"/>
    <w:rsid w:val="56BEBF84"/>
    <w:rsid w:val="56C03296"/>
    <w:rsid w:val="56C0692B"/>
    <w:rsid w:val="56C39708"/>
    <w:rsid w:val="56C462F7"/>
    <w:rsid w:val="56C565F0"/>
    <w:rsid w:val="56C834A1"/>
    <w:rsid w:val="56CA126A"/>
    <w:rsid w:val="56CBBF8D"/>
    <w:rsid w:val="56CC8168"/>
    <w:rsid w:val="56CE19C9"/>
    <w:rsid w:val="56CF13E1"/>
    <w:rsid w:val="56D2A40E"/>
    <w:rsid w:val="56D5440B"/>
    <w:rsid w:val="56D5D8A4"/>
    <w:rsid w:val="56D62BCC"/>
    <w:rsid w:val="56D7A5B6"/>
    <w:rsid w:val="56D7BF8E"/>
    <w:rsid w:val="56DA5C84"/>
    <w:rsid w:val="56DC0565"/>
    <w:rsid w:val="56DDDB31"/>
    <w:rsid w:val="56E19D28"/>
    <w:rsid w:val="56E1C672"/>
    <w:rsid w:val="56E44D49"/>
    <w:rsid w:val="56E47744"/>
    <w:rsid w:val="56ED4DCF"/>
    <w:rsid w:val="56EEC4A7"/>
    <w:rsid w:val="56EFDEED"/>
    <w:rsid w:val="56F1660A"/>
    <w:rsid w:val="56F338FC"/>
    <w:rsid w:val="56F54D28"/>
    <w:rsid w:val="56F6CD3F"/>
    <w:rsid w:val="56F6E06F"/>
    <w:rsid w:val="56F981D4"/>
    <w:rsid w:val="56F9D17F"/>
    <w:rsid w:val="56FF2439"/>
    <w:rsid w:val="5700704F"/>
    <w:rsid w:val="5700DDDF"/>
    <w:rsid w:val="5704FDDE"/>
    <w:rsid w:val="57061F87"/>
    <w:rsid w:val="5707B2DE"/>
    <w:rsid w:val="57084F2A"/>
    <w:rsid w:val="5708DA06"/>
    <w:rsid w:val="570A6EAC"/>
    <w:rsid w:val="570CA67B"/>
    <w:rsid w:val="570FCFC3"/>
    <w:rsid w:val="57147C46"/>
    <w:rsid w:val="571597D2"/>
    <w:rsid w:val="5716DEC6"/>
    <w:rsid w:val="57174A6F"/>
    <w:rsid w:val="5718BC0E"/>
    <w:rsid w:val="57192609"/>
    <w:rsid w:val="57195B51"/>
    <w:rsid w:val="57213B0D"/>
    <w:rsid w:val="57273219"/>
    <w:rsid w:val="57282192"/>
    <w:rsid w:val="572B8BD9"/>
    <w:rsid w:val="572E749D"/>
    <w:rsid w:val="572ED363"/>
    <w:rsid w:val="5732211B"/>
    <w:rsid w:val="5732FBC4"/>
    <w:rsid w:val="57333445"/>
    <w:rsid w:val="57335123"/>
    <w:rsid w:val="57348553"/>
    <w:rsid w:val="573575D4"/>
    <w:rsid w:val="573CC074"/>
    <w:rsid w:val="573F35B3"/>
    <w:rsid w:val="574128AC"/>
    <w:rsid w:val="574227EB"/>
    <w:rsid w:val="57425F62"/>
    <w:rsid w:val="57444A21"/>
    <w:rsid w:val="5746F826"/>
    <w:rsid w:val="574883C6"/>
    <w:rsid w:val="57491127"/>
    <w:rsid w:val="574A3116"/>
    <w:rsid w:val="574A67CA"/>
    <w:rsid w:val="574FAEC1"/>
    <w:rsid w:val="574FF700"/>
    <w:rsid w:val="5750F8B2"/>
    <w:rsid w:val="5752FA12"/>
    <w:rsid w:val="57534D52"/>
    <w:rsid w:val="575A1A1D"/>
    <w:rsid w:val="575A2344"/>
    <w:rsid w:val="575C891B"/>
    <w:rsid w:val="5760F117"/>
    <w:rsid w:val="576467AB"/>
    <w:rsid w:val="57666C04"/>
    <w:rsid w:val="57679A55"/>
    <w:rsid w:val="576E7F88"/>
    <w:rsid w:val="57707AEB"/>
    <w:rsid w:val="57752F4D"/>
    <w:rsid w:val="57752FA5"/>
    <w:rsid w:val="57793599"/>
    <w:rsid w:val="577ABDE0"/>
    <w:rsid w:val="5780E320"/>
    <w:rsid w:val="5786938E"/>
    <w:rsid w:val="57873668"/>
    <w:rsid w:val="5789F8EF"/>
    <w:rsid w:val="578A8BC1"/>
    <w:rsid w:val="578AA253"/>
    <w:rsid w:val="578AFF2D"/>
    <w:rsid w:val="578D2DB2"/>
    <w:rsid w:val="578D61DA"/>
    <w:rsid w:val="578E3009"/>
    <w:rsid w:val="578F9BC9"/>
    <w:rsid w:val="57918F28"/>
    <w:rsid w:val="5795D24E"/>
    <w:rsid w:val="5795D425"/>
    <w:rsid w:val="57976E6C"/>
    <w:rsid w:val="57983C0B"/>
    <w:rsid w:val="57998D1D"/>
    <w:rsid w:val="579A1066"/>
    <w:rsid w:val="579AC64C"/>
    <w:rsid w:val="579B8547"/>
    <w:rsid w:val="57A019E1"/>
    <w:rsid w:val="57A57C17"/>
    <w:rsid w:val="57A76EF9"/>
    <w:rsid w:val="57A945DD"/>
    <w:rsid w:val="57AA3435"/>
    <w:rsid w:val="57AA9659"/>
    <w:rsid w:val="57AB33A5"/>
    <w:rsid w:val="57ABC873"/>
    <w:rsid w:val="57B1D171"/>
    <w:rsid w:val="57B1DE09"/>
    <w:rsid w:val="57B49599"/>
    <w:rsid w:val="57B4ABAA"/>
    <w:rsid w:val="57B9C2C7"/>
    <w:rsid w:val="57BA8DD3"/>
    <w:rsid w:val="57BBA5FF"/>
    <w:rsid w:val="57BCC98E"/>
    <w:rsid w:val="57BD2C35"/>
    <w:rsid w:val="57BE67FD"/>
    <w:rsid w:val="57C55846"/>
    <w:rsid w:val="57C79FF6"/>
    <w:rsid w:val="57CA3FB4"/>
    <w:rsid w:val="57CA7AC1"/>
    <w:rsid w:val="57CAD55C"/>
    <w:rsid w:val="57D2A8A0"/>
    <w:rsid w:val="57D3F055"/>
    <w:rsid w:val="57D73DD2"/>
    <w:rsid w:val="57D73E8C"/>
    <w:rsid w:val="57D780F4"/>
    <w:rsid w:val="57D7D8E4"/>
    <w:rsid w:val="57DC21B8"/>
    <w:rsid w:val="57DC2ED0"/>
    <w:rsid w:val="57DF84B2"/>
    <w:rsid w:val="57E3881F"/>
    <w:rsid w:val="57E48E0B"/>
    <w:rsid w:val="57E58EA6"/>
    <w:rsid w:val="57E5DD3C"/>
    <w:rsid w:val="57E61F03"/>
    <w:rsid w:val="57E7034E"/>
    <w:rsid w:val="57E78FF1"/>
    <w:rsid w:val="57E85C0B"/>
    <w:rsid w:val="57E8B514"/>
    <w:rsid w:val="57E8B558"/>
    <w:rsid w:val="57E8ECE5"/>
    <w:rsid w:val="57E94D7D"/>
    <w:rsid w:val="57EC299B"/>
    <w:rsid w:val="57EEFCB4"/>
    <w:rsid w:val="57F027FC"/>
    <w:rsid w:val="57F05639"/>
    <w:rsid w:val="57F42D80"/>
    <w:rsid w:val="57F57A27"/>
    <w:rsid w:val="57F6EACF"/>
    <w:rsid w:val="57F88A9B"/>
    <w:rsid w:val="57F8D712"/>
    <w:rsid w:val="57FB3B6E"/>
    <w:rsid w:val="57FCD63B"/>
    <w:rsid w:val="57FD2080"/>
    <w:rsid w:val="57FEF54A"/>
    <w:rsid w:val="58005703"/>
    <w:rsid w:val="58059134"/>
    <w:rsid w:val="5805DBD7"/>
    <w:rsid w:val="5806D05C"/>
    <w:rsid w:val="580C8CCC"/>
    <w:rsid w:val="580CD6D4"/>
    <w:rsid w:val="580D697D"/>
    <w:rsid w:val="580DD65A"/>
    <w:rsid w:val="580F8C49"/>
    <w:rsid w:val="5810411B"/>
    <w:rsid w:val="58110C59"/>
    <w:rsid w:val="5811B3FF"/>
    <w:rsid w:val="581649C7"/>
    <w:rsid w:val="5816B1DE"/>
    <w:rsid w:val="58194889"/>
    <w:rsid w:val="581A439E"/>
    <w:rsid w:val="581C5C05"/>
    <w:rsid w:val="581DC49A"/>
    <w:rsid w:val="581E807A"/>
    <w:rsid w:val="58204444"/>
    <w:rsid w:val="5821C934"/>
    <w:rsid w:val="58266F7F"/>
    <w:rsid w:val="5826D62D"/>
    <w:rsid w:val="5826E8A9"/>
    <w:rsid w:val="5829E552"/>
    <w:rsid w:val="582B619A"/>
    <w:rsid w:val="582C36B3"/>
    <w:rsid w:val="582C61B8"/>
    <w:rsid w:val="582DF229"/>
    <w:rsid w:val="58317E3C"/>
    <w:rsid w:val="5832B58A"/>
    <w:rsid w:val="5835B5B9"/>
    <w:rsid w:val="5836B19A"/>
    <w:rsid w:val="5838134C"/>
    <w:rsid w:val="583AA706"/>
    <w:rsid w:val="583C06D6"/>
    <w:rsid w:val="58421272"/>
    <w:rsid w:val="5842D73F"/>
    <w:rsid w:val="58456F52"/>
    <w:rsid w:val="5845CDFB"/>
    <w:rsid w:val="58475173"/>
    <w:rsid w:val="584A1FA1"/>
    <w:rsid w:val="584AD0EF"/>
    <w:rsid w:val="584B0462"/>
    <w:rsid w:val="585051CB"/>
    <w:rsid w:val="5851F292"/>
    <w:rsid w:val="5852CC62"/>
    <w:rsid w:val="5852FB0E"/>
    <w:rsid w:val="5855CDE1"/>
    <w:rsid w:val="5856ECCC"/>
    <w:rsid w:val="585907CA"/>
    <w:rsid w:val="585C0E9B"/>
    <w:rsid w:val="585C27A8"/>
    <w:rsid w:val="585D1E38"/>
    <w:rsid w:val="586462E8"/>
    <w:rsid w:val="58657B9B"/>
    <w:rsid w:val="58657F9D"/>
    <w:rsid w:val="5865CD56"/>
    <w:rsid w:val="58662198"/>
    <w:rsid w:val="586CAEC7"/>
    <w:rsid w:val="586CE990"/>
    <w:rsid w:val="586EEB94"/>
    <w:rsid w:val="58731834"/>
    <w:rsid w:val="58745367"/>
    <w:rsid w:val="587AEDAE"/>
    <w:rsid w:val="587B18C2"/>
    <w:rsid w:val="587CF601"/>
    <w:rsid w:val="587F1DF4"/>
    <w:rsid w:val="58801803"/>
    <w:rsid w:val="58809ADB"/>
    <w:rsid w:val="58822518"/>
    <w:rsid w:val="5883DFDF"/>
    <w:rsid w:val="58849A2C"/>
    <w:rsid w:val="58858551"/>
    <w:rsid w:val="58862063"/>
    <w:rsid w:val="5888FFCE"/>
    <w:rsid w:val="58893685"/>
    <w:rsid w:val="588BE9C7"/>
    <w:rsid w:val="588C8CE9"/>
    <w:rsid w:val="588F5592"/>
    <w:rsid w:val="58908328"/>
    <w:rsid w:val="5890C29F"/>
    <w:rsid w:val="5892A2B1"/>
    <w:rsid w:val="58955B82"/>
    <w:rsid w:val="5895FE65"/>
    <w:rsid w:val="589AEBFC"/>
    <w:rsid w:val="589D34AE"/>
    <w:rsid w:val="58A019ED"/>
    <w:rsid w:val="58A40937"/>
    <w:rsid w:val="58A4EAF9"/>
    <w:rsid w:val="58A589D1"/>
    <w:rsid w:val="58A5C2F6"/>
    <w:rsid w:val="58A79655"/>
    <w:rsid w:val="58A7F6DD"/>
    <w:rsid w:val="58A828C8"/>
    <w:rsid w:val="58AADF5A"/>
    <w:rsid w:val="58ABC1A4"/>
    <w:rsid w:val="58B00BA3"/>
    <w:rsid w:val="58B03AEA"/>
    <w:rsid w:val="58BA2E01"/>
    <w:rsid w:val="58BBCC91"/>
    <w:rsid w:val="58BD1568"/>
    <w:rsid w:val="58BD1E70"/>
    <w:rsid w:val="58C15559"/>
    <w:rsid w:val="58C386DA"/>
    <w:rsid w:val="58C75630"/>
    <w:rsid w:val="58C78120"/>
    <w:rsid w:val="58CA7763"/>
    <w:rsid w:val="58CED79F"/>
    <w:rsid w:val="58D29E7B"/>
    <w:rsid w:val="58D39E65"/>
    <w:rsid w:val="58D3CC15"/>
    <w:rsid w:val="58D68F53"/>
    <w:rsid w:val="58D6C144"/>
    <w:rsid w:val="58D7EA9B"/>
    <w:rsid w:val="58D96ED1"/>
    <w:rsid w:val="58D97BF3"/>
    <w:rsid w:val="58D9A1E5"/>
    <w:rsid w:val="58D9C20B"/>
    <w:rsid w:val="58DAC4AD"/>
    <w:rsid w:val="58DB865D"/>
    <w:rsid w:val="58DCE5C6"/>
    <w:rsid w:val="58DE75C9"/>
    <w:rsid w:val="58E01A82"/>
    <w:rsid w:val="58E03B45"/>
    <w:rsid w:val="58E3BCAF"/>
    <w:rsid w:val="58E4C2E6"/>
    <w:rsid w:val="58E50EA1"/>
    <w:rsid w:val="58E5298A"/>
    <w:rsid w:val="58E7C339"/>
    <w:rsid w:val="58E9E52F"/>
    <w:rsid w:val="58EA37E7"/>
    <w:rsid w:val="58ED7D98"/>
    <w:rsid w:val="58EDED5A"/>
    <w:rsid w:val="58EF8CC3"/>
    <w:rsid w:val="58EFF905"/>
    <w:rsid w:val="58F02E27"/>
    <w:rsid w:val="58F77183"/>
    <w:rsid w:val="58F8C98B"/>
    <w:rsid w:val="58F9AE07"/>
    <w:rsid w:val="58FA9B40"/>
    <w:rsid w:val="58FC53EE"/>
    <w:rsid w:val="58FFE3FE"/>
    <w:rsid w:val="59036DED"/>
    <w:rsid w:val="5905558B"/>
    <w:rsid w:val="590612FB"/>
    <w:rsid w:val="5908489A"/>
    <w:rsid w:val="590B0D66"/>
    <w:rsid w:val="59100A4A"/>
    <w:rsid w:val="5915A21F"/>
    <w:rsid w:val="5917054D"/>
    <w:rsid w:val="591A8025"/>
    <w:rsid w:val="591A83DC"/>
    <w:rsid w:val="591D75ED"/>
    <w:rsid w:val="591FB96D"/>
    <w:rsid w:val="592016DF"/>
    <w:rsid w:val="592116C8"/>
    <w:rsid w:val="59253DC9"/>
    <w:rsid w:val="59254BE0"/>
    <w:rsid w:val="592609A0"/>
    <w:rsid w:val="592D756D"/>
    <w:rsid w:val="592EC89B"/>
    <w:rsid w:val="592FEED9"/>
    <w:rsid w:val="59306BCA"/>
    <w:rsid w:val="59327875"/>
    <w:rsid w:val="59368750"/>
    <w:rsid w:val="593A5E33"/>
    <w:rsid w:val="593B3A5F"/>
    <w:rsid w:val="593D7F5F"/>
    <w:rsid w:val="593DCEA0"/>
    <w:rsid w:val="593F7A8B"/>
    <w:rsid w:val="59429C17"/>
    <w:rsid w:val="5942AFBD"/>
    <w:rsid w:val="5946AB58"/>
    <w:rsid w:val="5946B366"/>
    <w:rsid w:val="5946E8B9"/>
    <w:rsid w:val="59486D2B"/>
    <w:rsid w:val="5949E584"/>
    <w:rsid w:val="594B4CA7"/>
    <w:rsid w:val="594C68DF"/>
    <w:rsid w:val="594D4FFE"/>
    <w:rsid w:val="594E4520"/>
    <w:rsid w:val="5950B66A"/>
    <w:rsid w:val="59557DF6"/>
    <w:rsid w:val="595A1AA5"/>
    <w:rsid w:val="595C5526"/>
    <w:rsid w:val="595CB938"/>
    <w:rsid w:val="595D0F3F"/>
    <w:rsid w:val="595EDF66"/>
    <w:rsid w:val="595F5CE5"/>
    <w:rsid w:val="59619B78"/>
    <w:rsid w:val="5961B243"/>
    <w:rsid w:val="5962E23A"/>
    <w:rsid w:val="5965EE9E"/>
    <w:rsid w:val="5967167F"/>
    <w:rsid w:val="59688867"/>
    <w:rsid w:val="5968B17F"/>
    <w:rsid w:val="59698A65"/>
    <w:rsid w:val="596A80BD"/>
    <w:rsid w:val="596BB280"/>
    <w:rsid w:val="596C5B56"/>
    <w:rsid w:val="596F9AB3"/>
    <w:rsid w:val="596FC55B"/>
    <w:rsid w:val="597358DB"/>
    <w:rsid w:val="597689A9"/>
    <w:rsid w:val="59770504"/>
    <w:rsid w:val="597A1213"/>
    <w:rsid w:val="597EBFA2"/>
    <w:rsid w:val="598A0061"/>
    <w:rsid w:val="598AC1FB"/>
    <w:rsid w:val="598B54E9"/>
    <w:rsid w:val="598D0179"/>
    <w:rsid w:val="598D589C"/>
    <w:rsid w:val="598F1068"/>
    <w:rsid w:val="598FDB4B"/>
    <w:rsid w:val="5990FD56"/>
    <w:rsid w:val="5991347F"/>
    <w:rsid w:val="59938C5A"/>
    <w:rsid w:val="599417BE"/>
    <w:rsid w:val="59947279"/>
    <w:rsid w:val="5994C38D"/>
    <w:rsid w:val="59985BCD"/>
    <w:rsid w:val="599C5689"/>
    <w:rsid w:val="599DA058"/>
    <w:rsid w:val="59A26C0A"/>
    <w:rsid w:val="59ABBF58"/>
    <w:rsid w:val="59AE0F52"/>
    <w:rsid w:val="59B0D3F2"/>
    <w:rsid w:val="59B1BA63"/>
    <w:rsid w:val="59B47B0D"/>
    <w:rsid w:val="59B4DF1E"/>
    <w:rsid w:val="59B59877"/>
    <w:rsid w:val="59B77DCB"/>
    <w:rsid w:val="59B7BA66"/>
    <w:rsid w:val="59BB43B7"/>
    <w:rsid w:val="59BC69FB"/>
    <w:rsid w:val="59BCF3E1"/>
    <w:rsid w:val="59BD2CE2"/>
    <w:rsid w:val="59C143A8"/>
    <w:rsid w:val="59C5F571"/>
    <w:rsid w:val="59C67918"/>
    <w:rsid w:val="59C96A88"/>
    <w:rsid w:val="59CBC935"/>
    <w:rsid w:val="59CE63E4"/>
    <w:rsid w:val="59D1EE84"/>
    <w:rsid w:val="59D35DCE"/>
    <w:rsid w:val="59D4667C"/>
    <w:rsid w:val="59D706A5"/>
    <w:rsid w:val="59D80D42"/>
    <w:rsid w:val="59D9C883"/>
    <w:rsid w:val="59DB3F86"/>
    <w:rsid w:val="59E075C8"/>
    <w:rsid w:val="59E188C4"/>
    <w:rsid w:val="59E222B1"/>
    <w:rsid w:val="59E2834F"/>
    <w:rsid w:val="59E2A6E5"/>
    <w:rsid w:val="59E594BB"/>
    <w:rsid w:val="59E6B517"/>
    <w:rsid w:val="59EBAAF9"/>
    <w:rsid w:val="59ED7095"/>
    <w:rsid w:val="59EEA23D"/>
    <w:rsid w:val="59EF1A5E"/>
    <w:rsid w:val="59F0C029"/>
    <w:rsid w:val="59F0E95F"/>
    <w:rsid w:val="59F2389D"/>
    <w:rsid w:val="59F2B51F"/>
    <w:rsid w:val="59F38E84"/>
    <w:rsid w:val="59F3FD53"/>
    <w:rsid w:val="59F44E75"/>
    <w:rsid w:val="59F950E0"/>
    <w:rsid w:val="59F96CBF"/>
    <w:rsid w:val="59F97DC2"/>
    <w:rsid w:val="59F97F55"/>
    <w:rsid w:val="59FAB67D"/>
    <w:rsid w:val="59FEC540"/>
    <w:rsid w:val="5A0127BF"/>
    <w:rsid w:val="5A04903B"/>
    <w:rsid w:val="5A075D6F"/>
    <w:rsid w:val="5A0A39C1"/>
    <w:rsid w:val="5A0C741A"/>
    <w:rsid w:val="5A0EA2B0"/>
    <w:rsid w:val="5A0EB454"/>
    <w:rsid w:val="5A0F6ED0"/>
    <w:rsid w:val="5A10D8EE"/>
    <w:rsid w:val="5A10E12F"/>
    <w:rsid w:val="5A13E4D3"/>
    <w:rsid w:val="5A14BE64"/>
    <w:rsid w:val="5A189552"/>
    <w:rsid w:val="5A1A06FD"/>
    <w:rsid w:val="5A1B1F11"/>
    <w:rsid w:val="5A1B1F15"/>
    <w:rsid w:val="5A1EDEFA"/>
    <w:rsid w:val="5A230A41"/>
    <w:rsid w:val="5A249252"/>
    <w:rsid w:val="5A292FEF"/>
    <w:rsid w:val="5A3191A0"/>
    <w:rsid w:val="5A3297C2"/>
    <w:rsid w:val="5A3792F6"/>
    <w:rsid w:val="5A37A5FA"/>
    <w:rsid w:val="5A3A6EE3"/>
    <w:rsid w:val="5A3AC3F3"/>
    <w:rsid w:val="5A3F25C9"/>
    <w:rsid w:val="5A405527"/>
    <w:rsid w:val="5A44B706"/>
    <w:rsid w:val="5A45C7A5"/>
    <w:rsid w:val="5A45D2B4"/>
    <w:rsid w:val="5A492254"/>
    <w:rsid w:val="5A4CEA59"/>
    <w:rsid w:val="5A4F2434"/>
    <w:rsid w:val="5A4FD4F5"/>
    <w:rsid w:val="5A509AE7"/>
    <w:rsid w:val="5A514E3D"/>
    <w:rsid w:val="5A544E1D"/>
    <w:rsid w:val="5A55467F"/>
    <w:rsid w:val="5A5590F8"/>
    <w:rsid w:val="5A56ECAA"/>
    <w:rsid w:val="5A57297E"/>
    <w:rsid w:val="5A577039"/>
    <w:rsid w:val="5A595071"/>
    <w:rsid w:val="5A597F21"/>
    <w:rsid w:val="5A5A6C52"/>
    <w:rsid w:val="5A5A6F60"/>
    <w:rsid w:val="5A5E63A0"/>
    <w:rsid w:val="5A5E96CC"/>
    <w:rsid w:val="5A605134"/>
    <w:rsid w:val="5A623CF1"/>
    <w:rsid w:val="5A652BB9"/>
    <w:rsid w:val="5A6710A0"/>
    <w:rsid w:val="5A69F101"/>
    <w:rsid w:val="5A6C108F"/>
    <w:rsid w:val="5A6EA964"/>
    <w:rsid w:val="5A6EED90"/>
    <w:rsid w:val="5A6F7179"/>
    <w:rsid w:val="5A6F8BE0"/>
    <w:rsid w:val="5A725FB4"/>
    <w:rsid w:val="5A72AA6D"/>
    <w:rsid w:val="5A773DB9"/>
    <w:rsid w:val="5A787B9A"/>
    <w:rsid w:val="5A787C69"/>
    <w:rsid w:val="5A79D363"/>
    <w:rsid w:val="5A7FE975"/>
    <w:rsid w:val="5A807ACF"/>
    <w:rsid w:val="5A830E4A"/>
    <w:rsid w:val="5A868F63"/>
    <w:rsid w:val="5A88060B"/>
    <w:rsid w:val="5A8B4D29"/>
    <w:rsid w:val="5A90A92B"/>
    <w:rsid w:val="5A9614AE"/>
    <w:rsid w:val="5A98E97B"/>
    <w:rsid w:val="5A9BF00D"/>
    <w:rsid w:val="5A9CD643"/>
    <w:rsid w:val="5A9DF7B7"/>
    <w:rsid w:val="5A9DFB39"/>
    <w:rsid w:val="5A9E8647"/>
    <w:rsid w:val="5A9F784B"/>
    <w:rsid w:val="5AA1394F"/>
    <w:rsid w:val="5AA1DAEA"/>
    <w:rsid w:val="5AA2DE48"/>
    <w:rsid w:val="5AA5DB5C"/>
    <w:rsid w:val="5AA5F704"/>
    <w:rsid w:val="5AAAE0F0"/>
    <w:rsid w:val="5AAB69D8"/>
    <w:rsid w:val="5AAE5F29"/>
    <w:rsid w:val="5AAEA69C"/>
    <w:rsid w:val="5AAEF082"/>
    <w:rsid w:val="5AAF50B2"/>
    <w:rsid w:val="5AB32A93"/>
    <w:rsid w:val="5AB39BCC"/>
    <w:rsid w:val="5ABC4FA7"/>
    <w:rsid w:val="5ABC9D55"/>
    <w:rsid w:val="5ABCCEB6"/>
    <w:rsid w:val="5ABE819C"/>
    <w:rsid w:val="5ABECF65"/>
    <w:rsid w:val="5AC4FBF3"/>
    <w:rsid w:val="5AC5ED74"/>
    <w:rsid w:val="5AC6B49C"/>
    <w:rsid w:val="5AC94D17"/>
    <w:rsid w:val="5ACA1B4E"/>
    <w:rsid w:val="5ACA6721"/>
    <w:rsid w:val="5ACEB41F"/>
    <w:rsid w:val="5ACEDF66"/>
    <w:rsid w:val="5AD04E23"/>
    <w:rsid w:val="5AD26614"/>
    <w:rsid w:val="5AD3FA65"/>
    <w:rsid w:val="5AD41C66"/>
    <w:rsid w:val="5AD75D38"/>
    <w:rsid w:val="5AD77B4D"/>
    <w:rsid w:val="5AD8DC84"/>
    <w:rsid w:val="5AD90FD0"/>
    <w:rsid w:val="5AD947E2"/>
    <w:rsid w:val="5AD94FC0"/>
    <w:rsid w:val="5ADB7874"/>
    <w:rsid w:val="5ADBD3CB"/>
    <w:rsid w:val="5ADC3879"/>
    <w:rsid w:val="5ADC6F94"/>
    <w:rsid w:val="5ADE2C7B"/>
    <w:rsid w:val="5ADE5783"/>
    <w:rsid w:val="5ADEC04D"/>
    <w:rsid w:val="5AE33E0E"/>
    <w:rsid w:val="5AE3F426"/>
    <w:rsid w:val="5AE42125"/>
    <w:rsid w:val="5AE48955"/>
    <w:rsid w:val="5AE70D37"/>
    <w:rsid w:val="5AE7A74C"/>
    <w:rsid w:val="5AE8EC63"/>
    <w:rsid w:val="5AEE4CAA"/>
    <w:rsid w:val="5AEF6D2C"/>
    <w:rsid w:val="5AEF8568"/>
    <w:rsid w:val="5AF318D6"/>
    <w:rsid w:val="5AF5B65A"/>
    <w:rsid w:val="5AF82391"/>
    <w:rsid w:val="5AFD1D11"/>
    <w:rsid w:val="5B00501D"/>
    <w:rsid w:val="5B01BE7A"/>
    <w:rsid w:val="5B024487"/>
    <w:rsid w:val="5B037936"/>
    <w:rsid w:val="5B043741"/>
    <w:rsid w:val="5B04EED5"/>
    <w:rsid w:val="5B054378"/>
    <w:rsid w:val="5B0735DA"/>
    <w:rsid w:val="5B085E92"/>
    <w:rsid w:val="5B08DE37"/>
    <w:rsid w:val="5B0944AD"/>
    <w:rsid w:val="5B0CBA23"/>
    <w:rsid w:val="5B113102"/>
    <w:rsid w:val="5B15304E"/>
    <w:rsid w:val="5B15C5A7"/>
    <w:rsid w:val="5B16820E"/>
    <w:rsid w:val="5B177EE7"/>
    <w:rsid w:val="5B188FFB"/>
    <w:rsid w:val="5B1BBDA1"/>
    <w:rsid w:val="5B1C707C"/>
    <w:rsid w:val="5B1CF395"/>
    <w:rsid w:val="5B21A7C0"/>
    <w:rsid w:val="5B249EDD"/>
    <w:rsid w:val="5B2A0EE4"/>
    <w:rsid w:val="5B2A8D78"/>
    <w:rsid w:val="5B2E4EBF"/>
    <w:rsid w:val="5B30B77F"/>
    <w:rsid w:val="5B31F0B5"/>
    <w:rsid w:val="5B34388E"/>
    <w:rsid w:val="5B35DF23"/>
    <w:rsid w:val="5B38D2CA"/>
    <w:rsid w:val="5B38F7EC"/>
    <w:rsid w:val="5B3EEA6F"/>
    <w:rsid w:val="5B3F92EB"/>
    <w:rsid w:val="5B40B9DB"/>
    <w:rsid w:val="5B47264F"/>
    <w:rsid w:val="5B4A4966"/>
    <w:rsid w:val="5B4BA5C3"/>
    <w:rsid w:val="5B4DB2DF"/>
    <w:rsid w:val="5B51EBEC"/>
    <w:rsid w:val="5B52DD2A"/>
    <w:rsid w:val="5B53D627"/>
    <w:rsid w:val="5B555721"/>
    <w:rsid w:val="5B58EC03"/>
    <w:rsid w:val="5B5982B2"/>
    <w:rsid w:val="5B59C58C"/>
    <w:rsid w:val="5B5A5641"/>
    <w:rsid w:val="5B5B23FB"/>
    <w:rsid w:val="5B5D60EB"/>
    <w:rsid w:val="5B5D7BB5"/>
    <w:rsid w:val="5B5FAEB3"/>
    <w:rsid w:val="5B635FC4"/>
    <w:rsid w:val="5B664319"/>
    <w:rsid w:val="5B67348E"/>
    <w:rsid w:val="5B67A5B2"/>
    <w:rsid w:val="5B6CD5B6"/>
    <w:rsid w:val="5B7020C6"/>
    <w:rsid w:val="5B72F504"/>
    <w:rsid w:val="5B745472"/>
    <w:rsid w:val="5B762BD0"/>
    <w:rsid w:val="5B7A212D"/>
    <w:rsid w:val="5B7CE1EA"/>
    <w:rsid w:val="5B7CE629"/>
    <w:rsid w:val="5B7F4F08"/>
    <w:rsid w:val="5B803CA7"/>
    <w:rsid w:val="5B80D8A4"/>
    <w:rsid w:val="5B845B30"/>
    <w:rsid w:val="5B861F9E"/>
    <w:rsid w:val="5B884307"/>
    <w:rsid w:val="5B89DB0E"/>
    <w:rsid w:val="5B8A454C"/>
    <w:rsid w:val="5B8DCFF1"/>
    <w:rsid w:val="5B8F6ACC"/>
    <w:rsid w:val="5B90A3A4"/>
    <w:rsid w:val="5B90F74D"/>
    <w:rsid w:val="5B949DF3"/>
    <w:rsid w:val="5B94B12B"/>
    <w:rsid w:val="5B966A37"/>
    <w:rsid w:val="5BA0EBEF"/>
    <w:rsid w:val="5BA4647B"/>
    <w:rsid w:val="5BA56F1A"/>
    <w:rsid w:val="5BA8B6FD"/>
    <w:rsid w:val="5BA928B3"/>
    <w:rsid w:val="5BAB1F71"/>
    <w:rsid w:val="5BAD597A"/>
    <w:rsid w:val="5BB23BDB"/>
    <w:rsid w:val="5BBA862B"/>
    <w:rsid w:val="5BBC4811"/>
    <w:rsid w:val="5BBCFA73"/>
    <w:rsid w:val="5BBF57A5"/>
    <w:rsid w:val="5BC11352"/>
    <w:rsid w:val="5BC3B40B"/>
    <w:rsid w:val="5BC540E4"/>
    <w:rsid w:val="5BC89977"/>
    <w:rsid w:val="5BC8F50B"/>
    <w:rsid w:val="5BCAE2CF"/>
    <w:rsid w:val="5BCBCCD4"/>
    <w:rsid w:val="5BCD5115"/>
    <w:rsid w:val="5BCE1BC3"/>
    <w:rsid w:val="5BCEA2FF"/>
    <w:rsid w:val="5BD19013"/>
    <w:rsid w:val="5BD1AA87"/>
    <w:rsid w:val="5BD2400E"/>
    <w:rsid w:val="5BD3BC14"/>
    <w:rsid w:val="5BD521AD"/>
    <w:rsid w:val="5BD6113A"/>
    <w:rsid w:val="5BDED96C"/>
    <w:rsid w:val="5BE2087F"/>
    <w:rsid w:val="5BE21AC0"/>
    <w:rsid w:val="5BE24457"/>
    <w:rsid w:val="5BE41D5C"/>
    <w:rsid w:val="5BE9C3A5"/>
    <w:rsid w:val="5BEB032B"/>
    <w:rsid w:val="5BEC3DE8"/>
    <w:rsid w:val="5BECB994"/>
    <w:rsid w:val="5BEE0E3E"/>
    <w:rsid w:val="5BEE7C6A"/>
    <w:rsid w:val="5BF069DC"/>
    <w:rsid w:val="5BF3A01E"/>
    <w:rsid w:val="5BFA1CA1"/>
    <w:rsid w:val="5BFE09D6"/>
    <w:rsid w:val="5C026368"/>
    <w:rsid w:val="5C0321FD"/>
    <w:rsid w:val="5C03C4A4"/>
    <w:rsid w:val="5C053221"/>
    <w:rsid w:val="5C05BCC1"/>
    <w:rsid w:val="5C07B106"/>
    <w:rsid w:val="5C09F890"/>
    <w:rsid w:val="5C0CB250"/>
    <w:rsid w:val="5C0CDAFC"/>
    <w:rsid w:val="5C0D1538"/>
    <w:rsid w:val="5C0EDF88"/>
    <w:rsid w:val="5C0FA9A7"/>
    <w:rsid w:val="5C16ADC4"/>
    <w:rsid w:val="5C16F06B"/>
    <w:rsid w:val="5C18839C"/>
    <w:rsid w:val="5C1A29AA"/>
    <w:rsid w:val="5C1A9655"/>
    <w:rsid w:val="5C1CBEA2"/>
    <w:rsid w:val="5C1CF865"/>
    <w:rsid w:val="5C21053F"/>
    <w:rsid w:val="5C25057F"/>
    <w:rsid w:val="5C264FF7"/>
    <w:rsid w:val="5C28824A"/>
    <w:rsid w:val="5C28C354"/>
    <w:rsid w:val="5C2BCAEE"/>
    <w:rsid w:val="5C2C149D"/>
    <w:rsid w:val="5C2D8CD0"/>
    <w:rsid w:val="5C2F4B64"/>
    <w:rsid w:val="5C312CC3"/>
    <w:rsid w:val="5C315834"/>
    <w:rsid w:val="5C3199EE"/>
    <w:rsid w:val="5C32E51E"/>
    <w:rsid w:val="5C33D8EB"/>
    <w:rsid w:val="5C346928"/>
    <w:rsid w:val="5C370B0A"/>
    <w:rsid w:val="5C3C00F9"/>
    <w:rsid w:val="5C3C58FC"/>
    <w:rsid w:val="5C3E30A8"/>
    <w:rsid w:val="5C3FB5DE"/>
    <w:rsid w:val="5C4146A2"/>
    <w:rsid w:val="5C4153B0"/>
    <w:rsid w:val="5C436D33"/>
    <w:rsid w:val="5C43C891"/>
    <w:rsid w:val="5C449B02"/>
    <w:rsid w:val="5C47EBA8"/>
    <w:rsid w:val="5C487D6A"/>
    <w:rsid w:val="5C4D94A9"/>
    <w:rsid w:val="5C4FADB9"/>
    <w:rsid w:val="5C506721"/>
    <w:rsid w:val="5C506CF7"/>
    <w:rsid w:val="5C54E088"/>
    <w:rsid w:val="5C559CC8"/>
    <w:rsid w:val="5C597EFE"/>
    <w:rsid w:val="5C5DF5FD"/>
    <w:rsid w:val="5C609ED5"/>
    <w:rsid w:val="5C61DBC1"/>
    <w:rsid w:val="5C626AC5"/>
    <w:rsid w:val="5C62EFEF"/>
    <w:rsid w:val="5C6434CD"/>
    <w:rsid w:val="5C667247"/>
    <w:rsid w:val="5C68C8E8"/>
    <w:rsid w:val="5C69CAE3"/>
    <w:rsid w:val="5C6DEA10"/>
    <w:rsid w:val="5C707648"/>
    <w:rsid w:val="5C764552"/>
    <w:rsid w:val="5C793443"/>
    <w:rsid w:val="5C7971A6"/>
    <w:rsid w:val="5C7A2AAB"/>
    <w:rsid w:val="5C7B078A"/>
    <w:rsid w:val="5C81194C"/>
    <w:rsid w:val="5C819BDA"/>
    <w:rsid w:val="5C84DEF2"/>
    <w:rsid w:val="5C85C0AB"/>
    <w:rsid w:val="5C85D3F5"/>
    <w:rsid w:val="5C865F85"/>
    <w:rsid w:val="5C87AAC0"/>
    <w:rsid w:val="5C886D3E"/>
    <w:rsid w:val="5C89B2BE"/>
    <w:rsid w:val="5C8AB001"/>
    <w:rsid w:val="5C8CE043"/>
    <w:rsid w:val="5C8F8746"/>
    <w:rsid w:val="5C8FC8FB"/>
    <w:rsid w:val="5C916096"/>
    <w:rsid w:val="5C92AD9F"/>
    <w:rsid w:val="5C948264"/>
    <w:rsid w:val="5C953CAE"/>
    <w:rsid w:val="5C958ABD"/>
    <w:rsid w:val="5C979BE4"/>
    <w:rsid w:val="5C986748"/>
    <w:rsid w:val="5C99FCC0"/>
    <w:rsid w:val="5C9BFF35"/>
    <w:rsid w:val="5C9CC820"/>
    <w:rsid w:val="5C9F0841"/>
    <w:rsid w:val="5C9FC2C0"/>
    <w:rsid w:val="5CA1167A"/>
    <w:rsid w:val="5CA35770"/>
    <w:rsid w:val="5CB05CED"/>
    <w:rsid w:val="5CB1A1EC"/>
    <w:rsid w:val="5CB35C97"/>
    <w:rsid w:val="5CB430F5"/>
    <w:rsid w:val="5CB49AC7"/>
    <w:rsid w:val="5CB7B715"/>
    <w:rsid w:val="5CB8900E"/>
    <w:rsid w:val="5CB9FB73"/>
    <w:rsid w:val="5CBDAF0B"/>
    <w:rsid w:val="5CBE2B09"/>
    <w:rsid w:val="5CBECEA1"/>
    <w:rsid w:val="5CC77888"/>
    <w:rsid w:val="5CC90478"/>
    <w:rsid w:val="5CCD30D6"/>
    <w:rsid w:val="5CCEC668"/>
    <w:rsid w:val="5CCEDDEE"/>
    <w:rsid w:val="5CCEE75E"/>
    <w:rsid w:val="5CD5252E"/>
    <w:rsid w:val="5CD60586"/>
    <w:rsid w:val="5CD6954D"/>
    <w:rsid w:val="5CD700C2"/>
    <w:rsid w:val="5CD72BBB"/>
    <w:rsid w:val="5CDBABB5"/>
    <w:rsid w:val="5CDD5C0D"/>
    <w:rsid w:val="5CE12ED3"/>
    <w:rsid w:val="5CE813DB"/>
    <w:rsid w:val="5CECCFFD"/>
    <w:rsid w:val="5CED2689"/>
    <w:rsid w:val="5CEE391C"/>
    <w:rsid w:val="5CF71747"/>
    <w:rsid w:val="5CF7F8F4"/>
    <w:rsid w:val="5CF9667B"/>
    <w:rsid w:val="5CFA60B0"/>
    <w:rsid w:val="5CFADBF8"/>
    <w:rsid w:val="5CFC5157"/>
    <w:rsid w:val="5D003613"/>
    <w:rsid w:val="5D054ED8"/>
    <w:rsid w:val="5D05EC0C"/>
    <w:rsid w:val="5D065104"/>
    <w:rsid w:val="5D0978D7"/>
    <w:rsid w:val="5D09E1D8"/>
    <w:rsid w:val="5D0EF6A3"/>
    <w:rsid w:val="5D11D157"/>
    <w:rsid w:val="5D138E03"/>
    <w:rsid w:val="5D143CAE"/>
    <w:rsid w:val="5D18E658"/>
    <w:rsid w:val="5D198228"/>
    <w:rsid w:val="5D19B6B4"/>
    <w:rsid w:val="5D1AEFEF"/>
    <w:rsid w:val="5D209B7C"/>
    <w:rsid w:val="5D21D828"/>
    <w:rsid w:val="5D2299D4"/>
    <w:rsid w:val="5D260BFD"/>
    <w:rsid w:val="5D292097"/>
    <w:rsid w:val="5D2981D9"/>
    <w:rsid w:val="5D2E3885"/>
    <w:rsid w:val="5D2EEB0F"/>
    <w:rsid w:val="5D2FA9A0"/>
    <w:rsid w:val="5D303B68"/>
    <w:rsid w:val="5D309A81"/>
    <w:rsid w:val="5D360596"/>
    <w:rsid w:val="5D367483"/>
    <w:rsid w:val="5D37E33A"/>
    <w:rsid w:val="5D4053F8"/>
    <w:rsid w:val="5D40CD18"/>
    <w:rsid w:val="5D435281"/>
    <w:rsid w:val="5D481EC6"/>
    <w:rsid w:val="5D4D2522"/>
    <w:rsid w:val="5D4D65B3"/>
    <w:rsid w:val="5D4EF4A7"/>
    <w:rsid w:val="5D506E6D"/>
    <w:rsid w:val="5D5373D8"/>
    <w:rsid w:val="5D550A7D"/>
    <w:rsid w:val="5D55F800"/>
    <w:rsid w:val="5D578206"/>
    <w:rsid w:val="5D588DC1"/>
    <w:rsid w:val="5D58FD11"/>
    <w:rsid w:val="5D59707B"/>
    <w:rsid w:val="5D597AE9"/>
    <w:rsid w:val="5D59CCCC"/>
    <w:rsid w:val="5D5CB933"/>
    <w:rsid w:val="5D5DAC13"/>
    <w:rsid w:val="5D5F7F50"/>
    <w:rsid w:val="5D619080"/>
    <w:rsid w:val="5D6402AA"/>
    <w:rsid w:val="5D6422D8"/>
    <w:rsid w:val="5D6634E6"/>
    <w:rsid w:val="5D675A9E"/>
    <w:rsid w:val="5D68BBB9"/>
    <w:rsid w:val="5D6A9D89"/>
    <w:rsid w:val="5D6AC6AE"/>
    <w:rsid w:val="5D6EFC01"/>
    <w:rsid w:val="5D716306"/>
    <w:rsid w:val="5D7293E1"/>
    <w:rsid w:val="5D73AD2B"/>
    <w:rsid w:val="5D73BB8B"/>
    <w:rsid w:val="5D767898"/>
    <w:rsid w:val="5D77CA3D"/>
    <w:rsid w:val="5D7D37A7"/>
    <w:rsid w:val="5D7D6569"/>
    <w:rsid w:val="5D7EA7B7"/>
    <w:rsid w:val="5D7FB402"/>
    <w:rsid w:val="5D861765"/>
    <w:rsid w:val="5D88A9EF"/>
    <w:rsid w:val="5D8AD487"/>
    <w:rsid w:val="5D8C910C"/>
    <w:rsid w:val="5D90E191"/>
    <w:rsid w:val="5D91913D"/>
    <w:rsid w:val="5D96076B"/>
    <w:rsid w:val="5D973F01"/>
    <w:rsid w:val="5D9C6204"/>
    <w:rsid w:val="5DA3E86F"/>
    <w:rsid w:val="5DA46D94"/>
    <w:rsid w:val="5DA4E0F4"/>
    <w:rsid w:val="5DAABCEF"/>
    <w:rsid w:val="5DAB40BC"/>
    <w:rsid w:val="5DAC2FCC"/>
    <w:rsid w:val="5DAC560B"/>
    <w:rsid w:val="5DAC68F9"/>
    <w:rsid w:val="5DAD1F11"/>
    <w:rsid w:val="5DB3C93B"/>
    <w:rsid w:val="5DB4EA75"/>
    <w:rsid w:val="5DB6F585"/>
    <w:rsid w:val="5DB85002"/>
    <w:rsid w:val="5DB91A30"/>
    <w:rsid w:val="5DB9835C"/>
    <w:rsid w:val="5DBE1ABD"/>
    <w:rsid w:val="5DC37970"/>
    <w:rsid w:val="5DC41129"/>
    <w:rsid w:val="5DC52472"/>
    <w:rsid w:val="5DC7F7C8"/>
    <w:rsid w:val="5DC80F4B"/>
    <w:rsid w:val="5DCB1495"/>
    <w:rsid w:val="5DCC3EA8"/>
    <w:rsid w:val="5DD2E21D"/>
    <w:rsid w:val="5DD2FE24"/>
    <w:rsid w:val="5DD3AE71"/>
    <w:rsid w:val="5DD6C983"/>
    <w:rsid w:val="5DD95B66"/>
    <w:rsid w:val="5DD9C631"/>
    <w:rsid w:val="5DDD98D5"/>
    <w:rsid w:val="5DDDBDFB"/>
    <w:rsid w:val="5DE2F0D6"/>
    <w:rsid w:val="5DE440F6"/>
    <w:rsid w:val="5DE8A662"/>
    <w:rsid w:val="5DEBAC90"/>
    <w:rsid w:val="5DF017F7"/>
    <w:rsid w:val="5DF09DCB"/>
    <w:rsid w:val="5DF3303A"/>
    <w:rsid w:val="5DF5CB53"/>
    <w:rsid w:val="5DF8481A"/>
    <w:rsid w:val="5DF87962"/>
    <w:rsid w:val="5DF9416A"/>
    <w:rsid w:val="5DFAD481"/>
    <w:rsid w:val="5DFB6BB9"/>
    <w:rsid w:val="5DFCBCC7"/>
    <w:rsid w:val="5DFD75FA"/>
    <w:rsid w:val="5DFE16E3"/>
    <w:rsid w:val="5DFEF640"/>
    <w:rsid w:val="5DFF8FE6"/>
    <w:rsid w:val="5DFF9192"/>
    <w:rsid w:val="5E001FDF"/>
    <w:rsid w:val="5E0029A5"/>
    <w:rsid w:val="5E054B5A"/>
    <w:rsid w:val="5E06F38C"/>
    <w:rsid w:val="5E0CA322"/>
    <w:rsid w:val="5E0CB9AB"/>
    <w:rsid w:val="5E0CD760"/>
    <w:rsid w:val="5E1317B9"/>
    <w:rsid w:val="5E152DFD"/>
    <w:rsid w:val="5E1699F4"/>
    <w:rsid w:val="5E1BCC20"/>
    <w:rsid w:val="5E1BE0E6"/>
    <w:rsid w:val="5E1D3626"/>
    <w:rsid w:val="5E2219CB"/>
    <w:rsid w:val="5E23794B"/>
    <w:rsid w:val="5E266273"/>
    <w:rsid w:val="5E2D9777"/>
    <w:rsid w:val="5E2FE377"/>
    <w:rsid w:val="5E3071BD"/>
    <w:rsid w:val="5E315D3B"/>
    <w:rsid w:val="5E3213DB"/>
    <w:rsid w:val="5E346099"/>
    <w:rsid w:val="5E36F841"/>
    <w:rsid w:val="5E3E4C6E"/>
    <w:rsid w:val="5E3F9F03"/>
    <w:rsid w:val="5E3FE22D"/>
    <w:rsid w:val="5E40684C"/>
    <w:rsid w:val="5E430361"/>
    <w:rsid w:val="5E43C48E"/>
    <w:rsid w:val="5E47B29A"/>
    <w:rsid w:val="5E47C416"/>
    <w:rsid w:val="5E48ABB7"/>
    <w:rsid w:val="5E48D6E5"/>
    <w:rsid w:val="5E4AF51D"/>
    <w:rsid w:val="5E5042F9"/>
    <w:rsid w:val="5E5139E8"/>
    <w:rsid w:val="5E55A969"/>
    <w:rsid w:val="5E56720D"/>
    <w:rsid w:val="5E568807"/>
    <w:rsid w:val="5E57143F"/>
    <w:rsid w:val="5E586C1B"/>
    <w:rsid w:val="5E596DC1"/>
    <w:rsid w:val="5E59D365"/>
    <w:rsid w:val="5E5D34E5"/>
    <w:rsid w:val="5E5E0EB9"/>
    <w:rsid w:val="5E5EF59D"/>
    <w:rsid w:val="5E5FFD00"/>
    <w:rsid w:val="5E6079AC"/>
    <w:rsid w:val="5E643164"/>
    <w:rsid w:val="5E661A04"/>
    <w:rsid w:val="5E663D5F"/>
    <w:rsid w:val="5E6B94C0"/>
    <w:rsid w:val="5E6BD01C"/>
    <w:rsid w:val="5E6E5A21"/>
    <w:rsid w:val="5E6FE4AA"/>
    <w:rsid w:val="5E718365"/>
    <w:rsid w:val="5E72C29A"/>
    <w:rsid w:val="5E776F75"/>
    <w:rsid w:val="5E7A05A0"/>
    <w:rsid w:val="5E7BF415"/>
    <w:rsid w:val="5E822994"/>
    <w:rsid w:val="5E8336E2"/>
    <w:rsid w:val="5E87A4C8"/>
    <w:rsid w:val="5E8B8EE9"/>
    <w:rsid w:val="5E8C41DE"/>
    <w:rsid w:val="5E9021F2"/>
    <w:rsid w:val="5E926C50"/>
    <w:rsid w:val="5E933938"/>
    <w:rsid w:val="5E94D14A"/>
    <w:rsid w:val="5E98817B"/>
    <w:rsid w:val="5E9A7879"/>
    <w:rsid w:val="5E9D62C2"/>
    <w:rsid w:val="5E9E52E5"/>
    <w:rsid w:val="5EA7D829"/>
    <w:rsid w:val="5EA95BC6"/>
    <w:rsid w:val="5EAC015B"/>
    <w:rsid w:val="5EAC3CB1"/>
    <w:rsid w:val="5EAE78F9"/>
    <w:rsid w:val="5EAF0940"/>
    <w:rsid w:val="5EAFF5E9"/>
    <w:rsid w:val="5EB4AC35"/>
    <w:rsid w:val="5EB62A49"/>
    <w:rsid w:val="5EB7D3BF"/>
    <w:rsid w:val="5EB96462"/>
    <w:rsid w:val="5EB9D9F8"/>
    <w:rsid w:val="5EBBFBF2"/>
    <w:rsid w:val="5EBC1DC4"/>
    <w:rsid w:val="5EC2A1FF"/>
    <w:rsid w:val="5EC4BF2F"/>
    <w:rsid w:val="5EC5787D"/>
    <w:rsid w:val="5EC5C605"/>
    <w:rsid w:val="5EC6F18D"/>
    <w:rsid w:val="5EC7349C"/>
    <w:rsid w:val="5EC8912F"/>
    <w:rsid w:val="5EC89728"/>
    <w:rsid w:val="5ECBE830"/>
    <w:rsid w:val="5ECDF258"/>
    <w:rsid w:val="5ECEA8ED"/>
    <w:rsid w:val="5ECFC496"/>
    <w:rsid w:val="5ED10A63"/>
    <w:rsid w:val="5ED2FC94"/>
    <w:rsid w:val="5EDB8CCB"/>
    <w:rsid w:val="5EDB9F34"/>
    <w:rsid w:val="5EDBCA89"/>
    <w:rsid w:val="5EDC0B0E"/>
    <w:rsid w:val="5EDC5BBD"/>
    <w:rsid w:val="5EDEF3B9"/>
    <w:rsid w:val="5EDF4A31"/>
    <w:rsid w:val="5EDFB449"/>
    <w:rsid w:val="5EE0C208"/>
    <w:rsid w:val="5EE49F0F"/>
    <w:rsid w:val="5EE844A3"/>
    <w:rsid w:val="5EEACC35"/>
    <w:rsid w:val="5EEC6E6E"/>
    <w:rsid w:val="5EED71A8"/>
    <w:rsid w:val="5EEE1F66"/>
    <w:rsid w:val="5EF2AE98"/>
    <w:rsid w:val="5EF4815C"/>
    <w:rsid w:val="5F000837"/>
    <w:rsid w:val="5F001CE7"/>
    <w:rsid w:val="5F0061BA"/>
    <w:rsid w:val="5F03B80F"/>
    <w:rsid w:val="5F0596CB"/>
    <w:rsid w:val="5F06173B"/>
    <w:rsid w:val="5F06C33D"/>
    <w:rsid w:val="5F082EFE"/>
    <w:rsid w:val="5F086AA5"/>
    <w:rsid w:val="5F086DDD"/>
    <w:rsid w:val="5F08926D"/>
    <w:rsid w:val="5F0922A5"/>
    <w:rsid w:val="5F0961CA"/>
    <w:rsid w:val="5F0AB0A5"/>
    <w:rsid w:val="5F0C0E9A"/>
    <w:rsid w:val="5F0C2C11"/>
    <w:rsid w:val="5F0FB49B"/>
    <w:rsid w:val="5F12E8B2"/>
    <w:rsid w:val="5F180B58"/>
    <w:rsid w:val="5F182273"/>
    <w:rsid w:val="5F1A1533"/>
    <w:rsid w:val="5F1A431B"/>
    <w:rsid w:val="5F1C0847"/>
    <w:rsid w:val="5F1C8843"/>
    <w:rsid w:val="5F1CB1F5"/>
    <w:rsid w:val="5F263F84"/>
    <w:rsid w:val="5F273DCD"/>
    <w:rsid w:val="5F28B7A2"/>
    <w:rsid w:val="5F2A6581"/>
    <w:rsid w:val="5F2BBBE7"/>
    <w:rsid w:val="5F2BF2EA"/>
    <w:rsid w:val="5F2C7A60"/>
    <w:rsid w:val="5F30322F"/>
    <w:rsid w:val="5F30EE42"/>
    <w:rsid w:val="5F3117CD"/>
    <w:rsid w:val="5F311D1B"/>
    <w:rsid w:val="5F32EC35"/>
    <w:rsid w:val="5F36B76E"/>
    <w:rsid w:val="5F373D47"/>
    <w:rsid w:val="5F37BFA7"/>
    <w:rsid w:val="5F384973"/>
    <w:rsid w:val="5F389AF2"/>
    <w:rsid w:val="5F39E2ED"/>
    <w:rsid w:val="5F3D772D"/>
    <w:rsid w:val="5F3F76AD"/>
    <w:rsid w:val="5F3FF1A6"/>
    <w:rsid w:val="5F411E68"/>
    <w:rsid w:val="5F4189B7"/>
    <w:rsid w:val="5F439D9B"/>
    <w:rsid w:val="5F44B5FA"/>
    <w:rsid w:val="5F45D3AE"/>
    <w:rsid w:val="5F475497"/>
    <w:rsid w:val="5F499586"/>
    <w:rsid w:val="5F4A12EB"/>
    <w:rsid w:val="5F4C8EE7"/>
    <w:rsid w:val="5F4E6CCC"/>
    <w:rsid w:val="5F4FD7B7"/>
    <w:rsid w:val="5F538AB7"/>
    <w:rsid w:val="5F597496"/>
    <w:rsid w:val="5F59F791"/>
    <w:rsid w:val="5F5B8802"/>
    <w:rsid w:val="5F5DF0B9"/>
    <w:rsid w:val="5F5FB16D"/>
    <w:rsid w:val="5F5FF9AA"/>
    <w:rsid w:val="5F61D022"/>
    <w:rsid w:val="5F63888A"/>
    <w:rsid w:val="5F648BF0"/>
    <w:rsid w:val="5F65CC9F"/>
    <w:rsid w:val="5F68C589"/>
    <w:rsid w:val="5F6B6DF1"/>
    <w:rsid w:val="5F6C6859"/>
    <w:rsid w:val="5F77787B"/>
    <w:rsid w:val="5F7B4D08"/>
    <w:rsid w:val="5F7CD1E6"/>
    <w:rsid w:val="5F7E751C"/>
    <w:rsid w:val="5F7F6FD0"/>
    <w:rsid w:val="5F7FED4E"/>
    <w:rsid w:val="5F80049A"/>
    <w:rsid w:val="5F821804"/>
    <w:rsid w:val="5F830819"/>
    <w:rsid w:val="5F840AA4"/>
    <w:rsid w:val="5F840AC8"/>
    <w:rsid w:val="5F868BDA"/>
    <w:rsid w:val="5F86D12B"/>
    <w:rsid w:val="5F87534E"/>
    <w:rsid w:val="5F8A7895"/>
    <w:rsid w:val="5F8C3351"/>
    <w:rsid w:val="5F8F0842"/>
    <w:rsid w:val="5F92BE05"/>
    <w:rsid w:val="5F931BB2"/>
    <w:rsid w:val="5F93718E"/>
    <w:rsid w:val="5F965483"/>
    <w:rsid w:val="5F96793F"/>
    <w:rsid w:val="5F969D3F"/>
    <w:rsid w:val="5F96D1BE"/>
    <w:rsid w:val="5F982A7B"/>
    <w:rsid w:val="5F9A82B3"/>
    <w:rsid w:val="5F9AC807"/>
    <w:rsid w:val="5F9FDBE6"/>
    <w:rsid w:val="5FA00051"/>
    <w:rsid w:val="5FA44D33"/>
    <w:rsid w:val="5FA7C185"/>
    <w:rsid w:val="5FA854E5"/>
    <w:rsid w:val="5FAB3E35"/>
    <w:rsid w:val="5FAD2ABB"/>
    <w:rsid w:val="5FB41763"/>
    <w:rsid w:val="5FB62CA4"/>
    <w:rsid w:val="5FB63291"/>
    <w:rsid w:val="5FB65169"/>
    <w:rsid w:val="5FB85EF7"/>
    <w:rsid w:val="5FBBAA91"/>
    <w:rsid w:val="5FBC7D4A"/>
    <w:rsid w:val="5FBCE2A4"/>
    <w:rsid w:val="5FBCFF40"/>
    <w:rsid w:val="5FBD57BA"/>
    <w:rsid w:val="5FBD945C"/>
    <w:rsid w:val="5FBE1583"/>
    <w:rsid w:val="5FBFF7EE"/>
    <w:rsid w:val="5FC11B08"/>
    <w:rsid w:val="5FC6DCF4"/>
    <w:rsid w:val="5FC941A8"/>
    <w:rsid w:val="5FCF5303"/>
    <w:rsid w:val="5FD99929"/>
    <w:rsid w:val="5FD9F277"/>
    <w:rsid w:val="5FDE9D7E"/>
    <w:rsid w:val="5FDF1D53"/>
    <w:rsid w:val="5FE14C11"/>
    <w:rsid w:val="5FE2C7B1"/>
    <w:rsid w:val="5FE73B07"/>
    <w:rsid w:val="5FE7539D"/>
    <w:rsid w:val="5FE877B8"/>
    <w:rsid w:val="5FE8FB22"/>
    <w:rsid w:val="5FEB17B8"/>
    <w:rsid w:val="5FEC1DD3"/>
    <w:rsid w:val="5FEC6135"/>
    <w:rsid w:val="5FEEBC5B"/>
    <w:rsid w:val="5FEF2C27"/>
    <w:rsid w:val="5FF15EBD"/>
    <w:rsid w:val="5FF168A1"/>
    <w:rsid w:val="5FF52A2F"/>
    <w:rsid w:val="5FFB5545"/>
    <w:rsid w:val="5FFC68B0"/>
    <w:rsid w:val="5FFEE071"/>
    <w:rsid w:val="5FFF34EC"/>
    <w:rsid w:val="5FFF90A7"/>
    <w:rsid w:val="6006BECD"/>
    <w:rsid w:val="600B1353"/>
    <w:rsid w:val="600BC584"/>
    <w:rsid w:val="600C4DF0"/>
    <w:rsid w:val="600D0122"/>
    <w:rsid w:val="601142BC"/>
    <w:rsid w:val="60171421"/>
    <w:rsid w:val="6017ED1A"/>
    <w:rsid w:val="601810DC"/>
    <w:rsid w:val="6019D6A8"/>
    <w:rsid w:val="601CC2DC"/>
    <w:rsid w:val="601DE261"/>
    <w:rsid w:val="60201A19"/>
    <w:rsid w:val="60207786"/>
    <w:rsid w:val="60209012"/>
    <w:rsid w:val="6020B8B3"/>
    <w:rsid w:val="6021362B"/>
    <w:rsid w:val="602159FC"/>
    <w:rsid w:val="60220D24"/>
    <w:rsid w:val="60232C7C"/>
    <w:rsid w:val="6025BE33"/>
    <w:rsid w:val="602744DF"/>
    <w:rsid w:val="6027B526"/>
    <w:rsid w:val="60290ED4"/>
    <w:rsid w:val="602E9111"/>
    <w:rsid w:val="603090F9"/>
    <w:rsid w:val="6031866C"/>
    <w:rsid w:val="603342B6"/>
    <w:rsid w:val="6038B182"/>
    <w:rsid w:val="603945AA"/>
    <w:rsid w:val="603D94F1"/>
    <w:rsid w:val="60444125"/>
    <w:rsid w:val="6048D1E6"/>
    <w:rsid w:val="604B6913"/>
    <w:rsid w:val="604D54A7"/>
    <w:rsid w:val="604FDD3F"/>
    <w:rsid w:val="6054E3D6"/>
    <w:rsid w:val="605664AE"/>
    <w:rsid w:val="605793FE"/>
    <w:rsid w:val="605840CC"/>
    <w:rsid w:val="6059F7E1"/>
    <w:rsid w:val="605BBA7D"/>
    <w:rsid w:val="605C4237"/>
    <w:rsid w:val="605DC589"/>
    <w:rsid w:val="605E66A0"/>
    <w:rsid w:val="605E8496"/>
    <w:rsid w:val="6060B40A"/>
    <w:rsid w:val="60646367"/>
    <w:rsid w:val="6067BD0A"/>
    <w:rsid w:val="60682E72"/>
    <w:rsid w:val="606904A2"/>
    <w:rsid w:val="606A1907"/>
    <w:rsid w:val="606B6F99"/>
    <w:rsid w:val="606E409C"/>
    <w:rsid w:val="60700325"/>
    <w:rsid w:val="6072C54E"/>
    <w:rsid w:val="6072F930"/>
    <w:rsid w:val="60732612"/>
    <w:rsid w:val="6074451F"/>
    <w:rsid w:val="6076B5E6"/>
    <w:rsid w:val="6076F144"/>
    <w:rsid w:val="6076FFF3"/>
    <w:rsid w:val="6077784A"/>
    <w:rsid w:val="6078568F"/>
    <w:rsid w:val="6078FD16"/>
    <w:rsid w:val="607AC695"/>
    <w:rsid w:val="607ACE15"/>
    <w:rsid w:val="607B17A7"/>
    <w:rsid w:val="607BEB53"/>
    <w:rsid w:val="607E41ED"/>
    <w:rsid w:val="6080FE2C"/>
    <w:rsid w:val="608796B8"/>
    <w:rsid w:val="60885556"/>
    <w:rsid w:val="608BDD46"/>
    <w:rsid w:val="608D8A48"/>
    <w:rsid w:val="608DA23D"/>
    <w:rsid w:val="609316D1"/>
    <w:rsid w:val="60962AF0"/>
    <w:rsid w:val="60968DD0"/>
    <w:rsid w:val="60986033"/>
    <w:rsid w:val="609C7C24"/>
    <w:rsid w:val="609CB197"/>
    <w:rsid w:val="609CF8C8"/>
    <w:rsid w:val="609DE3B1"/>
    <w:rsid w:val="60A608AB"/>
    <w:rsid w:val="60A66DF3"/>
    <w:rsid w:val="60A72703"/>
    <w:rsid w:val="60A86405"/>
    <w:rsid w:val="60AEF400"/>
    <w:rsid w:val="60B1369F"/>
    <w:rsid w:val="60B1FE18"/>
    <w:rsid w:val="60B5957A"/>
    <w:rsid w:val="60B868C1"/>
    <w:rsid w:val="60B9D1ED"/>
    <w:rsid w:val="60BA7381"/>
    <w:rsid w:val="60BA967B"/>
    <w:rsid w:val="60BBBCEE"/>
    <w:rsid w:val="60BBC93C"/>
    <w:rsid w:val="60BC4E2C"/>
    <w:rsid w:val="60BE0B8C"/>
    <w:rsid w:val="60BE4277"/>
    <w:rsid w:val="60BEA655"/>
    <w:rsid w:val="60C0DC0A"/>
    <w:rsid w:val="60C123A2"/>
    <w:rsid w:val="60C299C7"/>
    <w:rsid w:val="60C3695F"/>
    <w:rsid w:val="60C889F6"/>
    <w:rsid w:val="60C8C790"/>
    <w:rsid w:val="60CB0455"/>
    <w:rsid w:val="60CBE34B"/>
    <w:rsid w:val="60CBFC88"/>
    <w:rsid w:val="60CE122B"/>
    <w:rsid w:val="60D0194B"/>
    <w:rsid w:val="60D16B70"/>
    <w:rsid w:val="60D25E16"/>
    <w:rsid w:val="60D75EF6"/>
    <w:rsid w:val="60D83E9C"/>
    <w:rsid w:val="60D8B9C7"/>
    <w:rsid w:val="60DBC36E"/>
    <w:rsid w:val="60DC9F95"/>
    <w:rsid w:val="60DDCF53"/>
    <w:rsid w:val="60DE7647"/>
    <w:rsid w:val="60DEB2FD"/>
    <w:rsid w:val="60DF32B4"/>
    <w:rsid w:val="60E4CE6C"/>
    <w:rsid w:val="60E4F04E"/>
    <w:rsid w:val="60E69F0C"/>
    <w:rsid w:val="60EDBA4A"/>
    <w:rsid w:val="60F0C84D"/>
    <w:rsid w:val="60F2BCA1"/>
    <w:rsid w:val="60F3ED74"/>
    <w:rsid w:val="60F59BD3"/>
    <w:rsid w:val="60F77E8E"/>
    <w:rsid w:val="60F7DB5A"/>
    <w:rsid w:val="60FDA083"/>
    <w:rsid w:val="60FE99F7"/>
    <w:rsid w:val="60FF8ECE"/>
    <w:rsid w:val="61023252"/>
    <w:rsid w:val="6102CEBD"/>
    <w:rsid w:val="6106E3EA"/>
    <w:rsid w:val="6107CFB3"/>
    <w:rsid w:val="610AF478"/>
    <w:rsid w:val="610C033A"/>
    <w:rsid w:val="610F450D"/>
    <w:rsid w:val="6112895D"/>
    <w:rsid w:val="61131162"/>
    <w:rsid w:val="61134795"/>
    <w:rsid w:val="6113A7EB"/>
    <w:rsid w:val="611571D6"/>
    <w:rsid w:val="6115C4AA"/>
    <w:rsid w:val="6118A247"/>
    <w:rsid w:val="611BC921"/>
    <w:rsid w:val="611C2D82"/>
    <w:rsid w:val="611DC0E2"/>
    <w:rsid w:val="611E1F30"/>
    <w:rsid w:val="611E87D4"/>
    <w:rsid w:val="6120226E"/>
    <w:rsid w:val="6120C969"/>
    <w:rsid w:val="61219569"/>
    <w:rsid w:val="61223300"/>
    <w:rsid w:val="6124D4C4"/>
    <w:rsid w:val="612589FE"/>
    <w:rsid w:val="6126828D"/>
    <w:rsid w:val="6126A97D"/>
    <w:rsid w:val="6126BD8D"/>
    <w:rsid w:val="6127BD85"/>
    <w:rsid w:val="6128C7DD"/>
    <w:rsid w:val="6128E118"/>
    <w:rsid w:val="6128EB9D"/>
    <w:rsid w:val="61295E60"/>
    <w:rsid w:val="612AFA7D"/>
    <w:rsid w:val="612BC01C"/>
    <w:rsid w:val="612D36C4"/>
    <w:rsid w:val="612D40EA"/>
    <w:rsid w:val="61309C95"/>
    <w:rsid w:val="61324536"/>
    <w:rsid w:val="613251A0"/>
    <w:rsid w:val="61346155"/>
    <w:rsid w:val="6134C742"/>
    <w:rsid w:val="61353CE4"/>
    <w:rsid w:val="6135A388"/>
    <w:rsid w:val="61373254"/>
    <w:rsid w:val="613764DF"/>
    <w:rsid w:val="61387B33"/>
    <w:rsid w:val="6138E828"/>
    <w:rsid w:val="613B6B46"/>
    <w:rsid w:val="613DDF7B"/>
    <w:rsid w:val="613DE841"/>
    <w:rsid w:val="6140BDB4"/>
    <w:rsid w:val="6141F5E7"/>
    <w:rsid w:val="6143005E"/>
    <w:rsid w:val="614377C8"/>
    <w:rsid w:val="61444FF8"/>
    <w:rsid w:val="614723B0"/>
    <w:rsid w:val="614E8669"/>
    <w:rsid w:val="61516005"/>
    <w:rsid w:val="61524B60"/>
    <w:rsid w:val="61531C6F"/>
    <w:rsid w:val="6153C69E"/>
    <w:rsid w:val="6153F02D"/>
    <w:rsid w:val="615712B5"/>
    <w:rsid w:val="61580ED9"/>
    <w:rsid w:val="615902C1"/>
    <w:rsid w:val="6159D5C9"/>
    <w:rsid w:val="615A09EE"/>
    <w:rsid w:val="615A941A"/>
    <w:rsid w:val="615B0805"/>
    <w:rsid w:val="615BC84F"/>
    <w:rsid w:val="615C6980"/>
    <w:rsid w:val="615D6C2D"/>
    <w:rsid w:val="615E523A"/>
    <w:rsid w:val="61638C2A"/>
    <w:rsid w:val="616483D9"/>
    <w:rsid w:val="61658636"/>
    <w:rsid w:val="6166D131"/>
    <w:rsid w:val="61684A54"/>
    <w:rsid w:val="616DD9D0"/>
    <w:rsid w:val="616E6725"/>
    <w:rsid w:val="61745393"/>
    <w:rsid w:val="61782915"/>
    <w:rsid w:val="617836E8"/>
    <w:rsid w:val="6179D74F"/>
    <w:rsid w:val="617B4337"/>
    <w:rsid w:val="6180893C"/>
    <w:rsid w:val="6184A4BB"/>
    <w:rsid w:val="61863115"/>
    <w:rsid w:val="6187D3A0"/>
    <w:rsid w:val="61895C5F"/>
    <w:rsid w:val="618AF6A8"/>
    <w:rsid w:val="618EE9EF"/>
    <w:rsid w:val="61939C2F"/>
    <w:rsid w:val="6193A450"/>
    <w:rsid w:val="6193D06F"/>
    <w:rsid w:val="6194049A"/>
    <w:rsid w:val="61942E73"/>
    <w:rsid w:val="61955144"/>
    <w:rsid w:val="6196D138"/>
    <w:rsid w:val="61986035"/>
    <w:rsid w:val="619DA1FF"/>
    <w:rsid w:val="619DDC9C"/>
    <w:rsid w:val="61A14EE6"/>
    <w:rsid w:val="61A27860"/>
    <w:rsid w:val="61A2CB8C"/>
    <w:rsid w:val="61A53ECE"/>
    <w:rsid w:val="61A61868"/>
    <w:rsid w:val="61A7C972"/>
    <w:rsid w:val="61A80793"/>
    <w:rsid w:val="61A94F11"/>
    <w:rsid w:val="61AAC64B"/>
    <w:rsid w:val="61AD3C52"/>
    <w:rsid w:val="61AF848A"/>
    <w:rsid w:val="61B32A9B"/>
    <w:rsid w:val="61B43449"/>
    <w:rsid w:val="61B51989"/>
    <w:rsid w:val="61B76C7D"/>
    <w:rsid w:val="61B8A226"/>
    <w:rsid w:val="61BCA422"/>
    <w:rsid w:val="61BFDDFF"/>
    <w:rsid w:val="61C2ADDB"/>
    <w:rsid w:val="61C2D72D"/>
    <w:rsid w:val="61C41BAE"/>
    <w:rsid w:val="61C8B95B"/>
    <w:rsid w:val="61C92387"/>
    <w:rsid w:val="61CB3528"/>
    <w:rsid w:val="61CE2D5A"/>
    <w:rsid w:val="61CFF095"/>
    <w:rsid w:val="61D28385"/>
    <w:rsid w:val="61D422D5"/>
    <w:rsid w:val="61D453CB"/>
    <w:rsid w:val="61D6DBCA"/>
    <w:rsid w:val="61D7507B"/>
    <w:rsid w:val="61D8431F"/>
    <w:rsid w:val="61DA9E1C"/>
    <w:rsid w:val="61DADCFA"/>
    <w:rsid w:val="61DC2FDF"/>
    <w:rsid w:val="61DCCF35"/>
    <w:rsid w:val="61DE317E"/>
    <w:rsid w:val="61DF4572"/>
    <w:rsid w:val="61E0123E"/>
    <w:rsid w:val="61E13224"/>
    <w:rsid w:val="61E4C95A"/>
    <w:rsid w:val="61E5B76D"/>
    <w:rsid w:val="61E5DC4C"/>
    <w:rsid w:val="61E83768"/>
    <w:rsid w:val="61E86952"/>
    <w:rsid w:val="61E8A753"/>
    <w:rsid w:val="61E94E6C"/>
    <w:rsid w:val="61E9DC6F"/>
    <w:rsid w:val="61EB791F"/>
    <w:rsid w:val="61EB8D12"/>
    <w:rsid w:val="61EEB2FA"/>
    <w:rsid w:val="61F459BE"/>
    <w:rsid w:val="61F560EA"/>
    <w:rsid w:val="61F58742"/>
    <w:rsid w:val="61F634D9"/>
    <w:rsid w:val="61F722D1"/>
    <w:rsid w:val="61F7C860"/>
    <w:rsid w:val="61F9A381"/>
    <w:rsid w:val="61FA230A"/>
    <w:rsid w:val="61FC673C"/>
    <w:rsid w:val="61FCF6A7"/>
    <w:rsid w:val="61FDEC48"/>
    <w:rsid w:val="62007030"/>
    <w:rsid w:val="6205953B"/>
    <w:rsid w:val="62080068"/>
    <w:rsid w:val="620C3933"/>
    <w:rsid w:val="620E7603"/>
    <w:rsid w:val="6212D561"/>
    <w:rsid w:val="6213FC33"/>
    <w:rsid w:val="621E71A6"/>
    <w:rsid w:val="621EB29E"/>
    <w:rsid w:val="6220DC3C"/>
    <w:rsid w:val="62240AB5"/>
    <w:rsid w:val="6224252A"/>
    <w:rsid w:val="62252189"/>
    <w:rsid w:val="622778C6"/>
    <w:rsid w:val="622E50B2"/>
    <w:rsid w:val="623520CC"/>
    <w:rsid w:val="62380979"/>
    <w:rsid w:val="623893FA"/>
    <w:rsid w:val="62395B57"/>
    <w:rsid w:val="623B2B67"/>
    <w:rsid w:val="623D0E0B"/>
    <w:rsid w:val="623F9126"/>
    <w:rsid w:val="623FCA25"/>
    <w:rsid w:val="62408100"/>
    <w:rsid w:val="62409781"/>
    <w:rsid w:val="6241E1F8"/>
    <w:rsid w:val="624282F6"/>
    <w:rsid w:val="624432D3"/>
    <w:rsid w:val="6244794F"/>
    <w:rsid w:val="62450D3A"/>
    <w:rsid w:val="62453ABE"/>
    <w:rsid w:val="624546C5"/>
    <w:rsid w:val="624B67C0"/>
    <w:rsid w:val="624C7213"/>
    <w:rsid w:val="624D19CC"/>
    <w:rsid w:val="624DB971"/>
    <w:rsid w:val="624DC9BF"/>
    <w:rsid w:val="624E2B47"/>
    <w:rsid w:val="6252DB67"/>
    <w:rsid w:val="6254AD33"/>
    <w:rsid w:val="62585614"/>
    <w:rsid w:val="625C03D8"/>
    <w:rsid w:val="625D6665"/>
    <w:rsid w:val="625DB477"/>
    <w:rsid w:val="625FA10E"/>
    <w:rsid w:val="62610157"/>
    <w:rsid w:val="6262A637"/>
    <w:rsid w:val="62637C4A"/>
    <w:rsid w:val="6264B71B"/>
    <w:rsid w:val="6265B5FA"/>
    <w:rsid w:val="62674637"/>
    <w:rsid w:val="6267C97B"/>
    <w:rsid w:val="626AB4F3"/>
    <w:rsid w:val="626F9D77"/>
    <w:rsid w:val="6272DFA2"/>
    <w:rsid w:val="627319F8"/>
    <w:rsid w:val="6273AF1F"/>
    <w:rsid w:val="62753330"/>
    <w:rsid w:val="62769265"/>
    <w:rsid w:val="6277C655"/>
    <w:rsid w:val="62786FF6"/>
    <w:rsid w:val="627A9FAD"/>
    <w:rsid w:val="627ADAA2"/>
    <w:rsid w:val="627E2BE6"/>
    <w:rsid w:val="627FF6FA"/>
    <w:rsid w:val="62802004"/>
    <w:rsid w:val="628274FE"/>
    <w:rsid w:val="6282B2C0"/>
    <w:rsid w:val="628518C8"/>
    <w:rsid w:val="6285EF3A"/>
    <w:rsid w:val="62880666"/>
    <w:rsid w:val="62882533"/>
    <w:rsid w:val="62888C2D"/>
    <w:rsid w:val="62892767"/>
    <w:rsid w:val="628B3477"/>
    <w:rsid w:val="628B9167"/>
    <w:rsid w:val="628BCC98"/>
    <w:rsid w:val="628CC0FE"/>
    <w:rsid w:val="629184C6"/>
    <w:rsid w:val="6292F1A5"/>
    <w:rsid w:val="629464EC"/>
    <w:rsid w:val="6294B407"/>
    <w:rsid w:val="6294D537"/>
    <w:rsid w:val="6295917B"/>
    <w:rsid w:val="6295CFC8"/>
    <w:rsid w:val="6296A211"/>
    <w:rsid w:val="62998779"/>
    <w:rsid w:val="629C727E"/>
    <w:rsid w:val="629D8C72"/>
    <w:rsid w:val="62A0E695"/>
    <w:rsid w:val="62A11580"/>
    <w:rsid w:val="62A21676"/>
    <w:rsid w:val="62A84F3F"/>
    <w:rsid w:val="62AB5204"/>
    <w:rsid w:val="62ACCDB6"/>
    <w:rsid w:val="62ADB832"/>
    <w:rsid w:val="62AF18BA"/>
    <w:rsid w:val="62AF7673"/>
    <w:rsid w:val="62AF9E26"/>
    <w:rsid w:val="62B00C5D"/>
    <w:rsid w:val="62B08097"/>
    <w:rsid w:val="62B42CCC"/>
    <w:rsid w:val="62B7FDE3"/>
    <w:rsid w:val="62BD2DF2"/>
    <w:rsid w:val="62BFA77C"/>
    <w:rsid w:val="62BFBF78"/>
    <w:rsid w:val="62C141D5"/>
    <w:rsid w:val="62C1CBC5"/>
    <w:rsid w:val="62C2E5FA"/>
    <w:rsid w:val="62C2EB61"/>
    <w:rsid w:val="62C3A5F5"/>
    <w:rsid w:val="62C9ACCA"/>
    <w:rsid w:val="62CA2569"/>
    <w:rsid w:val="62D0B3C1"/>
    <w:rsid w:val="62D0EC52"/>
    <w:rsid w:val="62D19AD9"/>
    <w:rsid w:val="62D301A7"/>
    <w:rsid w:val="62D5D9EB"/>
    <w:rsid w:val="62D632EE"/>
    <w:rsid w:val="62D726FD"/>
    <w:rsid w:val="62D96E92"/>
    <w:rsid w:val="62D97EF3"/>
    <w:rsid w:val="62D9AFDC"/>
    <w:rsid w:val="62DA3E38"/>
    <w:rsid w:val="62DADAAF"/>
    <w:rsid w:val="62DD9405"/>
    <w:rsid w:val="62DE8665"/>
    <w:rsid w:val="62E37D4C"/>
    <w:rsid w:val="62E4AEE2"/>
    <w:rsid w:val="62E572CB"/>
    <w:rsid w:val="62E68396"/>
    <w:rsid w:val="62EA75A9"/>
    <w:rsid w:val="62EE5FF0"/>
    <w:rsid w:val="62F114F5"/>
    <w:rsid w:val="62F302B1"/>
    <w:rsid w:val="62F3E86A"/>
    <w:rsid w:val="62F5F83B"/>
    <w:rsid w:val="62F6647B"/>
    <w:rsid w:val="62F7A8F6"/>
    <w:rsid w:val="62F88ACE"/>
    <w:rsid w:val="62FCAD57"/>
    <w:rsid w:val="62FDCE6A"/>
    <w:rsid w:val="62FED417"/>
    <w:rsid w:val="62FF9E47"/>
    <w:rsid w:val="63003563"/>
    <w:rsid w:val="63053B03"/>
    <w:rsid w:val="63075F96"/>
    <w:rsid w:val="63086180"/>
    <w:rsid w:val="63089CC9"/>
    <w:rsid w:val="630BD3D0"/>
    <w:rsid w:val="631123D7"/>
    <w:rsid w:val="6313BB72"/>
    <w:rsid w:val="63163225"/>
    <w:rsid w:val="63179882"/>
    <w:rsid w:val="631853C9"/>
    <w:rsid w:val="63190E73"/>
    <w:rsid w:val="63191450"/>
    <w:rsid w:val="631DC686"/>
    <w:rsid w:val="632209AF"/>
    <w:rsid w:val="63258A41"/>
    <w:rsid w:val="63272076"/>
    <w:rsid w:val="632CF511"/>
    <w:rsid w:val="632F5D80"/>
    <w:rsid w:val="63309F1C"/>
    <w:rsid w:val="6330B85B"/>
    <w:rsid w:val="6332340D"/>
    <w:rsid w:val="63324E7C"/>
    <w:rsid w:val="63328072"/>
    <w:rsid w:val="63341AE3"/>
    <w:rsid w:val="63349C67"/>
    <w:rsid w:val="6336D2F0"/>
    <w:rsid w:val="63377E0D"/>
    <w:rsid w:val="633962D8"/>
    <w:rsid w:val="633D7161"/>
    <w:rsid w:val="6341448F"/>
    <w:rsid w:val="634203D5"/>
    <w:rsid w:val="63426216"/>
    <w:rsid w:val="6342A49B"/>
    <w:rsid w:val="6342C1C5"/>
    <w:rsid w:val="63501458"/>
    <w:rsid w:val="63510A71"/>
    <w:rsid w:val="63516C3A"/>
    <w:rsid w:val="63521779"/>
    <w:rsid w:val="635295FE"/>
    <w:rsid w:val="6353F0C8"/>
    <w:rsid w:val="63544347"/>
    <w:rsid w:val="63546429"/>
    <w:rsid w:val="6355DEA2"/>
    <w:rsid w:val="635CD48C"/>
    <w:rsid w:val="635DDFFC"/>
    <w:rsid w:val="635F4A5E"/>
    <w:rsid w:val="63608167"/>
    <w:rsid w:val="6360AD90"/>
    <w:rsid w:val="6360DB0E"/>
    <w:rsid w:val="63626558"/>
    <w:rsid w:val="63665298"/>
    <w:rsid w:val="6367C647"/>
    <w:rsid w:val="636C0DAA"/>
    <w:rsid w:val="636C22E9"/>
    <w:rsid w:val="636CB9B4"/>
    <w:rsid w:val="636D16C9"/>
    <w:rsid w:val="63706D83"/>
    <w:rsid w:val="6371CC74"/>
    <w:rsid w:val="63720FF2"/>
    <w:rsid w:val="6373181E"/>
    <w:rsid w:val="63733A4F"/>
    <w:rsid w:val="63737239"/>
    <w:rsid w:val="63739F76"/>
    <w:rsid w:val="63743205"/>
    <w:rsid w:val="63785BD5"/>
    <w:rsid w:val="63798C98"/>
    <w:rsid w:val="637B6CE5"/>
    <w:rsid w:val="637F55DF"/>
    <w:rsid w:val="63870F50"/>
    <w:rsid w:val="638819EB"/>
    <w:rsid w:val="63892B4C"/>
    <w:rsid w:val="638C3F3F"/>
    <w:rsid w:val="638CCE21"/>
    <w:rsid w:val="638FDD7C"/>
    <w:rsid w:val="6390BD48"/>
    <w:rsid w:val="6391086A"/>
    <w:rsid w:val="63968DCA"/>
    <w:rsid w:val="63977C6D"/>
    <w:rsid w:val="639BAA87"/>
    <w:rsid w:val="639C23E8"/>
    <w:rsid w:val="639C4D7F"/>
    <w:rsid w:val="639EE7AD"/>
    <w:rsid w:val="639F9210"/>
    <w:rsid w:val="63A0B3CB"/>
    <w:rsid w:val="63A29631"/>
    <w:rsid w:val="63A46DA5"/>
    <w:rsid w:val="63A4CE29"/>
    <w:rsid w:val="63A89489"/>
    <w:rsid w:val="63AC1189"/>
    <w:rsid w:val="63AD3422"/>
    <w:rsid w:val="63B3860C"/>
    <w:rsid w:val="63B54406"/>
    <w:rsid w:val="63B5B982"/>
    <w:rsid w:val="63B6670C"/>
    <w:rsid w:val="63B858CF"/>
    <w:rsid w:val="63B9B796"/>
    <w:rsid w:val="63B9F8B9"/>
    <w:rsid w:val="63BA8A96"/>
    <w:rsid w:val="63BA9C33"/>
    <w:rsid w:val="63BBF001"/>
    <w:rsid w:val="63BC34C6"/>
    <w:rsid w:val="63BC3711"/>
    <w:rsid w:val="63C02BB4"/>
    <w:rsid w:val="63C0F710"/>
    <w:rsid w:val="63C18EE4"/>
    <w:rsid w:val="63C2A8EE"/>
    <w:rsid w:val="63C4D475"/>
    <w:rsid w:val="63CA0B05"/>
    <w:rsid w:val="63CCE8E5"/>
    <w:rsid w:val="63D0B87B"/>
    <w:rsid w:val="63D3F779"/>
    <w:rsid w:val="63D40016"/>
    <w:rsid w:val="63D45DF9"/>
    <w:rsid w:val="63D46B37"/>
    <w:rsid w:val="63D4B60A"/>
    <w:rsid w:val="63D4E442"/>
    <w:rsid w:val="63DBD1C8"/>
    <w:rsid w:val="63DFA326"/>
    <w:rsid w:val="63E59FE2"/>
    <w:rsid w:val="63E93A33"/>
    <w:rsid w:val="63EB83A7"/>
    <w:rsid w:val="63EBCA16"/>
    <w:rsid w:val="63EE1B2F"/>
    <w:rsid w:val="63EF7D29"/>
    <w:rsid w:val="63F14743"/>
    <w:rsid w:val="63F4CABE"/>
    <w:rsid w:val="63F77993"/>
    <w:rsid w:val="63FC50A2"/>
    <w:rsid w:val="64008795"/>
    <w:rsid w:val="640175C2"/>
    <w:rsid w:val="6401D012"/>
    <w:rsid w:val="64066567"/>
    <w:rsid w:val="64075024"/>
    <w:rsid w:val="64075566"/>
    <w:rsid w:val="6408896D"/>
    <w:rsid w:val="640F87AF"/>
    <w:rsid w:val="6411B1FB"/>
    <w:rsid w:val="6412B8FF"/>
    <w:rsid w:val="641C08D5"/>
    <w:rsid w:val="641C87A4"/>
    <w:rsid w:val="64248A9C"/>
    <w:rsid w:val="642629B3"/>
    <w:rsid w:val="64279100"/>
    <w:rsid w:val="642C5722"/>
    <w:rsid w:val="642DF9A7"/>
    <w:rsid w:val="642EC233"/>
    <w:rsid w:val="6431ABEF"/>
    <w:rsid w:val="6436EB4D"/>
    <w:rsid w:val="643767DA"/>
    <w:rsid w:val="643968C8"/>
    <w:rsid w:val="643A40F1"/>
    <w:rsid w:val="643E350F"/>
    <w:rsid w:val="643E8BFD"/>
    <w:rsid w:val="643EE0B1"/>
    <w:rsid w:val="644155C6"/>
    <w:rsid w:val="6444005D"/>
    <w:rsid w:val="644423F9"/>
    <w:rsid w:val="644B47B7"/>
    <w:rsid w:val="644E0DFF"/>
    <w:rsid w:val="64529E2F"/>
    <w:rsid w:val="64533101"/>
    <w:rsid w:val="645437A2"/>
    <w:rsid w:val="645526DC"/>
    <w:rsid w:val="64556E52"/>
    <w:rsid w:val="645987F3"/>
    <w:rsid w:val="64599DA4"/>
    <w:rsid w:val="6459CCE3"/>
    <w:rsid w:val="6460AB75"/>
    <w:rsid w:val="6464072A"/>
    <w:rsid w:val="64654991"/>
    <w:rsid w:val="646614CD"/>
    <w:rsid w:val="64678E32"/>
    <w:rsid w:val="6467A1AA"/>
    <w:rsid w:val="646C224B"/>
    <w:rsid w:val="646F483B"/>
    <w:rsid w:val="6471AA4C"/>
    <w:rsid w:val="64738AF1"/>
    <w:rsid w:val="64740333"/>
    <w:rsid w:val="647741F6"/>
    <w:rsid w:val="647C284F"/>
    <w:rsid w:val="64804BE6"/>
    <w:rsid w:val="6482CAED"/>
    <w:rsid w:val="6485EFA8"/>
    <w:rsid w:val="6486A03E"/>
    <w:rsid w:val="648742C8"/>
    <w:rsid w:val="6489667B"/>
    <w:rsid w:val="648A624C"/>
    <w:rsid w:val="648C1EB4"/>
    <w:rsid w:val="648C3465"/>
    <w:rsid w:val="648D8DC3"/>
    <w:rsid w:val="648DEBDF"/>
    <w:rsid w:val="6490245B"/>
    <w:rsid w:val="6492DFEF"/>
    <w:rsid w:val="64935BE9"/>
    <w:rsid w:val="64985D41"/>
    <w:rsid w:val="6499BB81"/>
    <w:rsid w:val="649A0037"/>
    <w:rsid w:val="649B43D5"/>
    <w:rsid w:val="64A05AF8"/>
    <w:rsid w:val="64A4BD5D"/>
    <w:rsid w:val="64A6DBCC"/>
    <w:rsid w:val="64A906FC"/>
    <w:rsid w:val="64AA604C"/>
    <w:rsid w:val="64AF0F47"/>
    <w:rsid w:val="64B3974D"/>
    <w:rsid w:val="64B56F81"/>
    <w:rsid w:val="64B6598A"/>
    <w:rsid w:val="64B71460"/>
    <w:rsid w:val="64B76387"/>
    <w:rsid w:val="64B77F4E"/>
    <w:rsid w:val="64BA1E9E"/>
    <w:rsid w:val="64BB34DA"/>
    <w:rsid w:val="64BC462A"/>
    <w:rsid w:val="64BD058E"/>
    <w:rsid w:val="64BF4187"/>
    <w:rsid w:val="64C43E30"/>
    <w:rsid w:val="64C5D24B"/>
    <w:rsid w:val="64C6878B"/>
    <w:rsid w:val="64C93CEE"/>
    <w:rsid w:val="64C94B82"/>
    <w:rsid w:val="64C979CA"/>
    <w:rsid w:val="64CE75F6"/>
    <w:rsid w:val="64D1093C"/>
    <w:rsid w:val="64D3422E"/>
    <w:rsid w:val="64D3D1BB"/>
    <w:rsid w:val="64D4001B"/>
    <w:rsid w:val="64D414D6"/>
    <w:rsid w:val="64DB1278"/>
    <w:rsid w:val="64DBCE3B"/>
    <w:rsid w:val="64DBD78E"/>
    <w:rsid w:val="64DCFF74"/>
    <w:rsid w:val="64DD4CCC"/>
    <w:rsid w:val="64E225A8"/>
    <w:rsid w:val="64E4C90E"/>
    <w:rsid w:val="64E5E19C"/>
    <w:rsid w:val="64E86B0D"/>
    <w:rsid w:val="64E8CC02"/>
    <w:rsid w:val="64E8DE8F"/>
    <w:rsid w:val="64E98030"/>
    <w:rsid w:val="64EE9E7F"/>
    <w:rsid w:val="64F08B76"/>
    <w:rsid w:val="64F0A3F3"/>
    <w:rsid w:val="64F1536B"/>
    <w:rsid w:val="64F7F59D"/>
    <w:rsid w:val="64F85B84"/>
    <w:rsid w:val="64FB3E6F"/>
    <w:rsid w:val="64FBF61E"/>
    <w:rsid w:val="65061F71"/>
    <w:rsid w:val="650D09C8"/>
    <w:rsid w:val="650D9CD5"/>
    <w:rsid w:val="650DEBE0"/>
    <w:rsid w:val="650E3BFD"/>
    <w:rsid w:val="6518C0F4"/>
    <w:rsid w:val="65191567"/>
    <w:rsid w:val="6519DC31"/>
    <w:rsid w:val="651A9529"/>
    <w:rsid w:val="651DDEB3"/>
    <w:rsid w:val="6520078A"/>
    <w:rsid w:val="652060FC"/>
    <w:rsid w:val="6520AA12"/>
    <w:rsid w:val="6522A36C"/>
    <w:rsid w:val="6522B3A8"/>
    <w:rsid w:val="6525A16D"/>
    <w:rsid w:val="65264792"/>
    <w:rsid w:val="652733A8"/>
    <w:rsid w:val="65289D45"/>
    <w:rsid w:val="6528AECF"/>
    <w:rsid w:val="65290ADF"/>
    <w:rsid w:val="65297D1F"/>
    <w:rsid w:val="6529B762"/>
    <w:rsid w:val="652A3E17"/>
    <w:rsid w:val="652CEF5E"/>
    <w:rsid w:val="6530C7DF"/>
    <w:rsid w:val="653230AA"/>
    <w:rsid w:val="65339866"/>
    <w:rsid w:val="6533B58F"/>
    <w:rsid w:val="65362C68"/>
    <w:rsid w:val="6536C4FA"/>
    <w:rsid w:val="6536F90A"/>
    <w:rsid w:val="65385613"/>
    <w:rsid w:val="653952D6"/>
    <w:rsid w:val="653F162A"/>
    <w:rsid w:val="653F167A"/>
    <w:rsid w:val="65468372"/>
    <w:rsid w:val="654829FB"/>
    <w:rsid w:val="65483877"/>
    <w:rsid w:val="65485E5F"/>
    <w:rsid w:val="654BF2FD"/>
    <w:rsid w:val="654C2DC1"/>
    <w:rsid w:val="654E0B9E"/>
    <w:rsid w:val="6550B050"/>
    <w:rsid w:val="655101DF"/>
    <w:rsid w:val="65528B50"/>
    <w:rsid w:val="6552AF42"/>
    <w:rsid w:val="6554B589"/>
    <w:rsid w:val="6558ED1F"/>
    <w:rsid w:val="6560A3AA"/>
    <w:rsid w:val="656857FA"/>
    <w:rsid w:val="656D31AC"/>
    <w:rsid w:val="656EB0BE"/>
    <w:rsid w:val="657155D9"/>
    <w:rsid w:val="65715EE4"/>
    <w:rsid w:val="65730265"/>
    <w:rsid w:val="6573FEF9"/>
    <w:rsid w:val="6574C2AA"/>
    <w:rsid w:val="6575C5B9"/>
    <w:rsid w:val="6578F66D"/>
    <w:rsid w:val="657970ED"/>
    <w:rsid w:val="657A6560"/>
    <w:rsid w:val="657DB026"/>
    <w:rsid w:val="6580C036"/>
    <w:rsid w:val="6586DD94"/>
    <w:rsid w:val="65871F88"/>
    <w:rsid w:val="65891714"/>
    <w:rsid w:val="658CBAC5"/>
    <w:rsid w:val="658CDF7B"/>
    <w:rsid w:val="658D736D"/>
    <w:rsid w:val="6591FC19"/>
    <w:rsid w:val="65921C07"/>
    <w:rsid w:val="659273C1"/>
    <w:rsid w:val="65938128"/>
    <w:rsid w:val="6594198C"/>
    <w:rsid w:val="6595B43D"/>
    <w:rsid w:val="65996512"/>
    <w:rsid w:val="659AFD8F"/>
    <w:rsid w:val="659C6731"/>
    <w:rsid w:val="659F725F"/>
    <w:rsid w:val="65A392A1"/>
    <w:rsid w:val="65A48939"/>
    <w:rsid w:val="65A59716"/>
    <w:rsid w:val="65A84E37"/>
    <w:rsid w:val="65A8FB92"/>
    <w:rsid w:val="65AC3181"/>
    <w:rsid w:val="65AC6A12"/>
    <w:rsid w:val="65ADF02D"/>
    <w:rsid w:val="65AEE625"/>
    <w:rsid w:val="65AFFA33"/>
    <w:rsid w:val="65B008BC"/>
    <w:rsid w:val="65B0A045"/>
    <w:rsid w:val="65B1997D"/>
    <w:rsid w:val="65B305CD"/>
    <w:rsid w:val="65B5AD6D"/>
    <w:rsid w:val="65B71173"/>
    <w:rsid w:val="65B8926B"/>
    <w:rsid w:val="65BBAB2E"/>
    <w:rsid w:val="65BE97FF"/>
    <w:rsid w:val="65C18DDF"/>
    <w:rsid w:val="65C44E41"/>
    <w:rsid w:val="65C4EA74"/>
    <w:rsid w:val="65C5F6EB"/>
    <w:rsid w:val="65C6B946"/>
    <w:rsid w:val="65C6CF34"/>
    <w:rsid w:val="65C705AC"/>
    <w:rsid w:val="65C75394"/>
    <w:rsid w:val="65C90A0A"/>
    <w:rsid w:val="65CB23D1"/>
    <w:rsid w:val="65CB3FD4"/>
    <w:rsid w:val="65CB4C7D"/>
    <w:rsid w:val="65D385C4"/>
    <w:rsid w:val="65D5B927"/>
    <w:rsid w:val="65D9CCB0"/>
    <w:rsid w:val="65DB6EEE"/>
    <w:rsid w:val="65DBED88"/>
    <w:rsid w:val="65E5D584"/>
    <w:rsid w:val="65E61ABD"/>
    <w:rsid w:val="65E8289A"/>
    <w:rsid w:val="65E9F50A"/>
    <w:rsid w:val="65EAEB65"/>
    <w:rsid w:val="65EB644B"/>
    <w:rsid w:val="65EEB8AA"/>
    <w:rsid w:val="65EED78D"/>
    <w:rsid w:val="65EF0162"/>
    <w:rsid w:val="65EF1D3F"/>
    <w:rsid w:val="65EF8024"/>
    <w:rsid w:val="65EFEAD6"/>
    <w:rsid w:val="65F2E182"/>
    <w:rsid w:val="65F2EF2C"/>
    <w:rsid w:val="65F3913C"/>
    <w:rsid w:val="65F45FA2"/>
    <w:rsid w:val="65F4A7AE"/>
    <w:rsid w:val="65F4BECD"/>
    <w:rsid w:val="65F91C6E"/>
    <w:rsid w:val="65FE04FD"/>
    <w:rsid w:val="660262F7"/>
    <w:rsid w:val="660698B9"/>
    <w:rsid w:val="66076BFF"/>
    <w:rsid w:val="66083768"/>
    <w:rsid w:val="66088D14"/>
    <w:rsid w:val="66098C32"/>
    <w:rsid w:val="660A4C62"/>
    <w:rsid w:val="660DF3DC"/>
    <w:rsid w:val="660E4091"/>
    <w:rsid w:val="660F2566"/>
    <w:rsid w:val="661197F8"/>
    <w:rsid w:val="66126BA3"/>
    <w:rsid w:val="66161FC5"/>
    <w:rsid w:val="6616E4BD"/>
    <w:rsid w:val="6619928A"/>
    <w:rsid w:val="661FF076"/>
    <w:rsid w:val="6620C420"/>
    <w:rsid w:val="6622C610"/>
    <w:rsid w:val="6622DA1F"/>
    <w:rsid w:val="6625B82B"/>
    <w:rsid w:val="6625DA48"/>
    <w:rsid w:val="66270CEE"/>
    <w:rsid w:val="66272276"/>
    <w:rsid w:val="662804C6"/>
    <w:rsid w:val="66293FB3"/>
    <w:rsid w:val="662B86CC"/>
    <w:rsid w:val="662C17CF"/>
    <w:rsid w:val="66321A77"/>
    <w:rsid w:val="6632F28D"/>
    <w:rsid w:val="66345407"/>
    <w:rsid w:val="663DA132"/>
    <w:rsid w:val="663E63FF"/>
    <w:rsid w:val="66415D61"/>
    <w:rsid w:val="664669D5"/>
    <w:rsid w:val="664839C5"/>
    <w:rsid w:val="664C61FF"/>
    <w:rsid w:val="664F85E3"/>
    <w:rsid w:val="664FD269"/>
    <w:rsid w:val="6650EFC1"/>
    <w:rsid w:val="66518AB2"/>
    <w:rsid w:val="66578E9D"/>
    <w:rsid w:val="66583E2C"/>
    <w:rsid w:val="6659BAB2"/>
    <w:rsid w:val="665CCB34"/>
    <w:rsid w:val="665D400D"/>
    <w:rsid w:val="665D55E0"/>
    <w:rsid w:val="665DA95E"/>
    <w:rsid w:val="6660F773"/>
    <w:rsid w:val="66633AAA"/>
    <w:rsid w:val="66655C7A"/>
    <w:rsid w:val="6665C5AF"/>
    <w:rsid w:val="6666FA3D"/>
    <w:rsid w:val="66676FAB"/>
    <w:rsid w:val="666C8A41"/>
    <w:rsid w:val="666F0506"/>
    <w:rsid w:val="66706870"/>
    <w:rsid w:val="6670A21A"/>
    <w:rsid w:val="66796C62"/>
    <w:rsid w:val="667A9DCB"/>
    <w:rsid w:val="667B9B4A"/>
    <w:rsid w:val="667B9E24"/>
    <w:rsid w:val="667EB065"/>
    <w:rsid w:val="667EC1D4"/>
    <w:rsid w:val="66815EB3"/>
    <w:rsid w:val="6682A68C"/>
    <w:rsid w:val="6684E3B8"/>
    <w:rsid w:val="6688B183"/>
    <w:rsid w:val="668A40C9"/>
    <w:rsid w:val="668C2972"/>
    <w:rsid w:val="668E7EB7"/>
    <w:rsid w:val="668F8496"/>
    <w:rsid w:val="668FBEBC"/>
    <w:rsid w:val="6692779B"/>
    <w:rsid w:val="6694FEF2"/>
    <w:rsid w:val="66985B40"/>
    <w:rsid w:val="669A02B3"/>
    <w:rsid w:val="669A4193"/>
    <w:rsid w:val="669AD2E1"/>
    <w:rsid w:val="669C3DE0"/>
    <w:rsid w:val="66A14B24"/>
    <w:rsid w:val="66A2058B"/>
    <w:rsid w:val="66A2815B"/>
    <w:rsid w:val="66A33D86"/>
    <w:rsid w:val="66A36588"/>
    <w:rsid w:val="66A4AAC7"/>
    <w:rsid w:val="66A5D2EA"/>
    <w:rsid w:val="66A5E713"/>
    <w:rsid w:val="66A71EBB"/>
    <w:rsid w:val="66A721A7"/>
    <w:rsid w:val="66A7734B"/>
    <w:rsid w:val="66A84438"/>
    <w:rsid w:val="66A8F19B"/>
    <w:rsid w:val="66ADF1A7"/>
    <w:rsid w:val="66AF7D57"/>
    <w:rsid w:val="66B0372D"/>
    <w:rsid w:val="66B0CD93"/>
    <w:rsid w:val="66B29E13"/>
    <w:rsid w:val="66B35776"/>
    <w:rsid w:val="66B5F2C9"/>
    <w:rsid w:val="66B67827"/>
    <w:rsid w:val="66B8D688"/>
    <w:rsid w:val="66BD1751"/>
    <w:rsid w:val="66BF792A"/>
    <w:rsid w:val="66C33CC2"/>
    <w:rsid w:val="66C52D16"/>
    <w:rsid w:val="66C5870E"/>
    <w:rsid w:val="66C60ACD"/>
    <w:rsid w:val="66C64CF1"/>
    <w:rsid w:val="66C7BEE7"/>
    <w:rsid w:val="66C9DC22"/>
    <w:rsid w:val="66CCB758"/>
    <w:rsid w:val="66CD2917"/>
    <w:rsid w:val="66D0AB18"/>
    <w:rsid w:val="66D31CCD"/>
    <w:rsid w:val="66D4121A"/>
    <w:rsid w:val="66D558E9"/>
    <w:rsid w:val="66DF4A78"/>
    <w:rsid w:val="66E79ED9"/>
    <w:rsid w:val="66EA9738"/>
    <w:rsid w:val="66EE345A"/>
    <w:rsid w:val="66EEB600"/>
    <w:rsid w:val="66F45937"/>
    <w:rsid w:val="66F4F4C9"/>
    <w:rsid w:val="66F55227"/>
    <w:rsid w:val="66F59AC7"/>
    <w:rsid w:val="66F953D3"/>
    <w:rsid w:val="66FBA3F9"/>
    <w:rsid w:val="670AF0DE"/>
    <w:rsid w:val="670E8577"/>
    <w:rsid w:val="671105A0"/>
    <w:rsid w:val="6712BA00"/>
    <w:rsid w:val="67164543"/>
    <w:rsid w:val="6719183F"/>
    <w:rsid w:val="6719EE81"/>
    <w:rsid w:val="671D7192"/>
    <w:rsid w:val="671EA1F8"/>
    <w:rsid w:val="67232202"/>
    <w:rsid w:val="67247135"/>
    <w:rsid w:val="67259883"/>
    <w:rsid w:val="6726D3DE"/>
    <w:rsid w:val="672721CA"/>
    <w:rsid w:val="672A4E14"/>
    <w:rsid w:val="672B5F46"/>
    <w:rsid w:val="672E69AF"/>
    <w:rsid w:val="67317AC3"/>
    <w:rsid w:val="67320392"/>
    <w:rsid w:val="67338276"/>
    <w:rsid w:val="67353139"/>
    <w:rsid w:val="67384B4C"/>
    <w:rsid w:val="673B1A17"/>
    <w:rsid w:val="673D1D60"/>
    <w:rsid w:val="674033D8"/>
    <w:rsid w:val="674460E4"/>
    <w:rsid w:val="6744A218"/>
    <w:rsid w:val="6745B4AF"/>
    <w:rsid w:val="67476313"/>
    <w:rsid w:val="67479969"/>
    <w:rsid w:val="674BC6FB"/>
    <w:rsid w:val="674D9034"/>
    <w:rsid w:val="674DBEFB"/>
    <w:rsid w:val="674DFC9A"/>
    <w:rsid w:val="674F0206"/>
    <w:rsid w:val="67504389"/>
    <w:rsid w:val="6752E895"/>
    <w:rsid w:val="67596C2E"/>
    <w:rsid w:val="675AED03"/>
    <w:rsid w:val="675C2394"/>
    <w:rsid w:val="675CD931"/>
    <w:rsid w:val="675E8647"/>
    <w:rsid w:val="676150C3"/>
    <w:rsid w:val="67619FF6"/>
    <w:rsid w:val="67622AEE"/>
    <w:rsid w:val="67639ABF"/>
    <w:rsid w:val="6765D0E7"/>
    <w:rsid w:val="6766A62B"/>
    <w:rsid w:val="67671CDE"/>
    <w:rsid w:val="67673E0D"/>
    <w:rsid w:val="676871E0"/>
    <w:rsid w:val="67694FB7"/>
    <w:rsid w:val="6769CA89"/>
    <w:rsid w:val="676AFB6F"/>
    <w:rsid w:val="676E2BF2"/>
    <w:rsid w:val="67713020"/>
    <w:rsid w:val="6772A99E"/>
    <w:rsid w:val="6772C3C5"/>
    <w:rsid w:val="6774B059"/>
    <w:rsid w:val="67766BC9"/>
    <w:rsid w:val="677B1DEB"/>
    <w:rsid w:val="677BCCC0"/>
    <w:rsid w:val="677E5E8C"/>
    <w:rsid w:val="6782F1BF"/>
    <w:rsid w:val="67875829"/>
    <w:rsid w:val="67888974"/>
    <w:rsid w:val="678B5D3F"/>
    <w:rsid w:val="678BA5B1"/>
    <w:rsid w:val="67928C89"/>
    <w:rsid w:val="6793ED76"/>
    <w:rsid w:val="6797301C"/>
    <w:rsid w:val="6798DC2A"/>
    <w:rsid w:val="679A570A"/>
    <w:rsid w:val="679BDAEE"/>
    <w:rsid w:val="679E64AA"/>
    <w:rsid w:val="67A0B9E3"/>
    <w:rsid w:val="67A220D3"/>
    <w:rsid w:val="67A40A39"/>
    <w:rsid w:val="67A8BD62"/>
    <w:rsid w:val="67A91A41"/>
    <w:rsid w:val="67A9540B"/>
    <w:rsid w:val="67ABD846"/>
    <w:rsid w:val="67AC7058"/>
    <w:rsid w:val="67AC8D36"/>
    <w:rsid w:val="67AD51B5"/>
    <w:rsid w:val="67B0919C"/>
    <w:rsid w:val="67B4D207"/>
    <w:rsid w:val="67B7765B"/>
    <w:rsid w:val="67BE9F5B"/>
    <w:rsid w:val="67BFA8A2"/>
    <w:rsid w:val="67C13525"/>
    <w:rsid w:val="67C1F51A"/>
    <w:rsid w:val="67C2B62B"/>
    <w:rsid w:val="67C3D527"/>
    <w:rsid w:val="67C4579C"/>
    <w:rsid w:val="67C78AF4"/>
    <w:rsid w:val="67C8AE56"/>
    <w:rsid w:val="67C913C1"/>
    <w:rsid w:val="67D0CE89"/>
    <w:rsid w:val="67D7BC78"/>
    <w:rsid w:val="67D9788E"/>
    <w:rsid w:val="67D9CA8D"/>
    <w:rsid w:val="67DAFE3D"/>
    <w:rsid w:val="67DB5F04"/>
    <w:rsid w:val="67DCC101"/>
    <w:rsid w:val="67DD14D3"/>
    <w:rsid w:val="67DE46EE"/>
    <w:rsid w:val="67E10999"/>
    <w:rsid w:val="67E2A6A6"/>
    <w:rsid w:val="67E2ED5B"/>
    <w:rsid w:val="67E37C0E"/>
    <w:rsid w:val="67E5E6D5"/>
    <w:rsid w:val="67E6696C"/>
    <w:rsid w:val="67E66D69"/>
    <w:rsid w:val="67E94EFD"/>
    <w:rsid w:val="67E9B3FC"/>
    <w:rsid w:val="67EB0340"/>
    <w:rsid w:val="67EB5644"/>
    <w:rsid w:val="67F171D4"/>
    <w:rsid w:val="67F3A96A"/>
    <w:rsid w:val="67F41CF5"/>
    <w:rsid w:val="67F4E0EB"/>
    <w:rsid w:val="67F58AFF"/>
    <w:rsid w:val="67F61B0B"/>
    <w:rsid w:val="67F87379"/>
    <w:rsid w:val="67F927BE"/>
    <w:rsid w:val="67F93C61"/>
    <w:rsid w:val="67FA5B5B"/>
    <w:rsid w:val="67FC06BB"/>
    <w:rsid w:val="67FFCFDF"/>
    <w:rsid w:val="68044D62"/>
    <w:rsid w:val="6804A695"/>
    <w:rsid w:val="68060CF9"/>
    <w:rsid w:val="6806D609"/>
    <w:rsid w:val="68081578"/>
    <w:rsid w:val="680CD715"/>
    <w:rsid w:val="680D0614"/>
    <w:rsid w:val="6811387A"/>
    <w:rsid w:val="681195BD"/>
    <w:rsid w:val="681455ED"/>
    <w:rsid w:val="68148244"/>
    <w:rsid w:val="6814E459"/>
    <w:rsid w:val="681A7B38"/>
    <w:rsid w:val="681A902A"/>
    <w:rsid w:val="681C7705"/>
    <w:rsid w:val="681DDBCE"/>
    <w:rsid w:val="681EDB56"/>
    <w:rsid w:val="681F4881"/>
    <w:rsid w:val="681FCB95"/>
    <w:rsid w:val="6820665E"/>
    <w:rsid w:val="6820A6A0"/>
    <w:rsid w:val="6822E462"/>
    <w:rsid w:val="68258FFA"/>
    <w:rsid w:val="68279A04"/>
    <w:rsid w:val="682806E2"/>
    <w:rsid w:val="68295C89"/>
    <w:rsid w:val="6829940F"/>
    <w:rsid w:val="682A40B4"/>
    <w:rsid w:val="682B445B"/>
    <w:rsid w:val="682F9B7F"/>
    <w:rsid w:val="6833A617"/>
    <w:rsid w:val="68351AAB"/>
    <w:rsid w:val="6836D4F8"/>
    <w:rsid w:val="683742BA"/>
    <w:rsid w:val="68385B6B"/>
    <w:rsid w:val="683A5ACE"/>
    <w:rsid w:val="683A6AA2"/>
    <w:rsid w:val="683D4ED8"/>
    <w:rsid w:val="683E36A9"/>
    <w:rsid w:val="684062EF"/>
    <w:rsid w:val="684086AC"/>
    <w:rsid w:val="6842F7C6"/>
    <w:rsid w:val="684443D7"/>
    <w:rsid w:val="6844BFC4"/>
    <w:rsid w:val="684566FD"/>
    <w:rsid w:val="68458DA8"/>
    <w:rsid w:val="68497E96"/>
    <w:rsid w:val="6849FEC8"/>
    <w:rsid w:val="684B142A"/>
    <w:rsid w:val="684B7413"/>
    <w:rsid w:val="684CCAE7"/>
    <w:rsid w:val="684FD4AA"/>
    <w:rsid w:val="68505CEE"/>
    <w:rsid w:val="6851332C"/>
    <w:rsid w:val="6851E4CA"/>
    <w:rsid w:val="685276F9"/>
    <w:rsid w:val="685739AB"/>
    <w:rsid w:val="68587091"/>
    <w:rsid w:val="6859E3E4"/>
    <w:rsid w:val="685AA5E6"/>
    <w:rsid w:val="685B37C1"/>
    <w:rsid w:val="685C4BCF"/>
    <w:rsid w:val="6861F27C"/>
    <w:rsid w:val="68631242"/>
    <w:rsid w:val="6868231B"/>
    <w:rsid w:val="686828C7"/>
    <w:rsid w:val="686A145D"/>
    <w:rsid w:val="686D6EDD"/>
    <w:rsid w:val="686EE2C0"/>
    <w:rsid w:val="6871BB61"/>
    <w:rsid w:val="687B615C"/>
    <w:rsid w:val="68804D4D"/>
    <w:rsid w:val="6886F75A"/>
    <w:rsid w:val="68881951"/>
    <w:rsid w:val="688B308C"/>
    <w:rsid w:val="688CC991"/>
    <w:rsid w:val="688E4837"/>
    <w:rsid w:val="6890BFA7"/>
    <w:rsid w:val="6892C6BD"/>
    <w:rsid w:val="6892FBCC"/>
    <w:rsid w:val="689451C9"/>
    <w:rsid w:val="6894F5D1"/>
    <w:rsid w:val="6894F831"/>
    <w:rsid w:val="689565B1"/>
    <w:rsid w:val="689723FA"/>
    <w:rsid w:val="6898E05F"/>
    <w:rsid w:val="689EAADB"/>
    <w:rsid w:val="689F80C2"/>
    <w:rsid w:val="689FF1BB"/>
    <w:rsid w:val="68A1F552"/>
    <w:rsid w:val="68A3AE2F"/>
    <w:rsid w:val="68A4774B"/>
    <w:rsid w:val="68A623DE"/>
    <w:rsid w:val="68A7CF1C"/>
    <w:rsid w:val="68AAD365"/>
    <w:rsid w:val="68ADE1E4"/>
    <w:rsid w:val="68B2A1D5"/>
    <w:rsid w:val="68B4A6BA"/>
    <w:rsid w:val="68BCE6DE"/>
    <w:rsid w:val="68BDF828"/>
    <w:rsid w:val="68BF887C"/>
    <w:rsid w:val="68C2B76A"/>
    <w:rsid w:val="68C336E8"/>
    <w:rsid w:val="68C38B2B"/>
    <w:rsid w:val="68C45039"/>
    <w:rsid w:val="68C6DFF1"/>
    <w:rsid w:val="68C83D24"/>
    <w:rsid w:val="68C904C7"/>
    <w:rsid w:val="68C9DE68"/>
    <w:rsid w:val="68CBDB72"/>
    <w:rsid w:val="68D1119D"/>
    <w:rsid w:val="68D6F214"/>
    <w:rsid w:val="68D9F02A"/>
    <w:rsid w:val="68DD42D1"/>
    <w:rsid w:val="68DDF3ED"/>
    <w:rsid w:val="68DEA8AE"/>
    <w:rsid w:val="68E01ECA"/>
    <w:rsid w:val="68E33D7A"/>
    <w:rsid w:val="68E5A352"/>
    <w:rsid w:val="68E68F3F"/>
    <w:rsid w:val="68E7275E"/>
    <w:rsid w:val="68E95510"/>
    <w:rsid w:val="68EE516C"/>
    <w:rsid w:val="68F11443"/>
    <w:rsid w:val="68F1407E"/>
    <w:rsid w:val="68F2EE5F"/>
    <w:rsid w:val="68F37441"/>
    <w:rsid w:val="68FB1E31"/>
    <w:rsid w:val="68FCADF4"/>
    <w:rsid w:val="69048BA0"/>
    <w:rsid w:val="69058D9B"/>
    <w:rsid w:val="6907DFE8"/>
    <w:rsid w:val="6909687C"/>
    <w:rsid w:val="6911E786"/>
    <w:rsid w:val="6913210E"/>
    <w:rsid w:val="691493C9"/>
    <w:rsid w:val="69165FE1"/>
    <w:rsid w:val="6917F56E"/>
    <w:rsid w:val="69180CCC"/>
    <w:rsid w:val="69187EA3"/>
    <w:rsid w:val="691D221D"/>
    <w:rsid w:val="6925C888"/>
    <w:rsid w:val="69265050"/>
    <w:rsid w:val="6926CBA8"/>
    <w:rsid w:val="692FCB71"/>
    <w:rsid w:val="6930CBF7"/>
    <w:rsid w:val="6930EF79"/>
    <w:rsid w:val="6932E86B"/>
    <w:rsid w:val="6933339B"/>
    <w:rsid w:val="6933A7F6"/>
    <w:rsid w:val="6933B130"/>
    <w:rsid w:val="6933C3F2"/>
    <w:rsid w:val="69346764"/>
    <w:rsid w:val="6934CEC6"/>
    <w:rsid w:val="6937DCFB"/>
    <w:rsid w:val="6939A2AE"/>
    <w:rsid w:val="693CF87C"/>
    <w:rsid w:val="6940358B"/>
    <w:rsid w:val="69418D6F"/>
    <w:rsid w:val="69419720"/>
    <w:rsid w:val="6943547E"/>
    <w:rsid w:val="6944102A"/>
    <w:rsid w:val="6945DAEC"/>
    <w:rsid w:val="69460983"/>
    <w:rsid w:val="694CDEBA"/>
    <w:rsid w:val="694DDB8F"/>
    <w:rsid w:val="69537732"/>
    <w:rsid w:val="695570A6"/>
    <w:rsid w:val="69579CDD"/>
    <w:rsid w:val="695C5E60"/>
    <w:rsid w:val="696376BD"/>
    <w:rsid w:val="696F96AA"/>
    <w:rsid w:val="696F9FF9"/>
    <w:rsid w:val="6972E807"/>
    <w:rsid w:val="6973813B"/>
    <w:rsid w:val="6974A56A"/>
    <w:rsid w:val="6979813F"/>
    <w:rsid w:val="697E9460"/>
    <w:rsid w:val="697EA7BD"/>
    <w:rsid w:val="698184A8"/>
    <w:rsid w:val="6981BF72"/>
    <w:rsid w:val="698384B3"/>
    <w:rsid w:val="6983C9B4"/>
    <w:rsid w:val="6984D45E"/>
    <w:rsid w:val="6987CC8C"/>
    <w:rsid w:val="698903C1"/>
    <w:rsid w:val="698AD5C1"/>
    <w:rsid w:val="698E3738"/>
    <w:rsid w:val="699019AB"/>
    <w:rsid w:val="6990AC46"/>
    <w:rsid w:val="6991B325"/>
    <w:rsid w:val="6998A77E"/>
    <w:rsid w:val="699CC88B"/>
    <w:rsid w:val="699FEAB2"/>
    <w:rsid w:val="69A09A45"/>
    <w:rsid w:val="69A14FDF"/>
    <w:rsid w:val="69A1C9DD"/>
    <w:rsid w:val="69A210D6"/>
    <w:rsid w:val="69A31E69"/>
    <w:rsid w:val="69A7A0C3"/>
    <w:rsid w:val="69A8E9E6"/>
    <w:rsid w:val="69A9FBD1"/>
    <w:rsid w:val="69AC3D8E"/>
    <w:rsid w:val="69AD8239"/>
    <w:rsid w:val="69B0665F"/>
    <w:rsid w:val="69B0B312"/>
    <w:rsid w:val="69B1BF69"/>
    <w:rsid w:val="69B22B58"/>
    <w:rsid w:val="69B29D07"/>
    <w:rsid w:val="69B3B814"/>
    <w:rsid w:val="69B5BC44"/>
    <w:rsid w:val="69B79067"/>
    <w:rsid w:val="69BB6018"/>
    <w:rsid w:val="69C0B8EE"/>
    <w:rsid w:val="69C1AEFF"/>
    <w:rsid w:val="69C70186"/>
    <w:rsid w:val="69C73005"/>
    <w:rsid w:val="69C74B2E"/>
    <w:rsid w:val="69C79A34"/>
    <w:rsid w:val="69C9CD0E"/>
    <w:rsid w:val="69CB20DA"/>
    <w:rsid w:val="69CB21FA"/>
    <w:rsid w:val="69CC121E"/>
    <w:rsid w:val="69CF3E4F"/>
    <w:rsid w:val="69D152A8"/>
    <w:rsid w:val="69D516F8"/>
    <w:rsid w:val="69D6F6D7"/>
    <w:rsid w:val="69DB6D0E"/>
    <w:rsid w:val="69DDD7ED"/>
    <w:rsid w:val="69DDEF61"/>
    <w:rsid w:val="69E32469"/>
    <w:rsid w:val="69E394AB"/>
    <w:rsid w:val="69E50DA3"/>
    <w:rsid w:val="69E756ED"/>
    <w:rsid w:val="69E7D7EF"/>
    <w:rsid w:val="69E9268E"/>
    <w:rsid w:val="69ECAD69"/>
    <w:rsid w:val="69ECAF44"/>
    <w:rsid w:val="69EF2B25"/>
    <w:rsid w:val="69EF88B5"/>
    <w:rsid w:val="69F5B7B6"/>
    <w:rsid w:val="69F67515"/>
    <w:rsid w:val="69F6D2B4"/>
    <w:rsid w:val="69F70405"/>
    <w:rsid w:val="69FA4EDB"/>
    <w:rsid w:val="69FD7460"/>
    <w:rsid w:val="69FED06B"/>
    <w:rsid w:val="69FFBA4C"/>
    <w:rsid w:val="6A04F3E8"/>
    <w:rsid w:val="6A05F731"/>
    <w:rsid w:val="6A06286F"/>
    <w:rsid w:val="6A0A4F4E"/>
    <w:rsid w:val="6A0CE1B1"/>
    <w:rsid w:val="6A0DDC56"/>
    <w:rsid w:val="6A0EAA85"/>
    <w:rsid w:val="6A0F8B55"/>
    <w:rsid w:val="6A0FEC66"/>
    <w:rsid w:val="6A115B94"/>
    <w:rsid w:val="6A124C83"/>
    <w:rsid w:val="6A142ABD"/>
    <w:rsid w:val="6A1510C7"/>
    <w:rsid w:val="6A167BA1"/>
    <w:rsid w:val="6A175470"/>
    <w:rsid w:val="6A17771F"/>
    <w:rsid w:val="6A191591"/>
    <w:rsid w:val="6A19E110"/>
    <w:rsid w:val="6A1C5245"/>
    <w:rsid w:val="6A1C9FC1"/>
    <w:rsid w:val="6A1CD4A2"/>
    <w:rsid w:val="6A1D05B6"/>
    <w:rsid w:val="6A1F1974"/>
    <w:rsid w:val="6A1F3C89"/>
    <w:rsid w:val="6A1FFCE3"/>
    <w:rsid w:val="6A2071AF"/>
    <w:rsid w:val="6A20EF3D"/>
    <w:rsid w:val="6A21D2A5"/>
    <w:rsid w:val="6A22BCC4"/>
    <w:rsid w:val="6A241A3E"/>
    <w:rsid w:val="6A25274D"/>
    <w:rsid w:val="6A2FF732"/>
    <w:rsid w:val="6A30670F"/>
    <w:rsid w:val="6A370781"/>
    <w:rsid w:val="6A373880"/>
    <w:rsid w:val="6A3937AA"/>
    <w:rsid w:val="6A408881"/>
    <w:rsid w:val="6A41FAAE"/>
    <w:rsid w:val="6A4285B0"/>
    <w:rsid w:val="6A44521F"/>
    <w:rsid w:val="6A47FF04"/>
    <w:rsid w:val="6A4AAC94"/>
    <w:rsid w:val="6A4FCF3B"/>
    <w:rsid w:val="6A50BF8F"/>
    <w:rsid w:val="6A52AE4E"/>
    <w:rsid w:val="6A52C570"/>
    <w:rsid w:val="6A550AEA"/>
    <w:rsid w:val="6A57E77D"/>
    <w:rsid w:val="6A5B3601"/>
    <w:rsid w:val="6A5BA4CF"/>
    <w:rsid w:val="6A5D230E"/>
    <w:rsid w:val="6A5DB229"/>
    <w:rsid w:val="6A5E4C4B"/>
    <w:rsid w:val="6A604C84"/>
    <w:rsid w:val="6A61E435"/>
    <w:rsid w:val="6A6405E5"/>
    <w:rsid w:val="6A6440FB"/>
    <w:rsid w:val="6A6509F4"/>
    <w:rsid w:val="6A6B5AB3"/>
    <w:rsid w:val="6A6CC4DC"/>
    <w:rsid w:val="6A6D8C82"/>
    <w:rsid w:val="6A6DD474"/>
    <w:rsid w:val="6A6FCF84"/>
    <w:rsid w:val="6A736D46"/>
    <w:rsid w:val="6A7F40C7"/>
    <w:rsid w:val="6A82C004"/>
    <w:rsid w:val="6A83DA2E"/>
    <w:rsid w:val="6A850178"/>
    <w:rsid w:val="6A855FBD"/>
    <w:rsid w:val="6A86B1B5"/>
    <w:rsid w:val="6A86B566"/>
    <w:rsid w:val="6A871C24"/>
    <w:rsid w:val="6A8ABE0C"/>
    <w:rsid w:val="6A8ADC1A"/>
    <w:rsid w:val="6A8FD235"/>
    <w:rsid w:val="6A8FE55D"/>
    <w:rsid w:val="6A90532A"/>
    <w:rsid w:val="6A962709"/>
    <w:rsid w:val="6A96D47A"/>
    <w:rsid w:val="6A98C501"/>
    <w:rsid w:val="6A9AD545"/>
    <w:rsid w:val="6A9AE881"/>
    <w:rsid w:val="6A9C3EFD"/>
    <w:rsid w:val="6A9D78D3"/>
    <w:rsid w:val="6A9D9153"/>
    <w:rsid w:val="6A9E7EDE"/>
    <w:rsid w:val="6AA03025"/>
    <w:rsid w:val="6AA0F8F8"/>
    <w:rsid w:val="6AA11390"/>
    <w:rsid w:val="6AA26754"/>
    <w:rsid w:val="6AA51A30"/>
    <w:rsid w:val="6AA55571"/>
    <w:rsid w:val="6AAA0656"/>
    <w:rsid w:val="6AAA1C7F"/>
    <w:rsid w:val="6AAA5DEA"/>
    <w:rsid w:val="6AAC119C"/>
    <w:rsid w:val="6AAD285B"/>
    <w:rsid w:val="6AADDC36"/>
    <w:rsid w:val="6AAE2BAA"/>
    <w:rsid w:val="6AAF1379"/>
    <w:rsid w:val="6AB076E4"/>
    <w:rsid w:val="6AB43FE6"/>
    <w:rsid w:val="6AB59AA0"/>
    <w:rsid w:val="6AB5BDF7"/>
    <w:rsid w:val="6AB64120"/>
    <w:rsid w:val="6AB7A3AC"/>
    <w:rsid w:val="6AB83891"/>
    <w:rsid w:val="6AB83AD7"/>
    <w:rsid w:val="6ABC3862"/>
    <w:rsid w:val="6ABCEDBA"/>
    <w:rsid w:val="6ABD95F2"/>
    <w:rsid w:val="6AC18843"/>
    <w:rsid w:val="6AC1EB70"/>
    <w:rsid w:val="6AC5334D"/>
    <w:rsid w:val="6AC541CB"/>
    <w:rsid w:val="6AC796B2"/>
    <w:rsid w:val="6ACDD73C"/>
    <w:rsid w:val="6ACE751B"/>
    <w:rsid w:val="6AD25D0D"/>
    <w:rsid w:val="6AD72B0B"/>
    <w:rsid w:val="6AD805EB"/>
    <w:rsid w:val="6AD8A1D1"/>
    <w:rsid w:val="6AD9E62A"/>
    <w:rsid w:val="6ADF6C01"/>
    <w:rsid w:val="6AE05803"/>
    <w:rsid w:val="6AE30445"/>
    <w:rsid w:val="6AE454D0"/>
    <w:rsid w:val="6AE9E1BF"/>
    <w:rsid w:val="6AEBD374"/>
    <w:rsid w:val="6AEF650B"/>
    <w:rsid w:val="6AF02AFF"/>
    <w:rsid w:val="6AF0C58D"/>
    <w:rsid w:val="6AF27F08"/>
    <w:rsid w:val="6AF40DCF"/>
    <w:rsid w:val="6AF47926"/>
    <w:rsid w:val="6AF56CA6"/>
    <w:rsid w:val="6AF76650"/>
    <w:rsid w:val="6AF8B22D"/>
    <w:rsid w:val="6AF93385"/>
    <w:rsid w:val="6AF9C8A8"/>
    <w:rsid w:val="6AFAE9A5"/>
    <w:rsid w:val="6AFCB1A7"/>
    <w:rsid w:val="6AFCBBA1"/>
    <w:rsid w:val="6AFEFFB4"/>
    <w:rsid w:val="6B013219"/>
    <w:rsid w:val="6B075AD6"/>
    <w:rsid w:val="6B08EFA6"/>
    <w:rsid w:val="6B0D9DD7"/>
    <w:rsid w:val="6B0F3CF3"/>
    <w:rsid w:val="6B0F8A01"/>
    <w:rsid w:val="6B115CE1"/>
    <w:rsid w:val="6B123A66"/>
    <w:rsid w:val="6B14CE84"/>
    <w:rsid w:val="6B165EA1"/>
    <w:rsid w:val="6B16C805"/>
    <w:rsid w:val="6B1768C8"/>
    <w:rsid w:val="6B18B049"/>
    <w:rsid w:val="6B1917F2"/>
    <w:rsid w:val="6B19CD90"/>
    <w:rsid w:val="6B1C78C2"/>
    <w:rsid w:val="6B1E4476"/>
    <w:rsid w:val="6B1F5479"/>
    <w:rsid w:val="6B1FBC3A"/>
    <w:rsid w:val="6B21C146"/>
    <w:rsid w:val="6B221374"/>
    <w:rsid w:val="6B245698"/>
    <w:rsid w:val="6B2B2D1E"/>
    <w:rsid w:val="6B31094B"/>
    <w:rsid w:val="6B323C5B"/>
    <w:rsid w:val="6B329591"/>
    <w:rsid w:val="6B33AB1B"/>
    <w:rsid w:val="6B3444D1"/>
    <w:rsid w:val="6B356C3F"/>
    <w:rsid w:val="6B3BFC64"/>
    <w:rsid w:val="6B4036A4"/>
    <w:rsid w:val="6B44EA24"/>
    <w:rsid w:val="6B456DF6"/>
    <w:rsid w:val="6B46B95E"/>
    <w:rsid w:val="6B4B0B07"/>
    <w:rsid w:val="6B4E1C1D"/>
    <w:rsid w:val="6B563E5B"/>
    <w:rsid w:val="6B56C015"/>
    <w:rsid w:val="6B582835"/>
    <w:rsid w:val="6B5A1FEE"/>
    <w:rsid w:val="6B5DEFB9"/>
    <w:rsid w:val="6B5FAC9E"/>
    <w:rsid w:val="6B5FD956"/>
    <w:rsid w:val="6B61EE2E"/>
    <w:rsid w:val="6B63B3C1"/>
    <w:rsid w:val="6B65924D"/>
    <w:rsid w:val="6B68459F"/>
    <w:rsid w:val="6B6BCD8B"/>
    <w:rsid w:val="6B6BED59"/>
    <w:rsid w:val="6B6CCEC5"/>
    <w:rsid w:val="6B6F0EAD"/>
    <w:rsid w:val="6B728722"/>
    <w:rsid w:val="6B72A735"/>
    <w:rsid w:val="6B75103D"/>
    <w:rsid w:val="6B76CF3B"/>
    <w:rsid w:val="6B771C9A"/>
    <w:rsid w:val="6B7D30FD"/>
    <w:rsid w:val="6B804621"/>
    <w:rsid w:val="6B80DA74"/>
    <w:rsid w:val="6B81EFC3"/>
    <w:rsid w:val="6B8262C2"/>
    <w:rsid w:val="6B8381EB"/>
    <w:rsid w:val="6B83A850"/>
    <w:rsid w:val="6B887FA5"/>
    <w:rsid w:val="6B8B0169"/>
    <w:rsid w:val="6B8D31A8"/>
    <w:rsid w:val="6B906D2B"/>
    <w:rsid w:val="6B93A80D"/>
    <w:rsid w:val="6B977F93"/>
    <w:rsid w:val="6B991340"/>
    <w:rsid w:val="6B9EECE0"/>
    <w:rsid w:val="6B9FB5A0"/>
    <w:rsid w:val="6BA357D9"/>
    <w:rsid w:val="6BA36294"/>
    <w:rsid w:val="6BA4C831"/>
    <w:rsid w:val="6BA90AE6"/>
    <w:rsid w:val="6BAA4257"/>
    <w:rsid w:val="6BAB450C"/>
    <w:rsid w:val="6BAF65B8"/>
    <w:rsid w:val="6BAF792C"/>
    <w:rsid w:val="6BB0ED39"/>
    <w:rsid w:val="6BB18D3E"/>
    <w:rsid w:val="6BB31AAA"/>
    <w:rsid w:val="6BB56367"/>
    <w:rsid w:val="6BB8B4B1"/>
    <w:rsid w:val="6BB9BAE9"/>
    <w:rsid w:val="6BBDD17A"/>
    <w:rsid w:val="6BC1F4A3"/>
    <w:rsid w:val="6BC275CB"/>
    <w:rsid w:val="6BC7384F"/>
    <w:rsid w:val="6BC9F7D3"/>
    <w:rsid w:val="6BCC8A22"/>
    <w:rsid w:val="6BCF3A85"/>
    <w:rsid w:val="6BD4F8DF"/>
    <w:rsid w:val="6BD597CB"/>
    <w:rsid w:val="6BD91CD0"/>
    <w:rsid w:val="6BDB5E7D"/>
    <w:rsid w:val="6BDD04A2"/>
    <w:rsid w:val="6BDFA5C4"/>
    <w:rsid w:val="6BDFF035"/>
    <w:rsid w:val="6BE14004"/>
    <w:rsid w:val="6BE17DAA"/>
    <w:rsid w:val="6BE22397"/>
    <w:rsid w:val="6BE43988"/>
    <w:rsid w:val="6BE43A58"/>
    <w:rsid w:val="6BE529AA"/>
    <w:rsid w:val="6BE5F9E3"/>
    <w:rsid w:val="6BE62050"/>
    <w:rsid w:val="6BE860F0"/>
    <w:rsid w:val="6BE89249"/>
    <w:rsid w:val="6BE8AF5C"/>
    <w:rsid w:val="6BEBF228"/>
    <w:rsid w:val="6BEC64C9"/>
    <w:rsid w:val="6BEFCFB9"/>
    <w:rsid w:val="6BF14112"/>
    <w:rsid w:val="6BF3AFE6"/>
    <w:rsid w:val="6BF8F36F"/>
    <w:rsid w:val="6BF9D3AE"/>
    <w:rsid w:val="6BFAB96C"/>
    <w:rsid w:val="6BFB45C7"/>
    <w:rsid w:val="6C0465CA"/>
    <w:rsid w:val="6C05276B"/>
    <w:rsid w:val="6C06A784"/>
    <w:rsid w:val="6C06B41D"/>
    <w:rsid w:val="6C07770C"/>
    <w:rsid w:val="6C07C5D6"/>
    <w:rsid w:val="6C0A58C0"/>
    <w:rsid w:val="6C0D4C3C"/>
    <w:rsid w:val="6C0EBE31"/>
    <w:rsid w:val="6C10929B"/>
    <w:rsid w:val="6C1489C5"/>
    <w:rsid w:val="6C182392"/>
    <w:rsid w:val="6C191273"/>
    <w:rsid w:val="6C1AC0CA"/>
    <w:rsid w:val="6C1AE1FA"/>
    <w:rsid w:val="6C228216"/>
    <w:rsid w:val="6C24BF79"/>
    <w:rsid w:val="6C24C7E3"/>
    <w:rsid w:val="6C25C7ED"/>
    <w:rsid w:val="6C2627DD"/>
    <w:rsid w:val="6C2838C9"/>
    <w:rsid w:val="6C294E12"/>
    <w:rsid w:val="6C2A5394"/>
    <w:rsid w:val="6C2B1EA5"/>
    <w:rsid w:val="6C2BB5BE"/>
    <w:rsid w:val="6C2D534F"/>
    <w:rsid w:val="6C304F88"/>
    <w:rsid w:val="6C306218"/>
    <w:rsid w:val="6C336FAF"/>
    <w:rsid w:val="6C349D58"/>
    <w:rsid w:val="6C35A009"/>
    <w:rsid w:val="6C37BFE1"/>
    <w:rsid w:val="6C38E466"/>
    <w:rsid w:val="6C3CDFFC"/>
    <w:rsid w:val="6C3D888B"/>
    <w:rsid w:val="6C3E1C4B"/>
    <w:rsid w:val="6C3F1192"/>
    <w:rsid w:val="6C4163FF"/>
    <w:rsid w:val="6C41C10C"/>
    <w:rsid w:val="6C440085"/>
    <w:rsid w:val="6C451644"/>
    <w:rsid w:val="6C46484C"/>
    <w:rsid w:val="6C46E368"/>
    <w:rsid w:val="6C46EC0F"/>
    <w:rsid w:val="6C4710F9"/>
    <w:rsid w:val="6C4991C2"/>
    <w:rsid w:val="6C4A7EA3"/>
    <w:rsid w:val="6C4BACE4"/>
    <w:rsid w:val="6C4C0448"/>
    <w:rsid w:val="6C4C84A7"/>
    <w:rsid w:val="6C51FBFA"/>
    <w:rsid w:val="6C53BBDB"/>
    <w:rsid w:val="6C53F374"/>
    <w:rsid w:val="6C550687"/>
    <w:rsid w:val="6C5522DD"/>
    <w:rsid w:val="6C5C1688"/>
    <w:rsid w:val="6C5CC020"/>
    <w:rsid w:val="6C5E73B6"/>
    <w:rsid w:val="6C5F6632"/>
    <w:rsid w:val="6C605D1A"/>
    <w:rsid w:val="6C606889"/>
    <w:rsid w:val="6C60859C"/>
    <w:rsid w:val="6C622577"/>
    <w:rsid w:val="6C627E45"/>
    <w:rsid w:val="6C62E6D2"/>
    <w:rsid w:val="6C63EE70"/>
    <w:rsid w:val="6C666D7A"/>
    <w:rsid w:val="6C68E975"/>
    <w:rsid w:val="6C698711"/>
    <w:rsid w:val="6C6B4B49"/>
    <w:rsid w:val="6C6CF4C5"/>
    <w:rsid w:val="6C6D8D34"/>
    <w:rsid w:val="6C6E99E4"/>
    <w:rsid w:val="6C74862B"/>
    <w:rsid w:val="6C750447"/>
    <w:rsid w:val="6C75B111"/>
    <w:rsid w:val="6C7845D6"/>
    <w:rsid w:val="6C78D5BC"/>
    <w:rsid w:val="6C79A81A"/>
    <w:rsid w:val="6C7B96C2"/>
    <w:rsid w:val="6C7D8439"/>
    <w:rsid w:val="6C813574"/>
    <w:rsid w:val="6C8294C0"/>
    <w:rsid w:val="6C83FF4F"/>
    <w:rsid w:val="6C8A7588"/>
    <w:rsid w:val="6C8B26BE"/>
    <w:rsid w:val="6C8C2106"/>
    <w:rsid w:val="6C8DE471"/>
    <w:rsid w:val="6C8F12A6"/>
    <w:rsid w:val="6C908927"/>
    <w:rsid w:val="6C91DDE2"/>
    <w:rsid w:val="6C93016D"/>
    <w:rsid w:val="6C95DEB3"/>
    <w:rsid w:val="6C9A7E8B"/>
    <w:rsid w:val="6C9A9987"/>
    <w:rsid w:val="6C9EAB53"/>
    <w:rsid w:val="6CA011C3"/>
    <w:rsid w:val="6CA01B30"/>
    <w:rsid w:val="6CA087BF"/>
    <w:rsid w:val="6CA1C7DA"/>
    <w:rsid w:val="6CA27934"/>
    <w:rsid w:val="6CA69C99"/>
    <w:rsid w:val="6CA9D35C"/>
    <w:rsid w:val="6CAE2D45"/>
    <w:rsid w:val="6CB421A2"/>
    <w:rsid w:val="6CB9D6DF"/>
    <w:rsid w:val="6CBB48D6"/>
    <w:rsid w:val="6CBD468F"/>
    <w:rsid w:val="6CBD6E6E"/>
    <w:rsid w:val="6CBE3A79"/>
    <w:rsid w:val="6CBFDB4E"/>
    <w:rsid w:val="6CC542EF"/>
    <w:rsid w:val="6CC5D0EB"/>
    <w:rsid w:val="6CC7F090"/>
    <w:rsid w:val="6CC83941"/>
    <w:rsid w:val="6CC986BB"/>
    <w:rsid w:val="6CCBC64C"/>
    <w:rsid w:val="6CCCA009"/>
    <w:rsid w:val="6CCCDDC6"/>
    <w:rsid w:val="6CCEED33"/>
    <w:rsid w:val="6CD3184C"/>
    <w:rsid w:val="6CD8832E"/>
    <w:rsid w:val="6CDE7AE0"/>
    <w:rsid w:val="6CDFDF63"/>
    <w:rsid w:val="6CE05E4A"/>
    <w:rsid w:val="6CE13B7A"/>
    <w:rsid w:val="6CE44704"/>
    <w:rsid w:val="6CE5C928"/>
    <w:rsid w:val="6CE6167D"/>
    <w:rsid w:val="6CE6965A"/>
    <w:rsid w:val="6CE79627"/>
    <w:rsid w:val="6CE7F1CE"/>
    <w:rsid w:val="6CE9717C"/>
    <w:rsid w:val="6CF3CE1D"/>
    <w:rsid w:val="6CF460B5"/>
    <w:rsid w:val="6CF49C5B"/>
    <w:rsid w:val="6CF7B1D8"/>
    <w:rsid w:val="6CF92B36"/>
    <w:rsid w:val="6CFC6898"/>
    <w:rsid w:val="6D0140C5"/>
    <w:rsid w:val="6D01572D"/>
    <w:rsid w:val="6D019914"/>
    <w:rsid w:val="6D020495"/>
    <w:rsid w:val="6D020D10"/>
    <w:rsid w:val="6D0254D4"/>
    <w:rsid w:val="6D075CB8"/>
    <w:rsid w:val="6D07B6CD"/>
    <w:rsid w:val="6D0840DB"/>
    <w:rsid w:val="6D08EA0B"/>
    <w:rsid w:val="6D0D3B11"/>
    <w:rsid w:val="6D0D42CE"/>
    <w:rsid w:val="6D0F530E"/>
    <w:rsid w:val="6D0FB0DB"/>
    <w:rsid w:val="6D12F3E6"/>
    <w:rsid w:val="6D18918B"/>
    <w:rsid w:val="6D1D9616"/>
    <w:rsid w:val="6D1D969D"/>
    <w:rsid w:val="6D1E8E02"/>
    <w:rsid w:val="6D1E9010"/>
    <w:rsid w:val="6D2589FF"/>
    <w:rsid w:val="6D268C2F"/>
    <w:rsid w:val="6D275079"/>
    <w:rsid w:val="6D28A9CA"/>
    <w:rsid w:val="6D292518"/>
    <w:rsid w:val="6D2A1E91"/>
    <w:rsid w:val="6D2A2549"/>
    <w:rsid w:val="6D2A8C6A"/>
    <w:rsid w:val="6D2AD8B0"/>
    <w:rsid w:val="6D2C0F85"/>
    <w:rsid w:val="6D2F07C5"/>
    <w:rsid w:val="6D3120F6"/>
    <w:rsid w:val="6D35CD45"/>
    <w:rsid w:val="6D377B24"/>
    <w:rsid w:val="6D37BCC4"/>
    <w:rsid w:val="6D38BE3F"/>
    <w:rsid w:val="6D399ECA"/>
    <w:rsid w:val="6D39DBE3"/>
    <w:rsid w:val="6D3C88F4"/>
    <w:rsid w:val="6D3E0BFC"/>
    <w:rsid w:val="6D415115"/>
    <w:rsid w:val="6D41FE4C"/>
    <w:rsid w:val="6D448F4F"/>
    <w:rsid w:val="6D457CBA"/>
    <w:rsid w:val="6D457D18"/>
    <w:rsid w:val="6D465AEE"/>
    <w:rsid w:val="6D46A068"/>
    <w:rsid w:val="6D4A0D29"/>
    <w:rsid w:val="6D4A98EE"/>
    <w:rsid w:val="6D4B2F37"/>
    <w:rsid w:val="6D4C7FD8"/>
    <w:rsid w:val="6D4DC83A"/>
    <w:rsid w:val="6D4E2872"/>
    <w:rsid w:val="6D56D10C"/>
    <w:rsid w:val="6D57D588"/>
    <w:rsid w:val="6D585F00"/>
    <w:rsid w:val="6D5A0FEF"/>
    <w:rsid w:val="6D5D9598"/>
    <w:rsid w:val="6D5FA6BA"/>
    <w:rsid w:val="6D5FCF85"/>
    <w:rsid w:val="6D60A5FD"/>
    <w:rsid w:val="6D6109E4"/>
    <w:rsid w:val="6D615427"/>
    <w:rsid w:val="6D618CC6"/>
    <w:rsid w:val="6D6468B4"/>
    <w:rsid w:val="6D651825"/>
    <w:rsid w:val="6D6A2E51"/>
    <w:rsid w:val="6D6EA843"/>
    <w:rsid w:val="6D6EDC46"/>
    <w:rsid w:val="6D738F49"/>
    <w:rsid w:val="6D73AE8C"/>
    <w:rsid w:val="6D765270"/>
    <w:rsid w:val="6D78775E"/>
    <w:rsid w:val="6D79344A"/>
    <w:rsid w:val="6D7C2C28"/>
    <w:rsid w:val="6D7D130D"/>
    <w:rsid w:val="6D810AAA"/>
    <w:rsid w:val="6D811890"/>
    <w:rsid w:val="6D8433BC"/>
    <w:rsid w:val="6D88FC45"/>
    <w:rsid w:val="6D893139"/>
    <w:rsid w:val="6D8A1165"/>
    <w:rsid w:val="6D8B16FA"/>
    <w:rsid w:val="6D8DDB2B"/>
    <w:rsid w:val="6D8E1B4D"/>
    <w:rsid w:val="6D9015B4"/>
    <w:rsid w:val="6D915DD0"/>
    <w:rsid w:val="6D937EF3"/>
    <w:rsid w:val="6D94B919"/>
    <w:rsid w:val="6D978C82"/>
    <w:rsid w:val="6D98513E"/>
    <w:rsid w:val="6D99B33D"/>
    <w:rsid w:val="6D9BE761"/>
    <w:rsid w:val="6D9C4EB8"/>
    <w:rsid w:val="6D9C52B2"/>
    <w:rsid w:val="6D9DD13C"/>
    <w:rsid w:val="6D9E2E75"/>
    <w:rsid w:val="6D9F7790"/>
    <w:rsid w:val="6DA24C88"/>
    <w:rsid w:val="6DA702EA"/>
    <w:rsid w:val="6DA79E5E"/>
    <w:rsid w:val="6DA96F70"/>
    <w:rsid w:val="6DAA1494"/>
    <w:rsid w:val="6DAC52B4"/>
    <w:rsid w:val="6DAC72F7"/>
    <w:rsid w:val="6DAEE485"/>
    <w:rsid w:val="6DB2D32A"/>
    <w:rsid w:val="6DB6EE57"/>
    <w:rsid w:val="6DBE0470"/>
    <w:rsid w:val="6DC24695"/>
    <w:rsid w:val="6DC620F6"/>
    <w:rsid w:val="6DC99679"/>
    <w:rsid w:val="6DCB9502"/>
    <w:rsid w:val="6DCD0BF9"/>
    <w:rsid w:val="6DCD8F11"/>
    <w:rsid w:val="6DD31255"/>
    <w:rsid w:val="6DD4AAD3"/>
    <w:rsid w:val="6DD7D183"/>
    <w:rsid w:val="6DDB1CB0"/>
    <w:rsid w:val="6DDC5B8A"/>
    <w:rsid w:val="6DE09AF8"/>
    <w:rsid w:val="6DE4F811"/>
    <w:rsid w:val="6DE81AC1"/>
    <w:rsid w:val="6DE8769C"/>
    <w:rsid w:val="6DEAD71D"/>
    <w:rsid w:val="6DEBDA71"/>
    <w:rsid w:val="6DEC55EB"/>
    <w:rsid w:val="6DED823E"/>
    <w:rsid w:val="6DEF78CB"/>
    <w:rsid w:val="6DF0025F"/>
    <w:rsid w:val="6DF0EDA8"/>
    <w:rsid w:val="6DF2FCDF"/>
    <w:rsid w:val="6DF3EBE5"/>
    <w:rsid w:val="6DF6D057"/>
    <w:rsid w:val="6DF7A0F0"/>
    <w:rsid w:val="6DF97E82"/>
    <w:rsid w:val="6DFA86B5"/>
    <w:rsid w:val="6DFC1A53"/>
    <w:rsid w:val="6DFC38EA"/>
    <w:rsid w:val="6DFDC6B8"/>
    <w:rsid w:val="6DFEBA1E"/>
    <w:rsid w:val="6DFF9921"/>
    <w:rsid w:val="6E01CD49"/>
    <w:rsid w:val="6E028E44"/>
    <w:rsid w:val="6E02ADA1"/>
    <w:rsid w:val="6E02CFC2"/>
    <w:rsid w:val="6E07355C"/>
    <w:rsid w:val="6E076EB8"/>
    <w:rsid w:val="6E08AD87"/>
    <w:rsid w:val="6E091228"/>
    <w:rsid w:val="6E09275D"/>
    <w:rsid w:val="6E0ACCAD"/>
    <w:rsid w:val="6E0AFF67"/>
    <w:rsid w:val="6E0C1D8E"/>
    <w:rsid w:val="6E0D1EBB"/>
    <w:rsid w:val="6E0EB449"/>
    <w:rsid w:val="6E0F7B22"/>
    <w:rsid w:val="6E0FDE83"/>
    <w:rsid w:val="6E1037AF"/>
    <w:rsid w:val="6E1037C1"/>
    <w:rsid w:val="6E1669B3"/>
    <w:rsid w:val="6E174FC6"/>
    <w:rsid w:val="6E18915F"/>
    <w:rsid w:val="6E1D7054"/>
    <w:rsid w:val="6E21C3B4"/>
    <w:rsid w:val="6E2567A9"/>
    <w:rsid w:val="6E26ED4A"/>
    <w:rsid w:val="6E29BA98"/>
    <w:rsid w:val="6E2AC2E6"/>
    <w:rsid w:val="6E2AF792"/>
    <w:rsid w:val="6E2B3B86"/>
    <w:rsid w:val="6E2D6FAD"/>
    <w:rsid w:val="6E2D8F1F"/>
    <w:rsid w:val="6E2DD7F5"/>
    <w:rsid w:val="6E2F19B5"/>
    <w:rsid w:val="6E2F5E2E"/>
    <w:rsid w:val="6E2FBA2F"/>
    <w:rsid w:val="6E314DEB"/>
    <w:rsid w:val="6E34DE56"/>
    <w:rsid w:val="6E35CEE4"/>
    <w:rsid w:val="6E386499"/>
    <w:rsid w:val="6E38F25C"/>
    <w:rsid w:val="6E3CA265"/>
    <w:rsid w:val="6E3E73CA"/>
    <w:rsid w:val="6E3ED011"/>
    <w:rsid w:val="6E3FDFAE"/>
    <w:rsid w:val="6E40EE7D"/>
    <w:rsid w:val="6E42A750"/>
    <w:rsid w:val="6E433C27"/>
    <w:rsid w:val="6E46CC1C"/>
    <w:rsid w:val="6E47B749"/>
    <w:rsid w:val="6E49732C"/>
    <w:rsid w:val="6E49AF69"/>
    <w:rsid w:val="6E49E0E5"/>
    <w:rsid w:val="6E4BBAD1"/>
    <w:rsid w:val="6E4C19CA"/>
    <w:rsid w:val="6E4D8495"/>
    <w:rsid w:val="6E4DD99C"/>
    <w:rsid w:val="6E4F472F"/>
    <w:rsid w:val="6E53E16C"/>
    <w:rsid w:val="6E571380"/>
    <w:rsid w:val="6E5B177A"/>
    <w:rsid w:val="6E5BA305"/>
    <w:rsid w:val="6E5BC9E5"/>
    <w:rsid w:val="6E5D3056"/>
    <w:rsid w:val="6E5D412E"/>
    <w:rsid w:val="6E5E2135"/>
    <w:rsid w:val="6E5E69D7"/>
    <w:rsid w:val="6E5FEE2E"/>
    <w:rsid w:val="6E61EE8C"/>
    <w:rsid w:val="6E67B64B"/>
    <w:rsid w:val="6E67E22C"/>
    <w:rsid w:val="6E6AFBAC"/>
    <w:rsid w:val="6E6B7313"/>
    <w:rsid w:val="6E6BE5E4"/>
    <w:rsid w:val="6E6C7EBC"/>
    <w:rsid w:val="6E6DF759"/>
    <w:rsid w:val="6E71DE02"/>
    <w:rsid w:val="6E725F11"/>
    <w:rsid w:val="6E773B9D"/>
    <w:rsid w:val="6E7BED8D"/>
    <w:rsid w:val="6E7E5223"/>
    <w:rsid w:val="6E807EE7"/>
    <w:rsid w:val="6E8095C7"/>
    <w:rsid w:val="6E8139E5"/>
    <w:rsid w:val="6E82F878"/>
    <w:rsid w:val="6E84D2A8"/>
    <w:rsid w:val="6E873BD6"/>
    <w:rsid w:val="6E88FF48"/>
    <w:rsid w:val="6E89D3B9"/>
    <w:rsid w:val="6E8AF25B"/>
    <w:rsid w:val="6E8BB889"/>
    <w:rsid w:val="6E8BD552"/>
    <w:rsid w:val="6E8CB296"/>
    <w:rsid w:val="6E8D58E6"/>
    <w:rsid w:val="6E956937"/>
    <w:rsid w:val="6E97D931"/>
    <w:rsid w:val="6E9A5C46"/>
    <w:rsid w:val="6EA1B986"/>
    <w:rsid w:val="6EA5B8C4"/>
    <w:rsid w:val="6EA75C4A"/>
    <w:rsid w:val="6EA7EFC4"/>
    <w:rsid w:val="6EA9405A"/>
    <w:rsid w:val="6EAA926F"/>
    <w:rsid w:val="6EACCE08"/>
    <w:rsid w:val="6EADD938"/>
    <w:rsid w:val="6EAE5F32"/>
    <w:rsid w:val="6EAF0C8F"/>
    <w:rsid w:val="6EB109C4"/>
    <w:rsid w:val="6EB3D0AF"/>
    <w:rsid w:val="6EB462D3"/>
    <w:rsid w:val="6EB56430"/>
    <w:rsid w:val="6EB59CC4"/>
    <w:rsid w:val="6EB5E6CE"/>
    <w:rsid w:val="6EB705CE"/>
    <w:rsid w:val="6EB750E5"/>
    <w:rsid w:val="6EBB039C"/>
    <w:rsid w:val="6EBBE7FE"/>
    <w:rsid w:val="6EBC6BB3"/>
    <w:rsid w:val="6EBD00DB"/>
    <w:rsid w:val="6EBED169"/>
    <w:rsid w:val="6EC1B832"/>
    <w:rsid w:val="6EC2E260"/>
    <w:rsid w:val="6EC6F806"/>
    <w:rsid w:val="6EC737EB"/>
    <w:rsid w:val="6EC785E3"/>
    <w:rsid w:val="6EC84FBA"/>
    <w:rsid w:val="6ECA2047"/>
    <w:rsid w:val="6ECF5816"/>
    <w:rsid w:val="6ED3F2AF"/>
    <w:rsid w:val="6ED40541"/>
    <w:rsid w:val="6ED41AFB"/>
    <w:rsid w:val="6ED679FA"/>
    <w:rsid w:val="6ED7842A"/>
    <w:rsid w:val="6EDB52CB"/>
    <w:rsid w:val="6EDBE52D"/>
    <w:rsid w:val="6EDCF5E2"/>
    <w:rsid w:val="6EDDD382"/>
    <w:rsid w:val="6EDFD55C"/>
    <w:rsid w:val="6EE275F1"/>
    <w:rsid w:val="6EE4EA93"/>
    <w:rsid w:val="6EE7AF61"/>
    <w:rsid w:val="6EE8C8D3"/>
    <w:rsid w:val="6EED2A93"/>
    <w:rsid w:val="6EEEF986"/>
    <w:rsid w:val="6EEFA041"/>
    <w:rsid w:val="6EF0A00B"/>
    <w:rsid w:val="6EF2407B"/>
    <w:rsid w:val="6EF2BE7B"/>
    <w:rsid w:val="6EF4CE25"/>
    <w:rsid w:val="6EF4F8C4"/>
    <w:rsid w:val="6EF5D553"/>
    <w:rsid w:val="6EF67878"/>
    <w:rsid w:val="6EF83676"/>
    <w:rsid w:val="6EFF32E0"/>
    <w:rsid w:val="6F00B176"/>
    <w:rsid w:val="6F028591"/>
    <w:rsid w:val="6F090D6D"/>
    <w:rsid w:val="6F093878"/>
    <w:rsid w:val="6F0A67E6"/>
    <w:rsid w:val="6F0B1E97"/>
    <w:rsid w:val="6F0F6C59"/>
    <w:rsid w:val="6F107A02"/>
    <w:rsid w:val="6F10B431"/>
    <w:rsid w:val="6F172105"/>
    <w:rsid w:val="6F181541"/>
    <w:rsid w:val="6F19CE11"/>
    <w:rsid w:val="6F1C2154"/>
    <w:rsid w:val="6F1EF16F"/>
    <w:rsid w:val="6F27D637"/>
    <w:rsid w:val="6F2A82A3"/>
    <w:rsid w:val="6F2C5181"/>
    <w:rsid w:val="6F2E71FA"/>
    <w:rsid w:val="6F314E2B"/>
    <w:rsid w:val="6F321E20"/>
    <w:rsid w:val="6F33309D"/>
    <w:rsid w:val="6F3664BE"/>
    <w:rsid w:val="6F3811A8"/>
    <w:rsid w:val="6F38C88F"/>
    <w:rsid w:val="6F396D9A"/>
    <w:rsid w:val="6F3BBF3C"/>
    <w:rsid w:val="6F3D129F"/>
    <w:rsid w:val="6F40CAFB"/>
    <w:rsid w:val="6F415689"/>
    <w:rsid w:val="6F424FF9"/>
    <w:rsid w:val="6F48A464"/>
    <w:rsid w:val="6F493BA9"/>
    <w:rsid w:val="6F51122B"/>
    <w:rsid w:val="6F59193D"/>
    <w:rsid w:val="6F5BF834"/>
    <w:rsid w:val="6F5C9B82"/>
    <w:rsid w:val="6F5CD257"/>
    <w:rsid w:val="6F5EB850"/>
    <w:rsid w:val="6F5F202A"/>
    <w:rsid w:val="6F5F6CEF"/>
    <w:rsid w:val="6F6055F6"/>
    <w:rsid w:val="6F627316"/>
    <w:rsid w:val="6F65DE3F"/>
    <w:rsid w:val="6F676023"/>
    <w:rsid w:val="6F6A573F"/>
    <w:rsid w:val="6F6A9691"/>
    <w:rsid w:val="6F6B2D14"/>
    <w:rsid w:val="6F6BFB78"/>
    <w:rsid w:val="6F6CE91A"/>
    <w:rsid w:val="6F6DABB3"/>
    <w:rsid w:val="6F6DC851"/>
    <w:rsid w:val="6F6E89B0"/>
    <w:rsid w:val="6F72C0EE"/>
    <w:rsid w:val="6F757839"/>
    <w:rsid w:val="6F758D63"/>
    <w:rsid w:val="6F75FC95"/>
    <w:rsid w:val="6F7720DC"/>
    <w:rsid w:val="6F798F80"/>
    <w:rsid w:val="6F7ABD60"/>
    <w:rsid w:val="6F7F4E84"/>
    <w:rsid w:val="6F81A057"/>
    <w:rsid w:val="6F842569"/>
    <w:rsid w:val="6F896F29"/>
    <w:rsid w:val="6F8E966D"/>
    <w:rsid w:val="6F90171F"/>
    <w:rsid w:val="6F92E5F4"/>
    <w:rsid w:val="6F953B04"/>
    <w:rsid w:val="6F97552D"/>
    <w:rsid w:val="6F9D288A"/>
    <w:rsid w:val="6F9D974B"/>
    <w:rsid w:val="6F9E786B"/>
    <w:rsid w:val="6FA063EA"/>
    <w:rsid w:val="6FA6C6E7"/>
    <w:rsid w:val="6FA8F566"/>
    <w:rsid w:val="6FAE61E4"/>
    <w:rsid w:val="6FAFBCDE"/>
    <w:rsid w:val="6FAFE698"/>
    <w:rsid w:val="6FB11136"/>
    <w:rsid w:val="6FB190CA"/>
    <w:rsid w:val="6FB40D94"/>
    <w:rsid w:val="6FB5C95D"/>
    <w:rsid w:val="6FB9F7EF"/>
    <w:rsid w:val="6FC4DA48"/>
    <w:rsid w:val="6FC60481"/>
    <w:rsid w:val="6FC88D60"/>
    <w:rsid w:val="6FCC103D"/>
    <w:rsid w:val="6FCC7CFC"/>
    <w:rsid w:val="6FCD25E6"/>
    <w:rsid w:val="6FCD7102"/>
    <w:rsid w:val="6FCD8B87"/>
    <w:rsid w:val="6FCDEDC3"/>
    <w:rsid w:val="6FD1470A"/>
    <w:rsid w:val="6FD1E1CB"/>
    <w:rsid w:val="6FD5F286"/>
    <w:rsid w:val="6FD60DF0"/>
    <w:rsid w:val="6FD71AFE"/>
    <w:rsid w:val="6FDCC2F1"/>
    <w:rsid w:val="6FDD4CAB"/>
    <w:rsid w:val="6FDECA0C"/>
    <w:rsid w:val="6FDEFC95"/>
    <w:rsid w:val="6FDFC216"/>
    <w:rsid w:val="6FE1C090"/>
    <w:rsid w:val="6FE4D46E"/>
    <w:rsid w:val="6FEA33AC"/>
    <w:rsid w:val="6FEB1BB5"/>
    <w:rsid w:val="6FEC779D"/>
    <w:rsid w:val="6FF106CB"/>
    <w:rsid w:val="6FF30B38"/>
    <w:rsid w:val="6FF3B8B2"/>
    <w:rsid w:val="6FF765FC"/>
    <w:rsid w:val="6FF9A1EC"/>
    <w:rsid w:val="6FFD4355"/>
    <w:rsid w:val="6FFDAA71"/>
    <w:rsid w:val="6FFEE2A1"/>
    <w:rsid w:val="6FFFAAAE"/>
    <w:rsid w:val="6FFFFBEE"/>
    <w:rsid w:val="7002E9EC"/>
    <w:rsid w:val="700529FE"/>
    <w:rsid w:val="7006ED6E"/>
    <w:rsid w:val="70074374"/>
    <w:rsid w:val="7007E455"/>
    <w:rsid w:val="7007EBD5"/>
    <w:rsid w:val="7009C547"/>
    <w:rsid w:val="700B4E4C"/>
    <w:rsid w:val="700B7E80"/>
    <w:rsid w:val="700CBDE8"/>
    <w:rsid w:val="7010BB5B"/>
    <w:rsid w:val="70120DF1"/>
    <w:rsid w:val="701C52A8"/>
    <w:rsid w:val="701C5C09"/>
    <w:rsid w:val="7023357C"/>
    <w:rsid w:val="7027DDB4"/>
    <w:rsid w:val="70281662"/>
    <w:rsid w:val="702FCA2A"/>
    <w:rsid w:val="7030FFA7"/>
    <w:rsid w:val="7031866A"/>
    <w:rsid w:val="70323D53"/>
    <w:rsid w:val="70326DAF"/>
    <w:rsid w:val="703347F9"/>
    <w:rsid w:val="7035A733"/>
    <w:rsid w:val="70361183"/>
    <w:rsid w:val="7037CB5A"/>
    <w:rsid w:val="70380401"/>
    <w:rsid w:val="70391AD6"/>
    <w:rsid w:val="703CC4C4"/>
    <w:rsid w:val="703E0C88"/>
    <w:rsid w:val="703F235A"/>
    <w:rsid w:val="703F2FF2"/>
    <w:rsid w:val="70405A39"/>
    <w:rsid w:val="7041EFDC"/>
    <w:rsid w:val="7043E4B0"/>
    <w:rsid w:val="7046C9CD"/>
    <w:rsid w:val="7047114B"/>
    <w:rsid w:val="70475C0B"/>
    <w:rsid w:val="704B41C2"/>
    <w:rsid w:val="704BA7DC"/>
    <w:rsid w:val="7051FFF9"/>
    <w:rsid w:val="7052B2C3"/>
    <w:rsid w:val="7052D62F"/>
    <w:rsid w:val="7055E573"/>
    <w:rsid w:val="70576DB3"/>
    <w:rsid w:val="70598922"/>
    <w:rsid w:val="705CC03F"/>
    <w:rsid w:val="705E6644"/>
    <w:rsid w:val="705F2724"/>
    <w:rsid w:val="705FF42D"/>
    <w:rsid w:val="7061D0F4"/>
    <w:rsid w:val="7063DE4E"/>
    <w:rsid w:val="70689DE0"/>
    <w:rsid w:val="7068C8F4"/>
    <w:rsid w:val="706B037D"/>
    <w:rsid w:val="706B64ED"/>
    <w:rsid w:val="706F273C"/>
    <w:rsid w:val="706FDC2D"/>
    <w:rsid w:val="70708476"/>
    <w:rsid w:val="7070F977"/>
    <w:rsid w:val="7071C141"/>
    <w:rsid w:val="7078DF40"/>
    <w:rsid w:val="707C98D0"/>
    <w:rsid w:val="707D1026"/>
    <w:rsid w:val="707E55BC"/>
    <w:rsid w:val="7080D7D6"/>
    <w:rsid w:val="7083DF1C"/>
    <w:rsid w:val="70884BC3"/>
    <w:rsid w:val="70887A38"/>
    <w:rsid w:val="708D6703"/>
    <w:rsid w:val="709AF7E3"/>
    <w:rsid w:val="709FC618"/>
    <w:rsid w:val="70A0F139"/>
    <w:rsid w:val="70AD5B07"/>
    <w:rsid w:val="70AE727D"/>
    <w:rsid w:val="70AED4EB"/>
    <w:rsid w:val="70B0ACED"/>
    <w:rsid w:val="70B75825"/>
    <w:rsid w:val="70BAC6B4"/>
    <w:rsid w:val="70BC5D7B"/>
    <w:rsid w:val="70BCD15D"/>
    <w:rsid w:val="70BD103E"/>
    <w:rsid w:val="70BD3711"/>
    <w:rsid w:val="70BDB998"/>
    <w:rsid w:val="70BDC27D"/>
    <w:rsid w:val="70BE9D6B"/>
    <w:rsid w:val="70BF8771"/>
    <w:rsid w:val="70C09505"/>
    <w:rsid w:val="70C363C6"/>
    <w:rsid w:val="70C4F45F"/>
    <w:rsid w:val="70C5A993"/>
    <w:rsid w:val="70C61547"/>
    <w:rsid w:val="70C83D98"/>
    <w:rsid w:val="70C91629"/>
    <w:rsid w:val="70CC6492"/>
    <w:rsid w:val="70CDAF14"/>
    <w:rsid w:val="70CF9222"/>
    <w:rsid w:val="70CFAA68"/>
    <w:rsid w:val="70D1FDB3"/>
    <w:rsid w:val="70D37730"/>
    <w:rsid w:val="70D4D7FC"/>
    <w:rsid w:val="70D503D8"/>
    <w:rsid w:val="70D7CA5C"/>
    <w:rsid w:val="70D7CE67"/>
    <w:rsid w:val="70D7CF76"/>
    <w:rsid w:val="70D87C0F"/>
    <w:rsid w:val="70DB2F8A"/>
    <w:rsid w:val="70DB75F0"/>
    <w:rsid w:val="70DBBF95"/>
    <w:rsid w:val="70DC3CFD"/>
    <w:rsid w:val="70DE9E75"/>
    <w:rsid w:val="70DF2EBB"/>
    <w:rsid w:val="70DFE774"/>
    <w:rsid w:val="70E12206"/>
    <w:rsid w:val="70E68A2B"/>
    <w:rsid w:val="70E7809E"/>
    <w:rsid w:val="70E7AB03"/>
    <w:rsid w:val="70E80552"/>
    <w:rsid w:val="70EB0A7F"/>
    <w:rsid w:val="70EB54EC"/>
    <w:rsid w:val="70EE2B64"/>
    <w:rsid w:val="70F062A2"/>
    <w:rsid w:val="70F1BE45"/>
    <w:rsid w:val="70F2DB6D"/>
    <w:rsid w:val="70F3F04C"/>
    <w:rsid w:val="70F47703"/>
    <w:rsid w:val="70F48619"/>
    <w:rsid w:val="70F5E773"/>
    <w:rsid w:val="70F5F339"/>
    <w:rsid w:val="70F79949"/>
    <w:rsid w:val="70F85BEA"/>
    <w:rsid w:val="70FFC9AA"/>
    <w:rsid w:val="70FFF88D"/>
    <w:rsid w:val="7102067E"/>
    <w:rsid w:val="71024FF9"/>
    <w:rsid w:val="711264C8"/>
    <w:rsid w:val="711282B5"/>
    <w:rsid w:val="711739E0"/>
    <w:rsid w:val="71173B54"/>
    <w:rsid w:val="7117DDFC"/>
    <w:rsid w:val="711B2B99"/>
    <w:rsid w:val="711C0D48"/>
    <w:rsid w:val="71240802"/>
    <w:rsid w:val="71290F02"/>
    <w:rsid w:val="712ADDF0"/>
    <w:rsid w:val="712F7F98"/>
    <w:rsid w:val="7138F8EB"/>
    <w:rsid w:val="7139CFED"/>
    <w:rsid w:val="713DEA2C"/>
    <w:rsid w:val="7140C5BA"/>
    <w:rsid w:val="7141FB57"/>
    <w:rsid w:val="714AAC5F"/>
    <w:rsid w:val="714D8B59"/>
    <w:rsid w:val="7150524A"/>
    <w:rsid w:val="71548E56"/>
    <w:rsid w:val="71551C4A"/>
    <w:rsid w:val="71560FFA"/>
    <w:rsid w:val="7159AF08"/>
    <w:rsid w:val="715AB298"/>
    <w:rsid w:val="715C91F6"/>
    <w:rsid w:val="715DC653"/>
    <w:rsid w:val="7162AE66"/>
    <w:rsid w:val="71650683"/>
    <w:rsid w:val="71659A83"/>
    <w:rsid w:val="71684D5D"/>
    <w:rsid w:val="7168594A"/>
    <w:rsid w:val="7169E9E9"/>
    <w:rsid w:val="716A30FE"/>
    <w:rsid w:val="716C4081"/>
    <w:rsid w:val="716D7342"/>
    <w:rsid w:val="716D9A0C"/>
    <w:rsid w:val="716E1958"/>
    <w:rsid w:val="716EAAA3"/>
    <w:rsid w:val="716F860A"/>
    <w:rsid w:val="7172EB5F"/>
    <w:rsid w:val="717B1EF5"/>
    <w:rsid w:val="717D0516"/>
    <w:rsid w:val="717F50C6"/>
    <w:rsid w:val="7181A59A"/>
    <w:rsid w:val="7181ACF2"/>
    <w:rsid w:val="71823090"/>
    <w:rsid w:val="71833508"/>
    <w:rsid w:val="7186948B"/>
    <w:rsid w:val="7186DC87"/>
    <w:rsid w:val="718884F6"/>
    <w:rsid w:val="7188FFF6"/>
    <w:rsid w:val="718954B2"/>
    <w:rsid w:val="718B184F"/>
    <w:rsid w:val="718BE04E"/>
    <w:rsid w:val="718C15F9"/>
    <w:rsid w:val="718CBC93"/>
    <w:rsid w:val="718D3EDC"/>
    <w:rsid w:val="718F5321"/>
    <w:rsid w:val="719C0321"/>
    <w:rsid w:val="719D0D1A"/>
    <w:rsid w:val="71A32EAA"/>
    <w:rsid w:val="71A7D1A9"/>
    <w:rsid w:val="71A99FB9"/>
    <w:rsid w:val="71AEB4D8"/>
    <w:rsid w:val="71AF8F30"/>
    <w:rsid w:val="71AF96F8"/>
    <w:rsid w:val="71B12D00"/>
    <w:rsid w:val="71B2673E"/>
    <w:rsid w:val="71B58B86"/>
    <w:rsid w:val="71B5F535"/>
    <w:rsid w:val="71B6C051"/>
    <w:rsid w:val="71B8DD18"/>
    <w:rsid w:val="71BA76CB"/>
    <w:rsid w:val="71BC038C"/>
    <w:rsid w:val="71BD483A"/>
    <w:rsid w:val="71BD7607"/>
    <w:rsid w:val="71BDA635"/>
    <w:rsid w:val="71C00332"/>
    <w:rsid w:val="71C17D35"/>
    <w:rsid w:val="71C2BE68"/>
    <w:rsid w:val="71C3E6E8"/>
    <w:rsid w:val="71C50FF9"/>
    <w:rsid w:val="71C731E8"/>
    <w:rsid w:val="71D19D68"/>
    <w:rsid w:val="71D3C5BE"/>
    <w:rsid w:val="71D50C78"/>
    <w:rsid w:val="71D5AD5E"/>
    <w:rsid w:val="71D5E5F8"/>
    <w:rsid w:val="71D80DB2"/>
    <w:rsid w:val="71D905DA"/>
    <w:rsid w:val="71DAE743"/>
    <w:rsid w:val="71DB91BB"/>
    <w:rsid w:val="71E070BC"/>
    <w:rsid w:val="71E1CA68"/>
    <w:rsid w:val="71E3A819"/>
    <w:rsid w:val="71E6A7BF"/>
    <w:rsid w:val="71E935DE"/>
    <w:rsid w:val="71E9953D"/>
    <w:rsid w:val="71EA6CBE"/>
    <w:rsid w:val="71EA7A24"/>
    <w:rsid w:val="71ECE26C"/>
    <w:rsid w:val="71ED0CD1"/>
    <w:rsid w:val="71EDC638"/>
    <w:rsid w:val="71EEB710"/>
    <w:rsid w:val="71F0A091"/>
    <w:rsid w:val="71F1F605"/>
    <w:rsid w:val="71F507B4"/>
    <w:rsid w:val="71F64991"/>
    <w:rsid w:val="71F71D1C"/>
    <w:rsid w:val="71F9F705"/>
    <w:rsid w:val="71FC5207"/>
    <w:rsid w:val="71FF5D3C"/>
    <w:rsid w:val="7200A357"/>
    <w:rsid w:val="720271DB"/>
    <w:rsid w:val="7206FDA3"/>
    <w:rsid w:val="7207FF96"/>
    <w:rsid w:val="720AF048"/>
    <w:rsid w:val="720CFC1C"/>
    <w:rsid w:val="720D91A2"/>
    <w:rsid w:val="720E19B1"/>
    <w:rsid w:val="7211B0D2"/>
    <w:rsid w:val="72138FCE"/>
    <w:rsid w:val="721573EE"/>
    <w:rsid w:val="721AFBC2"/>
    <w:rsid w:val="72225A52"/>
    <w:rsid w:val="7224D3F7"/>
    <w:rsid w:val="7226AA76"/>
    <w:rsid w:val="72281471"/>
    <w:rsid w:val="722964C6"/>
    <w:rsid w:val="722A53C2"/>
    <w:rsid w:val="722EFB97"/>
    <w:rsid w:val="72305E59"/>
    <w:rsid w:val="7234E7DD"/>
    <w:rsid w:val="72379D68"/>
    <w:rsid w:val="723D181C"/>
    <w:rsid w:val="723F7347"/>
    <w:rsid w:val="7241B21D"/>
    <w:rsid w:val="724236FF"/>
    <w:rsid w:val="724670F6"/>
    <w:rsid w:val="72495CEE"/>
    <w:rsid w:val="7249DC19"/>
    <w:rsid w:val="724A7965"/>
    <w:rsid w:val="724D5354"/>
    <w:rsid w:val="724DDD46"/>
    <w:rsid w:val="724FB0A8"/>
    <w:rsid w:val="72515F7E"/>
    <w:rsid w:val="7253531B"/>
    <w:rsid w:val="72571541"/>
    <w:rsid w:val="7257DCF2"/>
    <w:rsid w:val="7258B6B8"/>
    <w:rsid w:val="7259B866"/>
    <w:rsid w:val="7259B911"/>
    <w:rsid w:val="725C2B09"/>
    <w:rsid w:val="725E2F0C"/>
    <w:rsid w:val="72603578"/>
    <w:rsid w:val="726188A9"/>
    <w:rsid w:val="72647AD7"/>
    <w:rsid w:val="7264CDE1"/>
    <w:rsid w:val="726698F1"/>
    <w:rsid w:val="726851D7"/>
    <w:rsid w:val="7268F8E0"/>
    <w:rsid w:val="726B0C47"/>
    <w:rsid w:val="726B63C9"/>
    <w:rsid w:val="726E58A1"/>
    <w:rsid w:val="7271950C"/>
    <w:rsid w:val="727223A3"/>
    <w:rsid w:val="7277B3AF"/>
    <w:rsid w:val="7277D2FB"/>
    <w:rsid w:val="72786078"/>
    <w:rsid w:val="727CB8DB"/>
    <w:rsid w:val="727D5F64"/>
    <w:rsid w:val="727DB683"/>
    <w:rsid w:val="727EBA9B"/>
    <w:rsid w:val="72855787"/>
    <w:rsid w:val="728562B1"/>
    <w:rsid w:val="7285B63B"/>
    <w:rsid w:val="728A67DD"/>
    <w:rsid w:val="728AA000"/>
    <w:rsid w:val="728AF0BE"/>
    <w:rsid w:val="728BFCBF"/>
    <w:rsid w:val="728EC41B"/>
    <w:rsid w:val="7290A7F2"/>
    <w:rsid w:val="72925C10"/>
    <w:rsid w:val="72934CC2"/>
    <w:rsid w:val="72936806"/>
    <w:rsid w:val="72948AB3"/>
    <w:rsid w:val="7295B71D"/>
    <w:rsid w:val="729622A3"/>
    <w:rsid w:val="729AE349"/>
    <w:rsid w:val="729DD6DF"/>
    <w:rsid w:val="729F5841"/>
    <w:rsid w:val="729FF583"/>
    <w:rsid w:val="72A3A2E2"/>
    <w:rsid w:val="72A5B743"/>
    <w:rsid w:val="72A66464"/>
    <w:rsid w:val="72AB2355"/>
    <w:rsid w:val="72AB4A88"/>
    <w:rsid w:val="72AB70E4"/>
    <w:rsid w:val="72B004BF"/>
    <w:rsid w:val="72B3BE09"/>
    <w:rsid w:val="72B3D5AD"/>
    <w:rsid w:val="72B4E0C3"/>
    <w:rsid w:val="72B6091C"/>
    <w:rsid w:val="72B6EC1F"/>
    <w:rsid w:val="72B97915"/>
    <w:rsid w:val="72BB7AB7"/>
    <w:rsid w:val="72BC6666"/>
    <w:rsid w:val="72C93632"/>
    <w:rsid w:val="72CA9572"/>
    <w:rsid w:val="72CBA305"/>
    <w:rsid w:val="72CCF51B"/>
    <w:rsid w:val="72CD0179"/>
    <w:rsid w:val="72CD1189"/>
    <w:rsid w:val="72CE3E9B"/>
    <w:rsid w:val="72CEF23F"/>
    <w:rsid w:val="72CF1C62"/>
    <w:rsid w:val="72CFA0F1"/>
    <w:rsid w:val="72D2E898"/>
    <w:rsid w:val="72D3E5BB"/>
    <w:rsid w:val="72D76F8F"/>
    <w:rsid w:val="72D9CDD2"/>
    <w:rsid w:val="72DCEF9C"/>
    <w:rsid w:val="72DE0442"/>
    <w:rsid w:val="72E21487"/>
    <w:rsid w:val="72E5BA88"/>
    <w:rsid w:val="72E60EBB"/>
    <w:rsid w:val="72E70495"/>
    <w:rsid w:val="72EA20A8"/>
    <w:rsid w:val="72EEABBA"/>
    <w:rsid w:val="72F02429"/>
    <w:rsid w:val="72F3645B"/>
    <w:rsid w:val="72F59DD0"/>
    <w:rsid w:val="72F712E0"/>
    <w:rsid w:val="72FC97B5"/>
    <w:rsid w:val="730087C2"/>
    <w:rsid w:val="7300A489"/>
    <w:rsid w:val="7303237A"/>
    <w:rsid w:val="7304645F"/>
    <w:rsid w:val="7305BC94"/>
    <w:rsid w:val="73072E41"/>
    <w:rsid w:val="730ABE5F"/>
    <w:rsid w:val="730BB98B"/>
    <w:rsid w:val="730D7D7C"/>
    <w:rsid w:val="7311ED2C"/>
    <w:rsid w:val="73152102"/>
    <w:rsid w:val="7319CA4D"/>
    <w:rsid w:val="731D7E70"/>
    <w:rsid w:val="732100B8"/>
    <w:rsid w:val="732661D6"/>
    <w:rsid w:val="73275426"/>
    <w:rsid w:val="732A365C"/>
    <w:rsid w:val="732BF3CB"/>
    <w:rsid w:val="732C4116"/>
    <w:rsid w:val="73317866"/>
    <w:rsid w:val="73348F71"/>
    <w:rsid w:val="73398F74"/>
    <w:rsid w:val="73442E41"/>
    <w:rsid w:val="73495FCD"/>
    <w:rsid w:val="734A4182"/>
    <w:rsid w:val="734BC5D2"/>
    <w:rsid w:val="734D0A19"/>
    <w:rsid w:val="734D17F4"/>
    <w:rsid w:val="734E737C"/>
    <w:rsid w:val="735236E6"/>
    <w:rsid w:val="73555702"/>
    <w:rsid w:val="735752FF"/>
    <w:rsid w:val="735CF718"/>
    <w:rsid w:val="735F29AC"/>
    <w:rsid w:val="73612353"/>
    <w:rsid w:val="736722DC"/>
    <w:rsid w:val="736A3548"/>
    <w:rsid w:val="736A45DA"/>
    <w:rsid w:val="736DA616"/>
    <w:rsid w:val="736DC615"/>
    <w:rsid w:val="736E9413"/>
    <w:rsid w:val="73714E94"/>
    <w:rsid w:val="737163FE"/>
    <w:rsid w:val="73758DC3"/>
    <w:rsid w:val="7375B204"/>
    <w:rsid w:val="737CEF2F"/>
    <w:rsid w:val="737F07AD"/>
    <w:rsid w:val="737F5C59"/>
    <w:rsid w:val="73819B83"/>
    <w:rsid w:val="738256B3"/>
    <w:rsid w:val="7384AEF2"/>
    <w:rsid w:val="73856C56"/>
    <w:rsid w:val="738C13C7"/>
    <w:rsid w:val="738EBA35"/>
    <w:rsid w:val="738F2CBF"/>
    <w:rsid w:val="738F7275"/>
    <w:rsid w:val="73900F70"/>
    <w:rsid w:val="73915B54"/>
    <w:rsid w:val="7393AA2A"/>
    <w:rsid w:val="739B0CBB"/>
    <w:rsid w:val="739B492A"/>
    <w:rsid w:val="739E3394"/>
    <w:rsid w:val="739E365D"/>
    <w:rsid w:val="73A04E05"/>
    <w:rsid w:val="73A0E520"/>
    <w:rsid w:val="73A20219"/>
    <w:rsid w:val="73A3CA66"/>
    <w:rsid w:val="73A7053B"/>
    <w:rsid w:val="73A843EE"/>
    <w:rsid w:val="73A89C43"/>
    <w:rsid w:val="73B18ACA"/>
    <w:rsid w:val="73B274D5"/>
    <w:rsid w:val="73B2FD36"/>
    <w:rsid w:val="73B52074"/>
    <w:rsid w:val="73BA7787"/>
    <w:rsid w:val="73BC1D43"/>
    <w:rsid w:val="73BC7DBA"/>
    <w:rsid w:val="73BE0B47"/>
    <w:rsid w:val="73BF522B"/>
    <w:rsid w:val="73BF84BE"/>
    <w:rsid w:val="73C57091"/>
    <w:rsid w:val="73C59A2A"/>
    <w:rsid w:val="73C60969"/>
    <w:rsid w:val="73C98C3C"/>
    <w:rsid w:val="73CA8608"/>
    <w:rsid w:val="73D0DB6F"/>
    <w:rsid w:val="73D33642"/>
    <w:rsid w:val="73D3C434"/>
    <w:rsid w:val="73D416D7"/>
    <w:rsid w:val="73D5FFC4"/>
    <w:rsid w:val="73D6D27E"/>
    <w:rsid w:val="73D7D857"/>
    <w:rsid w:val="73D85C4C"/>
    <w:rsid w:val="73D9AC9C"/>
    <w:rsid w:val="73DA7B29"/>
    <w:rsid w:val="73DAFAD6"/>
    <w:rsid w:val="73DBB271"/>
    <w:rsid w:val="73DF225A"/>
    <w:rsid w:val="73E2882C"/>
    <w:rsid w:val="73E3AA56"/>
    <w:rsid w:val="73E40C64"/>
    <w:rsid w:val="73E51243"/>
    <w:rsid w:val="73E96674"/>
    <w:rsid w:val="73E98752"/>
    <w:rsid w:val="73EC7475"/>
    <w:rsid w:val="73EDEA5B"/>
    <w:rsid w:val="73F061CC"/>
    <w:rsid w:val="73F27EE2"/>
    <w:rsid w:val="73F47A0B"/>
    <w:rsid w:val="73F54B1C"/>
    <w:rsid w:val="73F5FE02"/>
    <w:rsid w:val="73F65E42"/>
    <w:rsid w:val="73F7A039"/>
    <w:rsid w:val="73F8F0AF"/>
    <w:rsid w:val="73F901A9"/>
    <w:rsid w:val="73FB70BF"/>
    <w:rsid w:val="740122E4"/>
    <w:rsid w:val="740398F1"/>
    <w:rsid w:val="7409BD71"/>
    <w:rsid w:val="7409F51A"/>
    <w:rsid w:val="740F8488"/>
    <w:rsid w:val="74112492"/>
    <w:rsid w:val="74124D22"/>
    <w:rsid w:val="74156CB0"/>
    <w:rsid w:val="74174863"/>
    <w:rsid w:val="7417A494"/>
    <w:rsid w:val="7418B2F1"/>
    <w:rsid w:val="7418C119"/>
    <w:rsid w:val="741B6406"/>
    <w:rsid w:val="7421DF25"/>
    <w:rsid w:val="74222E0C"/>
    <w:rsid w:val="7422F58F"/>
    <w:rsid w:val="7428A101"/>
    <w:rsid w:val="742C0EB8"/>
    <w:rsid w:val="742C2EDE"/>
    <w:rsid w:val="742CF997"/>
    <w:rsid w:val="742D7C3E"/>
    <w:rsid w:val="742F3867"/>
    <w:rsid w:val="742F98F8"/>
    <w:rsid w:val="742FF6C4"/>
    <w:rsid w:val="7430C35A"/>
    <w:rsid w:val="74320996"/>
    <w:rsid w:val="743251A7"/>
    <w:rsid w:val="7436CA43"/>
    <w:rsid w:val="7436FC4D"/>
    <w:rsid w:val="74396BC5"/>
    <w:rsid w:val="74398FC2"/>
    <w:rsid w:val="743A4104"/>
    <w:rsid w:val="743AA831"/>
    <w:rsid w:val="743B6185"/>
    <w:rsid w:val="743BE6FB"/>
    <w:rsid w:val="743E17BD"/>
    <w:rsid w:val="743EC2AA"/>
    <w:rsid w:val="743EE535"/>
    <w:rsid w:val="74408C73"/>
    <w:rsid w:val="74438C7E"/>
    <w:rsid w:val="74467950"/>
    <w:rsid w:val="744B527B"/>
    <w:rsid w:val="744D01C5"/>
    <w:rsid w:val="744DF250"/>
    <w:rsid w:val="74513519"/>
    <w:rsid w:val="74534F4E"/>
    <w:rsid w:val="7453E161"/>
    <w:rsid w:val="745A898D"/>
    <w:rsid w:val="745B6902"/>
    <w:rsid w:val="745C53A9"/>
    <w:rsid w:val="745FE797"/>
    <w:rsid w:val="7460832A"/>
    <w:rsid w:val="74619683"/>
    <w:rsid w:val="746E6818"/>
    <w:rsid w:val="746EA74B"/>
    <w:rsid w:val="746ECD45"/>
    <w:rsid w:val="747099AD"/>
    <w:rsid w:val="7470E22E"/>
    <w:rsid w:val="747390EE"/>
    <w:rsid w:val="7477A006"/>
    <w:rsid w:val="747FF5A5"/>
    <w:rsid w:val="7483F11C"/>
    <w:rsid w:val="7484F453"/>
    <w:rsid w:val="7484FF14"/>
    <w:rsid w:val="7485ED63"/>
    <w:rsid w:val="74889347"/>
    <w:rsid w:val="74897389"/>
    <w:rsid w:val="7489F1EC"/>
    <w:rsid w:val="748A6123"/>
    <w:rsid w:val="748BA49C"/>
    <w:rsid w:val="748C56FE"/>
    <w:rsid w:val="748D2AEB"/>
    <w:rsid w:val="748D55D9"/>
    <w:rsid w:val="748DE8DE"/>
    <w:rsid w:val="7493D48F"/>
    <w:rsid w:val="749466B1"/>
    <w:rsid w:val="7495B08B"/>
    <w:rsid w:val="7499D601"/>
    <w:rsid w:val="7499FE7B"/>
    <w:rsid w:val="749D3427"/>
    <w:rsid w:val="749EF3DB"/>
    <w:rsid w:val="74A24400"/>
    <w:rsid w:val="74A617DD"/>
    <w:rsid w:val="74A70D74"/>
    <w:rsid w:val="74A71D1D"/>
    <w:rsid w:val="74AAA59E"/>
    <w:rsid w:val="74AAC4ED"/>
    <w:rsid w:val="74AB7F6B"/>
    <w:rsid w:val="74AE79E7"/>
    <w:rsid w:val="74AF2A76"/>
    <w:rsid w:val="74B0DEF1"/>
    <w:rsid w:val="74B29FDF"/>
    <w:rsid w:val="74B4FCDB"/>
    <w:rsid w:val="74B5458D"/>
    <w:rsid w:val="74B73AD8"/>
    <w:rsid w:val="74B7E6E9"/>
    <w:rsid w:val="74B84997"/>
    <w:rsid w:val="74B8B9D4"/>
    <w:rsid w:val="74BBE6F9"/>
    <w:rsid w:val="74BDD040"/>
    <w:rsid w:val="74BF9938"/>
    <w:rsid w:val="74C3AF1E"/>
    <w:rsid w:val="74C56B77"/>
    <w:rsid w:val="74C98885"/>
    <w:rsid w:val="74CA7583"/>
    <w:rsid w:val="74CA9739"/>
    <w:rsid w:val="74CCD9E3"/>
    <w:rsid w:val="74CE2F59"/>
    <w:rsid w:val="74D01F47"/>
    <w:rsid w:val="74D051C2"/>
    <w:rsid w:val="74D0C5A2"/>
    <w:rsid w:val="74D27E33"/>
    <w:rsid w:val="74D3D5C7"/>
    <w:rsid w:val="74D593B9"/>
    <w:rsid w:val="74D66763"/>
    <w:rsid w:val="74D6A831"/>
    <w:rsid w:val="74D874A1"/>
    <w:rsid w:val="74DC8970"/>
    <w:rsid w:val="74DEC28C"/>
    <w:rsid w:val="74DF2028"/>
    <w:rsid w:val="74E12088"/>
    <w:rsid w:val="74E5DBB0"/>
    <w:rsid w:val="74E8D39B"/>
    <w:rsid w:val="74EA6EE6"/>
    <w:rsid w:val="74EB0356"/>
    <w:rsid w:val="74EDD383"/>
    <w:rsid w:val="74EEAE6B"/>
    <w:rsid w:val="74F20912"/>
    <w:rsid w:val="74F2689D"/>
    <w:rsid w:val="74F3522A"/>
    <w:rsid w:val="74F4EDFD"/>
    <w:rsid w:val="74F66B77"/>
    <w:rsid w:val="74F6BEB9"/>
    <w:rsid w:val="74F8DD30"/>
    <w:rsid w:val="74FCE26C"/>
    <w:rsid w:val="74FF642A"/>
    <w:rsid w:val="74FFD7A0"/>
    <w:rsid w:val="75019115"/>
    <w:rsid w:val="750B6FB5"/>
    <w:rsid w:val="750EDA6F"/>
    <w:rsid w:val="7513B05A"/>
    <w:rsid w:val="7518EBA7"/>
    <w:rsid w:val="75199104"/>
    <w:rsid w:val="751BFFAB"/>
    <w:rsid w:val="751C15B4"/>
    <w:rsid w:val="751D1FD0"/>
    <w:rsid w:val="751EFACF"/>
    <w:rsid w:val="751F7513"/>
    <w:rsid w:val="752173E8"/>
    <w:rsid w:val="7523398C"/>
    <w:rsid w:val="75280B9E"/>
    <w:rsid w:val="75292B9C"/>
    <w:rsid w:val="752A6BAC"/>
    <w:rsid w:val="752B3E9D"/>
    <w:rsid w:val="752F61EB"/>
    <w:rsid w:val="75316CB6"/>
    <w:rsid w:val="7536C059"/>
    <w:rsid w:val="7536EF6F"/>
    <w:rsid w:val="75374F71"/>
    <w:rsid w:val="75378532"/>
    <w:rsid w:val="7539DCB0"/>
    <w:rsid w:val="753AD22A"/>
    <w:rsid w:val="753B871D"/>
    <w:rsid w:val="753C4F62"/>
    <w:rsid w:val="753DDF66"/>
    <w:rsid w:val="753E7796"/>
    <w:rsid w:val="75416B0C"/>
    <w:rsid w:val="75445247"/>
    <w:rsid w:val="754B237E"/>
    <w:rsid w:val="754BAF68"/>
    <w:rsid w:val="754C14EC"/>
    <w:rsid w:val="75500BD8"/>
    <w:rsid w:val="7551249D"/>
    <w:rsid w:val="75540945"/>
    <w:rsid w:val="755A066D"/>
    <w:rsid w:val="755BA534"/>
    <w:rsid w:val="755C495F"/>
    <w:rsid w:val="755D99CE"/>
    <w:rsid w:val="755E35C2"/>
    <w:rsid w:val="755FE416"/>
    <w:rsid w:val="7562E0C4"/>
    <w:rsid w:val="7564E615"/>
    <w:rsid w:val="75656790"/>
    <w:rsid w:val="75663E9D"/>
    <w:rsid w:val="7566ED12"/>
    <w:rsid w:val="75693905"/>
    <w:rsid w:val="75695811"/>
    <w:rsid w:val="756BC99D"/>
    <w:rsid w:val="756DC288"/>
    <w:rsid w:val="756F1084"/>
    <w:rsid w:val="756F5A85"/>
    <w:rsid w:val="7570F066"/>
    <w:rsid w:val="75721B0F"/>
    <w:rsid w:val="7574F009"/>
    <w:rsid w:val="75750F6D"/>
    <w:rsid w:val="7575D457"/>
    <w:rsid w:val="757A8E4F"/>
    <w:rsid w:val="757B8BC2"/>
    <w:rsid w:val="757CB72B"/>
    <w:rsid w:val="757E2E44"/>
    <w:rsid w:val="758091CD"/>
    <w:rsid w:val="7580CB0F"/>
    <w:rsid w:val="7580F6CA"/>
    <w:rsid w:val="7581013A"/>
    <w:rsid w:val="7584CB9C"/>
    <w:rsid w:val="7586BA8F"/>
    <w:rsid w:val="75875AD6"/>
    <w:rsid w:val="7588B4A7"/>
    <w:rsid w:val="758B3A32"/>
    <w:rsid w:val="758B9F78"/>
    <w:rsid w:val="758C6655"/>
    <w:rsid w:val="758F2E0D"/>
    <w:rsid w:val="758FE35B"/>
    <w:rsid w:val="75982661"/>
    <w:rsid w:val="7598C174"/>
    <w:rsid w:val="7599296B"/>
    <w:rsid w:val="75995F20"/>
    <w:rsid w:val="75998BB6"/>
    <w:rsid w:val="7599C67E"/>
    <w:rsid w:val="759C270D"/>
    <w:rsid w:val="759D806C"/>
    <w:rsid w:val="759F8AB4"/>
    <w:rsid w:val="75A553ED"/>
    <w:rsid w:val="75A5CF0A"/>
    <w:rsid w:val="75A6002D"/>
    <w:rsid w:val="75ADBD1B"/>
    <w:rsid w:val="75AE0BB1"/>
    <w:rsid w:val="75B03B6E"/>
    <w:rsid w:val="75B0ADB4"/>
    <w:rsid w:val="75B0C30E"/>
    <w:rsid w:val="75B29A69"/>
    <w:rsid w:val="75B30383"/>
    <w:rsid w:val="75B788A0"/>
    <w:rsid w:val="75BE12DF"/>
    <w:rsid w:val="75BF5DA0"/>
    <w:rsid w:val="75BF88BC"/>
    <w:rsid w:val="75BFA0BE"/>
    <w:rsid w:val="75C43EC7"/>
    <w:rsid w:val="75C4FA04"/>
    <w:rsid w:val="75CBC725"/>
    <w:rsid w:val="75CBC8F3"/>
    <w:rsid w:val="75CE9EFF"/>
    <w:rsid w:val="75CEAE73"/>
    <w:rsid w:val="75D51EA4"/>
    <w:rsid w:val="75D634D8"/>
    <w:rsid w:val="75D79D6B"/>
    <w:rsid w:val="75D7DCC2"/>
    <w:rsid w:val="75D80B1D"/>
    <w:rsid w:val="75D9518A"/>
    <w:rsid w:val="75DC00E9"/>
    <w:rsid w:val="75DDFA98"/>
    <w:rsid w:val="75DE3187"/>
    <w:rsid w:val="75DE5046"/>
    <w:rsid w:val="75DE9F34"/>
    <w:rsid w:val="75DF1AF5"/>
    <w:rsid w:val="75E0A547"/>
    <w:rsid w:val="75E23454"/>
    <w:rsid w:val="75E6D9E8"/>
    <w:rsid w:val="75E931A9"/>
    <w:rsid w:val="75EA139C"/>
    <w:rsid w:val="75EA7FC7"/>
    <w:rsid w:val="75F09773"/>
    <w:rsid w:val="75F0F513"/>
    <w:rsid w:val="75F4BA47"/>
    <w:rsid w:val="75F52EC5"/>
    <w:rsid w:val="75F7C888"/>
    <w:rsid w:val="75F7E9BE"/>
    <w:rsid w:val="75F93CCF"/>
    <w:rsid w:val="75F940F5"/>
    <w:rsid w:val="75FD3E53"/>
    <w:rsid w:val="75FDA3E8"/>
    <w:rsid w:val="75FE5AB8"/>
    <w:rsid w:val="75FE7BAA"/>
    <w:rsid w:val="76013675"/>
    <w:rsid w:val="76019941"/>
    <w:rsid w:val="760221D7"/>
    <w:rsid w:val="7603F9EA"/>
    <w:rsid w:val="76052E24"/>
    <w:rsid w:val="7605E92F"/>
    <w:rsid w:val="7608BB8B"/>
    <w:rsid w:val="760C87C0"/>
    <w:rsid w:val="760D4395"/>
    <w:rsid w:val="760F6214"/>
    <w:rsid w:val="760FDFEB"/>
    <w:rsid w:val="761087D6"/>
    <w:rsid w:val="7610A43E"/>
    <w:rsid w:val="761638C5"/>
    <w:rsid w:val="7616F3E7"/>
    <w:rsid w:val="76194419"/>
    <w:rsid w:val="7622D01C"/>
    <w:rsid w:val="76239391"/>
    <w:rsid w:val="762956ED"/>
    <w:rsid w:val="762B7A6B"/>
    <w:rsid w:val="762CEFE2"/>
    <w:rsid w:val="762D7BFE"/>
    <w:rsid w:val="763119C6"/>
    <w:rsid w:val="7632AE5E"/>
    <w:rsid w:val="76340D4A"/>
    <w:rsid w:val="76364FFC"/>
    <w:rsid w:val="7637FD0D"/>
    <w:rsid w:val="7638EFFB"/>
    <w:rsid w:val="76398552"/>
    <w:rsid w:val="763C57AC"/>
    <w:rsid w:val="763C8191"/>
    <w:rsid w:val="763E5A78"/>
    <w:rsid w:val="76401AD6"/>
    <w:rsid w:val="764288A7"/>
    <w:rsid w:val="7643FB29"/>
    <w:rsid w:val="76454E58"/>
    <w:rsid w:val="76467F44"/>
    <w:rsid w:val="7648FA53"/>
    <w:rsid w:val="76497859"/>
    <w:rsid w:val="764A3A44"/>
    <w:rsid w:val="764C84D9"/>
    <w:rsid w:val="76536B18"/>
    <w:rsid w:val="76548FA8"/>
    <w:rsid w:val="76549458"/>
    <w:rsid w:val="7658D88A"/>
    <w:rsid w:val="765A1362"/>
    <w:rsid w:val="765CED31"/>
    <w:rsid w:val="765D9264"/>
    <w:rsid w:val="765F00E6"/>
    <w:rsid w:val="7660049D"/>
    <w:rsid w:val="7661F16C"/>
    <w:rsid w:val="76620D23"/>
    <w:rsid w:val="7663A748"/>
    <w:rsid w:val="76648E1D"/>
    <w:rsid w:val="7669B0E3"/>
    <w:rsid w:val="766B7149"/>
    <w:rsid w:val="766E2DF6"/>
    <w:rsid w:val="766F77B3"/>
    <w:rsid w:val="767029DC"/>
    <w:rsid w:val="767095B3"/>
    <w:rsid w:val="7671FEB1"/>
    <w:rsid w:val="76724888"/>
    <w:rsid w:val="7677DC6B"/>
    <w:rsid w:val="7678E737"/>
    <w:rsid w:val="767A62F0"/>
    <w:rsid w:val="767B2CE1"/>
    <w:rsid w:val="767B89AE"/>
    <w:rsid w:val="768023FD"/>
    <w:rsid w:val="768262FF"/>
    <w:rsid w:val="76861399"/>
    <w:rsid w:val="768719BC"/>
    <w:rsid w:val="76892AEA"/>
    <w:rsid w:val="76893B0A"/>
    <w:rsid w:val="768965C0"/>
    <w:rsid w:val="7689A122"/>
    <w:rsid w:val="768AF181"/>
    <w:rsid w:val="768B97C8"/>
    <w:rsid w:val="768D1ACE"/>
    <w:rsid w:val="768D33AB"/>
    <w:rsid w:val="768DCFB7"/>
    <w:rsid w:val="768E36B1"/>
    <w:rsid w:val="768E6F91"/>
    <w:rsid w:val="7695419D"/>
    <w:rsid w:val="769558AA"/>
    <w:rsid w:val="76998403"/>
    <w:rsid w:val="769AD0A4"/>
    <w:rsid w:val="769DEE18"/>
    <w:rsid w:val="76A30113"/>
    <w:rsid w:val="76A527BD"/>
    <w:rsid w:val="76A6D857"/>
    <w:rsid w:val="76AB97EB"/>
    <w:rsid w:val="76AC08F7"/>
    <w:rsid w:val="76AFE926"/>
    <w:rsid w:val="76B3B07A"/>
    <w:rsid w:val="76B7B0B6"/>
    <w:rsid w:val="76B8A160"/>
    <w:rsid w:val="76B8D29B"/>
    <w:rsid w:val="76B99088"/>
    <w:rsid w:val="76BA0C80"/>
    <w:rsid w:val="76BA73CF"/>
    <w:rsid w:val="76BBCB36"/>
    <w:rsid w:val="76BDAA7E"/>
    <w:rsid w:val="76BEFD31"/>
    <w:rsid w:val="76BF4186"/>
    <w:rsid w:val="76C09186"/>
    <w:rsid w:val="76C0C848"/>
    <w:rsid w:val="76C6E095"/>
    <w:rsid w:val="76C9C60C"/>
    <w:rsid w:val="76C9DB98"/>
    <w:rsid w:val="76CA7CEE"/>
    <w:rsid w:val="76CC2E34"/>
    <w:rsid w:val="76CDEDB1"/>
    <w:rsid w:val="76CE22E5"/>
    <w:rsid w:val="76D2AD7D"/>
    <w:rsid w:val="76D340D8"/>
    <w:rsid w:val="76D70538"/>
    <w:rsid w:val="76D7BFDF"/>
    <w:rsid w:val="76D7D135"/>
    <w:rsid w:val="76D95238"/>
    <w:rsid w:val="76D970A5"/>
    <w:rsid w:val="76D9886B"/>
    <w:rsid w:val="76DC74D9"/>
    <w:rsid w:val="76DF05A1"/>
    <w:rsid w:val="76E46D6B"/>
    <w:rsid w:val="76E5AB16"/>
    <w:rsid w:val="76EAAED7"/>
    <w:rsid w:val="76ED9740"/>
    <w:rsid w:val="76EDE547"/>
    <w:rsid w:val="76EEEF5D"/>
    <w:rsid w:val="76F0291B"/>
    <w:rsid w:val="76F02EC3"/>
    <w:rsid w:val="76F05E98"/>
    <w:rsid w:val="76F2A9F0"/>
    <w:rsid w:val="76F3057B"/>
    <w:rsid w:val="76F4121F"/>
    <w:rsid w:val="76F578EA"/>
    <w:rsid w:val="76F68F7D"/>
    <w:rsid w:val="76F8B1C1"/>
    <w:rsid w:val="76F94B74"/>
    <w:rsid w:val="76FAE735"/>
    <w:rsid w:val="76FF7167"/>
    <w:rsid w:val="7703226F"/>
    <w:rsid w:val="7704A36D"/>
    <w:rsid w:val="7706621E"/>
    <w:rsid w:val="770B310D"/>
    <w:rsid w:val="770EE4BD"/>
    <w:rsid w:val="7714034B"/>
    <w:rsid w:val="771507E1"/>
    <w:rsid w:val="77153A78"/>
    <w:rsid w:val="7715AEC2"/>
    <w:rsid w:val="77162634"/>
    <w:rsid w:val="7716D3BE"/>
    <w:rsid w:val="77199620"/>
    <w:rsid w:val="7719FE13"/>
    <w:rsid w:val="771A4069"/>
    <w:rsid w:val="771CA897"/>
    <w:rsid w:val="772114CD"/>
    <w:rsid w:val="772581C6"/>
    <w:rsid w:val="7725E2A6"/>
    <w:rsid w:val="772950C7"/>
    <w:rsid w:val="772A100B"/>
    <w:rsid w:val="772C0750"/>
    <w:rsid w:val="7733A93C"/>
    <w:rsid w:val="773580E4"/>
    <w:rsid w:val="7735E3CE"/>
    <w:rsid w:val="7738B27A"/>
    <w:rsid w:val="773D451C"/>
    <w:rsid w:val="773DE60F"/>
    <w:rsid w:val="773DF983"/>
    <w:rsid w:val="774102EB"/>
    <w:rsid w:val="77413CCC"/>
    <w:rsid w:val="77437FCA"/>
    <w:rsid w:val="774C3F03"/>
    <w:rsid w:val="774CD0AF"/>
    <w:rsid w:val="774F4239"/>
    <w:rsid w:val="7750EBCE"/>
    <w:rsid w:val="7756A4CE"/>
    <w:rsid w:val="775943BB"/>
    <w:rsid w:val="775A9430"/>
    <w:rsid w:val="775AF08D"/>
    <w:rsid w:val="775B8A4B"/>
    <w:rsid w:val="775BC6D4"/>
    <w:rsid w:val="775C63A1"/>
    <w:rsid w:val="775D8512"/>
    <w:rsid w:val="775DC3B7"/>
    <w:rsid w:val="7760607C"/>
    <w:rsid w:val="77624603"/>
    <w:rsid w:val="7763136B"/>
    <w:rsid w:val="7764CC89"/>
    <w:rsid w:val="7765C92F"/>
    <w:rsid w:val="77667A45"/>
    <w:rsid w:val="77695AAB"/>
    <w:rsid w:val="776B7D6B"/>
    <w:rsid w:val="776B7E42"/>
    <w:rsid w:val="776DEC42"/>
    <w:rsid w:val="776ECE1D"/>
    <w:rsid w:val="776F380E"/>
    <w:rsid w:val="776FBB5E"/>
    <w:rsid w:val="77716544"/>
    <w:rsid w:val="7771F844"/>
    <w:rsid w:val="77741340"/>
    <w:rsid w:val="77745488"/>
    <w:rsid w:val="77746E24"/>
    <w:rsid w:val="77756807"/>
    <w:rsid w:val="77761FAA"/>
    <w:rsid w:val="777665A0"/>
    <w:rsid w:val="7779E889"/>
    <w:rsid w:val="777C9492"/>
    <w:rsid w:val="777CA7E2"/>
    <w:rsid w:val="77811638"/>
    <w:rsid w:val="77819745"/>
    <w:rsid w:val="7781BA79"/>
    <w:rsid w:val="7785BE17"/>
    <w:rsid w:val="7787D2FB"/>
    <w:rsid w:val="778A82AB"/>
    <w:rsid w:val="778B2C13"/>
    <w:rsid w:val="778B9554"/>
    <w:rsid w:val="778CE4D7"/>
    <w:rsid w:val="778E73DB"/>
    <w:rsid w:val="778E81F7"/>
    <w:rsid w:val="778E8267"/>
    <w:rsid w:val="7795A2D6"/>
    <w:rsid w:val="7795AF32"/>
    <w:rsid w:val="7796E2FA"/>
    <w:rsid w:val="779705FA"/>
    <w:rsid w:val="7797D75D"/>
    <w:rsid w:val="779B907A"/>
    <w:rsid w:val="779FE29A"/>
    <w:rsid w:val="77A0250D"/>
    <w:rsid w:val="77A07E99"/>
    <w:rsid w:val="77A23A60"/>
    <w:rsid w:val="77A29F36"/>
    <w:rsid w:val="77A448F2"/>
    <w:rsid w:val="77A49923"/>
    <w:rsid w:val="77A5E701"/>
    <w:rsid w:val="77A628AC"/>
    <w:rsid w:val="77A7BDDF"/>
    <w:rsid w:val="77AAC016"/>
    <w:rsid w:val="77AC1BE6"/>
    <w:rsid w:val="77AD8875"/>
    <w:rsid w:val="77AF595E"/>
    <w:rsid w:val="77B26176"/>
    <w:rsid w:val="77B3D155"/>
    <w:rsid w:val="77B5D026"/>
    <w:rsid w:val="77B73FB4"/>
    <w:rsid w:val="77BBD96D"/>
    <w:rsid w:val="77BD20A8"/>
    <w:rsid w:val="77BD6C40"/>
    <w:rsid w:val="77BDFC01"/>
    <w:rsid w:val="77BFA474"/>
    <w:rsid w:val="77BFDB8F"/>
    <w:rsid w:val="77C247D2"/>
    <w:rsid w:val="77C4D8FE"/>
    <w:rsid w:val="77CCCC61"/>
    <w:rsid w:val="77CEE77A"/>
    <w:rsid w:val="77CEFEC5"/>
    <w:rsid w:val="77D0AE7C"/>
    <w:rsid w:val="77D68E31"/>
    <w:rsid w:val="77D72E2D"/>
    <w:rsid w:val="77D839CD"/>
    <w:rsid w:val="77D94458"/>
    <w:rsid w:val="77DA36CE"/>
    <w:rsid w:val="77DBEB37"/>
    <w:rsid w:val="77DC4ECB"/>
    <w:rsid w:val="77DC6685"/>
    <w:rsid w:val="77DCB212"/>
    <w:rsid w:val="77E145AE"/>
    <w:rsid w:val="77E2291D"/>
    <w:rsid w:val="77E4ABE1"/>
    <w:rsid w:val="77E4E7F1"/>
    <w:rsid w:val="77EE0963"/>
    <w:rsid w:val="77EEA3E5"/>
    <w:rsid w:val="77EF6EAE"/>
    <w:rsid w:val="77F01FC6"/>
    <w:rsid w:val="77F3B79F"/>
    <w:rsid w:val="77F5223C"/>
    <w:rsid w:val="77F5B6EE"/>
    <w:rsid w:val="77F734E8"/>
    <w:rsid w:val="77F7C1D7"/>
    <w:rsid w:val="77F9056B"/>
    <w:rsid w:val="77F94E6F"/>
    <w:rsid w:val="77FAD011"/>
    <w:rsid w:val="77FAEB94"/>
    <w:rsid w:val="7805BBC3"/>
    <w:rsid w:val="78074FB6"/>
    <w:rsid w:val="7809C9D1"/>
    <w:rsid w:val="7809FE57"/>
    <w:rsid w:val="780BC4DD"/>
    <w:rsid w:val="780D1F2A"/>
    <w:rsid w:val="7810FA74"/>
    <w:rsid w:val="781502A8"/>
    <w:rsid w:val="7816DA09"/>
    <w:rsid w:val="7816F58F"/>
    <w:rsid w:val="781786D8"/>
    <w:rsid w:val="78178AB1"/>
    <w:rsid w:val="781BE6DB"/>
    <w:rsid w:val="781E1E7F"/>
    <w:rsid w:val="781E4C4C"/>
    <w:rsid w:val="78205A20"/>
    <w:rsid w:val="7822C9E6"/>
    <w:rsid w:val="7823C4F7"/>
    <w:rsid w:val="78256196"/>
    <w:rsid w:val="7828D2FC"/>
    <w:rsid w:val="782AC0B7"/>
    <w:rsid w:val="782F0115"/>
    <w:rsid w:val="783203EE"/>
    <w:rsid w:val="7832136B"/>
    <w:rsid w:val="78356078"/>
    <w:rsid w:val="783867EF"/>
    <w:rsid w:val="78395C88"/>
    <w:rsid w:val="783A8B55"/>
    <w:rsid w:val="783D0300"/>
    <w:rsid w:val="783DBF7A"/>
    <w:rsid w:val="783F3242"/>
    <w:rsid w:val="784250B9"/>
    <w:rsid w:val="78428463"/>
    <w:rsid w:val="784511CC"/>
    <w:rsid w:val="78458D18"/>
    <w:rsid w:val="78465DF7"/>
    <w:rsid w:val="784A773A"/>
    <w:rsid w:val="784ACD09"/>
    <w:rsid w:val="784B75F7"/>
    <w:rsid w:val="784C35E9"/>
    <w:rsid w:val="785312FA"/>
    <w:rsid w:val="78538864"/>
    <w:rsid w:val="7858A5BB"/>
    <w:rsid w:val="785B292A"/>
    <w:rsid w:val="785B4825"/>
    <w:rsid w:val="785E2E87"/>
    <w:rsid w:val="78604799"/>
    <w:rsid w:val="786278DE"/>
    <w:rsid w:val="78636C85"/>
    <w:rsid w:val="7867F253"/>
    <w:rsid w:val="7869296A"/>
    <w:rsid w:val="786C946F"/>
    <w:rsid w:val="786CEB34"/>
    <w:rsid w:val="786EEDFF"/>
    <w:rsid w:val="7871043A"/>
    <w:rsid w:val="7877EA29"/>
    <w:rsid w:val="787B86FA"/>
    <w:rsid w:val="7882C8CE"/>
    <w:rsid w:val="78854C48"/>
    <w:rsid w:val="7885BF63"/>
    <w:rsid w:val="7888C55F"/>
    <w:rsid w:val="7889368A"/>
    <w:rsid w:val="788B54EE"/>
    <w:rsid w:val="788BE7B5"/>
    <w:rsid w:val="788E8AD3"/>
    <w:rsid w:val="78901A08"/>
    <w:rsid w:val="7894CD68"/>
    <w:rsid w:val="7896CDEA"/>
    <w:rsid w:val="78990C3A"/>
    <w:rsid w:val="789A0CB6"/>
    <w:rsid w:val="789B5462"/>
    <w:rsid w:val="789BC1CE"/>
    <w:rsid w:val="789C0F3C"/>
    <w:rsid w:val="789DDF5F"/>
    <w:rsid w:val="789E49B4"/>
    <w:rsid w:val="789ED3B2"/>
    <w:rsid w:val="789F7971"/>
    <w:rsid w:val="78A0D3DA"/>
    <w:rsid w:val="78A24985"/>
    <w:rsid w:val="78A53D18"/>
    <w:rsid w:val="78A5E82A"/>
    <w:rsid w:val="78A8C066"/>
    <w:rsid w:val="78A97B55"/>
    <w:rsid w:val="78AB79E1"/>
    <w:rsid w:val="78B00D29"/>
    <w:rsid w:val="78B15FE9"/>
    <w:rsid w:val="78B1E294"/>
    <w:rsid w:val="78B31C53"/>
    <w:rsid w:val="78B53129"/>
    <w:rsid w:val="78B8DC68"/>
    <w:rsid w:val="78BD1393"/>
    <w:rsid w:val="78BFD824"/>
    <w:rsid w:val="78C25F59"/>
    <w:rsid w:val="78C27B51"/>
    <w:rsid w:val="78C3E31B"/>
    <w:rsid w:val="78C65C6A"/>
    <w:rsid w:val="78C82831"/>
    <w:rsid w:val="78C8537C"/>
    <w:rsid w:val="78C96524"/>
    <w:rsid w:val="78CDAE23"/>
    <w:rsid w:val="78CEEC34"/>
    <w:rsid w:val="78D028E2"/>
    <w:rsid w:val="78D05BA4"/>
    <w:rsid w:val="78D0CA2D"/>
    <w:rsid w:val="78D45FE1"/>
    <w:rsid w:val="78D47E3B"/>
    <w:rsid w:val="78D4A87B"/>
    <w:rsid w:val="78D4AA02"/>
    <w:rsid w:val="78D4D255"/>
    <w:rsid w:val="78D54AE1"/>
    <w:rsid w:val="78D586B9"/>
    <w:rsid w:val="78D67742"/>
    <w:rsid w:val="78D8501D"/>
    <w:rsid w:val="78D9C9E4"/>
    <w:rsid w:val="78DA5BF3"/>
    <w:rsid w:val="78DAA407"/>
    <w:rsid w:val="78E0FAB2"/>
    <w:rsid w:val="78E372B1"/>
    <w:rsid w:val="78EB2015"/>
    <w:rsid w:val="78EC58A2"/>
    <w:rsid w:val="78F50F5D"/>
    <w:rsid w:val="78F5460D"/>
    <w:rsid w:val="78F683EF"/>
    <w:rsid w:val="78F8DE2B"/>
    <w:rsid w:val="78FB700C"/>
    <w:rsid w:val="78FC93A6"/>
    <w:rsid w:val="78FE76FC"/>
    <w:rsid w:val="790A0C67"/>
    <w:rsid w:val="790B8F1E"/>
    <w:rsid w:val="790D658C"/>
    <w:rsid w:val="790E4302"/>
    <w:rsid w:val="790F2593"/>
    <w:rsid w:val="7910F24C"/>
    <w:rsid w:val="7911D25F"/>
    <w:rsid w:val="7912C62E"/>
    <w:rsid w:val="791404B2"/>
    <w:rsid w:val="79187DBF"/>
    <w:rsid w:val="791A3BD5"/>
    <w:rsid w:val="791D6929"/>
    <w:rsid w:val="79200094"/>
    <w:rsid w:val="7921652A"/>
    <w:rsid w:val="7923CE5D"/>
    <w:rsid w:val="7925D6D7"/>
    <w:rsid w:val="7926EFDC"/>
    <w:rsid w:val="79271542"/>
    <w:rsid w:val="792DCB50"/>
    <w:rsid w:val="7930BF5F"/>
    <w:rsid w:val="793621FC"/>
    <w:rsid w:val="793AC244"/>
    <w:rsid w:val="793B91E3"/>
    <w:rsid w:val="793EF9D6"/>
    <w:rsid w:val="793FDA6F"/>
    <w:rsid w:val="794027B7"/>
    <w:rsid w:val="79410C6F"/>
    <w:rsid w:val="7944DBCD"/>
    <w:rsid w:val="79492C12"/>
    <w:rsid w:val="794DC395"/>
    <w:rsid w:val="794DDB19"/>
    <w:rsid w:val="794EAC70"/>
    <w:rsid w:val="79505F58"/>
    <w:rsid w:val="7952FC0C"/>
    <w:rsid w:val="795554A3"/>
    <w:rsid w:val="79588497"/>
    <w:rsid w:val="7962B0C7"/>
    <w:rsid w:val="796365F0"/>
    <w:rsid w:val="79662249"/>
    <w:rsid w:val="796871AB"/>
    <w:rsid w:val="796ABA97"/>
    <w:rsid w:val="796ACDAA"/>
    <w:rsid w:val="796BE4F2"/>
    <w:rsid w:val="7970E212"/>
    <w:rsid w:val="79722E1B"/>
    <w:rsid w:val="7974401A"/>
    <w:rsid w:val="797886CB"/>
    <w:rsid w:val="797A9238"/>
    <w:rsid w:val="797C7E84"/>
    <w:rsid w:val="797C86EB"/>
    <w:rsid w:val="797CE078"/>
    <w:rsid w:val="797DD17D"/>
    <w:rsid w:val="797EFF7F"/>
    <w:rsid w:val="7981C7E4"/>
    <w:rsid w:val="79835780"/>
    <w:rsid w:val="7983F350"/>
    <w:rsid w:val="7985F41A"/>
    <w:rsid w:val="79879AEE"/>
    <w:rsid w:val="798BEB65"/>
    <w:rsid w:val="798D22DB"/>
    <w:rsid w:val="7990811A"/>
    <w:rsid w:val="7991FD6F"/>
    <w:rsid w:val="79936AA5"/>
    <w:rsid w:val="79949781"/>
    <w:rsid w:val="7994B101"/>
    <w:rsid w:val="7996D73D"/>
    <w:rsid w:val="799778E0"/>
    <w:rsid w:val="7998BC70"/>
    <w:rsid w:val="799D21CC"/>
    <w:rsid w:val="799D98A0"/>
    <w:rsid w:val="799E29E7"/>
    <w:rsid w:val="79A25F6F"/>
    <w:rsid w:val="79A4BFDF"/>
    <w:rsid w:val="79A54B53"/>
    <w:rsid w:val="79A6C721"/>
    <w:rsid w:val="79A70783"/>
    <w:rsid w:val="79A72A34"/>
    <w:rsid w:val="79A86EC1"/>
    <w:rsid w:val="79A958D9"/>
    <w:rsid w:val="79AC2933"/>
    <w:rsid w:val="79B0BA1C"/>
    <w:rsid w:val="79B23D54"/>
    <w:rsid w:val="79B5852E"/>
    <w:rsid w:val="79B64A29"/>
    <w:rsid w:val="79B8AA6D"/>
    <w:rsid w:val="79BA4746"/>
    <w:rsid w:val="79BBB8D2"/>
    <w:rsid w:val="79BCEDD1"/>
    <w:rsid w:val="79BE9A22"/>
    <w:rsid w:val="79BFE519"/>
    <w:rsid w:val="79C1CB96"/>
    <w:rsid w:val="79C3EC1A"/>
    <w:rsid w:val="79C6BBDC"/>
    <w:rsid w:val="79C7A257"/>
    <w:rsid w:val="79CFDF08"/>
    <w:rsid w:val="79D1FD3D"/>
    <w:rsid w:val="79D26947"/>
    <w:rsid w:val="79D58FD3"/>
    <w:rsid w:val="79D5F802"/>
    <w:rsid w:val="79D7AE33"/>
    <w:rsid w:val="79D7D53F"/>
    <w:rsid w:val="79D8B95C"/>
    <w:rsid w:val="79D8C94F"/>
    <w:rsid w:val="79D8E532"/>
    <w:rsid w:val="79D97449"/>
    <w:rsid w:val="79DA587A"/>
    <w:rsid w:val="79DAE85E"/>
    <w:rsid w:val="79DC860A"/>
    <w:rsid w:val="79DD03FB"/>
    <w:rsid w:val="79DFE1C4"/>
    <w:rsid w:val="79E4115E"/>
    <w:rsid w:val="79E542FC"/>
    <w:rsid w:val="79E85B5A"/>
    <w:rsid w:val="79EB3A5A"/>
    <w:rsid w:val="79EEF08F"/>
    <w:rsid w:val="79F1246B"/>
    <w:rsid w:val="79F15A5E"/>
    <w:rsid w:val="79F19837"/>
    <w:rsid w:val="79F45355"/>
    <w:rsid w:val="79F5FDEC"/>
    <w:rsid w:val="79FD9209"/>
    <w:rsid w:val="79FEB9D3"/>
    <w:rsid w:val="79FF38F6"/>
    <w:rsid w:val="79FFC96F"/>
    <w:rsid w:val="7A00B1D6"/>
    <w:rsid w:val="7A018083"/>
    <w:rsid w:val="7A02A1ED"/>
    <w:rsid w:val="7A05FD13"/>
    <w:rsid w:val="7A06CB7B"/>
    <w:rsid w:val="7A06DC28"/>
    <w:rsid w:val="7A08551D"/>
    <w:rsid w:val="7A0C6BA5"/>
    <w:rsid w:val="7A0DB834"/>
    <w:rsid w:val="7A0EFBB6"/>
    <w:rsid w:val="7A0F8C29"/>
    <w:rsid w:val="7A12EA34"/>
    <w:rsid w:val="7A193DEA"/>
    <w:rsid w:val="7A1A1873"/>
    <w:rsid w:val="7A1F1B38"/>
    <w:rsid w:val="7A208DF7"/>
    <w:rsid w:val="7A214DEF"/>
    <w:rsid w:val="7A21C1A3"/>
    <w:rsid w:val="7A22F1EF"/>
    <w:rsid w:val="7A235A36"/>
    <w:rsid w:val="7A2BB2E1"/>
    <w:rsid w:val="7A2D3DE2"/>
    <w:rsid w:val="7A3001CC"/>
    <w:rsid w:val="7A300CF0"/>
    <w:rsid w:val="7A31F449"/>
    <w:rsid w:val="7A32D6E5"/>
    <w:rsid w:val="7A32E609"/>
    <w:rsid w:val="7A33B0C2"/>
    <w:rsid w:val="7A33F9E8"/>
    <w:rsid w:val="7A356C31"/>
    <w:rsid w:val="7A38EFB5"/>
    <w:rsid w:val="7A38F0B9"/>
    <w:rsid w:val="7A3A2FA0"/>
    <w:rsid w:val="7A3B6F35"/>
    <w:rsid w:val="7A3B8322"/>
    <w:rsid w:val="7A3E0577"/>
    <w:rsid w:val="7A3E7037"/>
    <w:rsid w:val="7A422A8F"/>
    <w:rsid w:val="7A434450"/>
    <w:rsid w:val="7A43997B"/>
    <w:rsid w:val="7A45E9A1"/>
    <w:rsid w:val="7A45E9E7"/>
    <w:rsid w:val="7A4BAC11"/>
    <w:rsid w:val="7A4E90E9"/>
    <w:rsid w:val="7A51C5E6"/>
    <w:rsid w:val="7A53712C"/>
    <w:rsid w:val="7A5372AC"/>
    <w:rsid w:val="7A5447B6"/>
    <w:rsid w:val="7A57368E"/>
    <w:rsid w:val="7A578F1F"/>
    <w:rsid w:val="7A59D37A"/>
    <w:rsid w:val="7A5C21DA"/>
    <w:rsid w:val="7A5E0221"/>
    <w:rsid w:val="7A5F50D2"/>
    <w:rsid w:val="7A616D2C"/>
    <w:rsid w:val="7A61D3B6"/>
    <w:rsid w:val="7A6218E4"/>
    <w:rsid w:val="7A66432C"/>
    <w:rsid w:val="7A6761BC"/>
    <w:rsid w:val="7A685DBF"/>
    <w:rsid w:val="7A68DE30"/>
    <w:rsid w:val="7A712B47"/>
    <w:rsid w:val="7A725DF7"/>
    <w:rsid w:val="7A729C89"/>
    <w:rsid w:val="7A74418F"/>
    <w:rsid w:val="7A744D8C"/>
    <w:rsid w:val="7A749B2E"/>
    <w:rsid w:val="7A74D07A"/>
    <w:rsid w:val="7A767468"/>
    <w:rsid w:val="7A76BBF9"/>
    <w:rsid w:val="7A78ECB7"/>
    <w:rsid w:val="7A790EB6"/>
    <w:rsid w:val="7A79D2F1"/>
    <w:rsid w:val="7A7A23CE"/>
    <w:rsid w:val="7A7C788D"/>
    <w:rsid w:val="7A867290"/>
    <w:rsid w:val="7A878639"/>
    <w:rsid w:val="7A88CF30"/>
    <w:rsid w:val="7A88D569"/>
    <w:rsid w:val="7A898350"/>
    <w:rsid w:val="7A8BDA2E"/>
    <w:rsid w:val="7A8EE603"/>
    <w:rsid w:val="7A91B894"/>
    <w:rsid w:val="7A91DDF9"/>
    <w:rsid w:val="7A942DB0"/>
    <w:rsid w:val="7A96F15A"/>
    <w:rsid w:val="7A993F4D"/>
    <w:rsid w:val="7A9BEDF7"/>
    <w:rsid w:val="7A9C1CC7"/>
    <w:rsid w:val="7A9E703F"/>
    <w:rsid w:val="7AA49D2D"/>
    <w:rsid w:val="7AA6DA5B"/>
    <w:rsid w:val="7AAC8493"/>
    <w:rsid w:val="7AACB5B4"/>
    <w:rsid w:val="7AAD0FB4"/>
    <w:rsid w:val="7AAEB0C2"/>
    <w:rsid w:val="7AB61E3E"/>
    <w:rsid w:val="7ABA322E"/>
    <w:rsid w:val="7ABB1FBA"/>
    <w:rsid w:val="7ABC74E3"/>
    <w:rsid w:val="7ABE4D28"/>
    <w:rsid w:val="7AC2B139"/>
    <w:rsid w:val="7AC32F52"/>
    <w:rsid w:val="7AC36139"/>
    <w:rsid w:val="7AC5B793"/>
    <w:rsid w:val="7AC997DB"/>
    <w:rsid w:val="7AC9DCAB"/>
    <w:rsid w:val="7ACB4F4B"/>
    <w:rsid w:val="7ACCE379"/>
    <w:rsid w:val="7ACE8A4D"/>
    <w:rsid w:val="7ACF2B77"/>
    <w:rsid w:val="7AD04834"/>
    <w:rsid w:val="7AD278D6"/>
    <w:rsid w:val="7AD284E6"/>
    <w:rsid w:val="7AD2D3B4"/>
    <w:rsid w:val="7AD53369"/>
    <w:rsid w:val="7AD7557A"/>
    <w:rsid w:val="7AD77892"/>
    <w:rsid w:val="7AD8601B"/>
    <w:rsid w:val="7AD87374"/>
    <w:rsid w:val="7AD8964F"/>
    <w:rsid w:val="7ADB3466"/>
    <w:rsid w:val="7ADBC0B0"/>
    <w:rsid w:val="7ADC6950"/>
    <w:rsid w:val="7ADD6DA4"/>
    <w:rsid w:val="7ADE2A5C"/>
    <w:rsid w:val="7ADE9CA1"/>
    <w:rsid w:val="7AE174D2"/>
    <w:rsid w:val="7AE2E6A1"/>
    <w:rsid w:val="7AE349F3"/>
    <w:rsid w:val="7AE41B57"/>
    <w:rsid w:val="7AE6A866"/>
    <w:rsid w:val="7AE94CCD"/>
    <w:rsid w:val="7AED5FDF"/>
    <w:rsid w:val="7AED97C3"/>
    <w:rsid w:val="7AEEF988"/>
    <w:rsid w:val="7AEFBBDD"/>
    <w:rsid w:val="7AF71A32"/>
    <w:rsid w:val="7AF76106"/>
    <w:rsid w:val="7AF8B1A6"/>
    <w:rsid w:val="7AF9B835"/>
    <w:rsid w:val="7AFA429E"/>
    <w:rsid w:val="7AFD4E5B"/>
    <w:rsid w:val="7B03B5B3"/>
    <w:rsid w:val="7B04CC42"/>
    <w:rsid w:val="7B052FF6"/>
    <w:rsid w:val="7B05DD2E"/>
    <w:rsid w:val="7B0634D0"/>
    <w:rsid w:val="7B0944D2"/>
    <w:rsid w:val="7B09FC82"/>
    <w:rsid w:val="7B0BBD95"/>
    <w:rsid w:val="7B0BFA5F"/>
    <w:rsid w:val="7B0DC275"/>
    <w:rsid w:val="7B0EC6A1"/>
    <w:rsid w:val="7B11DD94"/>
    <w:rsid w:val="7B133BA9"/>
    <w:rsid w:val="7B163A03"/>
    <w:rsid w:val="7B19C579"/>
    <w:rsid w:val="7B1D3C65"/>
    <w:rsid w:val="7B1EFA47"/>
    <w:rsid w:val="7B2276D6"/>
    <w:rsid w:val="7B236D2F"/>
    <w:rsid w:val="7B24737F"/>
    <w:rsid w:val="7B2B1E00"/>
    <w:rsid w:val="7B2BC059"/>
    <w:rsid w:val="7B2D950C"/>
    <w:rsid w:val="7B31828C"/>
    <w:rsid w:val="7B31A64A"/>
    <w:rsid w:val="7B36E826"/>
    <w:rsid w:val="7B3BEDFD"/>
    <w:rsid w:val="7B418B11"/>
    <w:rsid w:val="7B420EC4"/>
    <w:rsid w:val="7B428803"/>
    <w:rsid w:val="7B4690D4"/>
    <w:rsid w:val="7B4BAC93"/>
    <w:rsid w:val="7B4E7930"/>
    <w:rsid w:val="7B4FCBDF"/>
    <w:rsid w:val="7B52AF9A"/>
    <w:rsid w:val="7B52BFA6"/>
    <w:rsid w:val="7B536A64"/>
    <w:rsid w:val="7B5A8C4B"/>
    <w:rsid w:val="7B5E9796"/>
    <w:rsid w:val="7B618BC0"/>
    <w:rsid w:val="7B632D84"/>
    <w:rsid w:val="7B63A710"/>
    <w:rsid w:val="7B64CE8F"/>
    <w:rsid w:val="7B6766B6"/>
    <w:rsid w:val="7B690462"/>
    <w:rsid w:val="7B6BCD7A"/>
    <w:rsid w:val="7B6C7EA9"/>
    <w:rsid w:val="7B6EE1D1"/>
    <w:rsid w:val="7B6F3E3F"/>
    <w:rsid w:val="7B6FA339"/>
    <w:rsid w:val="7B6FDA9C"/>
    <w:rsid w:val="7B73E1DD"/>
    <w:rsid w:val="7B73E490"/>
    <w:rsid w:val="7B75999C"/>
    <w:rsid w:val="7B78DEF3"/>
    <w:rsid w:val="7B79DE98"/>
    <w:rsid w:val="7B7A4DFE"/>
    <w:rsid w:val="7B7CBD75"/>
    <w:rsid w:val="7B7E772E"/>
    <w:rsid w:val="7B848E36"/>
    <w:rsid w:val="7B870EC6"/>
    <w:rsid w:val="7B8BB82F"/>
    <w:rsid w:val="7B8E7F0D"/>
    <w:rsid w:val="7B8E8083"/>
    <w:rsid w:val="7B90226D"/>
    <w:rsid w:val="7B95305B"/>
    <w:rsid w:val="7B955586"/>
    <w:rsid w:val="7B990B45"/>
    <w:rsid w:val="7B9B34F0"/>
    <w:rsid w:val="7B9B3FBA"/>
    <w:rsid w:val="7B9C3B53"/>
    <w:rsid w:val="7B9E0C06"/>
    <w:rsid w:val="7BA0352B"/>
    <w:rsid w:val="7BA1937A"/>
    <w:rsid w:val="7BA84A69"/>
    <w:rsid w:val="7BA882F8"/>
    <w:rsid w:val="7BA95250"/>
    <w:rsid w:val="7BAA6BA2"/>
    <w:rsid w:val="7BAC1EC0"/>
    <w:rsid w:val="7BADF2B2"/>
    <w:rsid w:val="7BADF979"/>
    <w:rsid w:val="7BB14EDF"/>
    <w:rsid w:val="7BB23BE4"/>
    <w:rsid w:val="7BB2648D"/>
    <w:rsid w:val="7BB4B7CE"/>
    <w:rsid w:val="7BB5E8D4"/>
    <w:rsid w:val="7BB89F9B"/>
    <w:rsid w:val="7BBA1E1D"/>
    <w:rsid w:val="7BBAAE0D"/>
    <w:rsid w:val="7BBC10CA"/>
    <w:rsid w:val="7BBC256C"/>
    <w:rsid w:val="7BBE666E"/>
    <w:rsid w:val="7BBFD381"/>
    <w:rsid w:val="7BC26D60"/>
    <w:rsid w:val="7BC7098D"/>
    <w:rsid w:val="7BC7FA57"/>
    <w:rsid w:val="7BC81C03"/>
    <w:rsid w:val="7BCA49E4"/>
    <w:rsid w:val="7BCCA20F"/>
    <w:rsid w:val="7BCD64BC"/>
    <w:rsid w:val="7BCD8520"/>
    <w:rsid w:val="7BD0A48E"/>
    <w:rsid w:val="7BD42FED"/>
    <w:rsid w:val="7BD8A0AD"/>
    <w:rsid w:val="7BD9714B"/>
    <w:rsid w:val="7BD9C467"/>
    <w:rsid w:val="7BDB202E"/>
    <w:rsid w:val="7BDC3BE9"/>
    <w:rsid w:val="7BDFC605"/>
    <w:rsid w:val="7BE00216"/>
    <w:rsid w:val="7BE00FB7"/>
    <w:rsid w:val="7BE08AAA"/>
    <w:rsid w:val="7BE43800"/>
    <w:rsid w:val="7BE44C9E"/>
    <w:rsid w:val="7BE6CFEA"/>
    <w:rsid w:val="7BE8B77B"/>
    <w:rsid w:val="7BE900AB"/>
    <w:rsid w:val="7BE902C6"/>
    <w:rsid w:val="7BE91FC1"/>
    <w:rsid w:val="7BEABD15"/>
    <w:rsid w:val="7BEBB345"/>
    <w:rsid w:val="7BEBDA95"/>
    <w:rsid w:val="7BFA001B"/>
    <w:rsid w:val="7BFD9437"/>
    <w:rsid w:val="7C003496"/>
    <w:rsid w:val="7C047DE7"/>
    <w:rsid w:val="7C0C47B3"/>
    <w:rsid w:val="7C0CA963"/>
    <w:rsid w:val="7C0D22A7"/>
    <w:rsid w:val="7C0DCC49"/>
    <w:rsid w:val="7C0E0FA2"/>
    <w:rsid w:val="7C0E5206"/>
    <w:rsid w:val="7C0E5F5C"/>
    <w:rsid w:val="7C11CB24"/>
    <w:rsid w:val="7C128C5A"/>
    <w:rsid w:val="7C1373AC"/>
    <w:rsid w:val="7C13C2E9"/>
    <w:rsid w:val="7C1AE781"/>
    <w:rsid w:val="7C1C2F0D"/>
    <w:rsid w:val="7C1DA13B"/>
    <w:rsid w:val="7C1E46DF"/>
    <w:rsid w:val="7C1F4523"/>
    <w:rsid w:val="7C1FB1C9"/>
    <w:rsid w:val="7C252ADB"/>
    <w:rsid w:val="7C273EDF"/>
    <w:rsid w:val="7C285576"/>
    <w:rsid w:val="7C28D8DF"/>
    <w:rsid w:val="7C2978B9"/>
    <w:rsid w:val="7C2CCAC5"/>
    <w:rsid w:val="7C2D6458"/>
    <w:rsid w:val="7C2D6B75"/>
    <w:rsid w:val="7C33BE1E"/>
    <w:rsid w:val="7C3414BA"/>
    <w:rsid w:val="7C375F49"/>
    <w:rsid w:val="7C38429F"/>
    <w:rsid w:val="7C3BB5A8"/>
    <w:rsid w:val="7C3D489A"/>
    <w:rsid w:val="7C3FD09B"/>
    <w:rsid w:val="7C407CF0"/>
    <w:rsid w:val="7C40E5DD"/>
    <w:rsid w:val="7C45CAE9"/>
    <w:rsid w:val="7C46924B"/>
    <w:rsid w:val="7C46C655"/>
    <w:rsid w:val="7C473967"/>
    <w:rsid w:val="7C48D5CA"/>
    <w:rsid w:val="7C4A8528"/>
    <w:rsid w:val="7C4E0B48"/>
    <w:rsid w:val="7C504607"/>
    <w:rsid w:val="7C5054AB"/>
    <w:rsid w:val="7C5482B0"/>
    <w:rsid w:val="7C55A7AE"/>
    <w:rsid w:val="7C5AEBAB"/>
    <w:rsid w:val="7C5D5ECA"/>
    <w:rsid w:val="7C5EDBFF"/>
    <w:rsid w:val="7C61B316"/>
    <w:rsid w:val="7C650BC6"/>
    <w:rsid w:val="7C67A9E7"/>
    <w:rsid w:val="7C6FD959"/>
    <w:rsid w:val="7C7402D9"/>
    <w:rsid w:val="7C74CCDB"/>
    <w:rsid w:val="7C775949"/>
    <w:rsid w:val="7C79115F"/>
    <w:rsid w:val="7C7B5F3E"/>
    <w:rsid w:val="7C7E77F8"/>
    <w:rsid w:val="7C7F1142"/>
    <w:rsid w:val="7C809E88"/>
    <w:rsid w:val="7C81F74D"/>
    <w:rsid w:val="7C846A63"/>
    <w:rsid w:val="7C87B795"/>
    <w:rsid w:val="7C88807F"/>
    <w:rsid w:val="7C8A9BA4"/>
    <w:rsid w:val="7C8B3C98"/>
    <w:rsid w:val="7C8D8DBE"/>
    <w:rsid w:val="7C9441B7"/>
    <w:rsid w:val="7C94BDD6"/>
    <w:rsid w:val="7C9A46FB"/>
    <w:rsid w:val="7C9CAA92"/>
    <w:rsid w:val="7C9DEA55"/>
    <w:rsid w:val="7C9E3D0B"/>
    <w:rsid w:val="7C9E8392"/>
    <w:rsid w:val="7CA1FA6D"/>
    <w:rsid w:val="7CA675B6"/>
    <w:rsid w:val="7CA707E8"/>
    <w:rsid w:val="7CA71F70"/>
    <w:rsid w:val="7CA79509"/>
    <w:rsid w:val="7CA7BEF3"/>
    <w:rsid w:val="7CA99C07"/>
    <w:rsid w:val="7CAD1C72"/>
    <w:rsid w:val="7CB2EEDD"/>
    <w:rsid w:val="7CB3758E"/>
    <w:rsid w:val="7CB6F7A0"/>
    <w:rsid w:val="7CB7EDFF"/>
    <w:rsid w:val="7CB83234"/>
    <w:rsid w:val="7CBCF64B"/>
    <w:rsid w:val="7CBDC54B"/>
    <w:rsid w:val="7CBF640B"/>
    <w:rsid w:val="7CBFADED"/>
    <w:rsid w:val="7CC03BFE"/>
    <w:rsid w:val="7CC35CA5"/>
    <w:rsid w:val="7CC7884A"/>
    <w:rsid w:val="7CCB50A6"/>
    <w:rsid w:val="7CCB6B47"/>
    <w:rsid w:val="7CD0AE68"/>
    <w:rsid w:val="7CD3621A"/>
    <w:rsid w:val="7CD3FE2A"/>
    <w:rsid w:val="7CD401E3"/>
    <w:rsid w:val="7CD4CB72"/>
    <w:rsid w:val="7CD4F7C6"/>
    <w:rsid w:val="7CD6FA23"/>
    <w:rsid w:val="7CD82BEE"/>
    <w:rsid w:val="7CD88214"/>
    <w:rsid w:val="7CDAE58F"/>
    <w:rsid w:val="7CDC8319"/>
    <w:rsid w:val="7CDD3B30"/>
    <w:rsid w:val="7CDE82F3"/>
    <w:rsid w:val="7CDFE3DB"/>
    <w:rsid w:val="7CE1609D"/>
    <w:rsid w:val="7CE6DE28"/>
    <w:rsid w:val="7CECDC67"/>
    <w:rsid w:val="7CECDF5F"/>
    <w:rsid w:val="7CF0970E"/>
    <w:rsid w:val="7CF09A5F"/>
    <w:rsid w:val="7CF16398"/>
    <w:rsid w:val="7CF2A2C9"/>
    <w:rsid w:val="7CF4C1B8"/>
    <w:rsid w:val="7CF5A0F6"/>
    <w:rsid w:val="7CF932B3"/>
    <w:rsid w:val="7CFA38FA"/>
    <w:rsid w:val="7CFB01C3"/>
    <w:rsid w:val="7CFB205B"/>
    <w:rsid w:val="7CFC521B"/>
    <w:rsid w:val="7CFDF185"/>
    <w:rsid w:val="7D00B23C"/>
    <w:rsid w:val="7D02E7FC"/>
    <w:rsid w:val="7D04A0EF"/>
    <w:rsid w:val="7D05AB77"/>
    <w:rsid w:val="7D08F0F8"/>
    <w:rsid w:val="7D09E264"/>
    <w:rsid w:val="7D0B4BC5"/>
    <w:rsid w:val="7D0B90D1"/>
    <w:rsid w:val="7D0B91D2"/>
    <w:rsid w:val="7D0E31E0"/>
    <w:rsid w:val="7D10CD61"/>
    <w:rsid w:val="7D151B17"/>
    <w:rsid w:val="7D168BD1"/>
    <w:rsid w:val="7D16ABCE"/>
    <w:rsid w:val="7D1C7F17"/>
    <w:rsid w:val="7D1C812D"/>
    <w:rsid w:val="7D1D8235"/>
    <w:rsid w:val="7D2187A1"/>
    <w:rsid w:val="7D22020A"/>
    <w:rsid w:val="7D2391F4"/>
    <w:rsid w:val="7D2461A4"/>
    <w:rsid w:val="7D26FF0D"/>
    <w:rsid w:val="7D28D40F"/>
    <w:rsid w:val="7D296C9D"/>
    <w:rsid w:val="7D2BF994"/>
    <w:rsid w:val="7D2D939E"/>
    <w:rsid w:val="7D305590"/>
    <w:rsid w:val="7D3084DA"/>
    <w:rsid w:val="7D30AF3A"/>
    <w:rsid w:val="7D351305"/>
    <w:rsid w:val="7D353888"/>
    <w:rsid w:val="7D36F394"/>
    <w:rsid w:val="7D371CBB"/>
    <w:rsid w:val="7D37390C"/>
    <w:rsid w:val="7D37F919"/>
    <w:rsid w:val="7D39F736"/>
    <w:rsid w:val="7D3AA11F"/>
    <w:rsid w:val="7D3ADC29"/>
    <w:rsid w:val="7D3C075C"/>
    <w:rsid w:val="7D3D3196"/>
    <w:rsid w:val="7D400073"/>
    <w:rsid w:val="7D4191B4"/>
    <w:rsid w:val="7D424118"/>
    <w:rsid w:val="7D427603"/>
    <w:rsid w:val="7D476796"/>
    <w:rsid w:val="7D47DB6F"/>
    <w:rsid w:val="7D48189D"/>
    <w:rsid w:val="7D48AB69"/>
    <w:rsid w:val="7D4B373D"/>
    <w:rsid w:val="7D501BEF"/>
    <w:rsid w:val="7D50B1C5"/>
    <w:rsid w:val="7D511A80"/>
    <w:rsid w:val="7D52DF79"/>
    <w:rsid w:val="7D5946B1"/>
    <w:rsid w:val="7D5D0D08"/>
    <w:rsid w:val="7D5E04E1"/>
    <w:rsid w:val="7D62DD5F"/>
    <w:rsid w:val="7D673A70"/>
    <w:rsid w:val="7D6814DB"/>
    <w:rsid w:val="7D688858"/>
    <w:rsid w:val="7D6952DD"/>
    <w:rsid w:val="7D6CFB62"/>
    <w:rsid w:val="7D6D7814"/>
    <w:rsid w:val="7D6DD312"/>
    <w:rsid w:val="7D6F6247"/>
    <w:rsid w:val="7D74DED3"/>
    <w:rsid w:val="7D779C10"/>
    <w:rsid w:val="7D7B59A7"/>
    <w:rsid w:val="7D7DDA22"/>
    <w:rsid w:val="7D84D10C"/>
    <w:rsid w:val="7D870661"/>
    <w:rsid w:val="7D87AD04"/>
    <w:rsid w:val="7D893F97"/>
    <w:rsid w:val="7D8A4D49"/>
    <w:rsid w:val="7D8B33A4"/>
    <w:rsid w:val="7D932F41"/>
    <w:rsid w:val="7D97FA06"/>
    <w:rsid w:val="7D9AD5BD"/>
    <w:rsid w:val="7D9CC2AC"/>
    <w:rsid w:val="7D9DC8B3"/>
    <w:rsid w:val="7D9E36B9"/>
    <w:rsid w:val="7D9F6D3B"/>
    <w:rsid w:val="7DA02C94"/>
    <w:rsid w:val="7DA08A44"/>
    <w:rsid w:val="7DA46D2B"/>
    <w:rsid w:val="7DA5DD78"/>
    <w:rsid w:val="7DAE78F7"/>
    <w:rsid w:val="7DAF12EF"/>
    <w:rsid w:val="7DAF145E"/>
    <w:rsid w:val="7DB0674A"/>
    <w:rsid w:val="7DB0E3FB"/>
    <w:rsid w:val="7DB46F86"/>
    <w:rsid w:val="7DB679A3"/>
    <w:rsid w:val="7DB68871"/>
    <w:rsid w:val="7DB70867"/>
    <w:rsid w:val="7DBC6F8A"/>
    <w:rsid w:val="7DC0B61A"/>
    <w:rsid w:val="7DC2B12F"/>
    <w:rsid w:val="7DC3F256"/>
    <w:rsid w:val="7DC45827"/>
    <w:rsid w:val="7DC71981"/>
    <w:rsid w:val="7DC7C408"/>
    <w:rsid w:val="7DCA2B69"/>
    <w:rsid w:val="7DCC605D"/>
    <w:rsid w:val="7DCFAFB2"/>
    <w:rsid w:val="7DD13109"/>
    <w:rsid w:val="7DD14577"/>
    <w:rsid w:val="7DD1CB03"/>
    <w:rsid w:val="7DD37A69"/>
    <w:rsid w:val="7DD388D8"/>
    <w:rsid w:val="7DD695ED"/>
    <w:rsid w:val="7DDA122C"/>
    <w:rsid w:val="7DDC0086"/>
    <w:rsid w:val="7DDEC940"/>
    <w:rsid w:val="7DDFAF37"/>
    <w:rsid w:val="7DE10D8D"/>
    <w:rsid w:val="7DE5E03C"/>
    <w:rsid w:val="7DE63996"/>
    <w:rsid w:val="7DE9B1E5"/>
    <w:rsid w:val="7DEA5ACA"/>
    <w:rsid w:val="7DEA637A"/>
    <w:rsid w:val="7DEAE1A4"/>
    <w:rsid w:val="7DED4FA8"/>
    <w:rsid w:val="7DEDBC0B"/>
    <w:rsid w:val="7DF03AD0"/>
    <w:rsid w:val="7DF4A38A"/>
    <w:rsid w:val="7DF4B3F9"/>
    <w:rsid w:val="7DF6437F"/>
    <w:rsid w:val="7DF6E229"/>
    <w:rsid w:val="7DF90F70"/>
    <w:rsid w:val="7DFC068B"/>
    <w:rsid w:val="7E007D2C"/>
    <w:rsid w:val="7E00A6E7"/>
    <w:rsid w:val="7E00AB81"/>
    <w:rsid w:val="7E012AD5"/>
    <w:rsid w:val="7E0166B4"/>
    <w:rsid w:val="7E01A5F8"/>
    <w:rsid w:val="7E040438"/>
    <w:rsid w:val="7E05BC65"/>
    <w:rsid w:val="7E067459"/>
    <w:rsid w:val="7E0CAA8B"/>
    <w:rsid w:val="7E0D8804"/>
    <w:rsid w:val="7E0DEE34"/>
    <w:rsid w:val="7E0F1C8D"/>
    <w:rsid w:val="7E0F5984"/>
    <w:rsid w:val="7E1178FD"/>
    <w:rsid w:val="7E12ADEA"/>
    <w:rsid w:val="7E177515"/>
    <w:rsid w:val="7E1852BA"/>
    <w:rsid w:val="7E1F5BCE"/>
    <w:rsid w:val="7E23A87F"/>
    <w:rsid w:val="7E241674"/>
    <w:rsid w:val="7E26A131"/>
    <w:rsid w:val="7E27C7EC"/>
    <w:rsid w:val="7E2A56FE"/>
    <w:rsid w:val="7E3067AE"/>
    <w:rsid w:val="7E361169"/>
    <w:rsid w:val="7E430D06"/>
    <w:rsid w:val="7E447479"/>
    <w:rsid w:val="7E44F0D4"/>
    <w:rsid w:val="7E45D6EE"/>
    <w:rsid w:val="7E468C0B"/>
    <w:rsid w:val="7E48E53F"/>
    <w:rsid w:val="7E4ABAD0"/>
    <w:rsid w:val="7E4DC1B2"/>
    <w:rsid w:val="7E4E1313"/>
    <w:rsid w:val="7E539807"/>
    <w:rsid w:val="7E53991A"/>
    <w:rsid w:val="7E54315B"/>
    <w:rsid w:val="7E5B61FA"/>
    <w:rsid w:val="7E5C1A18"/>
    <w:rsid w:val="7E5C7D38"/>
    <w:rsid w:val="7E657131"/>
    <w:rsid w:val="7E65EA9D"/>
    <w:rsid w:val="7E66B063"/>
    <w:rsid w:val="7E67B414"/>
    <w:rsid w:val="7E67BB84"/>
    <w:rsid w:val="7E6B141A"/>
    <w:rsid w:val="7E6B590D"/>
    <w:rsid w:val="7E7148BA"/>
    <w:rsid w:val="7E75EEEA"/>
    <w:rsid w:val="7E78BD3F"/>
    <w:rsid w:val="7E7995C2"/>
    <w:rsid w:val="7E7ABA89"/>
    <w:rsid w:val="7E7D49A9"/>
    <w:rsid w:val="7E7D7BA6"/>
    <w:rsid w:val="7E8137F4"/>
    <w:rsid w:val="7E817ECA"/>
    <w:rsid w:val="7E832212"/>
    <w:rsid w:val="7E833DE9"/>
    <w:rsid w:val="7E8B674C"/>
    <w:rsid w:val="7E8C0F80"/>
    <w:rsid w:val="7E8E11A0"/>
    <w:rsid w:val="7E91B28A"/>
    <w:rsid w:val="7E92D71F"/>
    <w:rsid w:val="7E94C3BB"/>
    <w:rsid w:val="7E94CAF7"/>
    <w:rsid w:val="7E9661E5"/>
    <w:rsid w:val="7E96EEFE"/>
    <w:rsid w:val="7E9A67DD"/>
    <w:rsid w:val="7E9ACABA"/>
    <w:rsid w:val="7E9BA4F0"/>
    <w:rsid w:val="7E9DE1F3"/>
    <w:rsid w:val="7EA034A1"/>
    <w:rsid w:val="7EA21EE5"/>
    <w:rsid w:val="7EA8C180"/>
    <w:rsid w:val="7EAF10D7"/>
    <w:rsid w:val="7EB0E261"/>
    <w:rsid w:val="7EB10F36"/>
    <w:rsid w:val="7EB442B2"/>
    <w:rsid w:val="7EB92869"/>
    <w:rsid w:val="7EB98E13"/>
    <w:rsid w:val="7EBB509B"/>
    <w:rsid w:val="7EBD20AD"/>
    <w:rsid w:val="7EBF0209"/>
    <w:rsid w:val="7EBF5559"/>
    <w:rsid w:val="7EBFE1C0"/>
    <w:rsid w:val="7EC07057"/>
    <w:rsid w:val="7EC498DD"/>
    <w:rsid w:val="7EC500DD"/>
    <w:rsid w:val="7EC5A808"/>
    <w:rsid w:val="7EC688F7"/>
    <w:rsid w:val="7ECC9826"/>
    <w:rsid w:val="7ECD2332"/>
    <w:rsid w:val="7ECE5660"/>
    <w:rsid w:val="7ECEEDC1"/>
    <w:rsid w:val="7ECF3F0C"/>
    <w:rsid w:val="7ED1096E"/>
    <w:rsid w:val="7ED16CDC"/>
    <w:rsid w:val="7ED33264"/>
    <w:rsid w:val="7ED3AE43"/>
    <w:rsid w:val="7ED47413"/>
    <w:rsid w:val="7ED64431"/>
    <w:rsid w:val="7ED80F98"/>
    <w:rsid w:val="7EDA1DBB"/>
    <w:rsid w:val="7EDC6058"/>
    <w:rsid w:val="7EE1C368"/>
    <w:rsid w:val="7EE38BAC"/>
    <w:rsid w:val="7EE61614"/>
    <w:rsid w:val="7EE71886"/>
    <w:rsid w:val="7EE72705"/>
    <w:rsid w:val="7EEB435D"/>
    <w:rsid w:val="7EEB6EEA"/>
    <w:rsid w:val="7EEE58D7"/>
    <w:rsid w:val="7EF0CBBF"/>
    <w:rsid w:val="7EF108F5"/>
    <w:rsid w:val="7EF5B036"/>
    <w:rsid w:val="7EF6D17B"/>
    <w:rsid w:val="7EFBFD18"/>
    <w:rsid w:val="7EFD6F04"/>
    <w:rsid w:val="7EFDB72D"/>
    <w:rsid w:val="7EFE2789"/>
    <w:rsid w:val="7F011BD6"/>
    <w:rsid w:val="7F036189"/>
    <w:rsid w:val="7F04A12B"/>
    <w:rsid w:val="7F053538"/>
    <w:rsid w:val="7F0564A4"/>
    <w:rsid w:val="7F09D3E1"/>
    <w:rsid w:val="7F09F762"/>
    <w:rsid w:val="7F0C041A"/>
    <w:rsid w:val="7F0E295D"/>
    <w:rsid w:val="7F0E84E9"/>
    <w:rsid w:val="7F110013"/>
    <w:rsid w:val="7F1229B7"/>
    <w:rsid w:val="7F1472DC"/>
    <w:rsid w:val="7F1576FA"/>
    <w:rsid w:val="7F158D35"/>
    <w:rsid w:val="7F15EDE2"/>
    <w:rsid w:val="7F16A87B"/>
    <w:rsid w:val="7F1C8455"/>
    <w:rsid w:val="7F1FB762"/>
    <w:rsid w:val="7F2A92E1"/>
    <w:rsid w:val="7F2BEA33"/>
    <w:rsid w:val="7F2E14FE"/>
    <w:rsid w:val="7F31CA1F"/>
    <w:rsid w:val="7F328A39"/>
    <w:rsid w:val="7F371BE7"/>
    <w:rsid w:val="7F39A986"/>
    <w:rsid w:val="7F454A02"/>
    <w:rsid w:val="7F47BEAF"/>
    <w:rsid w:val="7F48C834"/>
    <w:rsid w:val="7F4EFE92"/>
    <w:rsid w:val="7F4FABDC"/>
    <w:rsid w:val="7F53E7DE"/>
    <w:rsid w:val="7F56265C"/>
    <w:rsid w:val="7F569DF6"/>
    <w:rsid w:val="7F5867A1"/>
    <w:rsid w:val="7F598111"/>
    <w:rsid w:val="7F59F7AA"/>
    <w:rsid w:val="7F5B5CB1"/>
    <w:rsid w:val="7F5E0C3D"/>
    <w:rsid w:val="7F6013D0"/>
    <w:rsid w:val="7F60153C"/>
    <w:rsid w:val="7F6058A8"/>
    <w:rsid w:val="7F605BC3"/>
    <w:rsid w:val="7F606E03"/>
    <w:rsid w:val="7F60A3EF"/>
    <w:rsid w:val="7F663C87"/>
    <w:rsid w:val="7F66A66E"/>
    <w:rsid w:val="7F687143"/>
    <w:rsid w:val="7F697F51"/>
    <w:rsid w:val="7F69B869"/>
    <w:rsid w:val="7F69CA4E"/>
    <w:rsid w:val="7F6E1ECA"/>
    <w:rsid w:val="7F718132"/>
    <w:rsid w:val="7F721003"/>
    <w:rsid w:val="7F72A493"/>
    <w:rsid w:val="7F72E64E"/>
    <w:rsid w:val="7F74852D"/>
    <w:rsid w:val="7F74C057"/>
    <w:rsid w:val="7F77D0E7"/>
    <w:rsid w:val="7F79BFFE"/>
    <w:rsid w:val="7F7B61FE"/>
    <w:rsid w:val="7F7D7CA1"/>
    <w:rsid w:val="7F7DD136"/>
    <w:rsid w:val="7F7E519F"/>
    <w:rsid w:val="7F7FAD6A"/>
    <w:rsid w:val="7F7FD481"/>
    <w:rsid w:val="7F802C17"/>
    <w:rsid w:val="7F80D20B"/>
    <w:rsid w:val="7F811FB9"/>
    <w:rsid w:val="7F852615"/>
    <w:rsid w:val="7F863D4A"/>
    <w:rsid w:val="7F8BD9A6"/>
    <w:rsid w:val="7F9679D0"/>
    <w:rsid w:val="7F97528D"/>
    <w:rsid w:val="7F97D6EC"/>
    <w:rsid w:val="7F97F1AE"/>
    <w:rsid w:val="7F9864EF"/>
    <w:rsid w:val="7F98A20F"/>
    <w:rsid w:val="7F9BB036"/>
    <w:rsid w:val="7FA025C1"/>
    <w:rsid w:val="7FA1F587"/>
    <w:rsid w:val="7FA35008"/>
    <w:rsid w:val="7FA64081"/>
    <w:rsid w:val="7FA7C42E"/>
    <w:rsid w:val="7FA924CC"/>
    <w:rsid w:val="7FAA54D0"/>
    <w:rsid w:val="7FAD53DC"/>
    <w:rsid w:val="7FAE526A"/>
    <w:rsid w:val="7FAE8771"/>
    <w:rsid w:val="7FAF9987"/>
    <w:rsid w:val="7FB0629F"/>
    <w:rsid w:val="7FB2F11A"/>
    <w:rsid w:val="7FB523B6"/>
    <w:rsid w:val="7FB8CC4D"/>
    <w:rsid w:val="7FBBEED7"/>
    <w:rsid w:val="7FBC3726"/>
    <w:rsid w:val="7FBCE0B3"/>
    <w:rsid w:val="7FBD041B"/>
    <w:rsid w:val="7FBE3377"/>
    <w:rsid w:val="7FC0A7BD"/>
    <w:rsid w:val="7FC40669"/>
    <w:rsid w:val="7FC464E2"/>
    <w:rsid w:val="7FC8854F"/>
    <w:rsid w:val="7FCAB250"/>
    <w:rsid w:val="7FCB2C08"/>
    <w:rsid w:val="7FCFA6A1"/>
    <w:rsid w:val="7FD57D22"/>
    <w:rsid w:val="7FD67C14"/>
    <w:rsid w:val="7FE1012B"/>
    <w:rsid w:val="7FE65BA2"/>
    <w:rsid w:val="7FEBFA71"/>
    <w:rsid w:val="7FEE2058"/>
    <w:rsid w:val="7FEEA1B4"/>
    <w:rsid w:val="7FEF7D48"/>
    <w:rsid w:val="7FF00EB6"/>
    <w:rsid w:val="7FF343FF"/>
    <w:rsid w:val="7FF36115"/>
    <w:rsid w:val="7FF63FF6"/>
    <w:rsid w:val="7FF7305E"/>
    <w:rsid w:val="7FF7E4B4"/>
    <w:rsid w:val="7FF9E856"/>
    <w:rsid w:val="7FFB5D81"/>
    <w:rsid w:val="7FFC12A8"/>
    <w:rsid w:val="7FFD9185"/>
    <w:rsid w:val="7FFEC8C9"/>
    <w:rsid w:val="7FFFEB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298D3"/>
  <w15:docId w15:val="{3D7F60C4-3939-4142-8E75-7A01F294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4231"/>
    <w:pPr>
      <w:suppressAutoHyphens/>
      <w:jc w:val="both"/>
    </w:pPr>
    <w:rPr>
      <w:rFonts w:ascii="Calibri" w:hAnsi="Calibri"/>
      <w:sz w:val="22"/>
      <w:szCs w:val="22"/>
      <w:lang w:val="es-ES" w:eastAsia="es-ES"/>
    </w:rPr>
  </w:style>
  <w:style w:type="paragraph" w:styleId="Ttulo1">
    <w:name w:val="heading 1"/>
    <w:basedOn w:val="Normal"/>
    <w:next w:val="Normal"/>
    <w:link w:val="Ttulo1Car"/>
    <w:qFormat/>
    <w:rsid w:val="005E3A00"/>
    <w:pPr>
      <w:keepNext/>
      <w:widowControl/>
      <w:suppressAutoHyphens w:val="0"/>
      <w:autoSpaceDN/>
      <w:spacing w:before="240" w:after="60"/>
      <w:jc w:val="left"/>
      <w:textAlignment w:val="auto"/>
      <w:outlineLvl w:val="0"/>
    </w:pPr>
    <w:rPr>
      <w:rFonts w:ascii="Arial" w:eastAsia="Times New Roman" w:hAnsi="Arial" w:cs="Times New Roman"/>
      <w:b/>
      <w:bCs/>
      <w:kern w:val="32"/>
      <w:sz w:val="32"/>
      <w:szCs w:val="32"/>
      <w:lang w:val="x-none" w:eastAsia="x-none" w:bidi="ar-SA"/>
    </w:rPr>
  </w:style>
  <w:style w:type="paragraph" w:styleId="Ttulo2">
    <w:name w:val="heading 2"/>
    <w:basedOn w:val="Normal"/>
    <w:next w:val="Normal"/>
    <w:link w:val="Ttulo2C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0">
    <w:name w:val="WW_OutlineListStyle_10"/>
    <w:basedOn w:val="Sinlista"/>
    <w:pPr>
      <w:numPr>
        <w:numId w:val="9"/>
      </w:numPr>
    </w:pPr>
  </w:style>
  <w:style w:type="paragraph" w:customStyle="1" w:styleId="Ttulo11">
    <w:name w:val="Título 11"/>
    <w:basedOn w:val="Heading"/>
    <w:next w:val="Textbody"/>
    <w:pPr>
      <w:spacing w:before="120" w:after="240"/>
      <w:outlineLvl w:val="0"/>
    </w:pPr>
    <w:rPr>
      <w:rFonts w:ascii="Calibri" w:hAnsi="Calibri"/>
      <w:b/>
      <w:bCs/>
      <w:iCs/>
      <w:color w:val="44546A"/>
      <w:sz w:val="24"/>
    </w:rPr>
  </w:style>
  <w:style w:type="paragraph" w:customStyle="1" w:styleId="Ttulo21">
    <w:name w:val="Título 21"/>
    <w:basedOn w:val="Standard"/>
    <w:next w:val="Textbody"/>
    <w:pPr>
      <w:numPr>
        <w:ilvl w:val="1"/>
        <w:numId w:val="9"/>
      </w:numPr>
      <w:spacing w:after="240"/>
      <w:outlineLvl w:val="1"/>
    </w:pPr>
    <w:rPr>
      <w:rFonts w:ascii="Calibri" w:hAnsi="Calibri"/>
      <w:b/>
      <w:bCs/>
      <w:color w:val="44546A"/>
      <w:szCs w:val="22"/>
    </w:rPr>
  </w:style>
  <w:style w:type="paragraph" w:customStyle="1" w:styleId="Ttulo31">
    <w:name w:val="Título 31"/>
    <w:basedOn w:val="Heading"/>
    <w:next w:val="Textbody"/>
    <w:rPr>
      <w:b/>
      <w:bCs/>
    </w:rPr>
  </w:style>
  <w:style w:type="paragraph" w:customStyle="1" w:styleId="Ttulo41">
    <w:name w:val="Título 41"/>
    <w:basedOn w:val="Heading"/>
    <w:next w:val="Textbody"/>
    <w:pPr>
      <w:outlineLvl w:val="3"/>
    </w:pPr>
    <w:rPr>
      <w:b/>
      <w:i/>
    </w:rPr>
  </w:style>
  <w:style w:type="paragraph" w:customStyle="1" w:styleId="Ttulo51">
    <w:name w:val="Título 51"/>
    <w:basedOn w:val="Heading"/>
    <w:next w:val="Textbody"/>
    <w:pPr>
      <w:outlineLvl w:val="4"/>
    </w:pPr>
    <w:rPr>
      <w:b/>
    </w:rPr>
  </w:style>
  <w:style w:type="paragraph" w:customStyle="1" w:styleId="Ttulo61">
    <w:name w:val="Título 61"/>
    <w:basedOn w:val="Heading"/>
    <w:next w:val="Textbody"/>
    <w:pPr>
      <w:outlineLvl w:val="5"/>
    </w:pPr>
    <w:rPr>
      <w:b/>
      <w:i/>
    </w:rPr>
  </w:style>
  <w:style w:type="character" w:customStyle="1" w:styleId="Fuentedeprrafopredeter1">
    <w:name w:val="Fuente de párrafo predeter.1"/>
  </w:style>
  <w:style w:type="character" w:customStyle="1" w:styleId="PrrafodelistaCar">
    <w:name w:val="Párrafo de lista Car"/>
    <w:link w:val="Prrafodelista"/>
    <w:uiPriority w:val="34"/>
    <w:rPr>
      <w:rFonts w:ascii="Calibri" w:eastAsia="Calibri" w:hAnsi="Calibri" w:cs="Times New Roman"/>
      <w:kern w:val="0"/>
      <w:sz w:val="22"/>
      <w:szCs w:val="22"/>
      <w:lang w:val="es-PE" w:eastAsia="en-US" w:bidi="ar-SA"/>
    </w:rPr>
  </w:style>
  <w:style w:type="character" w:customStyle="1" w:styleId="Hipervnculovisitado1">
    <w:name w:val="Hipervínculo visitado1"/>
    <w:basedOn w:val="Fuentedeprrafopredeter1"/>
    <w:rPr>
      <w:color w:val="954F72"/>
      <w:u w:val="single"/>
    </w:rPr>
  </w:style>
  <w:style w:type="character" w:customStyle="1" w:styleId="TDC2Car">
    <w:name w:val="TDC 2 Car"/>
    <w:basedOn w:val="Fuentedeprrafopredeter1"/>
    <w:rPr>
      <w:rFonts w:ascii="Calibri" w:hAnsi="Calibri"/>
      <w:sz w:val="22"/>
      <w:szCs w:val="20"/>
      <w:lang w:val="es-ES" w:eastAsia="es-ES"/>
    </w:rPr>
  </w:style>
  <w:style w:type="paragraph" w:customStyle="1" w:styleId="TDC11">
    <w:name w:val="TDC 11"/>
    <w:basedOn w:val="Normal"/>
    <w:next w:val="Normal"/>
    <w:autoRedefine/>
    <w:pPr>
      <w:spacing w:after="100"/>
    </w:pPr>
    <w:rPr>
      <w:szCs w:val="20"/>
    </w:rPr>
  </w:style>
  <w:style w:type="paragraph" w:customStyle="1" w:styleId="Standard">
    <w:name w:val="Standard"/>
    <w:pPr>
      <w:suppressAutoHyphens/>
      <w:outlineLvl w:val="2"/>
    </w:pPr>
    <w:rPr>
      <w:rFonts w:ascii="Arial" w:hAnsi="Arial"/>
      <w:sz w:val="22"/>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rPr>
      <w:sz w:val="20"/>
    </w:rPr>
  </w:style>
  <w:style w:type="paragraph" w:customStyle="1" w:styleId="Lista1">
    <w:name w:val="Lista1"/>
    <w:basedOn w:val="Textbody"/>
  </w:style>
  <w:style w:type="paragraph" w:customStyle="1" w:styleId="Descripcin1">
    <w:name w:val="Descripción1"/>
    <w:basedOn w:val="Standard"/>
    <w:pPr>
      <w:suppressLineNumbers/>
      <w:spacing w:before="120" w:after="120"/>
    </w:pPr>
    <w:rPr>
      <w:i/>
      <w:iCs/>
      <w:sz w:val="24"/>
    </w:rPr>
  </w:style>
  <w:style w:type="paragraph" w:customStyle="1" w:styleId="Index">
    <w:name w:val="Index"/>
    <w:basedOn w:val="Standard"/>
    <w:pPr>
      <w:suppressLineNumbers/>
    </w:pPr>
  </w:style>
  <w:style w:type="paragraph" w:customStyle="1" w:styleId="Textoindependiente1">
    <w:name w:val="Texto independiente1"/>
    <w:basedOn w:val="Normal"/>
    <w:pPr>
      <w:autoSpaceDE w:val="0"/>
    </w:pPr>
    <w:rPr>
      <w:rFonts w:ascii="TimesNewRomanPSMT" w:hAnsi="TimesNewRomanPSMT"/>
      <w:color w:val="FFFF00"/>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Encabezado1">
    <w:name w:val="Encabezado1"/>
    <w:basedOn w:val="Standard"/>
    <w:pPr>
      <w:suppressLineNumbers/>
      <w:tabs>
        <w:tab w:val="center" w:pos="4986"/>
        <w:tab w:val="right" w:pos="9972"/>
      </w:tabs>
    </w:pPr>
  </w:style>
  <w:style w:type="paragraph" w:customStyle="1" w:styleId="ContentsHeading">
    <w:name w:val="Contents Heading"/>
    <w:basedOn w:val="Heading"/>
    <w:pPr>
      <w:suppressLineNumbers/>
    </w:pPr>
    <w:rPr>
      <w:b/>
      <w:bCs/>
      <w:sz w:val="32"/>
      <w:szCs w:val="32"/>
    </w:rPr>
  </w:style>
  <w:style w:type="paragraph" w:customStyle="1" w:styleId="Contents3">
    <w:name w:val="Contents 3"/>
    <w:basedOn w:val="Index"/>
    <w:pPr>
      <w:tabs>
        <w:tab w:val="right" w:leader="dot" w:pos="9972"/>
      </w:tabs>
      <w:ind w:left="566"/>
    </w:pPr>
  </w:style>
  <w:style w:type="paragraph" w:customStyle="1" w:styleId="Piedepgina1">
    <w:name w:val="Pie de página1"/>
    <w:basedOn w:val="Standard"/>
    <w:pPr>
      <w:suppressLineNumbers/>
      <w:tabs>
        <w:tab w:val="center" w:pos="4986"/>
        <w:tab w:val="right" w:pos="9972"/>
      </w:tabs>
    </w:pPr>
  </w:style>
  <w:style w:type="paragraph" w:customStyle="1" w:styleId="PortadaTitulo">
    <w:name w:val="Portada Titulo"/>
    <w:basedOn w:val="Textbody"/>
  </w:style>
  <w:style w:type="paragraph" w:customStyle="1" w:styleId="Contents6">
    <w:name w:val="Contents 6"/>
    <w:basedOn w:val="Index"/>
    <w:pPr>
      <w:tabs>
        <w:tab w:val="right" w:leader="dot" w:pos="9972"/>
      </w:tabs>
      <w:ind w:left="1415"/>
    </w:pPr>
  </w:style>
  <w:style w:type="character" w:customStyle="1" w:styleId="BulletSymbols">
    <w:name w:val="Bullet Symbols"/>
    <w:rPr>
      <w:rFonts w:ascii="OpenSymbol" w:eastAsia="OpenSymbol" w:hAnsi="OpenSymbol" w:cs="OpenSymbol"/>
    </w:rPr>
  </w:style>
  <w:style w:type="character" w:customStyle="1" w:styleId="NumberingSymbols">
    <w:name w:val="Numbering Symbols"/>
    <w:rPr>
      <w:b/>
      <w:bCs/>
    </w:rPr>
  </w:style>
  <w:style w:type="character" w:customStyle="1" w:styleId="Variable">
    <w:name w:val="Variable"/>
    <w:rPr>
      <w:i/>
      <w:iCs/>
    </w:rPr>
  </w:style>
  <w:style w:type="character" w:customStyle="1" w:styleId="XDocReportEmptyText">
    <w:name w:val="XDocReport_EmptyText"/>
  </w:style>
  <w:style w:type="character" w:customStyle="1" w:styleId="XDocReportBold">
    <w:name w:val="XDocReport_Bold"/>
    <w:rPr>
      <w:b/>
    </w:rPr>
  </w:style>
  <w:style w:type="character" w:customStyle="1" w:styleId="XDocReportItalic">
    <w:name w:val="XDocReport_Italic"/>
    <w:rPr>
      <w:i/>
    </w:rPr>
  </w:style>
  <w:style w:type="character" w:customStyle="1" w:styleId="XDocReportUnderline">
    <w:name w:val="XDocReport_Underline"/>
    <w:rPr>
      <w:u w:val="single"/>
    </w:rPr>
  </w:style>
  <w:style w:type="character" w:customStyle="1" w:styleId="XDocReportStrike">
    <w:name w:val="XDocReport_Strike"/>
    <w:rPr>
      <w:strike/>
      <w:u w:val="none"/>
    </w:rPr>
  </w:style>
  <w:style w:type="character" w:customStyle="1" w:styleId="XDocReportSubscript">
    <w:name w:val="XDocReport_Subscript"/>
    <w:rPr>
      <w:position w:val="0"/>
      <w:vertAlign w:val="subscript"/>
    </w:rPr>
  </w:style>
  <w:style w:type="character" w:customStyle="1" w:styleId="XDocReportSuperscript">
    <w:name w:val="XDocReport_Superscript"/>
    <w:rPr>
      <w:position w:val="0"/>
      <w:vertAlign w:val="superscript"/>
    </w:rPr>
  </w:style>
  <w:style w:type="paragraph" w:customStyle="1" w:styleId="XDocReportParaBreakBefore">
    <w:name w:val="XDocReport_ParaBreakBefore"/>
    <w:pPr>
      <w:pageBreakBefore/>
      <w:suppressAutoHyphens/>
    </w:pPr>
  </w:style>
  <w:style w:type="paragraph" w:customStyle="1" w:styleId="XDocReportParaBreakAfter">
    <w:name w:val="XDocReport_ParaBreakAfter"/>
    <w:pPr>
      <w:suppressAutoHyphens/>
    </w:pPr>
  </w:style>
  <w:style w:type="paragraph" w:customStyle="1" w:styleId="XDocReportOLP">
    <w:name w:val="XDocReport_OL_P"/>
    <w:basedOn w:val="Standard"/>
    <w:pPr>
      <w:numPr>
        <w:numId w:val="22"/>
      </w:numPr>
    </w:pPr>
  </w:style>
  <w:style w:type="paragraph" w:customStyle="1" w:styleId="XDocReportULP">
    <w:name w:val="XDocReport_UL_P"/>
    <w:basedOn w:val="Standard"/>
    <w:pPr>
      <w:numPr>
        <w:numId w:val="23"/>
      </w:numPr>
    </w:pPr>
  </w:style>
  <w:style w:type="paragraph" w:customStyle="1" w:styleId="Prrafodelista1">
    <w:name w:val="Párrafo de lista1"/>
    <w:basedOn w:val="Normal"/>
    <w:pPr>
      <w:widowControl/>
      <w:spacing w:after="160"/>
      <w:ind w:left="720"/>
      <w:jc w:val="left"/>
      <w:textAlignment w:val="auto"/>
    </w:pPr>
    <w:rPr>
      <w:rFonts w:eastAsia="Calibri" w:cs="Times New Roman"/>
      <w:kern w:val="0"/>
      <w:lang w:val="es-PE" w:eastAsia="en-US" w:bidi="ar-SA"/>
    </w:rPr>
  </w:style>
  <w:style w:type="character" w:customStyle="1" w:styleId="Hipervnculo1">
    <w:name w:val="Hipervínculo1"/>
    <w:basedOn w:val="Fuentedeprrafopredeter1"/>
    <w:rPr>
      <w:color w:val="9454C3"/>
      <w:u w:val="single"/>
    </w:rPr>
  </w:style>
  <w:style w:type="character" w:customStyle="1" w:styleId="Refdenotaalpie1">
    <w:name w:val="Ref. de nota al pie1"/>
    <w:basedOn w:val="Fuentedeprrafopredeter1"/>
  </w:style>
  <w:style w:type="paragraph" w:customStyle="1" w:styleId="Textonotapie1">
    <w:name w:val="Texto nota pie1"/>
    <w:basedOn w:val="Normal"/>
    <w:pPr>
      <w:widowControl/>
      <w:textAlignment w:val="auto"/>
    </w:pPr>
    <w:rPr>
      <w:rFonts w:ascii="Arial" w:eastAsia="Times New Roman" w:hAnsi="Arial" w:cs="Times New Roman"/>
      <w:kern w:val="0"/>
      <w:sz w:val="20"/>
      <w:szCs w:val="20"/>
      <w:lang w:bidi="ar-SA"/>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1"/>
    <w:link w:val="Textonotapie"/>
    <w:uiPriority w:val="99"/>
    <w:rPr>
      <w:rFonts w:ascii="Arial" w:eastAsia="Times New Roman" w:hAnsi="Arial" w:cs="Times New Roman"/>
      <w:kern w:val="0"/>
      <w:sz w:val="20"/>
      <w:szCs w:val="20"/>
      <w:lang w:val="es-ES" w:eastAsia="es-ES" w:bidi="ar-SA"/>
    </w:rPr>
  </w:style>
  <w:style w:type="paragraph" w:customStyle="1" w:styleId="Textodeglobo1">
    <w:name w:val="Texto de globo1"/>
    <w:basedOn w:val="Normal"/>
    <w:rPr>
      <w:rFonts w:ascii="Segoe UI" w:hAnsi="Segoe UI"/>
      <w:sz w:val="18"/>
      <w:szCs w:val="16"/>
    </w:rPr>
  </w:style>
  <w:style w:type="character" w:customStyle="1" w:styleId="TextodegloboCar">
    <w:name w:val="Texto de globo Car"/>
    <w:basedOn w:val="Fuentedeprrafopredeter1"/>
    <w:rPr>
      <w:rFonts w:ascii="Segoe UI" w:hAnsi="Segoe UI"/>
      <w:sz w:val="18"/>
      <w:szCs w:val="16"/>
      <w:lang w:val="es-ES" w:eastAsia="es-ES"/>
    </w:rPr>
  </w:style>
  <w:style w:type="paragraph" w:customStyle="1" w:styleId="Textoindependiente21">
    <w:name w:val="Texto independiente 21"/>
    <w:basedOn w:val="Normal"/>
    <w:pPr>
      <w:widowControl/>
      <w:autoSpaceDE w:val="0"/>
      <w:jc w:val="center"/>
      <w:textAlignment w:val="auto"/>
    </w:pPr>
    <w:rPr>
      <w:rFonts w:ascii="TimesNewRomanPS-BoldMT" w:eastAsia="Times New Roman" w:hAnsi="TimesNewRomanPS-BoldMT" w:cs="Times New Roman"/>
      <w:b/>
      <w:bCs/>
      <w:color w:val="000000"/>
      <w:kern w:val="0"/>
      <w:sz w:val="20"/>
      <w:szCs w:val="20"/>
      <w:lang w:bidi="ar-SA"/>
    </w:rPr>
  </w:style>
  <w:style w:type="character" w:customStyle="1" w:styleId="Textoindependiente2Car">
    <w:name w:val="Texto independiente 2 Car"/>
    <w:basedOn w:val="Fuentedeprrafopredeter1"/>
    <w:rPr>
      <w:rFonts w:ascii="TimesNewRomanPS-BoldMT" w:eastAsia="Times New Roman" w:hAnsi="TimesNewRomanPS-BoldMT" w:cs="Times New Roman"/>
      <w:b/>
      <w:bCs/>
      <w:color w:val="000000"/>
      <w:kern w:val="0"/>
      <w:sz w:val="20"/>
      <w:szCs w:val="20"/>
      <w:lang w:bidi="ar-SA"/>
    </w:rPr>
  </w:style>
  <w:style w:type="paragraph" w:customStyle="1" w:styleId="TDC21">
    <w:name w:val="TDC 21"/>
    <w:basedOn w:val="Normal"/>
    <w:next w:val="Normal"/>
    <w:autoRedefine/>
    <w:pPr>
      <w:spacing w:after="100"/>
      <w:ind w:left="220"/>
    </w:pPr>
    <w:rPr>
      <w:szCs w:val="20"/>
    </w:r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numbering" w:customStyle="1" w:styleId="List1">
    <w:name w:val="List 1"/>
    <w:basedOn w:val="Sinlista"/>
    <w:pPr>
      <w:numPr>
        <w:numId w:val="20"/>
      </w:numPr>
    </w:pPr>
  </w:style>
  <w:style w:type="numbering" w:customStyle="1" w:styleId="Lista21">
    <w:name w:val="Lista 21"/>
    <w:basedOn w:val="Sinlista"/>
    <w:pPr>
      <w:numPr>
        <w:numId w:val="21"/>
      </w:numPr>
    </w:pPr>
  </w:style>
  <w:style w:type="numbering" w:customStyle="1" w:styleId="XDocReportOL">
    <w:name w:val="XDocReport_OL"/>
    <w:basedOn w:val="Sinlista"/>
    <w:pPr>
      <w:numPr>
        <w:numId w:val="22"/>
      </w:numPr>
    </w:pPr>
  </w:style>
  <w:style w:type="numbering" w:customStyle="1" w:styleId="XDocReportUL">
    <w:name w:val="XDocReport_UL"/>
    <w:basedOn w:val="Sinlista"/>
    <w:pPr>
      <w:numPr>
        <w:numId w:val="23"/>
      </w:numPr>
    </w:p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basedOn w:val="Fuentedeprrafopredeter"/>
    <w:uiPriority w:val="99"/>
    <w:unhideWhenUsed/>
    <w:qFormat/>
    <w:rPr>
      <w:vertAlign w:val="superscript"/>
    </w:rPr>
  </w:style>
  <w:style w:type="paragraph" w:styleId="Encabezado">
    <w:name w:val="header"/>
    <w:basedOn w:val="Normal"/>
    <w:link w:val="EncabezadoCar"/>
    <w:uiPriority w:val="99"/>
    <w:unhideWhenUsed/>
    <w:pPr>
      <w:tabs>
        <w:tab w:val="center" w:pos="4680"/>
        <w:tab w:val="right" w:pos="9360"/>
      </w:tabs>
    </w:pPr>
    <w:rPr>
      <w:szCs w:val="20"/>
    </w:rPr>
  </w:style>
  <w:style w:type="character" w:customStyle="1" w:styleId="EncabezadoCar">
    <w:name w:val="Encabezado Car"/>
    <w:basedOn w:val="Fuentedeprrafopredeter"/>
    <w:link w:val="Encabezado"/>
    <w:uiPriority w:val="99"/>
    <w:rPr>
      <w:rFonts w:ascii="Calibri" w:hAnsi="Calibri"/>
      <w:sz w:val="22"/>
      <w:szCs w:val="20"/>
      <w:lang w:val="es-ES" w:eastAsia="es-ES"/>
    </w:rPr>
  </w:style>
  <w:style w:type="paragraph" w:styleId="Piedepgina">
    <w:name w:val="footer"/>
    <w:basedOn w:val="Normal"/>
    <w:link w:val="PiedepginaCar"/>
    <w:uiPriority w:val="99"/>
    <w:unhideWhenUsed/>
    <w:pPr>
      <w:tabs>
        <w:tab w:val="center" w:pos="4680"/>
        <w:tab w:val="right" w:pos="9360"/>
      </w:tabs>
    </w:pPr>
    <w:rPr>
      <w:szCs w:val="20"/>
    </w:rPr>
  </w:style>
  <w:style w:type="character" w:customStyle="1" w:styleId="PiedepginaCar">
    <w:name w:val="Pie de página Car"/>
    <w:basedOn w:val="Fuentedeprrafopredeter"/>
    <w:link w:val="Piedepgina"/>
    <w:uiPriority w:val="99"/>
    <w:rPr>
      <w:rFonts w:ascii="Calibri" w:hAnsi="Calibri"/>
      <w:sz w:val="22"/>
      <w:szCs w:val="20"/>
      <w:lang w:val="es-ES" w:eastAsia="es-ES"/>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qFormat/>
    <w:rsid w:val="00366FFE"/>
    <w:pPr>
      <w:widowControl/>
      <w:suppressAutoHyphens w:val="0"/>
      <w:autoSpaceDN/>
      <w:jc w:val="left"/>
      <w:textAlignment w:val="auto"/>
    </w:pPr>
    <w:rPr>
      <w:rFonts w:ascii="Arial" w:eastAsia="Times New Roman" w:hAnsi="Arial" w:cs="Times New Roman"/>
      <w:kern w:val="0"/>
      <w:sz w:val="20"/>
      <w:szCs w:val="20"/>
      <w:lang w:bidi="ar-SA"/>
    </w:rPr>
  </w:style>
  <w:style w:type="character" w:customStyle="1" w:styleId="TextonotapieCar1">
    <w:name w:val="Texto nota pie Car1"/>
    <w:basedOn w:val="Fuentedeprrafopredeter"/>
    <w:uiPriority w:val="99"/>
    <w:semiHidden/>
    <w:rsid w:val="00366FFE"/>
    <w:rPr>
      <w:rFonts w:ascii="Calibri" w:hAnsi="Calibri"/>
      <w:szCs w:val="21"/>
      <w:lang w:val="es-ES" w:eastAsia="es-ES"/>
    </w:rPr>
  </w:style>
  <w:style w:type="paragraph" w:styleId="Textoindependiente">
    <w:name w:val="Body Text"/>
    <w:basedOn w:val="Normal"/>
    <w:link w:val="TextoindependienteCar"/>
    <w:rsid w:val="00366FFE"/>
    <w:pPr>
      <w:widowControl/>
      <w:suppressAutoHyphens w:val="0"/>
      <w:autoSpaceDN/>
      <w:spacing w:after="120"/>
      <w:jc w:val="left"/>
      <w:textAlignment w:val="auto"/>
    </w:pPr>
    <w:rPr>
      <w:rFonts w:ascii="Times New Roman" w:eastAsia="Times New Roman" w:hAnsi="Times New Roman" w:cs="Times New Roman"/>
      <w:kern w:val="0"/>
      <w:sz w:val="20"/>
      <w:szCs w:val="20"/>
      <w:lang w:val="es-ES_tradnl" w:bidi="ar-SA"/>
    </w:rPr>
  </w:style>
  <w:style w:type="character" w:customStyle="1" w:styleId="TextoindependienteCar">
    <w:name w:val="Texto independiente Car"/>
    <w:basedOn w:val="Fuentedeprrafopredeter"/>
    <w:link w:val="Textoindependiente"/>
    <w:rsid w:val="00366FFE"/>
    <w:rPr>
      <w:rFonts w:eastAsia="Times New Roman" w:cs="Times New Roman"/>
      <w:kern w:val="0"/>
      <w:sz w:val="20"/>
      <w:szCs w:val="20"/>
      <w:lang w:val="es-ES_tradnl" w:eastAsia="es-ES" w:bidi="ar-SA"/>
    </w:rPr>
  </w:style>
  <w:style w:type="paragraph" w:styleId="Prrafodelista">
    <w:name w:val="List Paragraph"/>
    <w:basedOn w:val="Normal"/>
    <w:link w:val="PrrafodelistaCar"/>
    <w:uiPriority w:val="34"/>
    <w:qFormat/>
    <w:rsid w:val="00866221"/>
    <w:pPr>
      <w:widowControl/>
      <w:suppressAutoHyphens w:val="0"/>
      <w:autoSpaceDN/>
      <w:ind w:left="708"/>
      <w:jc w:val="left"/>
      <w:textAlignment w:val="auto"/>
    </w:pPr>
    <w:rPr>
      <w:rFonts w:eastAsia="Calibri" w:cs="Times New Roman"/>
      <w:kern w:val="0"/>
      <w:lang w:val="es-PE" w:eastAsia="en-US" w:bidi="ar-SA"/>
    </w:rPr>
  </w:style>
  <w:style w:type="character" w:styleId="Hipervnculo">
    <w:name w:val="Hyperlink"/>
    <w:basedOn w:val="Fuentedeprrafopredeter"/>
    <w:uiPriority w:val="99"/>
    <w:unhideWhenUsed/>
    <w:rsid w:val="004311F8"/>
    <w:rPr>
      <w:color w:val="0563C1" w:themeColor="hyperlink"/>
      <w:u w:val="single"/>
    </w:rPr>
  </w:style>
  <w:style w:type="paragraph" w:styleId="Mapadeldocumento">
    <w:name w:val="Document Map"/>
    <w:basedOn w:val="Normal"/>
    <w:link w:val="MapadeldocumentoCar"/>
    <w:uiPriority w:val="99"/>
    <w:semiHidden/>
    <w:unhideWhenUsed/>
    <w:rsid w:val="00A01DCA"/>
    <w:rPr>
      <w:rFonts w:ascii="Times New Roman" w:hAnsi="Times New Roman"/>
      <w:sz w:val="24"/>
      <w:szCs w:val="21"/>
    </w:rPr>
  </w:style>
  <w:style w:type="character" w:customStyle="1" w:styleId="MapadeldocumentoCar">
    <w:name w:val="Mapa del documento Car"/>
    <w:basedOn w:val="Fuentedeprrafopredeter"/>
    <w:link w:val="Mapadeldocumento"/>
    <w:uiPriority w:val="99"/>
    <w:semiHidden/>
    <w:rsid w:val="00A01DCA"/>
    <w:rPr>
      <w:szCs w:val="21"/>
      <w:lang w:val="es-ES" w:eastAsia="es-ES"/>
    </w:rPr>
  </w:style>
  <w:style w:type="character" w:customStyle="1" w:styleId="apple-converted-space">
    <w:name w:val="apple-converted-space"/>
    <w:basedOn w:val="Fuentedeprrafopredeter"/>
    <w:rsid w:val="00B42E36"/>
  </w:style>
  <w:style w:type="character" w:styleId="Hipervnculovisitado">
    <w:name w:val="FollowedHyperlink"/>
    <w:basedOn w:val="Fuentedeprrafopredeter"/>
    <w:uiPriority w:val="99"/>
    <w:semiHidden/>
    <w:unhideWhenUsed/>
    <w:rsid w:val="005015CD"/>
    <w:rPr>
      <w:color w:val="954F72" w:themeColor="followedHyperlink"/>
      <w:u w:val="single"/>
    </w:rPr>
  </w:style>
  <w:style w:type="paragraph" w:customStyle="1" w:styleId="Default">
    <w:name w:val="Default"/>
    <w:rsid w:val="007D4A9E"/>
    <w:pPr>
      <w:autoSpaceDE w:val="0"/>
      <w:adjustRightInd w:val="0"/>
      <w:textAlignment w:val="auto"/>
    </w:pPr>
    <w:rPr>
      <w:rFonts w:ascii="Arial" w:eastAsia="Times New Roman" w:hAnsi="Arial" w:cs="Arial"/>
      <w:color w:val="000000"/>
      <w:kern w:val="0"/>
      <w:lang w:val="es-ES" w:eastAsia="es-ES" w:bidi="ar-SA"/>
    </w:rPr>
  </w:style>
  <w:style w:type="paragraph" w:styleId="TDC1">
    <w:name w:val="toc 1"/>
    <w:basedOn w:val="Normal"/>
    <w:next w:val="Normal"/>
    <w:autoRedefine/>
    <w:uiPriority w:val="39"/>
    <w:unhideWhenUsed/>
    <w:rsid w:val="00511ED7"/>
    <w:pPr>
      <w:tabs>
        <w:tab w:val="left" w:pos="426"/>
        <w:tab w:val="right" w:leader="dot" w:pos="8494"/>
      </w:tabs>
      <w:spacing w:after="100" w:line="276" w:lineRule="auto"/>
    </w:pPr>
    <w:rPr>
      <w:szCs w:val="20"/>
    </w:rPr>
  </w:style>
  <w:style w:type="paragraph" w:styleId="TDC2">
    <w:name w:val="toc 2"/>
    <w:basedOn w:val="Normal"/>
    <w:next w:val="Normal"/>
    <w:autoRedefine/>
    <w:uiPriority w:val="39"/>
    <w:unhideWhenUsed/>
    <w:rsid w:val="00511ED7"/>
    <w:pPr>
      <w:tabs>
        <w:tab w:val="left" w:pos="426"/>
        <w:tab w:val="right" w:leader="dot" w:pos="8494"/>
      </w:tabs>
      <w:spacing w:after="100" w:line="276" w:lineRule="auto"/>
    </w:pPr>
    <w:rPr>
      <w:szCs w:val="20"/>
    </w:rPr>
  </w:style>
  <w:style w:type="paragraph" w:styleId="Textodeglobo">
    <w:name w:val="Balloon Text"/>
    <w:basedOn w:val="Normal"/>
    <w:link w:val="TextodegloboCar1"/>
    <w:uiPriority w:val="99"/>
    <w:semiHidden/>
    <w:unhideWhenUsed/>
    <w:rsid w:val="00DE0FA8"/>
    <w:rPr>
      <w:rFonts w:ascii="Segoe UI" w:hAnsi="Segoe UI"/>
      <w:sz w:val="18"/>
      <w:szCs w:val="16"/>
    </w:rPr>
  </w:style>
  <w:style w:type="character" w:customStyle="1" w:styleId="TextodegloboCar1">
    <w:name w:val="Texto de globo Car1"/>
    <w:basedOn w:val="Fuentedeprrafopredeter"/>
    <w:link w:val="Textodeglobo"/>
    <w:uiPriority w:val="99"/>
    <w:semiHidden/>
    <w:rsid w:val="00DE0FA8"/>
    <w:rPr>
      <w:rFonts w:ascii="Segoe UI" w:hAnsi="Segoe UI"/>
      <w:sz w:val="18"/>
      <w:szCs w:val="16"/>
      <w:lang w:val="es-ES" w:eastAsia="es-ES"/>
    </w:rPr>
  </w:style>
  <w:style w:type="paragraph" w:styleId="Listaconvietas">
    <w:name w:val="List Bullet"/>
    <w:basedOn w:val="Lista"/>
    <w:autoRedefine/>
    <w:rsid w:val="00000385"/>
    <w:pPr>
      <w:widowControl/>
      <w:numPr>
        <w:numId w:val="24"/>
      </w:numPr>
      <w:tabs>
        <w:tab w:val="clear" w:pos="1440"/>
      </w:tabs>
      <w:suppressAutoHyphens w:val="0"/>
      <w:autoSpaceDN/>
      <w:spacing w:after="240" w:line="240" w:lineRule="atLeast"/>
      <w:ind w:left="283" w:hanging="283"/>
      <w:contextualSpacing w:val="0"/>
      <w:textAlignment w:val="auto"/>
    </w:pPr>
    <w:rPr>
      <w:rFonts w:ascii="Arial" w:eastAsia="Times New Roman" w:hAnsi="Arial" w:cs="Times New Roman"/>
      <w:spacing w:val="-5"/>
      <w:kern w:val="0"/>
      <w:sz w:val="20"/>
      <w:lang w:eastAsia="en-US" w:bidi="ar-SA"/>
    </w:rPr>
  </w:style>
  <w:style w:type="paragraph" w:styleId="Lista">
    <w:name w:val="List"/>
    <w:basedOn w:val="Normal"/>
    <w:uiPriority w:val="99"/>
    <w:semiHidden/>
    <w:unhideWhenUsed/>
    <w:rsid w:val="00000385"/>
    <w:pPr>
      <w:ind w:left="283" w:hanging="283"/>
      <w:contextualSpacing/>
    </w:pPr>
    <w:rPr>
      <w:szCs w:val="20"/>
    </w:rPr>
  </w:style>
  <w:style w:type="character" w:styleId="Refdecomentario">
    <w:name w:val="annotation reference"/>
    <w:basedOn w:val="Fuentedeprrafopredeter"/>
    <w:uiPriority w:val="99"/>
    <w:semiHidden/>
    <w:unhideWhenUsed/>
    <w:rsid w:val="00A97CB4"/>
    <w:rPr>
      <w:sz w:val="16"/>
      <w:szCs w:val="16"/>
    </w:rPr>
  </w:style>
  <w:style w:type="paragraph" w:styleId="Textocomentario">
    <w:name w:val="annotation text"/>
    <w:basedOn w:val="Normal"/>
    <w:link w:val="TextocomentarioCar"/>
    <w:uiPriority w:val="99"/>
    <w:unhideWhenUsed/>
    <w:rsid w:val="00A97CB4"/>
    <w:rPr>
      <w:sz w:val="20"/>
      <w:szCs w:val="18"/>
    </w:rPr>
  </w:style>
  <w:style w:type="character" w:customStyle="1" w:styleId="TextocomentarioCar">
    <w:name w:val="Texto comentario Car"/>
    <w:basedOn w:val="Fuentedeprrafopredeter"/>
    <w:link w:val="Textocomentario"/>
    <w:uiPriority w:val="99"/>
    <w:rsid w:val="00A97CB4"/>
    <w:rPr>
      <w:rFonts w:ascii="Calibri" w:hAnsi="Calibri"/>
      <w:sz w:val="20"/>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A97CB4"/>
    <w:rPr>
      <w:b/>
      <w:bCs/>
    </w:rPr>
  </w:style>
  <w:style w:type="character" w:customStyle="1" w:styleId="AsuntodelcomentarioCar">
    <w:name w:val="Asunto del comentario Car"/>
    <w:basedOn w:val="TextocomentarioCar"/>
    <w:link w:val="Asuntodelcomentario"/>
    <w:uiPriority w:val="99"/>
    <w:semiHidden/>
    <w:rsid w:val="00A97CB4"/>
    <w:rPr>
      <w:rFonts w:ascii="Calibri" w:hAnsi="Calibri"/>
      <w:b/>
      <w:bCs/>
      <w:sz w:val="20"/>
      <w:szCs w:val="18"/>
      <w:lang w:val="es-ES" w:eastAsia="es-ES"/>
    </w:rPr>
  </w:style>
  <w:style w:type="character" w:customStyle="1" w:styleId="Ttulo1Car">
    <w:name w:val="Título 1 Car"/>
    <w:basedOn w:val="Fuentedeprrafopredeter"/>
    <w:link w:val="Ttulo1"/>
    <w:rsid w:val="005E3A00"/>
    <w:rPr>
      <w:rFonts w:ascii="Arial" w:eastAsia="Times New Roman" w:hAnsi="Arial" w:cs="Times New Roman"/>
      <w:b/>
      <w:bCs/>
      <w:kern w:val="32"/>
      <w:sz w:val="32"/>
      <w:szCs w:val="32"/>
      <w:lang w:val="x-none" w:eastAsia="x-none" w:bidi="ar-SA"/>
    </w:rPr>
  </w:style>
  <w:style w:type="paragraph" w:styleId="NormalWeb">
    <w:name w:val="Normal (Web)"/>
    <w:basedOn w:val="Normal"/>
    <w:uiPriority w:val="99"/>
    <w:unhideWhenUsed/>
    <w:rsid w:val="005E5787"/>
    <w:pPr>
      <w:widowControl/>
      <w:suppressAutoHyphens w:val="0"/>
      <w:autoSpaceDN/>
      <w:spacing w:before="100" w:beforeAutospacing="1" w:after="100" w:afterAutospacing="1"/>
      <w:jc w:val="left"/>
      <w:textAlignment w:val="auto"/>
    </w:pPr>
    <w:rPr>
      <w:rFonts w:ascii="Times New Roman" w:eastAsia="Times New Roman" w:hAnsi="Times New Roman" w:cs="Times New Roman"/>
      <w:kern w:val="0"/>
      <w:sz w:val="24"/>
      <w:szCs w:val="24"/>
      <w:lang w:val="es-PE" w:eastAsia="es-PE" w:bidi="ar-SA"/>
    </w:rPr>
  </w:style>
  <w:style w:type="table" w:styleId="Tablaconcuadrcula">
    <w:name w:val="Table Grid"/>
    <w:basedOn w:val="Tablanormal"/>
    <w:uiPriority w:val="59"/>
    <w:rsid w:val="002D2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Pr>
      <w:rFonts w:asciiTheme="majorHAnsi" w:eastAsiaTheme="majorEastAsia" w:hAnsiTheme="majorHAnsi" w:cstheme="majorBidi"/>
      <w:color w:val="2E74B5" w:themeColor="accent1" w:themeShade="BF"/>
      <w:sz w:val="26"/>
      <w:szCs w:val="26"/>
    </w:rPr>
  </w:style>
  <w:style w:type="character" w:styleId="Mencinsinresolver">
    <w:name w:val="Unresolved Mention"/>
    <w:basedOn w:val="Fuentedeprrafopredeter"/>
    <w:uiPriority w:val="99"/>
    <w:semiHidden/>
    <w:unhideWhenUsed/>
    <w:rsid w:val="00667523"/>
    <w:rPr>
      <w:color w:val="605E5C"/>
      <w:shd w:val="clear" w:color="auto" w:fill="E1DFDD"/>
    </w:rPr>
  </w:style>
  <w:style w:type="paragraph" w:styleId="TtuloTDC">
    <w:name w:val="TOC Heading"/>
    <w:basedOn w:val="Ttulo1"/>
    <w:next w:val="Normal"/>
    <w:uiPriority w:val="39"/>
    <w:unhideWhenUsed/>
    <w:qFormat/>
    <w:rsid w:val="00500278"/>
    <w:pPr>
      <w:keepLines/>
      <w:spacing w:after="0" w:line="259" w:lineRule="auto"/>
      <w:outlineLvl w:val="9"/>
    </w:pPr>
    <w:rPr>
      <w:rFonts w:asciiTheme="majorHAnsi" w:eastAsiaTheme="majorEastAsia" w:hAnsiTheme="majorHAnsi" w:cstheme="majorBidi"/>
      <w:b w:val="0"/>
      <w:bCs w:val="0"/>
      <w:color w:val="2E74B5" w:themeColor="accent1" w:themeShade="BF"/>
      <w:kern w:val="0"/>
      <w:lang w:val="es-PE" w:eastAsia="es-PE"/>
    </w:rPr>
  </w:style>
  <w:style w:type="paragraph" w:styleId="TDC3">
    <w:name w:val="toc 3"/>
    <w:basedOn w:val="Normal"/>
    <w:next w:val="Normal"/>
    <w:autoRedefine/>
    <w:uiPriority w:val="39"/>
    <w:unhideWhenUsed/>
    <w:rsid w:val="00500278"/>
    <w:pPr>
      <w:spacing w:after="100"/>
      <w:ind w:left="440"/>
    </w:pPr>
    <w:rPr>
      <w:szCs w:val="20"/>
    </w:rPr>
  </w:style>
  <w:style w:type="character" w:styleId="Mencionar">
    <w:name w:val="Mention"/>
    <w:basedOn w:val="Fuentedeprrafopredeter"/>
    <w:uiPriority w:val="99"/>
    <w:unhideWhenUsed/>
    <w:rPr>
      <w:color w:val="2B579A"/>
      <w:shd w:val="clear" w:color="auto" w:fill="E6E6E6"/>
    </w:rPr>
  </w:style>
  <w:style w:type="paragraph" w:customStyle="1" w:styleId="TableParagraph">
    <w:name w:val="Table Paragraph"/>
    <w:basedOn w:val="Normal"/>
    <w:qFormat/>
    <w:rsid w:val="0FBDCBC0"/>
    <w:rPr>
      <w:rFonts w:eastAsia="Calibri" w:cs="Calibri"/>
    </w:rPr>
  </w:style>
  <w:style w:type="character" w:styleId="Refdenotaalfinal">
    <w:name w:val="endnote reference"/>
    <w:basedOn w:val="Fuentedeprrafopredeter"/>
    <w:uiPriority w:val="99"/>
    <w:semiHidden/>
    <w:unhideWhenUsed/>
    <w:rPr>
      <w:vertAlign w:val="superscript"/>
    </w:rPr>
  </w:style>
  <w:style w:type="character" w:customStyle="1" w:styleId="TextonotaalfinalCar">
    <w:name w:val="Texto nota al final Car"/>
    <w:basedOn w:val="Fuentedeprrafopredeter"/>
    <w:link w:val="Textonotaalfinal"/>
    <w:uiPriority w:val="99"/>
    <w:semiHidden/>
    <w:rPr>
      <w:sz w:val="20"/>
      <w:szCs w:val="20"/>
    </w:rPr>
  </w:style>
  <w:style w:type="paragraph" w:styleId="Textonotaalfinal">
    <w:name w:val="endnote text"/>
    <w:basedOn w:val="Normal"/>
    <w:link w:val="TextonotaalfinalCar"/>
    <w:uiPriority w:val="99"/>
    <w:semiHidden/>
    <w:unhideWhenUsed/>
    <w:rPr>
      <w:sz w:val="20"/>
      <w:szCs w:val="20"/>
    </w:rPr>
  </w:style>
  <w:style w:type="character" w:customStyle="1" w:styleId="normaltextrun">
    <w:name w:val="normaltextrun"/>
    <w:basedOn w:val="Fuentedeprrafopredeter"/>
    <w:uiPriority w:val="1"/>
    <w:rsid w:val="5163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93445">
      <w:bodyDiv w:val="1"/>
      <w:marLeft w:val="0"/>
      <w:marRight w:val="0"/>
      <w:marTop w:val="0"/>
      <w:marBottom w:val="0"/>
      <w:divBdr>
        <w:top w:val="none" w:sz="0" w:space="0" w:color="auto"/>
        <w:left w:val="none" w:sz="0" w:space="0" w:color="auto"/>
        <w:bottom w:val="none" w:sz="0" w:space="0" w:color="auto"/>
        <w:right w:val="none" w:sz="0" w:space="0" w:color="auto"/>
      </w:divBdr>
      <w:divsChild>
        <w:div w:id="1907909813">
          <w:marLeft w:val="547"/>
          <w:marRight w:val="0"/>
          <w:marTop w:val="0"/>
          <w:marBottom w:val="0"/>
          <w:divBdr>
            <w:top w:val="none" w:sz="0" w:space="0" w:color="auto"/>
            <w:left w:val="none" w:sz="0" w:space="0" w:color="auto"/>
            <w:bottom w:val="none" w:sz="0" w:space="0" w:color="auto"/>
            <w:right w:val="none" w:sz="0" w:space="0" w:color="auto"/>
          </w:divBdr>
        </w:div>
      </w:divsChild>
    </w:div>
    <w:div w:id="20226650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090384B-B9C9-4EB9-AB03-925E02F7A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3741</Words>
  <Characters>20581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Andrés Ovalle Martinez</dc:creator>
  <cp:keywords/>
  <cp:lastModifiedBy>Vanessa Alarcon</cp:lastModifiedBy>
  <cp:revision>24</cp:revision>
  <cp:lastPrinted>2017-02-24T21:52:00Z</cp:lastPrinted>
  <dcterms:created xsi:type="dcterms:W3CDTF">2023-04-28T03:12:00Z</dcterms:created>
  <dcterms:modified xsi:type="dcterms:W3CDTF">2023-07-22T04:04:00Z</dcterms:modified>
</cp:coreProperties>
</file>